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79AE4" w14:textId="77777777" w:rsidR="00E522EA" w:rsidRPr="00BE3786" w:rsidRDefault="00E522EA" w:rsidP="00E522EA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</w:p>
    <w:p w14:paraId="36F725F0" w14:textId="77777777" w:rsidR="00E522EA" w:rsidRPr="00BE3786" w:rsidRDefault="00E522EA" w:rsidP="00E522EA">
      <w:pPr>
        <w:jc w:val="center"/>
        <w:rPr>
          <w:rFonts w:eastAsia="Open Sans"/>
          <w:b/>
          <w:bCs/>
          <w:sz w:val="22"/>
          <w:szCs w:val="22"/>
        </w:rPr>
      </w:pPr>
      <w:r w:rsidRPr="00BE3786">
        <w:rPr>
          <w:rFonts w:eastAsia="Open Sans"/>
          <w:b/>
          <w:bCs/>
          <w:sz w:val="22"/>
          <w:szCs w:val="22"/>
        </w:rPr>
        <w:t>(Uwaga !  Oświadczenie należy złożyć wraz z ofertą)</w:t>
      </w:r>
    </w:p>
    <w:p w14:paraId="4277397C" w14:textId="77777777" w:rsidR="00E522EA" w:rsidRPr="00BE3786" w:rsidRDefault="00E522EA" w:rsidP="00E522EA">
      <w:pPr>
        <w:jc w:val="center"/>
        <w:rPr>
          <w:rFonts w:eastAsia="Open Sans"/>
          <w:b/>
          <w:bCs/>
          <w:sz w:val="22"/>
          <w:szCs w:val="22"/>
        </w:rPr>
      </w:pPr>
      <w:r w:rsidRPr="00BE3786">
        <w:rPr>
          <w:rFonts w:eastAsia="Open Sans"/>
          <w:b/>
          <w:bCs/>
          <w:sz w:val="22"/>
          <w:szCs w:val="22"/>
        </w:rPr>
        <w:t>(Uwaga !  Dotyczy wykonawców wspólnie ubiegających się o udzielenie zamówienia)</w:t>
      </w:r>
    </w:p>
    <w:p w14:paraId="72E526F5" w14:textId="77777777" w:rsidR="00E522EA" w:rsidRPr="00BE3786" w:rsidRDefault="00E522EA" w:rsidP="00E522EA">
      <w:pPr>
        <w:spacing w:before="120" w:after="120"/>
        <w:jc w:val="center"/>
        <w:rPr>
          <w:rFonts w:eastAsia="Open Sans"/>
          <w:sz w:val="22"/>
          <w:szCs w:val="22"/>
          <w:u w:val="single"/>
        </w:rPr>
      </w:pPr>
    </w:p>
    <w:p w14:paraId="5C1467D5" w14:textId="77777777" w:rsidR="00E522EA" w:rsidRPr="00BE3786" w:rsidRDefault="00E522EA" w:rsidP="00E522EA">
      <w:pPr>
        <w:spacing w:before="120" w:after="120"/>
        <w:jc w:val="center"/>
        <w:rPr>
          <w:rFonts w:eastAsia="Open Sans"/>
          <w:sz w:val="22"/>
          <w:szCs w:val="22"/>
        </w:rPr>
      </w:pPr>
      <w:r w:rsidRPr="00BE3786">
        <w:rPr>
          <w:rFonts w:eastAsia="Open Sans"/>
          <w:sz w:val="22"/>
          <w:szCs w:val="22"/>
        </w:rPr>
        <w:t>OŚWIADCZENIE</w:t>
      </w:r>
    </w:p>
    <w:p w14:paraId="15E046B3" w14:textId="44513BF5" w:rsidR="00E522EA" w:rsidRPr="00BE3786" w:rsidRDefault="00E522EA" w:rsidP="00E522EA">
      <w:pPr>
        <w:spacing w:before="120" w:after="120"/>
        <w:jc w:val="both"/>
        <w:rPr>
          <w:rFonts w:eastAsia="Open Sans"/>
          <w:sz w:val="22"/>
          <w:szCs w:val="22"/>
        </w:rPr>
      </w:pPr>
      <w:r w:rsidRPr="00BE3786">
        <w:rPr>
          <w:rFonts w:eastAsia="Open Sans"/>
          <w:sz w:val="22"/>
          <w:szCs w:val="22"/>
        </w:rPr>
        <w:t xml:space="preserve">Przystępując do udziału w postępowaniu o udzielenie zamówienia publicznego, w trybie podstawowym na podstawie art. 275 pkt 1 ustawy z dnia 11 września 2019 r. - Prawo zamówień publicznych </w:t>
      </w:r>
      <w:r w:rsidR="005B3397">
        <w:rPr>
          <w:rFonts w:eastAsia="Open Sans"/>
          <w:sz w:val="22"/>
          <w:szCs w:val="22"/>
        </w:rPr>
        <w:br/>
      </w:r>
      <w:r w:rsidRPr="00BE3786">
        <w:rPr>
          <w:rFonts w:eastAsia="Open Sans"/>
          <w:sz w:val="22"/>
          <w:szCs w:val="22"/>
        </w:rPr>
        <w:t>(</w:t>
      </w:r>
      <w:r w:rsidR="003551D2">
        <w:rPr>
          <w:rFonts w:eastAsia="Open Sans"/>
          <w:sz w:val="22"/>
          <w:szCs w:val="22"/>
        </w:rPr>
        <w:t xml:space="preserve">t.j. </w:t>
      </w:r>
      <w:r w:rsidRPr="00BE3786">
        <w:rPr>
          <w:rFonts w:eastAsia="Open Sans"/>
          <w:sz w:val="22"/>
          <w:szCs w:val="22"/>
        </w:rPr>
        <w:t xml:space="preserve">Dz. U. z </w:t>
      </w:r>
      <w:r w:rsidR="00BE3786" w:rsidRPr="00BE3786">
        <w:rPr>
          <w:rFonts w:eastAsia="Open Sans"/>
          <w:sz w:val="22"/>
          <w:szCs w:val="22"/>
        </w:rPr>
        <w:t>202</w:t>
      </w:r>
      <w:r w:rsidR="003551D2">
        <w:rPr>
          <w:rFonts w:eastAsia="Open Sans"/>
          <w:sz w:val="22"/>
          <w:szCs w:val="22"/>
        </w:rPr>
        <w:t>4</w:t>
      </w:r>
      <w:r w:rsidR="00BE3786" w:rsidRPr="00BE3786">
        <w:rPr>
          <w:rFonts w:eastAsia="Open Sans"/>
          <w:sz w:val="22"/>
          <w:szCs w:val="22"/>
        </w:rPr>
        <w:t xml:space="preserve"> </w:t>
      </w:r>
      <w:r w:rsidRPr="00BE3786">
        <w:rPr>
          <w:rFonts w:eastAsia="Open Sans"/>
          <w:sz w:val="22"/>
          <w:szCs w:val="22"/>
        </w:rPr>
        <w:t xml:space="preserve">r. poz. </w:t>
      </w:r>
      <w:r w:rsidR="003551D2">
        <w:rPr>
          <w:rFonts w:eastAsia="Open Sans"/>
          <w:sz w:val="22"/>
          <w:szCs w:val="22"/>
        </w:rPr>
        <w:t>1320</w:t>
      </w:r>
      <w:r w:rsidR="00BE3786" w:rsidRPr="00BE3786">
        <w:rPr>
          <w:rFonts w:eastAsia="Open Sans"/>
          <w:sz w:val="22"/>
          <w:szCs w:val="22"/>
        </w:rPr>
        <w:t>)</w:t>
      </w:r>
      <w:r w:rsidRPr="00BE3786">
        <w:rPr>
          <w:rFonts w:eastAsia="Open Sans"/>
          <w:sz w:val="22"/>
          <w:szCs w:val="22"/>
        </w:rPr>
        <w:t xml:space="preserve"> pod nazwą: </w:t>
      </w:r>
    </w:p>
    <w:p w14:paraId="2006FA63" w14:textId="41EC8BB0" w:rsidR="003E7A06" w:rsidRPr="004E68E5" w:rsidRDefault="008D115F" w:rsidP="003E7A06">
      <w:pPr>
        <w:jc w:val="center"/>
        <w:rPr>
          <w:sz w:val="22"/>
          <w:szCs w:val="22"/>
        </w:rPr>
      </w:pPr>
      <w:bookmarkStart w:id="0" w:name="_Hlk172195117"/>
      <w:r w:rsidRPr="008D115F">
        <w:rPr>
          <w:b/>
          <w:sz w:val="22"/>
          <w:szCs w:val="22"/>
        </w:rPr>
        <w:t>„Kuźnia kultury. Przebudowa budynku po byłej kuźni na siedzibę Gminnej Biblioteki Publicznej w Mściwojowie z/s w Targoszynie”</w:t>
      </w:r>
    </w:p>
    <w:bookmarkEnd w:id="0"/>
    <w:p w14:paraId="455F605A" w14:textId="77777777" w:rsidR="00BE0AA4" w:rsidRDefault="00BE0AA4" w:rsidP="00BE0AA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043BB7AB" w14:textId="77777777" w:rsidR="00BE0AA4" w:rsidRPr="002876F5" w:rsidRDefault="00BE0AA4" w:rsidP="00386076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22"/>
          <w:szCs w:val="22"/>
        </w:rPr>
      </w:pPr>
    </w:p>
    <w:p w14:paraId="573E971D" w14:textId="7AF155EF" w:rsidR="00E522EA" w:rsidRPr="00BE0AA4" w:rsidRDefault="00E522EA" w:rsidP="00BE0AA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………………………………………………………………………………………………………wykona wykonawca: …………………</w:t>
      </w:r>
      <w:r w:rsidR="00BE3786">
        <w:rPr>
          <w:rFonts w:eastAsia="Open Sans"/>
          <w:color w:val="000000"/>
          <w:sz w:val="22"/>
          <w:szCs w:val="22"/>
        </w:rPr>
        <w:t>…..</w:t>
      </w:r>
      <w:r w:rsidRPr="00BE3786">
        <w:rPr>
          <w:rFonts w:eastAsia="Open Sans"/>
          <w:color w:val="000000"/>
          <w:sz w:val="22"/>
          <w:szCs w:val="22"/>
        </w:rPr>
        <w:t>…………………………………..……</w:t>
      </w:r>
      <w:r w:rsidR="00BE3786">
        <w:rPr>
          <w:rFonts w:eastAsia="Open Sans"/>
          <w:color w:val="000000"/>
          <w:sz w:val="22"/>
          <w:szCs w:val="22"/>
        </w:rPr>
        <w:t>………………..</w:t>
      </w:r>
    </w:p>
    <w:p w14:paraId="5F4E6C0D" w14:textId="379851DE" w:rsidR="00E522EA" w:rsidRPr="00BE3786" w:rsidRDefault="00E522EA" w:rsidP="00BE378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…………………………………………………………………………………………………………………………………………</w:t>
      </w:r>
      <w:r w:rsidR="00BE3786">
        <w:rPr>
          <w:rFonts w:eastAsia="Open Sans"/>
          <w:color w:val="000000"/>
          <w:sz w:val="22"/>
          <w:szCs w:val="22"/>
        </w:rPr>
        <w:t>……………………………………………..</w:t>
      </w:r>
      <w:r w:rsidRPr="00BE3786">
        <w:rPr>
          <w:rFonts w:eastAsia="Open Sans"/>
          <w:color w:val="000000"/>
          <w:sz w:val="22"/>
          <w:szCs w:val="22"/>
        </w:rPr>
        <w:t xml:space="preserve"> wykona wykonawca: </w:t>
      </w:r>
    </w:p>
    <w:p w14:paraId="710DA2FD" w14:textId="41692D08" w:rsidR="00E522EA" w:rsidRPr="00BE0AA4" w:rsidRDefault="00E522EA" w:rsidP="00E522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………………………………………………………………………………………………………………………………………………….…………………………………………………………… wykona</w:t>
      </w:r>
      <w:r w:rsidR="00BE3786">
        <w:rPr>
          <w:rFonts w:eastAsia="Open Sans"/>
          <w:color w:val="000000"/>
          <w:sz w:val="22"/>
          <w:szCs w:val="22"/>
        </w:rPr>
        <w:t xml:space="preserve"> </w:t>
      </w:r>
      <w:r w:rsidRPr="00BE3786">
        <w:rPr>
          <w:rFonts w:eastAsia="Open Sans"/>
          <w:color w:val="000000"/>
          <w:sz w:val="22"/>
          <w:szCs w:val="22"/>
        </w:rPr>
        <w:t>wykonawca:……………………………</w:t>
      </w:r>
      <w:r w:rsidR="00BE3786">
        <w:rPr>
          <w:rFonts w:eastAsia="Open Sans"/>
          <w:color w:val="000000"/>
          <w:sz w:val="22"/>
          <w:szCs w:val="22"/>
        </w:rPr>
        <w:t>…………</w:t>
      </w:r>
      <w:r w:rsidRPr="00BE3786">
        <w:rPr>
          <w:rFonts w:eastAsia="Open Sans"/>
          <w:color w:val="000000"/>
          <w:sz w:val="22"/>
          <w:szCs w:val="22"/>
        </w:rPr>
        <w:t>………………………..………………</w:t>
      </w: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5386"/>
      </w:tblGrid>
      <w:tr w:rsidR="00E522EA" w:rsidRPr="00BE3786" w14:paraId="6B12AD25" w14:textId="77777777" w:rsidTr="00063CD2">
        <w:trPr>
          <w:trHeight w:val="106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BEA5" w14:textId="77777777" w:rsidR="00E522EA" w:rsidRPr="00BE3786" w:rsidRDefault="00E522EA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Nazwa (firma) i adres wykonawcy</w:t>
            </w:r>
          </w:p>
          <w:p w14:paraId="3CC887CC" w14:textId="77777777" w:rsidR="00E522EA" w:rsidRPr="00BE3786" w:rsidRDefault="00E522EA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(wykonawców wspólnie ubiegających się</w:t>
            </w:r>
            <w:r w:rsidRPr="00BE3786">
              <w:rPr>
                <w:rFonts w:eastAsia="Open Sans"/>
                <w:sz w:val="22"/>
                <w:szCs w:val="22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E7E5D" w14:textId="77777777" w:rsidR="00E522EA" w:rsidRPr="00BE3786" w:rsidRDefault="00E522EA" w:rsidP="00063CD2">
            <w:pPr>
              <w:jc w:val="center"/>
              <w:rPr>
                <w:rFonts w:eastAsia="Open Sans"/>
                <w:sz w:val="22"/>
                <w:szCs w:val="22"/>
              </w:rPr>
            </w:pPr>
          </w:p>
        </w:tc>
      </w:tr>
    </w:tbl>
    <w:p w14:paraId="16693C0A" w14:textId="457D4D1A" w:rsidR="00E522EA" w:rsidRDefault="00E522EA" w:rsidP="00E522E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  <w:sz w:val="22"/>
          <w:szCs w:val="22"/>
        </w:rPr>
      </w:pPr>
    </w:p>
    <w:p w14:paraId="7303BDAD" w14:textId="77777777" w:rsidR="00B73DA4" w:rsidRPr="00BE3786" w:rsidRDefault="00B73DA4" w:rsidP="00E522E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  <w:sz w:val="22"/>
          <w:szCs w:val="22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E522EA" w:rsidRPr="00BE3786" w14:paraId="19A35C3E" w14:textId="77777777" w:rsidTr="00063CD2">
        <w:tc>
          <w:tcPr>
            <w:tcW w:w="9066" w:type="dxa"/>
          </w:tcPr>
          <w:p w14:paraId="5E310540" w14:textId="77777777" w:rsidR="00E522EA" w:rsidRPr="00BE3786" w:rsidRDefault="00E522EA" w:rsidP="00063CD2">
            <w:pPr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35BC404F" w14:textId="77777777" w:rsidR="00405B75" w:rsidRPr="00BE3786" w:rsidRDefault="00405B75">
      <w:pPr>
        <w:rPr>
          <w:sz w:val="22"/>
          <w:szCs w:val="22"/>
        </w:rPr>
      </w:pPr>
    </w:p>
    <w:sectPr w:rsidR="00405B75" w:rsidRPr="00BE37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022FB" w14:textId="77777777" w:rsidR="00E522EA" w:rsidRDefault="00E522EA" w:rsidP="00E522EA">
      <w:r>
        <w:separator/>
      </w:r>
    </w:p>
  </w:endnote>
  <w:endnote w:type="continuationSeparator" w:id="0">
    <w:p w14:paraId="7F76B1FA" w14:textId="77777777" w:rsidR="00E522EA" w:rsidRDefault="00E522EA" w:rsidP="00E5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89902" w14:textId="77777777" w:rsidR="00E522EA" w:rsidRDefault="00E522EA" w:rsidP="00E522EA">
      <w:r>
        <w:separator/>
      </w:r>
    </w:p>
  </w:footnote>
  <w:footnote w:type="continuationSeparator" w:id="0">
    <w:p w14:paraId="3DD66470" w14:textId="77777777" w:rsidR="00E522EA" w:rsidRDefault="00E522EA" w:rsidP="00E5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B1FC" w14:textId="050DEB82" w:rsidR="00E522EA" w:rsidRPr="00E522EA" w:rsidRDefault="00E522EA" w:rsidP="00E522EA">
    <w:pPr>
      <w:pStyle w:val="Nagwek"/>
      <w:jc w:val="right"/>
      <w:rPr>
        <w:b/>
        <w:bCs/>
        <w:sz w:val="22"/>
        <w:szCs w:val="22"/>
      </w:rPr>
    </w:pPr>
    <w:r w:rsidRPr="00E522EA">
      <w:rPr>
        <w:b/>
        <w:bCs/>
        <w:sz w:val="22"/>
        <w:szCs w:val="22"/>
      </w:rPr>
      <w:t xml:space="preserve">Załącznik nr </w:t>
    </w:r>
    <w:r w:rsidR="00531191">
      <w:rPr>
        <w:b/>
        <w:bCs/>
        <w:sz w:val="22"/>
        <w:szCs w:val="22"/>
      </w:rPr>
      <w:t>6</w:t>
    </w:r>
    <w:r w:rsidR="00157EA4">
      <w:rPr>
        <w:b/>
        <w:bCs/>
        <w:sz w:val="22"/>
        <w:szCs w:val="22"/>
      </w:rPr>
      <w:t xml:space="preserve"> </w:t>
    </w:r>
    <w:r w:rsidRPr="00E522EA">
      <w:rPr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22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92"/>
    <w:rsid w:val="00092F07"/>
    <w:rsid w:val="000A7B0B"/>
    <w:rsid w:val="00157EA4"/>
    <w:rsid w:val="001C0E1C"/>
    <w:rsid w:val="001C18FF"/>
    <w:rsid w:val="001C2ADA"/>
    <w:rsid w:val="00216C7B"/>
    <w:rsid w:val="00231D08"/>
    <w:rsid w:val="002E71B2"/>
    <w:rsid w:val="003551D2"/>
    <w:rsid w:val="00386076"/>
    <w:rsid w:val="003A3A47"/>
    <w:rsid w:val="003E7A06"/>
    <w:rsid w:val="003F66BC"/>
    <w:rsid w:val="00405B75"/>
    <w:rsid w:val="00450973"/>
    <w:rsid w:val="004E306B"/>
    <w:rsid w:val="00531191"/>
    <w:rsid w:val="0053259D"/>
    <w:rsid w:val="0055358A"/>
    <w:rsid w:val="005B3397"/>
    <w:rsid w:val="005B36F0"/>
    <w:rsid w:val="005C4799"/>
    <w:rsid w:val="006826DA"/>
    <w:rsid w:val="006D130F"/>
    <w:rsid w:val="008B627D"/>
    <w:rsid w:val="008D115F"/>
    <w:rsid w:val="009D0C17"/>
    <w:rsid w:val="00AC5361"/>
    <w:rsid w:val="00B73DA4"/>
    <w:rsid w:val="00BE0AA4"/>
    <w:rsid w:val="00BE3786"/>
    <w:rsid w:val="00E03E9B"/>
    <w:rsid w:val="00E522EA"/>
    <w:rsid w:val="00E62155"/>
    <w:rsid w:val="00EC01FA"/>
    <w:rsid w:val="00EE229C"/>
    <w:rsid w:val="00FB0692"/>
    <w:rsid w:val="00F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A3681"/>
  <w15:chartTrackingRefBased/>
  <w15:docId w15:val="{42B34895-3A2B-45BD-B84A-99F863E6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2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2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22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386076"/>
    <w:pPr>
      <w:widowControl/>
      <w:autoSpaceDE/>
      <w:autoSpaceDN/>
      <w:adjustRightInd/>
    </w:pPr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6076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BE0AA4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BE0AA4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90493-2FF8-4BE0-AEBF-B511B2B4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Woźnicka-Koch</dc:creator>
  <cp:keywords/>
  <dc:description/>
  <cp:lastModifiedBy>Alina Woźnicka-Koch</cp:lastModifiedBy>
  <cp:revision>29</cp:revision>
  <cp:lastPrinted>2023-12-06T13:10:00Z</cp:lastPrinted>
  <dcterms:created xsi:type="dcterms:W3CDTF">2021-06-02T08:59:00Z</dcterms:created>
  <dcterms:modified xsi:type="dcterms:W3CDTF">2024-10-29T13:53:00Z</dcterms:modified>
</cp:coreProperties>
</file>