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166" w:rsidRPr="00ED2166" w:rsidRDefault="00ED2166" w:rsidP="00ED2166">
      <w:pPr>
        <w:widowControl w:val="0"/>
        <w:suppressAutoHyphens/>
        <w:spacing w:after="0" w:line="240" w:lineRule="auto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Załącznik Nr 1 do SWZ                   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Numer sprawy: </w:t>
      </w:r>
      <w:r w:rsidRPr="00ED2166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ZAZ.271.4.2024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 xml:space="preserve">                                         </w:t>
      </w:r>
      <w:r w:rsidRPr="00ED2166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  <w:t>FORMULARZ OFERTOWY WYKONAWCY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t>1.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ED2166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  <w:t>Dane dotyczące wykonawcy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  <w:t xml:space="preserve">Nazwa:    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  <w:t>................................................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  <w:t>Adres: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  <w:t xml:space="preserve">            ................................................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  <w:t xml:space="preserve"> 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 xml:space="preserve">Adres poczty elektronicznej: 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  <w:t xml:space="preserve">   ................................................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  <w:t>Nr telefonu do kontaktu: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  <w:t xml:space="preserve">   ……........................................ 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  <w:t>Numer REGON: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  <w:t xml:space="preserve">   ................................................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  <w:t>Numer NIP: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  <w:t xml:space="preserve">   ................................................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  <w:t>2. Wykonawca jest: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Cs/>
          <w:color w:val="000000"/>
          <w:kern w:val="2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t xml:space="preserve">Mikro   /   Małym   /   Średnim  /  Jednoosobową działalnością gospodarczą / Osobą fizyczną nieprowadzącą działalności gospodarczej / Innym  -  przedsiębiorstwem </w:t>
      </w:r>
      <w:r w:rsidRPr="00ED2166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t>*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u w:val="single"/>
          <w:lang w:eastAsia="hi-IN" w:bidi="hi-IN"/>
        </w:rPr>
        <w:t xml:space="preserve">* Właściwe podkreślić 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  <w:t>3. Dane dotyczące zamawiającego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Zakład Aktywności Zawodowej w Drzonowie, Drzonowo 42, 86-230 Lisewo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D2166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  <w:t xml:space="preserve">4. Zobowiązania wykonawcy </w:t>
      </w:r>
      <w:r w:rsidRPr="00ED2166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 xml:space="preserve">Zgodnie z zaproszeniem do złożenia oferty na zadanie 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pn. </w:t>
      </w:r>
      <w:r w:rsidRPr="00ED21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Remont pokoi oraz łazienek </w:t>
      </w:r>
      <w:r w:rsidRPr="00ED216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w Ośrodku nad Jeziorem Starogrodzkim.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Numer sprawy: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ED2166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ZAZ.271.4.2024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 xml:space="preserve">1) Oferujemy wykonanie zamówienia, zgodnie i na warunkach określonych 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br/>
        <w:t>w niniejszej specyfikacji warunków zamówienia oraz załącznikach stanowiących integralną część specyfikacji za cenę ryczałtową: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  <w:t>Cena ofertowa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 xml:space="preserve">cena ryczałtowa netto: ...............................................................................................................zł 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>kwota VAT: ................................................................................................................................zł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>cena ryczałtowa brutto tj. cena ofertowa: ..................................................................................zł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>(słownie:......................................................................................................................................)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FF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t>2) Oświadczam, że:</w:t>
      </w:r>
      <w:r w:rsidRPr="00ED2166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Długość okresu gwarancji jakości wynosi: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…………… lat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ED2166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(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zamawiający określa minimalną                  oraz maksymalną długość okresu gwarancji jakości w przedziale od 5 lat do 7 lat).</w:t>
      </w:r>
      <w:r w:rsidRPr="00ED2166">
        <w:rPr>
          <w:rFonts w:ascii="Times New Roman" w:eastAsia="Arial Unicode MS" w:hAnsi="Times New Roman" w:cs="Mangal"/>
          <w:bCs/>
          <w:color w:val="FF0000"/>
          <w:kern w:val="1"/>
          <w:sz w:val="24"/>
          <w:szCs w:val="24"/>
          <w:lang w:eastAsia="hi-IN" w:bidi="hi-IN"/>
        </w:rPr>
        <w:t xml:space="preserve"> 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Długość okresu gwarancji jakości stanowi kryterium oceny ofert. Liczba punktów przyznana wykonawcy w tym kryterium zostanie obliczona na podstawie deklarowanej przez wykonawcę długości okresu gwarancji jakości, na zasadach określonych w</w:t>
      </w:r>
      <w:r w:rsidRPr="00ED2166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t xml:space="preserve"> niniejszej SWZ.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color w:val="000000"/>
          <w:kern w:val="1"/>
          <w:lang w:eastAsia="hi-IN" w:bidi="hi-IN"/>
        </w:rPr>
        <w:lastRenderedPageBreak/>
        <w:t>5</w:t>
      </w:r>
      <w:r w:rsidRPr="00ED2166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t>. Informacja dot. powstania u Zamawiającego obowiązku podatkowego:</w:t>
      </w:r>
      <w:r w:rsidRPr="00ED2166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t xml:space="preserve">Informuję, że: </w:t>
      </w:r>
      <w:r w:rsidRPr="00ED2166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cr/>
        <w:t xml:space="preserve">- wybór oferty nie będzie prowadzić do powstania u zamawiającego obowiązku </w:t>
      </w:r>
      <w:r w:rsidRPr="00ED2166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>podatkowego*</w:t>
      </w:r>
      <w:r w:rsidRPr="00ED2166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cr/>
        <w:t xml:space="preserve">- wybór oferty będzie prowadzić do powstania u zamawiającego obowiązku podatkowego    </w:t>
      </w:r>
      <w:r w:rsidRPr="00ED2166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br/>
        <w:t xml:space="preserve">w odniesieniu do następujących towarów lub usług: ..................................................................,  </w:t>
      </w:r>
      <w:r w:rsidRPr="00ED2166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cr/>
        <w:t xml:space="preserve">których dostawa lub świadczenie będzie prowadzić do jego powstania. Wartość towaru                        </w:t>
      </w:r>
      <w:r w:rsidRPr="00ED2166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br/>
        <w:t>lub usług powodująca obowiązek podatkowy u zamawiającego to:…………………..zł netto*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i/>
          <w:color w:val="000000"/>
          <w:kern w:val="1"/>
          <w:sz w:val="24"/>
          <w:szCs w:val="24"/>
          <w:u w:val="single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u w:val="single"/>
          <w:lang w:eastAsia="hi-IN" w:bidi="hi-IN"/>
        </w:rPr>
        <w:t>* Niepotrzebne skreślić.</w:t>
      </w:r>
      <w:r w:rsidRPr="00ED2166">
        <w:rPr>
          <w:rFonts w:ascii="Cambria" w:eastAsia="Times New Roman" w:hAnsi="Cambria" w:cs="Arial"/>
          <w:b/>
          <w:bCs/>
          <w:color w:val="000000"/>
          <w:sz w:val="24"/>
          <w:szCs w:val="24"/>
          <w:u w:val="single"/>
          <w:lang w:eastAsia="pl-PL"/>
        </w:rPr>
        <w:t xml:space="preserve"> </w:t>
      </w:r>
      <w:r w:rsidRPr="00ED2166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u w:val="single"/>
          <w:lang w:eastAsia="hi-IN" w:bidi="hi-IN"/>
        </w:rPr>
        <w:t>Brak skreślenia, będzie oznaczał, że wybór oferty wykonawcy, nie będzie prowadził do powstania u zamawiającego obowiązku podatkowego.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t>6. Oświadczenie dotyczące postanowień specyfikacji warunków zamówienia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t xml:space="preserve">1. Oświadczam, że zapoznałem się ze dokumentami zamówienia, nie wnoszę żadnych zastrzeżeń </w:t>
      </w:r>
      <w:r w:rsidRPr="00ED2166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br/>
        <w:t>oraz uzyskałem niezbędne informacje do przygotowania oferty.</w:t>
      </w:r>
      <w:r w:rsidRPr="00ED2166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cr/>
        <w:t xml:space="preserve">2. Oświadczam, że uważam się za związanego ofertą przez czas wskazany w specyfikacji warunków zamówienia. </w:t>
      </w:r>
      <w:r w:rsidRPr="00ED2166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cr/>
        <w:t>3. Oświadczam,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  <w:r w:rsidRPr="00ED2166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cr/>
        <w:t>4. Oferowany przez nas przedmiot zamówienia spełnia wymagania określone w specyfikacji warunków zamówienia</w:t>
      </w:r>
      <w:r w:rsidRPr="00ED2166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cr/>
        <w:t xml:space="preserve">5. Zobowiązujemy się do wykonania zamówienia w terminie oraz w sposób zgodny </w:t>
      </w:r>
      <w:r w:rsidRPr="00ED2166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br/>
        <w:t>z warunkami / wymaganiami organizacyjnymi określonymi w specyfikacji warunków zamówienia oraz załącznikach do niej.</w:t>
      </w:r>
      <w:r w:rsidRPr="00ED2166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cr/>
        <w:t xml:space="preserve">6. Składając ofertę akceptujemy postanowienia specyfikacji warunków zamówienia </w:t>
      </w:r>
      <w:r w:rsidRPr="00ED2166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br/>
        <w:t>dot. przetwarzania danych osobowych.</w:t>
      </w:r>
      <w:r w:rsidRPr="00ED2166">
        <w:rPr>
          <w:rFonts w:ascii="Times New Roman" w:eastAsia="Arial Unicode MS" w:hAnsi="Times New Roman" w:cs="Mangal"/>
          <w:bCs/>
          <w:color w:val="000000"/>
          <w:kern w:val="1"/>
          <w:sz w:val="24"/>
          <w:szCs w:val="24"/>
          <w:lang w:eastAsia="hi-IN" w:bidi="hi-IN"/>
        </w:rPr>
        <w:cr/>
        <w:t>7. Oświadczam, że wypełniłem obowiązki informacyjne przewidziane w art. 13 lub art. 14 RODO wobec osób fizycznych, od których dane osobowe bezpośrednio lub pośrednio pozyskałem w celu ubiegania się o udzielenie zamówienia publicznego w niniejszym postępowaniu i których dane zostały przekazane zamawiającemu.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  <w:t>7. Zabezpieczenie należytego wykonania umowy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 xml:space="preserve">Zobowiązuję się do wniesienia zabezpieczenia należytego wykonania umowy </w:t>
      </w:r>
      <w:r w:rsidRPr="00ED2166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br/>
      </w:r>
      <w:r w:rsidRPr="00ED2166">
        <w:rPr>
          <w:rFonts w:ascii="Times New Roman" w:eastAsia="Arial Unicode MS" w:hAnsi="Times New Roman" w:cs="Mangal"/>
          <w:b/>
          <w:kern w:val="1"/>
          <w:sz w:val="24"/>
          <w:szCs w:val="24"/>
          <w:u w:val="single"/>
          <w:lang w:eastAsia="hi-IN" w:bidi="hi-IN"/>
        </w:rPr>
        <w:t>w wysokości 5 %</w:t>
      </w:r>
      <w:r w:rsidRPr="00ED2166">
        <w:rPr>
          <w:rFonts w:ascii="Times New Roman" w:eastAsia="Arial Unicode MS" w:hAnsi="Times New Roman" w:cs="Mangal"/>
          <w:bCs/>
          <w:kern w:val="1"/>
          <w:sz w:val="24"/>
          <w:szCs w:val="24"/>
          <w:lang w:eastAsia="hi-IN" w:bidi="hi-IN"/>
        </w:rPr>
        <w:t xml:space="preserve"> ceny ryczałtowej brutto tj. ceny ofertowej.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t>8. Zastrzeżenie wykonawcy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 xml:space="preserve">Niżej wymienione dokumenty składające się na ofertę, stanowiące tajemnicę przedsiębiorstwa 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br/>
        <w:t xml:space="preserve">w rozumieniu przepisów o zwalczaniu nieuczciwej konkurencji, nie mogą być udostępniane (wykonawca zobowiązany jest wykazać, iż zastrzeżone informacje stanowią tajemnicę przedsiębiorstwa oraz wyodrębnić te dokumenty w postaci odrębnego pliku, zgodnie 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br/>
        <w:t>ze wskazaniami SWZ):………………………………………………………………………….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spacing w:before="120" w:after="120" w:line="240" w:lineRule="auto"/>
        <w:ind w:left="360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ED2166">
        <w:rPr>
          <w:rFonts w:ascii="Times New Roman" w:eastAsia="Arial Unicode MS" w:hAnsi="Times New Roman" w:cs="Mangal"/>
          <w:b/>
          <w:i/>
          <w:color w:val="000000"/>
          <w:kern w:val="1"/>
          <w:sz w:val="24"/>
          <w:szCs w:val="24"/>
          <w:lang w:eastAsia="hi-IN" w:bidi="hi-IN"/>
        </w:rPr>
        <w:t>Podpis elektroniczny lub podpis zaufany albo podpis osobisty w postaci elektronicznej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ED2166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  <w:lastRenderedPageBreak/>
        <w:t>Załącznik nr 2 do SWZ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color w:val="FF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  <w:t>Numer sprawy:</w:t>
      </w:r>
      <w:r w:rsidRPr="00ED2166">
        <w:rPr>
          <w:rFonts w:ascii="Times New Roman" w:eastAsia="Arial Unicode MS" w:hAnsi="Times New Roman" w:cs="Mangal"/>
          <w:b/>
          <w:color w:val="FF0000"/>
          <w:kern w:val="1"/>
          <w:sz w:val="24"/>
          <w:szCs w:val="24"/>
          <w:lang w:eastAsia="hi-IN" w:bidi="hi-IN"/>
        </w:rPr>
        <w:t xml:space="preserve"> </w:t>
      </w:r>
      <w:r w:rsidRPr="00ED2166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ZAZ.271.4.2024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OŚWIADCZENIE 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WYKONAWCY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cr/>
        <w:t xml:space="preserve">O SPEŁNIENIU WARUNKÓW UDZIAŁU W POSTĘPOWANIU 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cr/>
        <w:t>ORAZ NIEPODLEGANIU WYKLUCZENIU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cr/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Nazwa wykonawcy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Adres wykonawcy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Osoby uprawnione do reprezentacji wykonawcy: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Imię i nazwisko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 xml:space="preserve">Stanowisko i 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dane kontaktowe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 xml:space="preserve">Informacje dot. 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przedstawicielstwa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</w:rPr>
        <w:cr/>
        <w:t>Jeżeli umocowanie do reprezentowania wykonawcy nie wynika z dokumentów rejestrowych należy załączyć odpowiednie upoważnienie / pełnomocnictwo.</w:t>
      </w:r>
      <w:r w:rsidRPr="00ED2166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Wykonawcy wspólnie ubiegający się o udzielenie zamówienia: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Wypełniają jedynie wykonawcy wspólnie ubiegający się o udzielenie zamówienia (konsorcja / spółki cywilne)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Rola wykonawcy (lider, partner) .................................................................................................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Nazwy, adresy pozostałych wykonawców .................................................................................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.....................................................................................................................................................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.....................................................................................................................................................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Sposób reprezentacji  wykonawców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......................................................................................................................................................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</w:rPr>
        <w:t>W przypadku wspólnego ubiegania się o udzielenie zamówienia niniejsze oświadczenie składa każdy z wykonawców wspólnie ubiegających się o udzielenie zamówienia.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i/>
          <w:iCs/>
          <w:kern w:val="1"/>
          <w:sz w:val="24"/>
          <w:szCs w:val="24"/>
          <w:lang w:eastAsia="pl-PL" w:bidi="hi-IN"/>
        </w:rPr>
      </w:pPr>
      <w:r w:rsidRPr="00ED2166">
        <w:rPr>
          <w:rFonts w:ascii="Times New Roman" w:eastAsia="Times New Roman" w:hAnsi="Times New Roman" w:cs="Mangal"/>
          <w:i/>
          <w:iCs/>
          <w:kern w:val="1"/>
          <w:sz w:val="24"/>
          <w:szCs w:val="24"/>
          <w:lang w:eastAsia="pl-PL" w:bidi="hi-IN"/>
        </w:rPr>
        <w:t xml:space="preserve">W przypadku, o którym mowa w Cz. V pkt 4 ppkt 2) lub ppkt 3) niniejszej SWZ, wykonawcy wspólnie ubiegający się o udzielenie zamówienia </w:t>
      </w:r>
      <w:r w:rsidRPr="00ED2166">
        <w:rPr>
          <w:rFonts w:ascii="Times New Roman" w:eastAsia="Times New Roman" w:hAnsi="Times New Roman" w:cs="Mangal"/>
          <w:b/>
          <w:bCs/>
          <w:i/>
          <w:iCs/>
          <w:kern w:val="1"/>
          <w:sz w:val="24"/>
          <w:szCs w:val="24"/>
          <w:u w:val="single"/>
          <w:lang w:eastAsia="pl-PL" w:bidi="hi-IN"/>
        </w:rPr>
        <w:t>dołączają do oferty oświadczenie</w:t>
      </w:r>
      <w:r w:rsidRPr="00ED2166">
        <w:rPr>
          <w:rFonts w:ascii="Times New Roman" w:eastAsia="Times New Roman" w:hAnsi="Times New Roman" w:cs="Mangal"/>
          <w:i/>
          <w:iCs/>
          <w:kern w:val="1"/>
          <w:sz w:val="24"/>
          <w:szCs w:val="24"/>
          <w:lang w:eastAsia="pl-PL" w:bidi="hi-IN"/>
        </w:rPr>
        <w:t>, z którego wynika, które roboty budowlane, dostawy lub usługi wykonają poszczególni wykonawcy.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Oświadczenie wykonawcy dot. niepodleganiu wykluczeniu: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Oświadczam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, że 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podlegam / nie podlegam*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wykluczeniu z udziału w postępowaniu 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br/>
        <w:t>na podstawie podstaw wskazanych w Cz. VI. SWZ.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* Niepotrzebne skreślić</w:t>
      </w:r>
    </w:p>
    <w:p w:rsid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bookmarkStart w:id="0" w:name="_GoBack"/>
      <w:bookmarkEnd w:id="0"/>
    </w:p>
    <w:p w:rsidR="00ED2166" w:rsidRPr="00ED2166" w:rsidRDefault="00ED2166" w:rsidP="00ED216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lastRenderedPageBreak/>
        <w:t xml:space="preserve">Jeżeli wykonawca podlega wykluczeniu (tą część, wykonawca wypełniana jedynie 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br/>
        <w:t xml:space="preserve">w przypadku, 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gdy powyżej oświadczył, że podlega wykluczeniu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u w:val="single"/>
          <w:lang w:eastAsia="hi-IN" w:bidi="hi-IN"/>
        </w:rPr>
        <w:t xml:space="preserve"> 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z udziału w postępowaniu i wykluczenie to dotyczy jedynie podstaw wykluczenia wskazanych w art. 110 ust. 2 ustawy Pzp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):          </w:t>
      </w:r>
    </w:p>
    <w:p w:rsidR="00ED2166" w:rsidRPr="00ED2166" w:rsidRDefault="00ED2166" w:rsidP="00ED216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Oświadczam, że podlegam wykluczeniu z postępowania na podstawie art. …………………… ustawy Pzp (podać mającą zastosowanie podstawę wykluczenia wskazaną w ustawie Pzp).</w:t>
      </w:r>
    </w:p>
    <w:p w:rsidR="00ED2166" w:rsidRPr="00ED2166" w:rsidRDefault="00ED2166" w:rsidP="00ED216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Jednocześnie oświadczam, że na podstawie art. 110 ust. 2 ustawy Pzp podjąłem następujące środki naprawcze: ………………………………………………………………………… (dotyczy jedynie podstaw wykluczenia wskazanych w art. 110 ust. 2 ustawy Pzp).                                                                 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</w:rPr>
        <w:t>Wykonawca nie podlega wykluczeniu w okolicznościach określonych w art. 108 ust. 1 pkt 1, 2</w:t>
      </w:r>
      <w:r w:rsidRPr="00ED2166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</w:rPr>
        <w:br/>
        <w:t xml:space="preserve"> i 5 lub art. 109 ust. 1 pkt 2 - 5 i 7 - 10 ustawy Pzp, jeżeli udowodni zamawiającemu, że spełnił łącznie przesłanki określone w art. 110 ust. 2 ustawy Pzp. Zamawiający ocenia, czy podjęte przez wykonawcę czynności są wystarczające do wykazania jego rzetelności, uwzględniając wagę i szczególne okoliczności czynu wykonawcy. Jeżeli podjęte przez wykonawcę czynności nie są, w ocenie zamawiającego, wystarczające do wykazania rzetelności wykonawcy, zamawiający wykluczy wykonawcę.</w:t>
      </w:r>
      <w:r w:rsidRPr="00ED2166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</w:rPr>
        <w:cr/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Oświadczenie wykonawcy dot. spełnienia warunków: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Oświadczam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, że 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spełniam warunki / nie spełniam warunków*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udziału w postępowaniu wskazane przez zamawiającego w Cz. V. Pkt 2. SWZ. 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* Niepotrzebne skreślić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cr/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Informacje na temat Podmiotów udostępniających zasoby: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cr/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Wykazując spełnienie warunków udziału w postępowaniu 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polegam / nie polegam*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br/>
        <w:t>na: zdolnościach technicznych lub zawodowych lub sytuacji finansowej lub ekonomicznej innych podmiotów w następującym zakresie: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………………………………………………………………………………………………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* Niepotrzebne skreślić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i/>
          <w:iCs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i/>
          <w:iCs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i/>
          <w:iCs/>
          <w:color w:val="000000"/>
          <w:kern w:val="1"/>
          <w:sz w:val="24"/>
          <w:szCs w:val="24"/>
          <w:lang w:eastAsia="hi-IN" w:bidi="hi-IN"/>
        </w:rPr>
        <w:t xml:space="preserve">Należy przedstawić dane podmiotów, adresy pocztowe, adresy e-mailowe, telefon, osoby uprawnione do reprezentacji. / Do oferty załączam zobowiązanie ww. podmiotu / podmiotów </w:t>
      </w:r>
      <w:r w:rsidRPr="00ED2166">
        <w:rPr>
          <w:rFonts w:ascii="Times New Roman" w:eastAsia="Arial Unicode MS" w:hAnsi="Times New Roman" w:cs="Mangal"/>
          <w:i/>
          <w:iCs/>
          <w:color w:val="000000"/>
          <w:kern w:val="1"/>
          <w:sz w:val="24"/>
          <w:szCs w:val="24"/>
          <w:lang w:eastAsia="hi-IN" w:bidi="hi-IN"/>
        </w:rPr>
        <w:br/>
      </w:r>
      <w:r w:rsidRPr="00ED2166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</w:rPr>
        <w:t xml:space="preserve">do oddania do dyspozycji niezbędnych zasobów na potrzeby realizacji zamówienia - zgodnie </w:t>
      </w:r>
      <w:r w:rsidRPr="00ED2166">
        <w:rPr>
          <w:rFonts w:ascii="Times New Roman" w:eastAsia="Arial Unicode MS" w:hAnsi="Times New Roman" w:cs="Mangal"/>
          <w:i/>
          <w:iCs/>
          <w:kern w:val="1"/>
          <w:sz w:val="24"/>
          <w:szCs w:val="24"/>
          <w:lang w:eastAsia="hi-IN" w:bidi="hi-IN"/>
        </w:rPr>
        <w:br/>
        <w:t>z Cz. VII pkt 6 ppkt 2) niniejszej</w:t>
      </w:r>
      <w:r w:rsidRPr="00ED2166">
        <w:rPr>
          <w:rFonts w:ascii="Times New Roman" w:eastAsia="Arial Unicode MS" w:hAnsi="Times New Roman" w:cs="Mangal"/>
          <w:i/>
          <w:iCs/>
          <w:color w:val="000000"/>
          <w:kern w:val="1"/>
          <w:sz w:val="24"/>
          <w:szCs w:val="24"/>
          <w:lang w:eastAsia="hi-IN" w:bidi="hi-IN"/>
        </w:rPr>
        <w:t xml:space="preserve"> SWZ. / UWAGA !!!! </w:t>
      </w:r>
      <w:r w:rsidRPr="00ED2166">
        <w:rPr>
          <w:rFonts w:ascii="Times New Roman" w:eastAsia="Arial Unicode MS" w:hAnsi="Times New Roman" w:cs="Mangal"/>
          <w:i/>
          <w:iCs/>
          <w:color w:val="000000"/>
          <w:kern w:val="1"/>
          <w:sz w:val="23"/>
          <w:szCs w:val="23"/>
          <w:lang w:eastAsia="hi-IN" w:bidi="hi-IN"/>
        </w:rPr>
        <w:t xml:space="preserve">Wykonawca, w przypadku polegania </w:t>
      </w:r>
      <w:r w:rsidRPr="00ED2166">
        <w:rPr>
          <w:rFonts w:ascii="Times New Roman" w:eastAsia="Arial Unicode MS" w:hAnsi="Times New Roman" w:cs="Mangal"/>
          <w:i/>
          <w:iCs/>
          <w:color w:val="000000"/>
          <w:kern w:val="1"/>
          <w:sz w:val="23"/>
          <w:szCs w:val="23"/>
          <w:lang w:eastAsia="hi-IN" w:bidi="hi-IN"/>
        </w:rPr>
        <w:br/>
        <w:t xml:space="preserve">na zdolnościach lub sytuacji podmiotów udostępniających zasoby, przedstawia, wraz z niniejszym oświadczeniem, także oświadczenie podmiotu udostępniającego zasoby, potwierdzające brak podstaw wykluczenia tego podmiotu oraz odpowiednio spełnianie warunków udziału </w:t>
      </w:r>
      <w:r w:rsidRPr="00ED2166">
        <w:rPr>
          <w:rFonts w:ascii="Times New Roman" w:eastAsia="Arial Unicode MS" w:hAnsi="Times New Roman" w:cs="Mangal"/>
          <w:i/>
          <w:iCs/>
          <w:color w:val="000000"/>
          <w:kern w:val="1"/>
          <w:sz w:val="23"/>
          <w:szCs w:val="23"/>
          <w:lang w:eastAsia="hi-IN" w:bidi="hi-IN"/>
        </w:rPr>
        <w:br/>
        <w:t xml:space="preserve">w postępowaniu, w zakresie, w jakim wykonawca powołuje się na jego zasoby, </w:t>
      </w:r>
      <w:r w:rsidRPr="00ED2166">
        <w:rPr>
          <w:rFonts w:ascii="Times New Roman" w:eastAsia="Arial Unicode MS" w:hAnsi="Times New Roman" w:cs="Mangal"/>
          <w:i/>
          <w:iCs/>
          <w:color w:val="000000"/>
          <w:kern w:val="1"/>
          <w:sz w:val="24"/>
          <w:szCs w:val="24"/>
          <w:lang w:eastAsia="hi-IN" w:bidi="hi-IN"/>
        </w:rPr>
        <w:t xml:space="preserve">którego wzór </w:t>
      </w:r>
      <w:r w:rsidRPr="00ED2166">
        <w:rPr>
          <w:rFonts w:ascii="Times New Roman" w:eastAsia="Arial Unicode MS" w:hAnsi="Times New Roman" w:cs="Mangal"/>
          <w:bCs/>
          <w:i/>
          <w:iCs/>
          <w:color w:val="000000"/>
          <w:kern w:val="1"/>
          <w:sz w:val="24"/>
          <w:szCs w:val="24"/>
          <w:lang w:eastAsia="hi-IN" w:bidi="hi-IN"/>
        </w:rPr>
        <w:t>stanowi załącznik Nr 3 do SWZ.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Oświadczam, że wszystkie informacje podane powyżej są aktualne i zgodne z prawdą 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br/>
        <w:t xml:space="preserve">oraz zostały przedstawione z pełną świadomością konsekwencji wprowadzenia zamawiającego w błąd przy przedstawianiu informacji                                                                       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                                                                         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  <w:t xml:space="preserve">   Podpis elektroniczny lub podpis zaufany albo podpis osobisty w postaci elektronicznej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Załącznik Nr 3 do SWZ</w:t>
      </w:r>
    </w:p>
    <w:p w:rsidR="00ED2166" w:rsidRPr="00ED2166" w:rsidRDefault="00ED2166" w:rsidP="00ED2166">
      <w:pPr>
        <w:widowControl w:val="0"/>
        <w:tabs>
          <w:tab w:val="left" w:leader="dot" w:pos="88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70AD47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t xml:space="preserve">Numer sprawy: </w:t>
      </w:r>
      <w:r w:rsidRPr="00ED2166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ZAZ.271.4.2024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OŚWIADCZENIE 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PODMIOTU UDOSTEPNIAJĄCEGO ZASOBY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cr/>
        <w:t xml:space="preserve">O NIEPODLEGANIU WYKLUCZENIU 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ORAZ SPEŁNIENIU WARUNKÓW UDZIAŁU W POSTĘPOWANIU 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cr/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spacing w:after="0" w:line="24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Nazwa i adres podmiotu udostępniającego zasoby: .................................................................................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cr/>
        <w:t>…………………………………………………….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…………………………………………………….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Ja / My ……………………………………………………………………………………………………………………………………………………………………………………………………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jako pełnomocny przedstawiciel / pełnomocni przedstawiciele reprezentowanego przeze mnie podmiotu udostępniającego zasoby 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oświadczam / oświadczamy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: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- 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że 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podlegam / nie podlegam*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wykluczeniu z udziału w postępowaniu na podstawie podstaw wskazanych w Cz. VI. SWZ.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* Niepotrzebne skreślić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Jeżeli podmiot podlega wykluczeniu (tą część, podmiot wypełniana jedynie 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br/>
        <w:t xml:space="preserve">w przypadku, 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gdy powyżej oświadczył, że podlega wykluczeniu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u w:val="single"/>
          <w:lang w:eastAsia="hi-IN" w:bidi="hi-IN"/>
        </w:rPr>
        <w:t xml:space="preserve"> 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 xml:space="preserve">z udziału w postępowaniu 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br/>
        <w:t xml:space="preserve">i wykluczenie to dotyczy jedynie podstaw wykluczenia wskazanych w art. 110 ust. 2 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br/>
        <w:t>ustawy Pzp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):          </w:t>
      </w:r>
    </w:p>
    <w:p w:rsidR="00ED2166" w:rsidRPr="00ED2166" w:rsidRDefault="00ED2166" w:rsidP="00ED216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Oświadczam, że podlegam wykluczeniu z postępowania na podstawie art. …………………… ustawy Pzp (podać mającą zastosowanie podstawę wykluczenia wskazaną w ustawie Pzp).</w:t>
      </w:r>
    </w:p>
    <w:p w:rsidR="00ED2166" w:rsidRPr="00ED2166" w:rsidRDefault="00ED2166" w:rsidP="00ED216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Jednocześnie oświadczam, że na podstawie art. 110 ust. 2 ustawy Pzp podjąłem następujące środki naprawcze: ………………………………………………………………………… (dotyczy jedynie podstaw wykluczenia wskazanych w art. 110 ust. 2 ustawy Pzp).                                                                 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color w:val="FF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 xml:space="preserve">- 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że </w:t>
      </w: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spełniam warunki / nie spełniam warunków*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udziału w postępowaniu wskazane przez zamawiającego w Cz. V. Pkt 2. SWZ w zakresie w jakim wykonawca powołuje 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br/>
        <w:t>się na nasze zasoby.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kern w:val="1"/>
          <w:sz w:val="24"/>
          <w:szCs w:val="24"/>
          <w:lang w:eastAsia="hi-IN" w:bidi="hi-IN"/>
        </w:rPr>
        <w:t>* Niepotrzebne skreślić</w:t>
      </w:r>
    </w:p>
    <w:p w:rsidR="00ED2166" w:rsidRPr="00ED2166" w:rsidRDefault="00ED2166" w:rsidP="00ED216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Oświadczam, że wszystkie informacje podane powyżej są aktualne i zgodne z prawdą </w:t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br/>
        <w:t>oraz zostały przedstawione z pełną świadomością konsekwencji wprowadzenia zamawiającego w błąd przy przedstawianiu informacji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 xml:space="preserve">                                                                    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spacing w:before="120" w:after="120" w:line="240" w:lineRule="auto"/>
        <w:ind w:left="360"/>
        <w:jc w:val="both"/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  <w:t xml:space="preserve"> Podpis elektroniczny lub podpis zaufany albo podpis osobisty w postaci elektronicznej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spacing w:before="120" w:after="12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Załącznik Nr 4 do SWZ</w:t>
      </w:r>
    </w:p>
    <w:p w:rsidR="00ED2166" w:rsidRPr="00ED2166" w:rsidRDefault="00ED2166" w:rsidP="00ED2166">
      <w:pPr>
        <w:widowControl w:val="0"/>
        <w:tabs>
          <w:tab w:val="left" w:leader="dot" w:pos="88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  <w:t xml:space="preserve">Numer sprawy: </w:t>
      </w:r>
      <w:r w:rsidRPr="00ED2166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ZAZ.271.4.2024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</w:rPr>
        <w:t xml:space="preserve"> </w:t>
      </w:r>
      <w:r w:rsidRPr="00ED2166"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  <w:t xml:space="preserve">                                      WYKAZ ROBÓT BUDOWLANYCH</w:t>
      </w:r>
      <w:r w:rsidRPr="00ED2166">
        <w:rPr>
          <w:rFonts w:ascii="Times New Roman" w:eastAsia="Arial Unicode MS" w:hAnsi="Times New Roman" w:cs="Mangal"/>
          <w:b/>
          <w:color w:val="000000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  <w:t>Nazwa wykonawcy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  <w:t>Adres wykonawcy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  <w:t>Miejscowość ................................................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ab/>
        <w:t>Data .....................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cr/>
      </w:r>
      <w:r w:rsidRPr="00ED2166"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  <w:t>Wykaz robót budowlanych wykonanych w okresie nie wcześniej niż 5 lat przed upływem terminu składania ofert,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kern w:val="1"/>
          <w:sz w:val="24"/>
          <w:szCs w:val="24"/>
          <w:lang w:eastAsia="hi-IN" w:bidi="hi-IN"/>
        </w:rPr>
      </w:pPr>
    </w:p>
    <w:tbl>
      <w:tblPr>
        <w:tblpPr w:leftFromText="141" w:rightFromText="141" w:vertAnchor="text" w:horzAnchor="margin" w:tblpY="-17"/>
        <w:tblW w:w="92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9"/>
        <w:gridCol w:w="2941"/>
        <w:gridCol w:w="1141"/>
        <w:gridCol w:w="2182"/>
        <w:gridCol w:w="2487"/>
      </w:tblGrid>
      <w:tr w:rsidR="00ED2166" w:rsidRPr="00ED2166" w:rsidTr="003C4AA1">
        <w:trPr>
          <w:trHeight w:val="849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ED2166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  <w:t>Lp.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ED2166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  <w:t xml:space="preserve">Podmiot na rzecz którego roboty te zastały wykonane </w:t>
            </w:r>
            <w:r w:rsidRPr="00ED2166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  <w:br/>
              <w:t>i Miejsce wykonania</w:t>
            </w: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ED2166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  <w:t>Wartość</w:t>
            </w: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ED2166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  <w:t>Zakres przedmiotowy / Rodzaj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ED2166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  <w:t xml:space="preserve">Data rozpoczęcia </w:t>
            </w:r>
            <w:r w:rsidRPr="00ED2166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  <w:br/>
              <w:t>i zakończenia</w:t>
            </w:r>
          </w:p>
        </w:tc>
      </w:tr>
      <w:tr w:rsidR="00ED2166" w:rsidRPr="00ED2166" w:rsidTr="003C4AA1">
        <w:trPr>
          <w:trHeight w:val="436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ED2166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  <w:t xml:space="preserve">1. 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D2166" w:rsidRPr="00ED2166" w:rsidTr="003C4AA1">
        <w:trPr>
          <w:trHeight w:val="422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ED2166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  <w:t xml:space="preserve">2. 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D2166" w:rsidRPr="00ED2166" w:rsidTr="003C4AA1">
        <w:trPr>
          <w:trHeight w:val="436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ED2166"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  <w:t xml:space="preserve">3. </w:t>
            </w:r>
          </w:p>
        </w:tc>
        <w:tc>
          <w:tcPr>
            <w:tcW w:w="2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2166" w:rsidRPr="00ED2166" w:rsidRDefault="00ED2166" w:rsidP="00ED216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Mangal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>Jeżeli wykonawca polega na zdolnościach lub sytuacji innych podmiotów na zasadach określonych w art. 118 - 123 ustawy Pzp obowiązują uregulowania niniejszej SWZ.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FF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t xml:space="preserve">Jeżeli wykonawca powołuje się na doświadczenie w realizacji robót budowlanych, wykonywanych wspólnie z innymi wykonawcami, należy wykazać roboty budowlane, </w:t>
      </w:r>
      <w:r w:rsidRPr="00ED2166">
        <w:rPr>
          <w:rFonts w:ascii="Times New Roman" w:eastAsia="Arial Unicode MS" w:hAnsi="Times New Roman" w:cs="Mangal"/>
          <w:color w:val="000000"/>
          <w:kern w:val="1"/>
          <w:sz w:val="24"/>
          <w:szCs w:val="24"/>
          <w:lang w:eastAsia="hi-IN" w:bidi="hi-IN"/>
        </w:rPr>
        <w:br/>
        <w:t>w których wykonaniu wykonawca bezpośrednio uczestniczył.</w:t>
      </w:r>
      <w:r w:rsidRPr="00ED2166">
        <w:rPr>
          <w:rFonts w:ascii="Times New Roman" w:eastAsia="Arial Unicode MS" w:hAnsi="Times New Roman" w:cs="Mangal"/>
          <w:color w:val="70AD47"/>
          <w:kern w:val="1"/>
          <w:sz w:val="24"/>
          <w:szCs w:val="24"/>
          <w:lang w:eastAsia="hi-IN" w:bidi="hi-IN"/>
        </w:rPr>
        <w:t xml:space="preserve">                                                                 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FF0000"/>
          <w:kern w:val="1"/>
          <w:sz w:val="24"/>
          <w:szCs w:val="24"/>
          <w:lang w:eastAsia="hi-IN" w:bidi="hi-IN"/>
        </w:rPr>
      </w:pPr>
    </w:p>
    <w:p w:rsidR="00ED2166" w:rsidRPr="00ED2166" w:rsidRDefault="00ED2166" w:rsidP="00ED216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Mangal"/>
          <w:color w:val="FF0000"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color w:val="FF0000"/>
          <w:kern w:val="1"/>
          <w:sz w:val="24"/>
          <w:szCs w:val="24"/>
          <w:lang w:eastAsia="hi-IN" w:bidi="hi-IN"/>
        </w:rPr>
        <w:t xml:space="preserve">                                                       </w:t>
      </w:r>
    </w:p>
    <w:p w:rsidR="00ED2166" w:rsidRPr="00ED2166" w:rsidRDefault="00ED2166" w:rsidP="00ED2166">
      <w:pPr>
        <w:widowControl w:val="0"/>
        <w:suppressAutoHyphens/>
        <w:autoSpaceDE w:val="0"/>
        <w:autoSpaceDN w:val="0"/>
        <w:spacing w:before="120" w:after="120" w:line="240" w:lineRule="auto"/>
        <w:ind w:left="360"/>
        <w:jc w:val="both"/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</w:pPr>
      <w:r w:rsidRPr="00ED2166">
        <w:rPr>
          <w:rFonts w:ascii="Times New Roman" w:eastAsia="Arial Unicode MS" w:hAnsi="Times New Roman" w:cs="Mangal"/>
          <w:b/>
          <w:i/>
          <w:kern w:val="1"/>
          <w:sz w:val="24"/>
          <w:szCs w:val="24"/>
          <w:lang w:eastAsia="hi-IN" w:bidi="hi-IN"/>
        </w:rPr>
        <w:t>Podpis elektroniczny lub podpis zaufany albo podpis osobisty w postaci elektronicznej</w:t>
      </w:r>
    </w:p>
    <w:p w:rsidR="00ED2166" w:rsidRPr="00ED2166" w:rsidRDefault="00ED2166" w:rsidP="00ED2166">
      <w:pPr>
        <w:widowControl w:val="0"/>
        <w:suppressAutoHyphens/>
        <w:spacing w:before="120"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D2166" w:rsidRPr="00ED2166" w:rsidRDefault="00ED2166" w:rsidP="00ED21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F532A" w:rsidRDefault="00AF532A"/>
    <w:sectPr w:rsidR="00AF532A" w:rsidSect="00E11D86">
      <w:footerReference w:type="default" r:id="rId5"/>
      <w:pgSz w:w="11906" w:h="16838"/>
      <w:pgMar w:top="1417" w:right="1417" w:bottom="1417" w:left="1417" w:header="1272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792" w:rsidRPr="00542792" w:rsidRDefault="00ED2166">
    <w:pPr>
      <w:pStyle w:val="Footer"/>
      <w:jc w:val="center"/>
      <w:rPr>
        <w:caps/>
        <w:color w:val="4472C4"/>
      </w:rPr>
    </w:pPr>
    <w:r w:rsidRPr="00542792">
      <w:rPr>
        <w:caps/>
        <w:color w:val="4472C4"/>
      </w:rPr>
      <w:fldChar w:fldCharType="begin"/>
    </w:r>
    <w:r w:rsidRPr="00542792">
      <w:rPr>
        <w:caps/>
        <w:color w:val="4472C4"/>
      </w:rPr>
      <w:instrText>PAGE   \* MERGEFORMAT</w:instrText>
    </w:r>
    <w:r w:rsidRPr="00542792">
      <w:rPr>
        <w:caps/>
        <w:color w:val="4472C4"/>
      </w:rPr>
      <w:fldChar w:fldCharType="separate"/>
    </w:r>
    <w:r>
      <w:rPr>
        <w:caps/>
        <w:noProof/>
        <w:color w:val="4472C4"/>
      </w:rPr>
      <w:t>6</w:t>
    </w:r>
    <w:r w:rsidRPr="00542792">
      <w:rPr>
        <w:caps/>
        <w:color w:val="4472C4"/>
      </w:rPr>
      <w:fldChar w:fldCharType="end"/>
    </w:r>
  </w:p>
  <w:p w:rsidR="00401AE3" w:rsidRDefault="00ED2166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166"/>
    <w:rsid w:val="00AF532A"/>
    <w:rsid w:val="00ED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D216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ED21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D216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ED216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2070</Words>
  <Characters>12426</Characters>
  <Application>Microsoft Office Word</Application>
  <DocSecurity>0</DocSecurity>
  <Lines>103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Monisia i Paweł</dc:creator>
  <cp:lastModifiedBy>Monisia i Paweł</cp:lastModifiedBy>
  <cp:revision>1</cp:revision>
  <dcterms:created xsi:type="dcterms:W3CDTF">2024-09-26T18:32:00Z</dcterms:created>
  <dcterms:modified xsi:type="dcterms:W3CDTF">2024-09-26T18:33:00Z</dcterms:modified>
</cp:coreProperties>
</file>