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25BBC" w14:textId="2EF5CEC3" w:rsidR="000458C8" w:rsidRPr="00D34A06" w:rsidRDefault="00303CF1" w:rsidP="00906F7F">
      <w:pPr>
        <w:spacing w:line="360" w:lineRule="auto"/>
        <w:ind w:left="10620" w:firstLine="708"/>
        <w:rPr>
          <w:rFonts w:eastAsia="Calibri"/>
          <w:b/>
          <w:sz w:val="22"/>
        </w:rPr>
      </w:pPr>
      <w:r w:rsidRPr="00D34A06">
        <w:rPr>
          <w:rFonts w:eastAsia="Calibri"/>
          <w:b/>
          <w:sz w:val="22"/>
        </w:rPr>
        <w:t xml:space="preserve">Załącznik nr </w:t>
      </w:r>
      <w:r w:rsidR="00A50D9E">
        <w:rPr>
          <w:rFonts w:eastAsia="Calibri"/>
          <w:b/>
          <w:sz w:val="22"/>
        </w:rPr>
        <w:t>6</w:t>
      </w:r>
      <w:r w:rsidR="00D34A06">
        <w:rPr>
          <w:rFonts w:eastAsia="Calibri"/>
          <w:b/>
          <w:sz w:val="22"/>
        </w:rPr>
        <w:t xml:space="preserve"> do SWZ</w:t>
      </w:r>
    </w:p>
    <w:p w14:paraId="379EE53C" w14:textId="77777777" w:rsidR="00303CF1" w:rsidRPr="00D34A06" w:rsidRDefault="00303CF1" w:rsidP="00906F7F">
      <w:pPr>
        <w:spacing w:line="360" w:lineRule="auto"/>
        <w:ind w:left="9204" w:firstLine="708"/>
        <w:rPr>
          <w:b/>
          <w:sz w:val="22"/>
          <w:u w:val="single"/>
        </w:rPr>
      </w:pPr>
      <w:r w:rsidRPr="00D34A06">
        <w:rPr>
          <w:b/>
          <w:sz w:val="22"/>
          <w:u w:val="single"/>
        </w:rPr>
        <w:t>Zamawiający:</w:t>
      </w:r>
    </w:p>
    <w:p w14:paraId="49435D87" w14:textId="77777777" w:rsidR="00FB5D72" w:rsidRPr="00FB5D72" w:rsidRDefault="00FB5D72" w:rsidP="00906F7F">
      <w:pPr>
        <w:spacing w:line="360" w:lineRule="auto"/>
        <w:ind w:left="9204" w:firstLine="708"/>
        <w:rPr>
          <w:b/>
          <w:sz w:val="22"/>
        </w:rPr>
      </w:pPr>
      <w:r w:rsidRPr="00FB5D72">
        <w:rPr>
          <w:b/>
          <w:sz w:val="22"/>
        </w:rPr>
        <w:t xml:space="preserve">Związek Gmin i Powiatów Subregionu </w:t>
      </w:r>
    </w:p>
    <w:p w14:paraId="3867D125" w14:textId="77777777" w:rsidR="00FB5D72" w:rsidRPr="00FB5D72" w:rsidRDefault="00FB5D72" w:rsidP="00906F7F">
      <w:pPr>
        <w:spacing w:line="360" w:lineRule="auto"/>
        <w:ind w:left="4666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 Północnego Województwa Śląskiego </w:t>
      </w:r>
    </w:p>
    <w:p w14:paraId="01CF4EC3" w14:textId="77777777" w:rsidR="00FB5D72" w:rsidRPr="00FB5D72" w:rsidRDefault="00FB5D72" w:rsidP="00906F7F">
      <w:pPr>
        <w:spacing w:line="360" w:lineRule="auto"/>
        <w:ind w:left="4666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ul. Karola Szymanowskiego 1</w:t>
      </w:r>
    </w:p>
    <w:p w14:paraId="7165A6F1" w14:textId="77777777" w:rsidR="00FB5D72" w:rsidRPr="00FB5D72" w:rsidRDefault="00FB5D72" w:rsidP="00906F7F">
      <w:pPr>
        <w:spacing w:line="360" w:lineRule="auto"/>
        <w:ind w:left="4666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42-217 Częstochowa</w:t>
      </w:r>
    </w:p>
    <w:p w14:paraId="28CF0603" w14:textId="34385D72" w:rsidR="00303CF1" w:rsidRPr="00D34A06" w:rsidRDefault="00303CF1" w:rsidP="00FB5D72">
      <w:pPr>
        <w:spacing w:line="360" w:lineRule="auto"/>
        <w:rPr>
          <w:b/>
          <w:sz w:val="22"/>
          <w:u w:val="single"/>
        </w:rPr>
      </w:pPr>
      <w:r w:rsidRPr="00D34A06">
        <w:rPr>
          <w:b/>
          <w:sz w:val="22"/>
          <w:u w:val="single"/>
        </w:rPr>
        <w:t>Wykonawca:</w:t>
      </w:r>
    </w:p>
    <w:p w14:paraId="29267875" w14:textId="59308900" w:rsidR="00303CF1" w:rsidRPr="00D34A06" w:rsidRDefault="00303CF1" w:rsidP="00303CF1">
      <w:pPr>
        <w:spacing w:line="360" w:lineRule="auto"/>
        <w:ind w:right="5954"/>
        <w:rPr>
          <w:i/>
          <w:sz w:val="18"/>
        </w:rPr>
      </w:pPr>
      <w:r w:rsidRPr="00D34A06">
        <w:rPr>
          <w:sz w:val="22"/>
        </w:rPr>
        <w:t>……………………………………</w:t>
      </w:r>
      <w:r w:rsidRPr="00D34A06">
        <w:rPr>
          <w:i/>
          <w:sz w:val="22"/>
        </w:rPr>
        <w:t xml:space="preserve"> </w:t>
      </w:r>
      <w:r w:rsidR="00DB12A7">
        <w:rPr>
          <w:i/>
          <w:sz w:val="22"/>
        </w:rPr>
        <w:br/>
      </w:r>
      <w:r w:rsidRPr="00D34A06">
        <w:rPr>
          <w:i/>
          <w:sz w:val="18"/>
        </w:rPr>
        <w:t xml:space="preserve">(pełna nazwa/firma, adres, </w:t>
      </w:r>
    </w:p>
    <w:p w14:paraId="344B215A" w14:textId="1BB37430" w:rsidR="00303CF1" w:rsidRPr="00D34A06" w:rsidRDefault="00303CF1" w:rsidP="00D34A06">
      <w:pPr>
        <w:spacing w:line="360" w:lineRule="auto"/>
        <w:ind w:right="5953"/>
        <w:rPr>
          <w:i/>
          <w:sz w:val="18"/>
        </w:rPr>
      </w:pPr>
      <w:r w:rsidRPr="00D34A06">
        <w:rPr>
          <w:i/>
          <w:sz w:val="18"/>
        </w:rPr>
        <w:t xml:space="preserve">w zależności od podmiotu </w:t>
      </w:r>
    </w:p>
    <w:p w14:paraId="414B3B8F" w14:textId="77777777" w:rsidR="00303CF1" w:rsidRPr="00D34A06" w:rsidRDefault="00303CF1" w:rsidP="00303CF1">
      <w:pPr>
        <w:spacing w:line="360" w:lineRule="auto"/>
        <w:rPr>
          <w:sz w:val="22"/>
          <w:u w:val="single"/>
        </w:rPr>
      </w:pPr>
      <w:r w:rsidRPr="00D34A06">
        <w:rPr>
          <w:sz w:val="22"/>
          <w:u w:val="single"/>
        </w:rPr>
        <w:t>reprezentowany przez:</w:t>
      </w:r>
    </w:p>
    <w:p w14:paraId="7E38A9D2" w14:textId="76B5035E" w:rsidR="00303CF1" w:rsidRPr="00D34A06" w:rsidRDefault="00303CF1" w:rsidP="00303CF1">
      <w:pPr>
        <w:spacing w:line="360" w:lineRule="auto"/>
        <w:ind w:right="5954"/>
        <w:rPr>
          <w:sz w:val="22"/>
        </w:rPr>
      </w:pPr>
      <w:r w:rsidRPr="00D34A06">
        <w:rPr>
          <w:sz w:val="22"/>
        </w:rPr>
        <w:t>……………………………………</w:t>
      </w:r>
    </w:p>
    <w:p w14:paraId="150846D4" w14:textId="77777777" w:rsidR="00906F7F" w:rsidRDefault="00303CF1" w:rsidP="000458C8">
      <w:pPr>
        <w:spacing w:line="360" w:lineRule="auto"/>
        <w:ind w:right="5953"/>
        <w:rPr>
          <w:i/>
          <w:sz w:val="18"/>
        </w:rPr>
      </w:pPr>
      <w:r w:rsidRPr="00D34A06">
        <w:rPr>
          <w:i/>
          <w:sz w:val="18"/>
        </w:rPr>
        <w:t>(imię, nazwisko, stanowisko/podstawa do reprezentacji)</w:t>
      </w:r>
    </w:p>
    <w:p w14:paraId="1C6FA478" w14:textId="7EB230D5" w:rsidR="00303CF1" w:rsidRPr="00D34A06" w:rsidRDefault="00AA748C" w:rsidP="000458C8">
      <w:pPr>
        <w:spacing w:line="360" w:lineRule="auto"/>
        <w:ind w:right="5953"/>
        <w:rPr>
          <w:i/>
          <w:sz w:val="18"/>
        </w:rPr>
      </w:pPr>
      <w:r w:rsidRPr="00D34A06">
        <w:rPr>
          <w:sz w:val="22"/>
        </w:rPr>
        <w:br/>
      </w:r>
    </w:p>
    <w:p w14:paraId="6C8752AC" w14:textId="5B601729" w:rsidR="00906F7F" w:rsidRDefault="00906F7F" w:rsidP="005625CF">
      <w:pPr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WYKAZ </w:t>
      </w:r>
      <w:r w:rsidR="00747448">
        <w:rPr>
          <w:b/>
          <w:sz w:val="22"/>
          <w:u w:val="single"/>
        </w:rPr>
        <w:t xml:space="preserve">OSÓB (CZĘŚĆ </w:t>
      </w:r>
      <w:r w:rsidR="00A50D9E">
        <w:rPr>
          <w:b/>
          <w:sz w:val="22"/>
          <w:u w:val="single"/>
        </w:rPr>
        <w:t>ZAMÓWIENIA NR …</w:t>
      </w:r>
      <w:r w:rsidR="00747448">
        <w:rPr>
          <w:b/>
          <w:sz w:val="22"/>
          <w:u w:val="single"/>
        </w:rPr>
        <w:t>)</w:t>
      </w:r>
    </w:p>
    <w:p w14:paraId="422F6214" w14:textId="77777777" w:rsidR="00906F7F" w:rsidRPr="00D34A06" w:rsidRDefault="00906F7F" w:rsidP="00303CF1">
      <w:pPr>
        <w:spacing w:line="360" w:lineRule="auto"/>
        <w:jc w:val="both"/>
        <w:rPr>
          <w:sz w:val="22"/>
        </w:rPr>
      </w:pPr>
    </w:p>
    <w:p w14:paraId="6C90323C" w14:textId="181ED09C" w:rsidR="00186F17" w:rsidRPr="00D34A06" w:rsidRDefault="00303CF1" w:rsidP="00186F17">
      <w:pPr>
        <w:spacing w:line="360" w:lineRule="auto"/>
        <w:jc w:val="both"/>
        <w:rPr>
          <w:sz w:val="22"/>
        </w:rPr>
      </w:pPr>
      <w:r w:rsidRPr="00D34A06">
        <w:rPr>
          <w:sz w:val="22"/>
        </w:rPr>
        <w:t xml:space="preserve">Na potrzeby postępowania o udzielenie zamówienia publicznego pn. </w:t>
      </w:r>
      <w:r w:rsidR="00D34A06" w:rsidRPr="00D34A06">
        <w:rPr>
          <w:rFonts w:eastAsia="Calibri"/>
          <w:b/>
          <w:sz w:val="24"/>
        </w:rPr>
        <w:t>„</w:t>
      </w:r>
      <w:r w:rsidR="00F71CF9" w:rsidRPr="00F71CF9">
        <w:rPr>
          <w:b/>
          <w:color w:val="000000"/>
          <w:sz w:val="24"/>
        </w:rPr>
        <w:t>Organizacja i przeprowadzenie studiów podyplomowych  dla pracowników jednostek samorządu terytorialnego na terenie miasta Częstochowa, powiatu częstochowskiego, powiatu kłobuckiego, powiatu myszkowskiego.</w:t>
      </w:r>
      <w:r w:rsidR="00D34A06" w:rsidRPr="00D34A06">
        <w:rPr>
          <w:b/>
          <w:sz w:val="24"/>
        </w:rPr>
        <w:t xml:space="preserve">”, </w:t>
      </w:r>
      <w:r w:rsidR="00D34A06" w:rsidRPr="00D34A06">
        <w:rPr>
          <w:sz w:val="24"/>
        </w:rPr>
        <w:t>prowadzonego przez Związek Gmin i Powiatów Subregionu Północnego Województwa Śląskiego, z siedzibą przy ulicy Karola Szymanowskiego 1, 42-217 Częstochowa</w:t>
      </w:r>
      <w:r w:rsidRPr="00D34A06">
        <w:rPr>
          <w:i/>
          <w:sz w:val="22"/>
        </w:rPr>
        <w:t xml:space="preserve">, </w:t>
      </w:r>
      <w:r w:rsidR="00747448">
        <w:rPr>
          <w:sz w:val="22"/>
        </w:rPr>
        <w:t>przedkładam wykaz osób</w:t>
      </w:r>
      <w:r w:rsidR="00DB12A7" w:rsidRPr="00DB12A7">
        <w:rPr>
          <w:sz w:val="22"/>
        </w:rPr>
        <w:t xml:space="preserve"> zgodnie z zapisami w rozdziale nr XXI  w us</w:t>
      </w:r>
      <w:r w:rsidR="00747448">
        <w:rPr>
          <w:sz w:val="22"/>
        </w:rPr>
        <w:t xml:space="preserve">t. 3 pkt 3.4. ppkt  </w:t>
      </w:r>
      <w:r w:rsidR="00424D8A">
        <w:rPr>
          <w:sz w:val="22"/>
        </w:rPr>
        <w:t>1</w:t>
      </w:r>
      <w:r w:rsidR="00DB12A7">
        <w:rPr>
          <w:sz w:val="22"/>
        </w:rPr>
        <w:t xml:space="preserve">) </w:t>
      </w:r>
      <w:r w:rsidR="00424D8A">
        <w:rPr>
          <w:sz w:val="22"/>
        </w:rPr>
        <w:t xml:space="preserve"> </w:t>
      </w:r>
      <w:r w:rsidR="00DB12A7" w:rsidRPr="00DB12A7">
        <w:rPr>
          <w:sz w:val="22"/>
        </w:rPr>
        <w:t>SWZ wraz z podaniem ich przedmiotu, dat wykonania:</w:t>
      </w:r>
    </w:p>
    <w:p w14:paraId="3B79796B" w14:textId="7818E967" w:rsidR="00DB12A7" w:rsidRDefault="00DB12A7" w:rsidP="00DB12A7">
      <w:pPr>
        <w:spacing w:line="360" w:lineRule="auto"/>
        <w:rPr>
          <w:rFonts w:eastAsia="Calibri"/>
          <w:b/>
          <w:sz w:val="22"/>
        </w:rPr>
      </w:pPr>
    </w:p>
    <w:p w14:paraId="653821F7" w14:textId="77777777" w:rsidR="00AD7FE9" w:rsidRDefault="00AD7FE9" w:rsidP="00DB12A7">
      <w:pPr>
        <w:spacing w:line="360" w:lineRule="auto"/>
        <w:rPr>
          <w:rFonts w:eastAsia="Calibri"/>
          <w:b/>
          <w:sz w:val="22"/>
        </w:rPr>
      </w:pPr>
    </w:p>
    <w:tbl>
      <w:tblPr>
        <w:tblW w:w="13731" w:type="dxa"/>
        <w:tblInd w:w="50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76"/>
        <w:gridCol w:w="2268"/>
        <w:gridCol w:w="2127"/>
        <w:gridCol w:w="2835"/>
        <w:gridCol w:w="2929"/>
      </w:tblGrid>
      <w:tr w:rsidR="00E73825" w:rsidRPr="00DB12A7" w14:paraId="2A38894E" w14:textId="76F793F7" w:rsidTr="00E73825">
        <w:tc>
          <w:tcPr>
            <w:tcW w:w="596" w:type="dxa"/>
            <w:shd w:val="clear" w:color="auto" w:fill="D9D9D9"/>
            <w:vAlign w:val="center"/>
          </w:tcPr>
          <w:p w14:paraId="66856A68" w14:textId="4EB8DDF5" w:rsidR="00E73825" w:rsidRPr="00DB12A7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DB12A7">
              <w:rPr>
                <w:rFonts w:eastAsia="Calibri"/>
                <w:b/>
                <w:sz w:val="18"/>
                <w:szCs w:val="18"/>
                <w:lang w:eastAsia="ar-SA"/>
              </w:rPr>
              <w:lastRenderedPageBreak/>
              <w:t>L</w:t>
            </w:r>
            <w:r>
              <w:rPr>
                <w:rFonts w:eastAsia="Calibri"/>
                <w:b/>
                <w:sz w:val="18"/>
                <w:szCs w:val="18"/>
                <w:lang w:eastAsia="ar-SA"/>
              </w:rPr>
              <w:t>.</w:t>
            </w:r>
            <w:r w:rsidRPr="00DB12A7">
              <w:rPr>
                <w:rFonts w:eastAsia="Calibri"/>
                <w:b/>
                <w:sz w:val="18"/>
                <w:szCs w:val="18"/>
                <w:lang w:eastAsia="ar-SA"/>
              </w:rPr>
              <w:t>p</w:t>
            </w:r>
            <w:r>
              <w:rPr>
                <w:rFonts w:eastAsia="Calibri"/>
                <w:b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9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4511431A" w14:textId="79E2D600" w:rsidR="00E73825" w:rsidRPr="00DB12A7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ascii="Cambria" w:eastAsia="Cambria" w:hAnsi="Cambria" w:cs="Cambria"/>
                <w:b/>
              </w:rPr>
              <w:t>Temat/zakres „zajęć"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4823738F" w14:textId="7F7C6AD5" w:rsidR="00E73825" w:rsidRPr="00DB12A7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mbria" w:hAnsi="Cambria" w:cs="Cambria"/>
                <w:b/>
              </w:rPr>
              <w:t>Data</w:t>
            </w:r>
          </w:p>
        </w:tc>
        <w:tc>
          <w:tcPr>
            <w:tcW w:w="21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0851C1D8" w14:textId="77777777" w:rsidR="00E73825" w:rsidRDefault="00E73825" w:rsidP="00E73825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Liczba przeprowadzonych godzin dydaktycznych</w:t>
            </w:r>
          </w:p>
          <w:p w14:paraId="131510F7" w14:textId="2328136A" w:rsidR="00E73825" w:rsidRPr="00DB12A7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mbria" w:hAnsi="Cambria" w:cs="Cambria"/>
                <w:b/>
              </w:rPr>
              <w:t>(minimum 50)</w:t>
            </w:r>
          </w:p>
        </w:tc>
        <w:tc>
          <w:tcPr>
            <w:tcW w:w="283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12F458E1" w14:textId="1B86B049" w:rsidR="00E73825" w:rsidRPr="00B66200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mbria" w:hAnsi="Cambria" w:cs="Cambria"/>
                <w:b/>
              </w:rPr>
              <w:t>Nazwa podmiotu przeprowadzającego „zajęcia”</w:t>
            </w:r>
          </w:p>
        </w:tc>
        <w:tc>
          <w:tcPr>
            <w:tcW w:w="2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430263D0" w14:textId="1E4CF824" w:rsidR="00E73825" w:rsidRPr="00B66200" w:rsidRDefault="00E73825" w:rsidP="00E7382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mbria" w:hAnsi="Cambria" w:cs="Cambria"/>
                <w:b/>
              </w:rPr>
              <w:t>P</w:t>
            </w:r>
            <w:r w:rsidRPr="00E64F85">
              <w:rPr>
                <w:rFonts w:ascii="Cambria" w:eastAsia="Cambria" w:hAnsi="Cambria" w:cs="Cambria"/>
                <w:b/>
              </w:rPr>
              <w:t>odstaw</w:t>
            </w:r>
            <w:r>
              <w:rPr>
                <w:rFonts w:ascii="Cambria" w:eastAsia="Cambria" w:hAnsi="Cambria" w:cs="Cambria"/>
                <w:b/>
              </w:rPr>
              <w:t>a</w:t>
            </w:r>
            <w:r w:rsidRPr="00E64F85">
              <w:rPr>
                <w:rFonts w:ascii="Cambria" w:eastAsia="Cambria" w:hAnsi="Cambria" w:cs="Cambria"/>
                <w:b/>
              </w:rPr>
              <w:t xml:space="preserve"> do  dysponowania</w:t>
            </w:r>
          </w:p>
        </w:tc>
      </w:tr>
      <w:tr w:rsidR="00177455" w:rsidRPr="00DB12A7" w14:paraId="2C30162F" w14:textId="77777777" w:rsidTr="00E73825">
        <w:tc>
          <w:tcPr>
            <w:tcW w:w="596" w:type="dxa"/>
            <w:shd w:val="clear" w:color="auto" w:fill="auto"/>
            <w:vAlign w:val="center"/>
          </w:tcPr>
          <w:p w14:paraId="30AB7093" w14:textId="5251C17B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sz w:val="18"/>
                <w:szCs w:val="18"/>
                <w:lang w:eastAsia="ar-SA"/>
              </w:rPr>
              <w:t>-1-</w:t>
            </w:r>
          </w:p>
        </w:tc>
        <w:tc>
          <w:tcPr>
            <w:tcW w:w="2976" w:type="dxa"/>
            <w:shd w:val="clear" w:color="auto" w:fill="auto"/>
          </w:tcPr>
          <w:p w14:paraId="3C0A846E" w14:textId="77A00EE6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i/>
                <w:sz w:val="18"/>
                <w:szCs w:val="18"/>
                <w:lang w:eastAsia="ar-SA"/>
              </w:rPr>
              <w:t>-2-</w:t>
            </w:r>
          </w:p>
        </w:tc>
        <w:tc>
          <w:tcPr>
            <w:tcW w:w="2268" w:type="dxa"/>
            <w:shd w:val="clear" w:color="auto" w:fill="auto"/>
          </w:tcPr>
          <w:p w14:paraId="7A873F4F" w14:textId="6B38D602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i/>
                <w:sz w:val="18"/>
                <w:szCs w:val="18"/>
                <w:lang w:eastAsia="ar-SA"/>
              </w:rPr>
              <w:t>-3-</w:t>
            </w:r>
          </w:p>
        </w:tc>
        <w:tc>
          <w:tcPr>
            <w:tcW w:w="2127" w:type="dxa"/>
            <w:shd w:val="clear" w:color="auto" w:fill="auto"/>
          </w:tcPr>
          <w:p w14:paraId="3194A140" w14:textId="26B5F2CD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i/>
                <w:sz w:val="18"/>
                <w:szCs w:val="18"/>
                <w:lang w:eastAsia="ar-SA"/>
              </w:rPr>
              <w:t>-4-</w:t>
            </w:r>
          </w:p>
        </w:tc>
        <w:tc>
          <w:tcPr>
            <w:tcW w:w="2835" w:type="dxa"/>
          </w:tcPr>
          <w:p w14:paraId="2DFAEF4A" w14:textId="4F7EFEFA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i/>
                <w:sz w:val="18"/>
                <w:szCs w:val="18"/>
                <w:lang w:eastAsia="ar-SA"/>
              </w:rPr>
              <w:t>-5-</w:t>
            </w:r>
          </w:p>
        </w:tc>
        <w:tc>
          <w:tcPr>
            <w:tcW w:w="2929" w:type="dxa"/>
          </w:tcPr>
          <w:p w14:paraId="0EBAB7F6" w14:textId="4BC0E583" w:rsidR="00177455" w:rsidRPr="00177455" w:rsidRDefault="0017745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177455">
              <w:rPr>
                <w:rFonts w:eastAsia="Calibri"/>
                <w:i/>
                <w:sz w:val="18"/>
                <w:szCs w:val="18"/>
                <w:lang w:eastAsia="ar-SA"/>
              </w:rPr>
              <w:t>-6-</w:t>
            </w:r>
          </w:p>
        </w:tc>
      </w:tr>
      <w:tr w:rsidR="00E73825" w:rsidRPr="00DB12A7" w14:paraId="0F83899B" w14:textId="4DBC059E" w:rsidTr="00E73825">
        <w:tc>
          <w:tcPr>
            <w:tcW w:w="596" w:type="dxa"/>
            <w:shd w:val="clear" w:color="auto" w:fill="auto"/>
            <w:vAlign w:val="center"/>
          </w:tcPr>
          <w:p w14:paraId="55F84A4E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DB12A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31476B6D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  <w:p w14:paraId="1BF10D51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14:paraId="3D315E74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14:paraId="2A0150BF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835" w:type="dxa"/>
          </w:tcPr>
          <w:p w14:paraId="41305D2F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929" w:type="dxa"/>
          </w:tcPr>
          <w:p w14:paraId="7773A54B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</w:tr>
      <w:tr w:rsidR="00E73825" w:rsidRPr="00DB12A7" w14:paraId="1561B5C8" w14:textId="2A992A8E" w:rsidTr="00E73825">
        <w:tc>
          <w:tcPr>
            <w:tcW w:w="596" w:type="dxa"/>
            <w:shd w:val="clear" w:color="auto" w:fill="auto"/>
            <w:vAlign w:val="center"/>
          </w:tcPr>
          <w:p w14:paraId="4442A718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DB12A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4C112EDE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  <w:p w14:paraId="4A3FCABF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14:paraId="3C53E63C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14:paraId="79B44FAE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835" w:type="dxa"/>
          </w:tcPr>
          <w:p w14:paraId="51024A40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929" w:type="dxa"/>
          </w:tcPr>
          <w:p w14:paraId="5FE749B9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</w:tr>
      <w:tr w:rsidR="00E73825" w:rsidRPr="00DB12A7" w14:paraId="1821494F" w14:textId="47041B31" w:rsidTr="00E73825">
        <w:tc>
          <w:tcPr>
            <w:tcW w:w="596" w:type="dxa"/>
            <w:shd w:val="clear" w:color="auto" w:fill="auto"/>
          </w:tcPr>
          <w:p w14:paraId="5B4C62E4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DB12A7">
              <w:rPr>
                <w:rFonts w:eastAsia="Calibri"/>
                <w:lang w:eastAsia="ar-SA"/>
              </w:rPr>
              <w:t>…</w:t>
            </w:r>
            <w:r w:rsidRPr="00DB12A7">
              <w:rPr>
                <w:rFonts w:eastAsia="Calibri"/>
                <w:vertAlign w:val="superscript"/>
                <w:lang w:eastAsia="ar-SA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1C7ABAB1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14:paraId="0CB3133F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14:paraId="4CF618C6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835" w:type="dxa"/>
          </w:tcPr>
          <w:p w14:paraId="0394109B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929" w:type="dxa"/>
          </w:tcPr>
          <w:p w14:paraId="624DA9B4" w14:textId="77777777" w:rsidR="00E73825" w:rsidRPr="00DB12A7" w:rsidRDefault="00E73825" w:rsidP="00DB12A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</w:tr>
    </w:tbl>
    <w:p w14:paraId="62A5FFC2" w14:textId="77777777" w:rsidR="00177455" w:rsidRPr="00E71472" w:rsidRDefault="00177455" w:rsidP="00177455">
      <w:pPr>
        <w:spacing w:line="360" w:lineRule="auto"/>
        <w:rPr>
          <w:rFonts w:eastAsia="Calibri"/>
          <w:b/>
          <w:i/>
          <w:color w:val="0070C0"/>
          <w:sz w:val="22"/>
        </w:rPr>
      </w:pPr>
      <w:r w:rsidRPr="00E71472">
        <w:rPr>
          <w:rFonts w:eastAsia="Calibri"/>
          <w:b/>
          <w:i/>
          <w:color w:val="0070C0"/>
          <w:sz w:val="22"/>
        </w:rPr>
        <w:t xml:space="preserve">Uwaga: </w:t>
      </w:r>
    </w:p>
    <w:p w14:paraId="15519683" w14:textId="77777777" w:rsidR="00177455" w:rsidRPr="00E71472" w:rsidRDefault="00177455" w:rsidP="00177455">
      <w:pPr>
        <w:pStyle w:val="Akapitzlist"/>
        <w:numPr>
          <w:ilvl w:val="0"/>
          <w:numId w:val="9"/>
        </w:numPr>
        <w:spacing w:line="360" w:lineRule="auto"/>
        <w:jc w:val="both"/>
        <w:rPr>
          <w:rFonts w:eastAsia="Calibri"/>
          <w:b/>
          <w:i/>
          <w:color w:val="0070C0"/>
        </w:rPr>
      </w:pPr>
      <w:r w:rsidRPr="00E71472">
        <w:rPr>
          <w:rFonts w:eastAsia="Calibri"/>
          <w:b/>
          <w:i/>
          <w:color w:val="0070C0"/>
        </w:rPr>
        <w:t>W przypadku, gdy wskazana osoba jest Wykonawcą lub związana jest z Wykonawcą stosunkiem prawnym (np. umowa cywilnoprawna lub umowa o pracę lub zobowiązanie kierownika budowy do współpracy) w kolumnie 6 należy wpisać „zasób własny”.  W przypadku, gdy wskazana osoba jest udostępniona Wykonawcy przez inny podmiot będący jej pracodawcą (np. na podstawie przepisów o przeniesieniu lub oddelegowaniu pracownika) w kolumnie 6 należy wpisać „zasób udostępniony”.</w:t>
      </w:r>
    </w:p>
    <w:p w14:paraId="7607DBAE" w14:textId="77777777" w:rsidR="00177455" w:rsidRPr="00E71472" w:rsidRDefault="00177455" w:rsidP="00177455">
      <w:pPr>
        <w:pStyle w:val="Akapitzlist"/>
        <w:numPr>
          <w:ilvl w:val="0"/>
          <w:numId w:val="9"/>
        </w:numPr>
        <w:spacing w:line="360" w:lineRule="auto"/>
        <w:jc w:val="both"/>
        <w:rPr>
          <w:rFonts w:eastAsia="Calibri"/>
          <w:b/>
          <w:i/>
          <w:color w:val="0070C0"/>
        </w:rPr>
      </w:pPr>
      <w:r w:rsidRPr="00E71472">
        <w:rPr>
          <w:rFonts w:eastAsia="Calibri"/>
          <w:b/>
          <w:i/>
          <w:color w:val="0070C0"/>
        </w:rPr>
        <w:t>Potwierdzenie posiadanych przez podaną w wykazie osobę kwalifikacji wybrany Wykonawca będzie zobowiązany dostarczyć Zamawiającemu przed podpisaniem umowy.</w:t>
      </w:r>
    </w:p>
    <w:p w14:paraId="6EBF1764" w14:textId="77777777" w:rsidR="00DB12A7" w:rsidRPr="00D34A06" w:rsidRDefault="00DB12A7" w:rsidP="00DB12A7">
      <w:pPr>
        <w:spacing w:line="360" w:lineRule="auto"/>
        <w:rPr>
          <w:rFonts w:eastAsia="Calibri"/>
          <w:b/>
          <w:sz w:val="22"/>
        </w:rPr>
      </w:pPr>
    </w:p>
    <w:p w14:paraId="310B515C" w14:textId="77777777" w:rsidR="00880329" w:rsidRPr="00D34A06" w:rsidRDefault="00880329" w:rsidP="00880329">
      <w:pPr>
        <w:suppressAutoHyphens/>
        <w:spacing w:before="280" w:line="276" w:lineRule="auto"/>
        <w:ind w:right="-992"/>
        <w:rPr>
          <w:sz w:val="24"/>
          <w:szCs w:val="22"/>
          <w:lang w:eastAsia="ar-SA"/>
        </w:rPr>
      </w:pPr>
      <w:bookmarkStart w:id="0" w:name="_Hlk66263246"/>
      <w:r w:rsidRPr="00D34A06">
        <w:rPr>
          <w:sz w:val="24"/>
          <w:szCs w:val="22"/>
          <w:lang w:eastAsia="ar-SA"/>
        </w:rPr>
        <w:t xml:space="preserve">............................, dn. _ _ . _ _ . _ _ _ _ r.                   </w:t>
      </w:r>
    </w:p>
    <w:p w14:paraId="1A3CF7D6" w14:textId="77777777" w:rsidR="00880329" w:rsidRPr="00D34A06" w:rsidRDefault="00880329" w:rsidP="00880329">
      <w:pPr>
        <w:suppressAutoHyphens/>
        <w:ind w:left="3828"/>
        <w:jc w:val="center"/>
        <w:rPr>
          <w:rFonts w:eastAsia="Calibri"/>
          <w:color w:val="000000"/>
          <w:sz w:val="22"/>
          <w:szCs w:val="21"/>
          <w:lang w:eastAsia="ar-SA"/>
        </w:rPr>
      </w:pPr>
      <w:r w:rsidRPr="00D34A06">
        <w:rPr>
          <w:rFonts w:eastAsia="Calibri"/>
          <w:color w:val="000000"/>
          <w:sz w:val="22"/>
          <w:szCs w:val="21"/>
          <w:lang w:eastAsia="ar-SA"/>
        </w:rPr>
        <w:t>.......................................................................................</w:t>
      </w:r>
    </w:p>
    <w:p w14:paraId="2FFC962C" w14:textId="77777777" w:rsidR="00880329" w:rsidRPr="00D34A06" w:rsidRDefault="00880329" w:rsidP="00880329">
      <w:pPr>
        <w:suppressAutoHyphens/>
        <w:ind w:left="3828"/>
        <w:jc w:val="center"/>
        <w:rPr>
          <w:rFonts w:eastAsia="Calibri"/>
          <w:i/>
          <w:iCs/>
          <w:color w:val="000000"/>
          <w:sz w:val="18"/>
          <w:szCs w:val="16"/>
          <w:lang w:eastAsia="ar-SA"/>
        </w:rPr>
      </w:pPr>
      <w:r w:rsidRPr="00D34A06">
        <w:rPr>
          <w:rFonts w:eastAsia="Calibri"/>
          <w:i/>
          <w:iCs/>
          <w:color w:val="000000"/>
          <w:sz w:val="18"/>
          <w:szCs w:val="16"/>
          <w:lang w:eastAsia="ar-SA"/>
        </w:rPr>
        <w:t>podpis osób uprawnionych do składania oświadczeń woli</w:t>
      </w:r>
    </w:p>
    <w:p w14:paraId="0819F020" w14:textId="77777777" w:rsidR="00880329" w:rsidRPr="00D34A06" w:rsidRDefault="00880329" w:rsidP="00880329">
      <w:pPr>
        <w:suppressAutoHyphens/>
        <w:ind w:left="3828"/>
        <w:jc w:val="center"/>
        <w:rPr>
          <w:rFonts w:eastAsia="Calibri"/>
          <w:i/>
          <w:iCs/>
          <w:color w:val="000000"/>
          <w:szCs w:val="18"/>
          <w:lang w:eastAsia="ar-SA"/>
        </w:rPr>
      </w:pPr>
      <w:r w:rsidRPr="00D34A06">
        <w:rPr>
          <w:rFonts w:eastAsia="Calibri"/>
          <w:i/>
          <w:iCs/>
          <w:color w:val="000000"/>
          <w:sz w:val="18"/>
          <w:szCs w:val="16"/>
          <w:lang w:eastAsia="ar-SA"/>
        </w:rPr>
        <w:t>w imieniu Wykonawcy oraz pieczątka / pieczątki</w:t>
      </w:r>
    </w:p>
    <w:bookmarkEnd w:id="0"/>
    <w:p w14:paraId="661DC2CE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E260388" w14:textId="1A6ADF6C" w:rsidR="00430563" w:rsidRDefault="00430563"/>
    <w:sectPr w:rsidR="00430563" w:rsidSect="00906F7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47474" w14:textId="77777777" w:rsidR="00EE6D17" w:rsidRDefault="00EE6D17" w:rsidP="00303CF1">
      <w:r>
        <w:separator/>
      </w:r>
    </w:p>
  </w:endnote>
  <w:endnote w:type="continuationSeparator" w:id="0">
    <w:p w14:paraId="5E14BE03" w14:textId="77777777" w:rsidR="00EE6D17" w:rsidRDefault="00EE6D1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</w:rPr>
      <w:id w:val="1863783492"/>
      <w:docPartObj>
        <w:docPartGallery w:val="Page Numbers (Bottom of Page)"/>
        <w:docPartUnique/>
      </w:docPartObj>
    </w:sdtPr>
    <w:sdtContent>
      <w:p w14:paraId="3AE23F8E" w14:textId="32C5E960" w:rsidR="00303CF1" w:rsidRPr="00D34A06" w:rsidRDefault="00C022A5">
        <w:pPr>
          <w:pStyle w:val="Stopka"/>
          <w:jc w:val="right"/>
          <w:rPr>
            <w:i/>
          </w:rPr>
        </w:pPr>
        <w:r w:rsidRPr="00D34A06">
          <w:rPr>
            <w:i/>
          </w:rPr>
          <w:fldChar w:fldCharType="begin"/>
        </w:r>
        <w:r w:rsidR="00303CF1" w:rsidRPr="00D34A06">
          <w:rPr>
            <w:i/>
          </w:rPr>
          <w:instrText>PAGE   \* MERGEFORMAT</w:instrText>
        </w:r>
        <w:r w:rsidRPr="00D34A06">
          <w:rPr>
            <w:i/>
          </w:rPr>
          <w:fldChar w:fldCharType="separate"/>
        </w:r>
        <w:r w:rsidR="00FD5305">
          <w:rPr>
            <w:i/>
            <w:noProof/>
          </w:rPr>
          <w:t>2</w:t>
        </w:r>
        <w:r w:rsidRPr="00D34A06">
          <w:rPr>
            <w:i/>
          </w:rPr>
          <w:fldChar w:fldCharType="end"/>
        </w:r>
      </w:p>
    </w:sdtContent>
  </w:sdt>
  <w:p w14:paraId="4DB4CE14" w14:textId="356054AE" w:rsidR="00303CF1" w:rsidRPr="00D34A06" w:rsidRDefault="00C77652" w:rsidP="00D34A06">
    <w:pPr>
      <w:pStyle w:val="Stopka"/>
      <w:ind w:right="360"/>
      <w:rPr>
        <w:i/>
      </w:rPr>
    </w:pPr>
    <w:r w:rsidRPr="00D34A06">
      <w:rPr>
        <w:i/>
        <w:u w:val="single"/>
      </w:rPr>
      <w:t xml:space="preserve">Zamawiający: </w:t>
    </w:r>
    <w:r w:rsidR="00D34A06" w:rsidRPr="00D34A06">
      <w:rPr>
        <w:i/>
        <w:u w:val="single"/>
      </w:rPr>
      <w:t>Związek Gmin i Powiatów Subregionu Północnego Województwa Śląskiego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A61DF" w14:textId="77777777" w:rsidR="00EE6D17" w:rsidRDefault="00EE6D17" w:rsidP="00303CF1">
      <w:r>
        <w:separator/>
      </w:r>
    </w:p>
  </w:footnote>
  <w:footnote w:type="continuationSeparator" w:id="0">
    <w:p w14:paraId="61F19A20" w14:textId="77777777" w:rsidR="00EE6D17" w:rsidRDefault="00EE6D1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3C060" w14:textId="71C45B44" w:rsidR="00D34A06" w:rsidRDefault="00D34A06">
    <w:pPr>
      <w:pStyle w:val="Nagwek"/>
    </w:pPr>
    <w:r w:rsidRPr="003635DD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14EE247C" wp14:editId="3BF95167">
          <wp:simplePos x="0" y="0"/>
          <wp:positionH relativeFrom="column">
            <wp:posOffset>1733550</wp:posOffset>
          </wp:positionH>
          <wp:positionV relativeFrom="paragraph">
            <wp:posOffset>-162560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198726277" name="Obraz 1198726277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91058"/>
    <w:multiLevelType w:val="hybridMultilevel"/>
    <w:tmpl w:val="A4AA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7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625586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1545438">
    <w:abstractNumId w:val="2"/>
  </w:num>
  <w:num w:numId="4" w16cid:durableId="519465197">
    <w:abstractNumId w:val="0"/>
  </w:num>
  <w:num w:numId="5" w16cid:durableId="328876470">
    <w:abstractNumId w:val="6"/>
  </w:num>
  <w:num w:numId="6" w16cid:durableId="1444616788">
    <w:abstractNumId w:val="3"/>
  </w:num>
  <w:num w:numId="7" w16cid:durableId="992489725">
    <w:abstractNumId w:val="1"/>
  </w:num>
  <w:num w:numId="8" w16cid:durableId="1687555135">
    <w:abstractNumId w:val="4"/>
  </w:num>
  <w:num w:numId="9" w16cid:durableId="1098791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06FD4"/>
    <w:rsid w:val="000458C8"/>
    <w:rsid w:val="00056BA2"/>
    <w:rsid w:val="0005767B"/>
    <w:rsid w:val="00137688"/>
    <w:rsid w:val="00177455"/>
    <w:rsid w:val="00186F17"/>
    <w:rsid w:val="001A1E20"/>
    <w:rsid w:val="001A7D92"/>
    <w:rsid w:val="001D6632"/>
    <w:rsid w:val="001E6886"/>
    <w:rsid w:val="002211DD"/>
    <w:rsid w:val="00222079"/>
    <w:rsid w:val="00233319"/>
    <w:rsid w:val="00241B09"/>
    <w:rsid w:val="002628C5"/>
    <w:rsid w:val="00275F04"/>
    <w:rsid w:val="002B4556"/>
    <w:rsid w:val="002C60B7"/>
    <w:rsid w:val="002D286B"/>
    <w:rsid w:val="002F7197"/>
    <w:rsid w:val="00303CF1"/>
    <w:rsid w:val="003231E4"/>
    <w:rsid w:val="003B48BD"/>
    <w:rsid w:val="003E12F1"/>
    <w:rsid w:val="003E2B70"/>
    <w:rsid w:val="00424D8A"/>
    <w:rsid w:val="00430563"/>
    <w:rsid w:val="004629C3"/>
    <w:rsid w:val="004B1D9A"/>
    <w:rsid w:val="004B6498"/>
    <w:rsid w:val="004B735E"/>
    <w:rsid w:val="0050644B"/>
    <w:rsid w:val="00516BA9"/>
    <w:rsid w:val="0054026D"/>
    <w:rsid w:val="005625CF"/>
    <w:rsid w:val="00580F4A"/>
    <w:rsid w:val="005877F1"/>
    <w:rsid w:val="005A4D20"/>
    <w:rsid w:val="005F2691"/>
    <w:rsid w:val="00691169"/>
    <w:rsid w:val="006B352D"/>
    <w:rsid w:val="00724BAB"/>
    <w:rsid w:val="007353C1"/>
    <w:rsid w:val="00747448"/>
    <w:rsid w:val="007721C6"/>
    <w:rsid w:val="007D1E07"/>
    <w:rsid w:val="00831401"/>
    <w:rsid w:val="00836E8B"/>
    <w:rsid w:val="00840036"/>
    <w:rsid w:val="00880329"/>
    <w:rsid w:val="008A257C"/>
    <w:rsid w:val="008B06A8"/>
    <w:rsid w:val="008C05C3"/>
    <w:rsid w:val="008E1386"/>
    <w:rsid w:val="008E3354"/>
    <w:rsid w:val="008F2AE0"/>
    <w:rsid w:val="00906F7F"/>
    <w:rsid w:val="0091530E"/>
    <w:rsid w:val="009230CA"/>
    <w:rsid w:val="00936949"/>
    <w:rsid w:val="00936F6A"/>
    <w:rsid w:val="00943207"/>
    <w:rsid w:val="00950E50"/>
    <w:rsid w:val="00974C64"/>
    <w:rsid w:val="009E12A0"/>
    <w:rsid w:val="009E6C48"/>
    <w:rsid w:val="009F666B"/>
    <w:rsid w:val="00A3699E"/>
    <w:rsid w:val="00A50D9E"/>
    <w:rsid w:val="00A72187"/>
    <w:rsid w:val="00A75B60"/>
    <w:rsid w:val="00A81BAD"/>
    <w:rsid w:val="00A8760D"/>
    <w:rsid w:val="00AA748C"/>
    <w:rsid w:val="00AB5C50"/>
    <w:rsid w:val="00AD1979"/>
    <w:rsid w:val="00AD7FE9"/>
    <w:rsid w:val="00B0056D"/>
    <w:rsid w:val="00B00F57"/>
    <w:rsid w:val="00B3398A"/>
    <w:rsid w:val="00B524E9"/>
    <w:rsid w:val="00B66200"/>
    <w:rsid w:val="00B81F43"/>
    <w:rsid w:val="00C022A5"/>
    <w:rsid w:val="00C15152"/>
    <w:rsid w:val="00C17623"/>
    <w:rsid w:val="00C57254"/>
    <w:rsid w:val="00C77652"/>
    <w:rsid w:val="00CA75FB"/>
    <w:rsid w:val="00D0659C"/>
    <w:rsid w:val="00D34A06"/>
    <w:rsid w:val="00D51AB6"/>
    <w:rsid w:val="00D622B1"/>
    <w:rsid w:val="00DB12A7"/>
    <w:rsid w:val="00DE356A"/>
    <w:rsid w:val="00DE49D9"/>
    <w:rsid w:val="00E05BE1"/>
    <w:rsid w:val="00E31E9A"/>
    <w:rsid w:val="00E50350"/>
    <w:rsid w:val="00E73825"/>
    <w:rsid w:val="00E750FA"/>
    <w:rsid w:val="00E83B70"/>
    <w:rsid w:val="00E926F3"/>
    <w:rsid w:val="00EA7DA4"/>
    <w:rsid w:val="00EB781F"/>
    <w:rsid w:val="00EC24C2"/>
    <w:rsid w:val="00EC7C92"/>
    <w:rsid w:val="00EE6D17"/>
    <w:rsid w:val="00EF2074"/>
    <w:rsid w:val="00F171A2"/>
    <w:rsid w:val="00F71CF9"/>
    <w:rsid w:val="00F81CAC"/>
    <w:rsid w:val="00FA64FC"/>
    <w:rsid w:val="00FB5D72"/>
    <w:rsid w:val="00FD15FA"/>
    <w:rsid w:val="00FD5305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C273"/>
  <w15:docId w15:val="{C769ED71-875E-49D4-9F11-BF2B894A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Przemysław Wilk (pw308225)</cp:lastModifiedBy>
  <cp:revision>33</cp:revision>
  <cp:lastPrinted>2021-01-22T16:13:00Z</cp:lastPrinted>
  <dcterms:created xsi:type="dcterms:W3CDTF">2021-07-19T06:58:00Z</dcterms:created>
  <dcterms:modified xsi:type="dcterms:W3CDTF">2024-09-25T08:29:00Z</dcterms:modified>
</cp:coreProperties>
</file>