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ECE8F" w14:textId="77777777" w:rsidR="00DE3111" w:rsidRPr="001A0F4E" w:rsidRDefault="007716D9" w:rsidP="002B3D78">
      <w:pPr>
        <w:spacing w:after="0" w:line="240" w:lineRule="auto"/>
        <w:ind w:left="9923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231CCF" w:rsidRPr="001A0F4E">
        <w:rPr>
          <w:rFonts w:ascii="Calibri" w:hAnsi="Calibri" w:cs="Calibri"/>
          <w:iCs/>
          <w:color w:val="auto"/>
          <w:szCs w:val="24"/>
        </w:rPr>
        <w:t>n</w:t>
      </w:r>
      <w:r w:rsidRPr="001A0F4E">
        <w:rPr>
          <w:rFonts w:ascii="Calibri" w:hAnsi="Calibri" w:cs="Calibri"/>
          <w:iCs/>
          <w:color w:val="auto"/>
          <w:szCs w:val="24"/>
        </w:rPr>
        <w:t xml:space="preserve">r </w:t>
      </w:r>
      <w:r w:rsidR="00231642">
        <w:rPr>
          <w:rFonts w:ascii="Calibri" w:hAnsi="Calibri" w:cs="Calibri"/>
          <w:iCs/>
          <w:color w:val="auto"/>
          <w:szCs w:val="24"/>
        </w:rPr>
        <w:t>6</w:t>
      </w:r>
      <w:r w:rsidRPr="001A0F4E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1A0F4E">
        <w:rPr>
          <w:rFonts w:ascii="Calibri" w:hAnsi="Calibri" w:cs="Calibri"/>
          <w:iCs/>
          <w:color w:val="auto"/>
          <w:szCs w:val="24"/>
        </w:rPr>
        <w:t xml:space="preserve"> – </w:t>
      </w:r>
      <w:r w:rsidR="00DC4D21" w:rsidRPr="001A0F4E">
        <w:rPr>
          <w:rFonts w:ascii="Calibri" w:hAnsi="Calibri" w:cs="Calibri"/>
          <w:iCs/>
          <w:szCs w:val="24"/>
        </w:rPr>
        <w:t xml:space="preserve">wykaz </w:t>
      </w:r>
      <w:r w:rsidR="007549E8" w:rsidRPr="001A0F4E">
        <w:rPr>
          <w:rFonts w:ascii="Calibri" w:hAnsi="Calibri" w:cs="Calibri"/>
          <w:iCs/>
          <w:szCs w:val="24"/>
        </w:rPr>
        <w:t>osób</w:t>
      </w:r>
      <w:r w:rsidR="00DE3111" w:rsidRPr="001A0F4E">
        <w:rPr>
          <w:rFonts w:ascii="Calibri" w:hAnsi="Calibri" w:cs="Calibri"/>
          <w:iCs/>
          <w:szCs w:val="24"/>
        </w:rPr>
        <w:t xml:space="preserve"> skierowanych </w:t>
      </w:r>
    </w:p>
    <w:p w14:paraId="26070823" w14:textId="77777777" w:rsidR="00343BD2" w:rsidRDefault="00DE3111" w:rsidP="002B3D78">
      <w:pPr>
        <w:spacing w:after="0" w:line="240" w:lineRule="auto"/>
        <w:ind w:left="9923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>przez Wykonawcę do realizacji zamówienia publicznego</w:t>
      </w:r>
    </w:p>
    <w:p w14:paraId="76CFE56D" w14:textId="77777777" w:rsidR="004D05C0" w:rsidRPr="001A0F4E" w:rsidRDefault="004D05C0" w:rsidP="004D05C0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Nazwa Wykonawcy: </w:t>
      </w:r>
      <w:r w:rsidRPr="001A0F4E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A18813" w14:textId="77777777" w:rsidR="004D05C0" w:rsidRPr="001A0F4E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Adres Wykonawcy: </w:t>
      </w:r>
      <w:r w:rsidRPr="001A0F4E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EE15F1" w14:textId="77777777" w:rsidR="004D05C0" w:rsidRPr="00231642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231642">
        <w:rPr>
          <w:rFonts w:ascii="Calibri" w:hAnsi="Calibri" w:cs="Calibri"/>
          <w:iCs/>
          <w:szCs w:val="24"/>
        </w:rPr>
        <w:t>NIP, REGON:</w:t>
      </w:r>
      <w:r w:rsidRPr="00231642">
        <w:rPr>
          <w:rFonts w:ascii="Calibri" w:hAnsi="Calibri" w:cs="Calibri"/>
          <w:iCs/>
          <w:szCs w:val="24"/>
        </w:rPr>
        <w:tab/>
      </w:r>
      <w:r w:rsidRPr="00231642">
        <w:rPr>
          <w:rFonts w:ascii="Calibri" w:hAnsi="Calibri" w:cs="Calibri"/>
          <w:iCs/>
          <w:szCs w:val="24"/>
        </w:rPr>
        <w:tab/>
        <w:t>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14:paraId="1BCCC4FA" w14:textId="77777777" w:rsidR="004D05C0" w:rsidRPr="001A0F4E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1A0F4E">
        <w:rPr>
          <w:rFonts w:ascii="Calibri" w:hAnsi="Calibri" w:cs="Calibri"/>
          <w:iCs/>
          <w:color w:val="auto"/>
          <w:szCs w:val="24"/>
        </w:rPr>
        <w:t>Tel., adres e-mail:</w:t>
      </w:r>
      <w:r w:rsidR="004668DA" w:rsidRPr="001A0F4E">
        <w:rPr>
          <w:rFonts w:ascii="Calibri" w:hAnsi="Calibri" w:cs="Calibri"/>
          <w:iCs/>
          <w:color w:val="auto"/>
          <w:szCs w:val="24"/>
        </w:rPr>
        <w:tab/>
      </w:r>
      <w:r w:rsidRPr="001A0F4E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4668DA" w:rsidRPr="001A0F4E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14:paraId="19AD5934" w14:textId="77777777" w:rsidR="00DE3111" w:rsidRPr="001A0F4E" w:rsidRDefault="00DE3111" w:rsidP="002B3D78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14:paraId="2A43E414" w14:textId="77777777" w:rsidR="00174FE7" w:rsidRDefault="00174FE7" w:rsidP="006C4E44">
      <w:pPr>
        <w:spacing w:after="0" w:line="240" w:lineRule="auto"/>
        <w:ind w:left="0" w:right="-4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1A0F4E">
        <w:rPr>
          <w:rFonts w:ascii="Calibri" w:hAnsi="Calibri" w:cs="Calibri"/>
          <w:b/>
          <w:iCs/>
          <w:szCs w:val="24"/>
          <w:u w:val="single"/>
        </w:rPr>
        <w:t>WYKAZ OSÓB</w:t>
      </w:r>
    </w:p>
    <w:p w14:paraId="099191FC" w14:textId="77777777" w:rsidR="006C4E44" w:rsidRPr="001A0F4E" w:rsidRDefault="006C4E44" w:rsidP="006C4E44">
      <w:pPr>
        <w:spacing w:after="0" w:line="240" w:lineRule="auto"/>
        <w:ind w:left="0" w:right="-4" w:firstLine="0"/>
        <w:jc w:val="center"/>
        <w:rPr>
          <w:rFonts w:ascii="Calibri" w:hAnsi="Calibri" w:cs="Calibri"/>
          <w:b/>
          <w:iCs/>
          <w:szCs w:val="24"/>
          <w:u w:val="single"/>
        </w:rPr>
      </w:pPr>
    </w:p>
    <w:p w14:paraId="309A254C" w14:textId="77777777" w:rsidR="00DE3111" w:rsidRPr="001A0F4E" w:rsidRDefault="00174FE7" w:rsidP="002B3D78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Na potrzeby postępowania o udzielenie zamówienia publicznego na </w:t>
      </w:r>
      <w:r w:rsidR="00AE7F6E" w:rsidRPr="000A0ED1">
        <w:rPr>
          <w:rFonts w:asciiTheme="minorHAnsi" w:hAnsiTheme="minorHAnsi" w:cstheme="minorHAnsi"/>
          <w:b/>
          <w:iCs/>
        </w:rPr>
        <w:t>„</w:t>
      </w:r>
      <w:r w:rsidR="00231642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AE7F6E" w:rsidRPr="000A0ED1">
        <w:rPr>
          <w:rFonts w:asciiTheme="minorHAnsi" w:hAnsiTheme="minorHAnsi" w:cstheme="minorHAnsi"/>
          <w:b/>
          <w:iCs/>
        </w:rPr>
        <w:t>”</w:t>
      </w:r>
      <w:r w:rsidR="00DE3111" w:rsidRPr="001A0F4E">
        <w:rPr>
          <w:rFonts w:ascii="Calibri" w:hAnsi="Calibri" w:cs="Calibri"/>
          <w:iCs/>
          <w:szCs w:val="24"/>
        </w:rPr>
        <w:t>,</w:t>
      </w:r>
      <w:r w:rsidRPr="001A0F4E">
        <w:rPr>
          <w:rFonts w:ascii="Calibri" w:hAnsi="Calibri" w:cs="Calibri"/>
          <w:iCs/>
          <w:szCs w:val="24"/>
        </w:rPr>
        <w:t xml:space="preserve"> prowadzonego przez Gminę </w:t>
      </w:r>
      <w:r w:rsidR="00DE3111" w:rsidRPr="001A0F4E">
        <w:rPr>
          <w:rFonts w:ascii="Calibri" w:hAnsi="Calibri" w:cs="Calibri"/>
          <w:iCs/>
          <w:szCs w:val="24"/>
        </w:rPr>
        <w:t>Bolimów</w:t>
      </w:r>
      <w:r w:rsidRPr="001A0F4E">
        <w:rPr>
          <w:rFonts w:ascii="Calibri" w:hAnsi="Calibri" w:cs="Calibri"/>
          <w:iCs/>
          <w:szCs w:val="24"/>
        </w:rPr>
        <w:t xml:space="preserve">, </w:t>
      </w:r>
      <w:r w:rsidR="00DE3111" w:rsidRPr="001A0F4E">
        <w:rPr>
          <w:rFonts w:ascii="Calibri" w:hAnsi="Calibri" w:cs="Calibri"/>
          <w:iCs/>
          <w:szCs w:val="24"/>
        </w:rPr>
        <w:t>przedkładam wykaz osób skierowanych przez Wykonawcę do realizacji zamówienia publicznego.</w:t>
      </w:r>
    </w:p>
    <w:p w14:paraId="2495A9A8" w14:textId="77777777" w:rsidR="00174FE7" w:rsidRPr="001A0F4E" w:rsidRDefault="00174FE7" w:rsidP="002B3D78">
      <w:pPr>
        <w:pStyle w:val="Akapitzlist"/>
        <w:ind w:left="0"/>
        <w:rPr>
          <w:rFonts w:ascii="Calibri" w:hAnsi="Calibri" w:cs="Calibri"/>
          <w:iCs/>
          <w:u w:val="single"/>
        </w:rPr>
      </w:pPr>
    </w:p>
    <w:tbl>
      <w:tblPr>
        <w:tblStyle w:val="Tabela-Siatka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2552"/>
        <w:gridCol w:w="2551"/>
        <w:gridCol w:w="2977"/>
      </w:tblGrid>
      <w:tr w:rsidR="00165D4A" w:rsidRPr="001A0F4E" w14:paraId="37200FB0" w14:textId="77777777" w:rsidTr="00165D4A">
        <w:tc>
          <w:tcPr>
            <w:tcW w:w="3544" w:type="dxa"/>
          </w:tcPr>
          <w:p w14:paraId="1C9A4BBB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</w:rPr>
            </w:pPr>
            <w:r w:rsidRPr="001A0F4E">
              <w:rPr>
                <w:rFonts w:ascii="Calibri" w:hAnsi="Calibri" w:cs="Calibri"/>
                <w:b/>
                <w:bCs/>
                <w:iCs/>
              </w:rPr>
              <w:t>Imię i nazwisko</w:t>
            </w:r>
          </w:p>
        </w:tc>
        <w:tc>
          <w:tcPr>
            <w:tcW w:w="3969" w:type="dxa"/>
          </w:tcPr>
          <w:p w14:paraId="6657F32A" w14:textId="77777777" w:rsidR="00165D4A" w:rsidRPr="001A0F4E" w:rsidRDefault="00165D4A" w:rsidP="002B3D78">
            <w:pPr>
              <w:spacing w:after="0" w:line="240" w:lineRule="auto"/>
              <w:ind w:left="0" w:hanging="11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Cs w:val="24"/>
              </w:rPr>
              <w:t>Kwalifikacje zawodowe i opis uprawnień</w:t>
            </w:r>
          </w:p>
          <w:p w14:paraId="57186EDE" w14:textId="77777777" w:rsidR="00165D4A" w:rsidRPr="001A0F4E" w:rsidRDefault="00165D4A" w:rsidP="00901F60">
            <w:pPr>
              <w:spacing w:before="60" w:after="60"/>
              <w:ind w:left="5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Cs w:val="24"/>
              </w:rPr>
              <w:t>(pełna nazwa i nr uprawnień budowlanych)</w:t>
            </w:r>
          </w:p>
        </w:tc>
        <w:tc>
          <w:tcPr>
            <w:tcW w:w="2552" w:type="dxa"/>
          </w:tcPr>
          <w:p w14:paraId="5F6227F8" w14:textId="77777777" w:rsidR="00165D4A" w:rsidRPr="00CB16F7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</w:rPr>
            </w:pPr>
            <w:r w:rsidRPr="00CB16F7">
              <w:rPr>
                <w:rFonts w:ascii="Calibri" w:hAnsi="Calibri" w:cs="Calibri"/>
                <w:b/>
                <w:bCs/>
                <w:iCs/>
              </w:rPr>
              <w:t>Doświadczenie i wykształcenie</w:t>
            </w:r>
          </w:p>
          <w:p w14:paraId="53A42F75" w14:textId="77777777" w:rsidR="00165D4A" w:rsidRPr="001A0F4E" w:rsidRDefault="00165D4A" w:rsidP="00CB16F7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551" w:type="dxa"/>
          </w:tcPr>
          <w:p w14:paraId="5CBD7797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</w:rPr>
            </w:pPr>
            <w:r w:rsidRPr="001A0F4E">
              <w:rPr>
                <w:rFonts w:ascii="Calibri" w:hAnsi="Calibri" w:cs="Calibri"/>
                <w:b/>
                <w:bCs/>
                <w:iCs/>
              </w:rPr>
              <w:t>Zakres wykonywanych czynności – przewidziana funkcja</w:t>
            </w:r>
          </w:p>
        </w:tc>
        <w:tc>
          <w:tcPr>
            <w:tcW w:w="2977" w:type="dxa"/>
          </w:tcPr>
          <w:p w14:paraId="6BA1BEC2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</w:rPr>
            </w:pPr>
            <w:r w:rsidRPr="001A0F4E">
              <w:rPr>
                <w:rFonts w:ascii="Calibri" w:hAnsi="Calibri" w:cs="Calibri"/>
                <w:b/>
                <w:bCs/>
                <w:iCs/>
              </w:rPr>
              <w:t>Informacja o podstawie dysponowania osobą</w:t>
            </w:r>
          </w:p>
        </w:tc>
      </w:tr>
      <w:tr w:rsidR="00165D4A" w:rsidRPr="001A0F4E" w14:paraId="4B37E744" w14:textId="77777777" w:rsidTr="001A0F4E">
        <w:trPr>
          <w:trHeight w:val="1354"/>
        </w:trPr>
        <w:tc>
          <w:tcPr>
            <w:tcW w:w="3544" w:type="dxa"/>
          </w:tcPr>
          <w:p w14:paraId="6406AC7A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u w:val="single"/>
              </w:rPr>
            </w:pPr>
          </w:p>
        </w:tc>
        <w:tc>
          <w:tcPr>
            <w:tcW w:w="3969" w:type="dxa"/>
          </w:tcPr>
          <w:p w14:paraId="6F13A07B" w14:textId="77777777" w:rsidR="00231CCF" w:rsidRPr="001A0F4E" w:rsidRDefault="00231CCF" w:rsidP="00231CCF">
            <w:pPr>
              <w:ind w:left="5" w:firstLine="0"/>
              <w:jc w:val="left"/>
              <w:rPr>
                <w:rFonts w:ascii="Calibri" w:hAnsi="Calibri" w:cs="Calibri"/>
                <w:iCs/>
                <w:szCs w:val="24"/>
              </w:rPr>
            </w:pPr>
            <w:r w:rsidRPr="001A0F4E">
              <w:rPr>
                <w:rFonts w:ascii="Calibri" w:hAnsi="Calibri" w:cs="Calibri"/>
                <w:iCs/>
                <w:szCs w:val="24"/>
              </w:rPr>
              <w:t>uprawnienia do kierowania robotami budowlanymi w specjalności</w:t>
            </w:r>
            <w:r w:rsidR="00757BC3" w:rsidRPr="001A0F4E">
              <w:rPr>
                <w:rFonts w:ascii="Calibri" w:hAnsi="Calibri" w:cs="Calibri"/>
                <w:szCs w:val="24"/>
              </w:rPr>
              <w:t xml:space="preserve"> </w:t>
            </w:r>
            <w:r w:rsidR="006C4E44">
              <w:rPr>
                <w:rFonts w:ascii="Calibri" w:hAnsi="Calibri" w:cs="Calibri"/>
                <w:szCs w:val="24"/>
              </w:rPr>
              <w:t>……………………………………</w:t>
            </w:r>
            <w:r w:rsidR="00AE7F6E">
              <w:rPr>
                <w:rFonts w:ascii="Calibri" w:hAnsi="Calibri" w:cs="Calibri"/>
                <w:szCs w:val="24"/>
              </w:rPr>
              <w:t>……………………</w:t>
            </w:r>
            <w:r w:rsidR="006C4E44">
              <w:rPr>
                <w:rFonts w:ascii="Calibri" w:hAnsi="Calibri" w:cs="Calibri"/>
                <w:szCs w:val="24"/>
              </w:rPr>
              <w:t xml:space="preserve">, </w:t>
            </w:r>
          </w:p>
          <w:p w14:paraId="5F00788E" w14:textId="77777777" w:rsidR="00165D4A" w:rsidRPr="001A0F4E" w:rsidRDefault="00231CCF" w:rsidP="00231CCF">
            <w:pPr>
              <w:pStyle w:val="Akapitzlist"/>
              <w:ind w:left="5"/>
              <w:rPr>
                <w:rFonts w:ascii="Calibri" w:hAnsi="Calibri" w:cs="Calibri"/>
                <w:iCs/>
              </w:rPr>
            </w:pPr>
            <w:r w:rsidRPr="001A0F4E">
              <w:rPr>
                <w:rFonts w:ascii="Calibri" w:hAnsi="Calibri" w:cs="Calibri"/>
                <w:iCs/>
              </w:rPr>
              <w:t>pełna nazwa i nr uprawnień …………</w:t>
            </w:r>
          </w:p>
        </w:tc>
        <w:tc>
          <w:tcPr>
            <w:tcW w:w="2552" w:type="dxa"/>
          </w:tcPr>
          <w:p w14:paraId="301DD2C1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u w:val="single"/>
              </w:rPr>
            </w:pPr>
          </w:p>
        </w:tc>
        <w:tc>
          <w:tcPr>
            <w:tcW w:w="2551" w:type="dxa"/>
          </w:tcPr>
          <w:p w14:paraId="032AF090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</w:rPr>
            </w:pPr>
            <w:r w:rsidRPr="001A0F4E">
              <w:rPr>
                <w:rFonts w:ascii="Calibri" w:hAnsi="Calibri" w:cs="Calibri"/>
                <w:iCs/>
              </w:rPr>
              <w:t>kierownik budowy</w:t>
            </w:r>
          </w:p>
        </w:tc>
        <w:tc>
          <w:tcPr>
            <w:tcW w:w="2977" w:type="dxa"/>
          </w:tcPr>
          <w:p w14:paraId="215B6B81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u w:val="single"/>
              </w:rPr>
            </w:pPr>
          </w:p>
        </w:tc>
      </w:tr>
    </w:tbl>
    <w:p w14:paraId="3AAFFD69" w14:textId="77777777" w:rsidR="000D648E" w:rsidRPr="001A0F4E" w:rsidRDefault="000D648E" w:rsidP="002B3D78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14:paraId="0C997998" w14:textId="77777777" w:rsidR="006C4E44" w:rsidRPr="001A0F4E" w:rsidRDefault="006C4E44" w:rsidP="002B3D78">
      <w:pPr>
        <w:pStyle w:val="Tekstpodstawowy"/>
        <w:jc w:val="left"/>
        <w:rPr>
          <w:rFonts w:ascii="Calibri" w:hAnsi="Calibri" w:cs="Calibri"/>
          <w:iCs/>
          <w:szCs w:val="24"/>
        </w:rPr>
      </w:pPr>
    </w:p>
    <w:tbl>
      <w:tblPr>
        <w:tblW w:w="15593" w:type="dxa"/>
        <w:tblLook w:val="04A0" w:firstRow="1" w:lastRow="0" w:firstColumn="1" w:lastColumn="0" w:noHBand="0" w:noVBand="1"/>
      </w:tblPr>
      <w:tblGrid>
        <w:gridCol w:w="7797"/>
        <w:gridCol w:w="7796"/>
      </w:tblGrid>
      <w:tr w:rsidR="00D43DC3" w:rsidRPr="001A0F4E" w14:paraId="1D832CEE" w14:textId="77777777" w:rsidTr="008C4419">
        <w:trPr>
          <w:trHeight w:val="74"/>
        </w:trPr>
        <w:tc>
          <w:tcPr>
            <w:tcW w:w="7797" w:type="dxa"/>
            <w:shd w:val="clear" w:color="auto" w:fill="auto"/>
          </w:tcPr>
          <w:p w14:paraId="76DA6487" w14:textId="77777777" w:rsidR="00D43DC3" w:rsidRPr="001A0F4E" w:rsidRDefault="00D43DC3" w:rsidP="002B3D78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14:paraId="334F849B" w14:textId="77777777" w:rsidR="00D43DC3" w:rsidRPr="001A0F4E" w:rsidRDefault="00D43DC3" w:rsidP="002B3D78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7796" w:type="dxa"/>
            <w:shd w:val="clear" w:color="auto" w:fill="auto"/>
          </w:tcPr>
          <w:p w14:paraId="0C9F0800" w14:textId="77777777" w:rsidR="00D43DC3" w:rsidRPr="001A0F4E" w:rsidRDefault="00D43DC3" w:rsidP="002B3D78">
            <w:pPr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14:paraId="4C02ABBC" w14:textId="77777777" w:rsidR="00D43DC3" w:rsidRPr="001A0F4E" w:rsidRDefault="00D43DC3" w:rsidP="002B3D78">
            <w:pPr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165D4A" w:rsidRPr="001A0F4E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1A0F4E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14:paraId="4C5F73F0" w14:textId="77777777" w:rsidR="00A3655E" w:rsidRDefault="00A3655E" w:rsidP="00FF5DB4">
      <w:pPr>
        <w:pStyle w:val="Default"/>
        <w:rPr>
          <w:rFonts w:ascii="Calibri" w:hAnsi="Calibri" w:cs="Calibri"/>
          <w:iCs/>
        </w:rPr>
      </w:pPr>
    </w:p>
    <w:sectPr w:rsidR="00A3655E" w:rsidSect="00AE7F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09" w:bottom="284" w:left="567" w:header="42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EA2D1" w14:textId="77777777" w:rsidR="00A758FE" w:rsidRDefault="00A758FE" w:rsidP="00E42B65">
      <w:pPr>
        <w:spacing w:after="0" w:line="240" w:lineRule="auto"/>
      </w:pPr>
      <w:r>
        <w:separator/>
      </w:r>
    </w:p>
  </w:endnote>
  <w:endnote w:type="continuationSeparator" w:id="0">
    <w:p w14:paraId="11EACC14" w14:textId="77777777" w:rsidR="00A758FE" w:rsidRDefault="00A758FE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81133" w14:textId="77777777" w:rsidR="00D83BD7" w:rsidRDefault="00D83B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B04B1" w14:textId="77777777" w:rsidR="00781508" w:rsidRDefault="00781508">
    <w:pPr>
      <w:pStyle w:val="Stopka"/>
      <w:jc w:val="right"/>
    </w:pPr>
  </w:p>
  <w:p w14:paraId="6A6FF2EF" w14:textId="77777777" w:rsidR="00781508" w:rsidRDefault="007815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4C0D3" w14:textId="77777777" w:rsidR="00D83BD7" w:rsidRDefault="00D83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1FC8C" w14:textId="77777777" w:rsidR="00A758FE" w:rsidRDefault="00A758FE" w:rsidP="00E42B65">
      <w:pPr>
        <w:spacing w:after="0" w:line="240" w:lineRule="auto"/>
      </w:pPr>
      <w:r>
        <w:separator/>
      </w:r>
    </w:p>
  </w:footnote>
  <w:footnote w:type="continuationSeparator" w:id="0">
    <w:p w14:paraId="61C511A1" w14:textId="77777777" w:rsidR="00A758FE" w:rsidRDefault="00A758FE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C638F" w14:textId="77777777" w:rsidR="00D83BD7" w:rsidRDefault="00D83B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36B57" w14:textId="77777777" w:rsidR="00D83BD7" w:rsidRPr="003C5941" w:rsidRDefault="00000000" w:rsidP="00D83BD7">
    <w:pPr>
      <w:pStyle w:val="Nagwek"/>
      <w:jc w:val="right"/>
    </w:pPr>
    <w:bookmarkStart w:id="0" w:name="_Hlk116541921"/>
    <w:bookmarkStart w:id="1" w:name="_Hlk116541922"/>
    <w:bookmarkStart w:id="2" w:name="_Hlk116541929"/>
    <w:bookmarkStart w:id="3" w:name="_Hlk116541930"/>
    <w:r>
      <w:rPr>
        <w:noProof/>
      </w:rPr>
      <w:object w:dxaOrig="1440" w:dyaOrig="1440" w14:anchorId="730A9F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757216" r:id="rId2"/>
      </w:object>
    </w:r>
    <w:r w:rsidR="00D83BD7">
      <w:rPr>
        <w:noProof/>
      </w:rPr>
      <w:drawing>
        <wp:inline distT="0" distB="0" distL="0" distR="0" wp14:anchorId="79A75557" wp14:editId="2381D4A2">
          <wp:extent cx="1166724" cy="409575"/>
          <wp:effectExtent l="0" t="0" r="0" b="0"/>
          <wp:docPr id="1848587515" name="Obraz 18485875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3BD7" w:rsidRPr="00D03B5B">
      <w:rPr>
        <w:noProof/>
      </w:rPr>
      <w:drawing>
        <wp:inline distT="0" distB="0" distL="0" distR="0" wp14:anchorId="46C6FF3A" wp14:editId="5B3A2CA2">
          <wp:extent cx="897355" cy="666750"/>
          <wp:effectExtent l="0" t="0" r="0" b="0"/>
          <wp:docPr id="1685485253" name="Obraz 1685485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B233" w14:textId="77777777" w:rsidR="00D83BD7" w:rsidRDefault="00D83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87577">
    <w:abstractNumId w:val="3"/>
  </w:num>
  <w:num w:numId="2" w16cid:durableId="870918075">
    <w:abstractNumId w:val="10"/>
  </w:num>
  <w:num w:numId="3" w16cid:durableId="72552784">
    <w:abstractNumId w:val="15"/>
  </w:num>
  <w:num w:numId="4" w16cid:durableId="793795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82209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9790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0916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70123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64356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6797930">
    <w:abstractNumId w:val="0"/>
  </w:num>
  <w:num w:numId="11" w16cid:durableId="849182332">
    <w:abstractNumId w:val="13"/>
  </w:num>
  <w:num w:numId="12" w16cid:durableId="2128038191">
    <w:abstractNumId w:val="14"/>
  </w:num>
  <w:num w:numId="13" w16cid:durableId="1002853008">
    <w:abstractNumId w:val="8"/>
  </w:num>
  <w:num w:numId="14" w16cid:durableId="1623924099">
    <w:abstractNumId w:val="1"/>
  </w:num>
  <w:num w:numId="15" w16cid:durableId="1652564361">
    <w:abstractNumId w:val="12"/>
  </w:num>
  <w:num w:numId="16" w16cid:durableId="994988000">
    <w:abstractNumId w:val="5"/>
  </w:num>
  <w:num w:numId="17" w16cid:durableId="905454076">
    <w:abstractNumId w:val="6"/>
  </w:num>
  <w:num w:numId="18" w16cid:durableId="13246265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9791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46A3E"/>
    <w:rsid w:val="00060CCC"/>
    <w:rsid w:val="000731A2"/>
    <w:rsid w:val="00087DE4"/>
    <w:rsid w:val="000972A9"/>
    <w:rsid w:val="000A1E1B"/>
    <w:rsid w:val="000B6769"/>
    <w:rsid w:val="000D5EB2"/>
    <w:rsid w:val="000D648E"/>
    <w:rsid w:val="00144D4E"/>
    <w:rsid w:val="00165D4A"/>
    <w:rsid w:val="00174FE7"/>
    <w:rsid w:val="00190387"/>
    <w:rsid w:val="001A0F4E"/>
    <w:rsid w:val="001B3F1F"/>
    <w:rsid w:val="001B7F21"/>
    <w:rsid w:val="001C28EB"/>
    <w:rsid w:val="001C6065"/>
    <w:rsid w:val="001E11FB"/>
    <w:rsid w:val="001F23D4"/>
    <w:rsid w:val="00231642"/>
    <w:rsid w:val="00231CCF"/>
    <w:rsid w:val="00245359"/>
    <w:rsid w:val="002503D5"/>
    <w:rsid w:val="00256129"/>
    <w:rsid w:val="00261BBF"/>
    <w:rsid w:val="002962C5"/>
    <w:rsid w:val="002B3D78"/>
    <w:rsid w:val="002F50C2"/>
    <w:rsid w:val="003035B3"/>
    <w:rsid w:val="00331EB4"/>
    <w:rsid w:val="00343BD2"/>
    <w:rsid w:val="00373C60"/>
    <w:rsid w:val="003915AC"/>
    <w:rsid w:val="003929AC"/>
    <w:rsid w:val="003C22FA"/>
    <w:rsid w:val="004545E2"/>
    <w:rsid w:val="004640C0"/>
    <w:rsid w:val="004668DA"/>
    <w:rsid w:val="004A4476"/>
    <w:rsid w:val="004B3CE0"/>
    <w:rsid w:val="004C16A6"/>
    <w:rsid w:val="004C1CF2"/>
    <w:rsid w:val="004D05C0"/>
    <w:rsid w:val="004F2FC9"/>
    <w:rsid w:val="005037F6"/>
    <w:rsid w:val="0053199E"/>
    <w:rsid w:val="005504E3"/>
    <w:rsid w:val="00552F49"/>
    <w:rsid w:val="005703A0"/>
    <w:rsid w:val="005742E1"/>
    <w:rsid w:val="00587BD3"/>
    <w:rsid w:val="00597C12"/>
    <w:rsid w:val="005C0647"/>
    <w:rsid w:val="005D4C53"/>
    <w:rsid w:val="006253DC"/>
    <w:rsid w:val="00625AF7"/>
    <w:rsid w:val="006261F6"/>
    <w:rsid w:val="00661DED"/>
    <w:rsid w:val="00662368"/>
    <w:rsid w:val="006765E2"/>
    <w:rsid w:val="006836F1"/>
    <w:rsid w:val="006C4E44"/>
    <w:rsid w:val="00716910"/>
    <w:rsid w:val="007254CA"/>
    <w:rsid w:val="007302B3"/>
    <w:rsid w:val="007368D7"/>
    <w:rsid w:val="007549E8"/>
    <w:rsid w:val="00757BC3"/>
    <w:rsid w:val="007708B7"/>
    <w:rsid w:val="007716D9"/>
    <w:rsid w:val="00781508"/>
    <w:rsid w:val="00782D37"/>
    <w:rsid w:val="0078564F"/>
    <w:rsid w:val="0079109E"/>
    <w:rsid w:val="007A42E7"/>
    <w:rsid w:val="007F1D56"/>
    <w:rsid w:val="008152FC"/>
    <w:rsid w:val="00815421"/>
    <w:rsid w:val="00864790"/>
    <w:rsid w:val="008A3544"/>
    <w:rsid w:val="008C4419"/>
    <w:rsid w:val="00901F60"/>
    <w:rsid w:val="009053EC"/>
    <w:rsid w:val="009118BE"/>
    <w:rsid w:val="009120FC"/>
    <w:rsid w:val="009670B3"/>
    <w:rsid w:val="0097389B"/>
    <w:rsid w:val="009C3117"/>
    <w:rsid w:val="009D7F7F"/>
    <w:rsid w:val="00A17745"/>
    <w:rsid w:val="00A3655E"/>
    <w:rsid w:val="00A61D13"/>
    <w:rsid w:val="00A758FE"/>
    <w:rsid w:val="00A80933"/>
    <w:rsid w:val="00A90C51"/>
    <w:rsid w:val="00AA48D0"/>
    <w:rsid w:val="00AD02F3"/>
    <w:rsid w:val="00AE7F6E"/>
    <w:rsid w:val="00B01CA9"/>
    <w:rsid w:val="00B70FAF"/>
    <w:rsid w:val="00B858B2"/>
    <w:rsid w:val="00B92EEC"/>
    <w:rsid w:val="00BA4346"/>
    <w:rsid w:val="00BD3131"/>
    <w:rsid w:val="00C45DB6"/>
    <w:rsid w:val="00C56A81"/>
    <w:rsid w:val="00C61EDC"/>
    <w:rsid w:val="00C66C9F"/>
    <w:rsid w:val="00C6789D"/>
    <w:rsid w:val="00C85B0C"/>
    <w:rsid w:val="00CA1BE2"/>
    <w:rsid w:val="00CB16F7"/>
    <w:rsid w:val="00CB3473"/>
    <w:rsid w:val="00D2196E"/>
    <w:rsid w:val="00D27D9E"/>
    <w:rsid w:val="00D41D55"/>
    <w:rsid w:val="00D43DC3"/>
    <w:rsid w:val="00D46B69"/>
    <w:rsid w:val="00D66E60"/>
    <w:rsid w:val="00D83BD7"/>
    <w:rsid w:val="00DA378D"/>
    <w:rsid w:val="00DA7D81"/>
    <w:rsid w:val="00DC28F7"/>
    <w:rsid w:val="00DC320D"/>
    <w:rsid w:val="00DC4D21"/>
    <w:rsid w:val="00DE3111"/>
    <w:rsid w:val="00DF3597"/>
    <w:rsid w:val="00E23699"/>
    <w:rsid w:val="00E277BC"/>
    <w:rsid w:val="00E27951"/>
    <w:rsid w:val="00E42B65"/>
    <w:rsid w:val="00E50F19"/>
    <w:rsid w:val="00E677C4"/>
    <w:rsid w:val="00EB7835"/>
    <w:rsid w:val="00EF3C79"/>
    <w:rsid w:val="00F011CF"/>
    <w:rsid w:val="00F145DF"/>
    <w:rsid w:val="00F213DC"/>
    <w:rsid w:val="00F349F7"/>
    <w:rsid w:val="00F37E55"/>
    <w:rsid w:val="00F5697C"/>
    <w:rsid w:val="00F6584E"/>
    <w:rsid w:val="00F86BDD"/>
    <w:rsid w:val="00F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B1160"/>
  <w15:docId w15:val="{E4D9AC50-9BF4-4903-96EA-E4F2CEB8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5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  <w:style w:type="table" w:customStyle="1" w:styleId="TableGrid">
    <w:name w:val="TableGrid"/>
    <w:rsid w:val="00D43D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C60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A0EB8-83AC-46DA-80C5-BE383408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ChoinskaK</cp:lastModifiedBy>
  <cp:revision>2</cp:revision>
  <cp:lastPrinted>2021-06-16T08:56:00Z</cp:lastPrinted>
  <dcterms:created xsi:type="dcterms:W3CDTF">2024-06-24T16:01:00Z</dcterms:created>
  <dcterms:modified xsi:type="dcterms:W3CDTF">2024-06-24T16:01:00Z</dcterms:modified>
</cp:coreProperties>
</file>