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B4202" w14:textId="77777777" w:rsidR="00067604" w:rsidRPr="006779BB" w:rsidRDefault="00067604" w:rsidP="0006760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9040EF" w14:textId="77777777" w:rsidR="00067604" w:rsidRPr="00BF239A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02A852F" w14:textId="15558C55" w:rsidR="00C75F42" w:rsidRPr="00DF6653" w:rsidRDefault="00067604" w:rsidP="00DF6653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5534A8">
        <w:rPr>
          <w:rFonts w:ascii="Cambria" w:hAnsi="Cambria"/>
          <w:b/>
          <w:sz w:val="24"/>
          <w:szCs w:val="24"/>
        </w:rPr>
        <w:t>I</w:t>
      </w:r>
      <w:r>
        <w:rPr>
          <w:rFonts w:ascii="Cambria" w:hAnsi="Cambria"/>
          <w:b/>
          <w:sz w:val="24"/>
          <w:szCs w:val="24"/>
        </w:rPr>
        <w:t>.271.1.</w:t>
      </w:r>
      <w:r w:rsidR="00C75F42">
        <w:rPr>
          <w:rFonts w:ascii="Cambria" w:hAnsi="Cambria"/>
          <w:b/>
          <w:sz w:val="24"/>
          <w:szCs w:val="24"/>
        </w:rPr>
        <w:t>1</w:t>
      </w:r>
      <w:r>
        <w:rPr>
          <w:rFonts w:ascii="Cambria" w:hAnsi="Cambria"/>
          <w:b/>
          <w:sz w:val="24"/>
          <w:szCs w:val="24"/>
        </w:rPr>
        <w:t>.202</w:t>
      </w:r>
      <w:r w:rsidR="0074780F">
        <w:rPr>
          <w:rFonts w:ascii="Cambria" w:hAnsi="Cambria"/>
          <w:b/>
          <w:sz w:val="24"/>
          <w:szCs w:val="24"/>
        </w:rPr>
        <w:t>4</w:t>
      </w:r>
      <w:r>
        <w:rPr>
          <w:rFonts w:ascii="Cambria" w:hAnsi="Cambria"/>
          <w:b/>
          <w:sz w:val="24"/>
          <w:szCs w:val="24"/>
        </w:rPr>
        <w:t>)</w:t>
      </w:r>
    </w:p>
    <w:bookmarkEnd w:id="0"/>
    <w:p w14:paraId="3A0ADC7D" w14:textId="77777777" w:rsidR="00067604" w:rsidRPr="00BF239A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DB97E07" w14:textId="77777777" w:rsidR="00067604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35B3A57" w14:textId="77777777" w:rsidR="00C75F42" w:rsidRPr="00C75F42" w:rsidRDefault="00C75F42" w:rsidP="00C75F42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b/>
          <w:bCs/>
          <w:color w:val="000000"/>
        </w:rPr>
        <w:t>Krasnobrodzki Dom Kultury</w:t>
      </w:r>
      <w:r w:rsidRPr="00C75F42">
        <w:rPr>
          <w:rFonts w:ascii="Cambria" w:eastAsia="Cambria" w:hAnsi="Cambria" w:cs="Cambria"/>
          <w:color w:val="000000"/>
        </w:rPr>
        <w:t xml:space="preserve"> zwana dalej „Zamawiającym” </w:t>
      </w:r>
    </w:p>
    <w:p w14:paraId="1DD9FDEA" w14:textId="77777777" w:rsidR="00C75F42" w:rsidRPr="00C75F42" w:rsidRDefault="00C75F42" w:rsidP="00C75F42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>ul. 3 Maja 26, 22-440 Krasnobród, woj. lubelskie,</w:t>
      </w:r>
    </w:p>
    <w:p w14:paraId="4EEEB979" w14:textId="77777777" w:rsidR="00C75F42" w:rsidRPr="00C75F42" w:rsidRDefault="00C75F42" w:rsidP="00C75F42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>NIP 922 277 09 67. REGON 060085432,</w:t>
      </w:r>
    </w:p>
    <w:p w14:paraId="374E2B07" w14:textId="54A0B71C" w:rsidR="00C75F42" w:rsidRPr="00C75F42" w:rsidRDefault="00C75F42" w:rsidP="00C75F42">
      <w:pPr>
        <w:spacing w:line="276" w:lineRule="auto"/>
        <w:ind w:left="142"/>
        <w:jc w:val="both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 xml:space="preserve">Tel. +48 (84) </w:t>
      </w:r>
      <w:bookmarkStart w:id="1" w:name="_Hlk145400022"/>
      <w:r w:rsidRPr="00C75F42">
        <w:rPr>
          <w:rFonts w:ascii="Cambria" w:eastAsia="Cambria" w:hAnsi="Cambria" w:cs="Cambria"/>
          <w:color w:val="000000"/>
        </w:rPr>
        <w:t>660 71 17</w:t>
      </w:r>
      <w:bookmarkEnd w:id="1"/>
    </w:p>
    <w:p w14:paraId="4CD57DBD" w14:textId="77777777" w:rsidR="00C75F42" w:rsidRPr="00C75F42" w:rsidRDefault="00C75F42" w:rsidP="00C75F42">
      <w:pPr>
        <w:spacing w:line="276" w:lineRule="auto"/>
        <w:ind w:left="142"/>
        <w:outlineLvl w:val="3"/>
        <w:rPr>
          <w:rFonts w:ascii="Cambria" w:eastAsia="Cambria" w:hAnsi="Cambria" w:cs="Cambria"/>
          <w:color w:val="000000"/>
        </w:rPr>
      </w:pPr>
      <w:r w:rsidRPr="00C75F42">
        <w:rPr>
          <w:rFonts w:ascii="Cambria" w:eastAsia="Cambria" w:hAnsi="Cambria" w:cs="Cambria"/>
          <w:color w:val="000000"/>
        </w:rPr>
        <w:t>Adres poczty elektronicznej: kontakt@kultura.krasnobrod.pl, zamowienia@krasnobrod.pl</w:t>
      </w:r>
    </w:p>
    <w:p w14:paraId="40B4CC3E" w14:textId="35459F77" w:rsidR="00067604" w:rsidRDefault="00C75F42" w:rsidP="00C75F42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C75F42">
        <w:rPr>
          <w:rFonts w:ascii="Cambria" w:eastAsia="Cambria" w:hAnsi="Cambria" w:cs="Cambria"/>
          <w:color w:val="000000"/>
        </w:rPr>
        <w:t>Strona internetowa Zamawiającego [URL]: www.kultura.krasnobrod.pl</w:t>
      </w:r>
    </w:p>
    <w:p w14:paraId="730C2B9B" w14:textId="77777777" w:rsidR="000337DE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34F1C548" w14:textId="77777777" w:rsidR="000337DE" w:rsidRPr="00287348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067604" w:rsidRPr="003E090C" w14:paraId="1CC0C318" w14:textId="77777777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A2A2B41" w14:textId="77777777" w:rsidR="00067604" w:rsidRPr="009B4EE7" w:rsidRDefault="00067604" w:rsidP="00F83D96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ECA3D1E" w14:textId="77777777" w:rsidR="00067604" w:rsidRPr="000104EC" w:rsidRDefault="00067604" w:rsidP="00F83D9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F97A64E" w14:textId="77777777" w:rsidR="00067604" w:rsidRPr="008F0908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7D3C24B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1D1ADC8" w14:textId="77777777"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404B922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F2145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EC3EB0" w14:textId="77777777" w:rsidR="00067604" w:rsidRPr="008F0908" w:rsidRDefault="00067604" w:rsidP="00F83D9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62DD1FC" w14:textId="77777777" w:rsidR="00067604" w:rsidRDefault="00067604" w:rsidP="00F83D9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DD878A" w14:textId="77777777" w:rsidR="00067604" w:rsidRDefault="00067604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BA58E8C" w14:textId="77777777" w:rsidR="000337DE" w:rsidRPr="000337DE" w:rsidRDefault="000337DE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5A93C2" w14:textId="77777777" w:rsidR="000337DE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2E35FE8" w14:textId="77777777" w:rsidR="000337DE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7E3065F" w14:textId="77777777" w:rsidR="00067604" w:rsidRPr="000337DE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78421A" w14:textId="77777777" w:rsidR="00067604" w:rsidRPr="000F2DFA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F8CC640" w14:textId="77777777" w:rsidR="00067604" w:rsidRPr="00FC6851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69E40D2" w14:textId="77777777" w:rsidR="00067604" w:rsidRPr="000F2DFA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297B47" w14:textId="77777777"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26B151A" w14:textId="77777777"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1157D23" w14:textId="77777777" w:rsidR="00067604" w:rsidRPr="000F2DFA" w:rsidRDefault="00067604" w:rsidP="00F83D9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06E5068" w14:textId="77777777" w:rsidR="00067604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0F4B19" w14:textId="77777777" w:rsidR="00067604" w:rsidRPr="007C687C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67604" w:rsidRPr="003E090C" w14:paraId="6B3ACB80" w14:textId="77777777" w:rsidTr="00F83D96">
        <w:trPr>
          <w:trHeight w:val="151"/>
          <w:jc w:val="center"/>
        </w:trPr>
        <w:tc>
          <w:tcPr>
            <w:tcW w:w="9671" w:type="dxa"/>
          </w:tcPr>
          <w:p w14:paraId="2A0939DD" w14:textId="77777777" w:rsidR="00067604" w:rsidRPr="00D00B74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3EFD8FB7" w14:textId="77777777" w:rsidR="00067604" w:rsidRPr="00D00B7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7F390F" w14:textId="77777777"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BBCC0E0" w14:textId="77777777" w:rsidR="00067604" w:rsidRPr="002467C0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1591C8B" w14:textId="7F5377E8" w:rsidR="00067604" w:rsidRDefault="00917508" w:rsidP="00917508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  <w:r w:rsidRPr="00917508">
              <w:rPr>
                <w:rFonts w:ascii="Cambria" w:hAnsi="Cambria" w:cs="Arial"/>
                <w:b/>
                <w:iCs/>
              </w:rPr>
              <w:t xml:space="preserve"> „Budowa dźwigu dla niepełnosprawnych” w ramach zadania „Dostosowanie budynku Krasnobrodzkiego Domu Kultury na potrzeby osób z niepełnosprawnościami” </w:t>
            </w:r>
          </w:p>
          <w:p w14:paraId="75920EEC" w14:textId="77777777" w:rsidR="00917508" w:rsidRPr="00C06176" w:rsidRDefault="00917508" w:rsidP="00F83D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2A8FEC1" w14:textId="0149147F"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841E823" w14:textId="77777777" w:rsidR="00067604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735F23" w14:textId="77777777" w:rsidR="00067604" w:rsidRPr="00EF166A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5534A8">
              <w:rPr>
                <w:rFonts w:ascii="Cambria" w:hAnsi="Cambria" w:cs="Arial"/>
                <w:b/>
                <w:iCs/>
                <w:u w:val="single"/>
              </w:rPr>
              <w:t>ryczałtową:</w:t>
            </w:r>
          </w:p>
          <w:p w14:paraId="7C1572B7" w14:textId="77777777" w:rsidR="00067604" w:rsidRPr="00E30D65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DDECEBD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AE1708" w14:textId="77777777" w:rsidR="00067604" w:rsidRDefault="00067604" w:rsidP="00F83D96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CB656BC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7A2A596A" w14:textId="77777777"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45B51FBC" w14:textId="77777777" w:rsidR="00067604" w:rsidRPr="00FD385C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08F3C3F" w14:textId="77777777" w:rsidR="00067604" w:rsidRDefault="00067604" w:rsidP="00067604">
            <w:pPr>
              <w:pStyle w:val="Akapitzlist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2072BA2" w14:textId="7DFFB9AE" w:rsidR="00067604" w:rsidRDefault="00067604" w:rsidP="00F83D96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>gwarancji jakości na wykonane roboty budowlane oraz</w:t>
            </w:r>
            <w:r w:rsidR="00AF5173">
              <w:rPr>
                <w:rFonts w:ascii="Cambria" w:hAnsi="Cambria" w:cs="Arial"/>
                <w:bCs/>
                <w:iCs/>
              </w:rPr>
              <w:t xml:space="preserve"> </w:t>
            </w:r>
            <w:r w:rsidR="003B4B31">
              <w:rPr>
                <w:rFonts w:ascii="Cambria" w:hAnsi="Cambria" w:cs="Arial"/>
                <w:bCs/>
                <w:iCs/>
              </w:rPr>
              <w:t xml:space="preserve">dostarczone </w:t>
            </w:r>
            <w:r w:rsidR="003B4B31">
              <w:rPr>
                <w:rFonts w:ascii="Cambria" w:hAnsi="Cambria" w:cs="Arial"/>
                <w:bCs/>
                <w:iCs/>
              </w:rPr>
              <w:br/>
              <w:t>i wbudowane</w:t>
            </w:r>
            <w:r w:rsidR="00A41179">
              <w:rPr>
                <w:rFonts w:ascii="Cambria" w:hAnsi="Cambria" w:cs="Arial"/>
                <w:bCs/>
                <w:iCs/>
              </w:rPr>
              <w:t xml:space="preserve"> materiały</w:t>
            </w:r>
            <w:r w:rsidR="007762A2">
              <w:rPr>
                <w:rFonts w:ascii="Cambria" w:hAnsi="Cambria" w:cs="Arial"/>
                <w:bCs/>
                <w:iCs/>
              </w:rPr>
              <w:t xml:space="preserve"> i urządzenia</w:t>
            </w:r>
            <w:r w:rsidR="003B4B31">
              <w:rPr>
                <w:rFonts w:ascii="Cambria" w:hAnsi="Cambria" w:cs="Arial"/>
                <w:bCs/>
                <w:iCs/>
              </w:rPr>
              <w:t xml:space="preserve">: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67B8219" w14:textId="77777777" w:rsidR="00067604" w:rsidRPr="00320D97" w:rsidRDefault="00067604" w:rsidP="00320D97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067604" w:rsidRPr="003E090C" w14:paraId="5D52E48B" w14:textId="77777777" w:rsidTr="00F83D96">
        <w:trPr>
          <w:trHeight w:val="1153"/>
          <w:jc w:val="center"/>
        </w:trPr>
        <w:tc>
          <w:tcPr>
            <w:tcW w:w="9671" w:type="dxa"/>
          </w:tcPr>
          <w:p w14:paraId="499DE636" w14:textId="77777777" w:rsidR="00067604" w:rsidRPr="009B4EE7" w:rsidRDefault="00067604" w:rsidP="00F83D9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49957112" w14:textId="77777777" w:rsidR="00067604" w:rsidRPr="00D03F43" w:rsidRDefault="00067604" w:rsidP="00F83D9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51F9603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7CA95BB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1DEF9F5" w14:textId="77777777"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0227E960" w14:textId="77777777" w:rsidR="00067604" w:rsidRPr="003F7144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5030B249" w14:textId="77777777" w:rsidR="000337DE" w:rsidRPr="000337DE" w:rsidRDefault="000337DE" w:rsidP="00C75F42">
            <w:pPr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 xml:space="preserve">w szczególności opis sposobu </w:t>
            </w:r>
            <w:r w:rsidRPr="000337DE">
              <w:rPr>
                <w:rFonts w:ascii="Cambria" w:hAnsi="Cambria" w:cs="Arial"/>
                <w:b/>
                <w:iCs/>
              </w:rPr>
              <w:lastRenderedPageBreak/>
              <w:t>składania/zmiany/wycofania oferty w niniejszym postępowaniu.</w:t>
            </w:r>
          </w:p>
          <w:p w14:paraId="582C89D4" w14:textId="77777777" w:rsidR="00067604" w:rsidRPr="00D370A9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B077C9" w14:textId="77777777" w:rsidR="00067604" w:rsidRPr="00D370A9" w:rsidRDefault="00067604" w:rsidP="00BD46BC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FF037D4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6D9AA9BD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16E9CE3" w14:textId="77777777" w:rsidR="00067604" w:rsidRPr="00D370A9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B859996" w14:textId="77777777"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F62099F" w14:textId="77777777" w:rsidR="00067604" w:rsidRPr="00D370A9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6F181BF5" w14:textId="77777777"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AF5884F" w14:textId="77777777" w:rsidR="00067604" w:rsidRPr="005A3693" w:rsidRDefault="00067604" w:rsidP="00F83D9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087AED62" w14:textId="77777777" w:rsidR="00067604" w:rsidRPr="005A3693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6EF1824B" w14:textId="77777777" w:rsidR="00067604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2207234" w14:textId="77777777" w:rsidR="00067604" w:rsidRPr="009B6466" w:rsidRDefault="00067604" w:rsidP="00F83D9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1CA1193" w14:textId="77777777"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19D847F" w14:textId="77777777" w:rsidR="00DF6653" w:rsidRDefault="00067604" w:rsidP="00DF665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oświadczenia np. przez jego wykreślenie).</w:t>
            </w:r>
          </w:p>
          <w:p w14:paraId="701128B0" w14:textId="132699DF" w:rsidR="00535137" w:rsidRPr="00535137" w:rsidRDefault="00535137" w:rsidP="00535137">
            <w:pPr>
              <w:tabs>
                <w:tab w:val="left" w:pos="1371"/>
              </w:tabs>
              <w:rPr>
                <w:lang w:eastAsia="pl-PL"/>
              </w:rPr>
            </w:pPr>
          </w:p>
        </w:tc>
      </w:tr>
      <w:tr w:rsidR="00067604" w:rsidRPr="003E090C" w14:paraId="5584A834" w14:textId="77777777" w:rsidTr="00F83D96">
        <w:trPr>
          <w:trHeight w:val="71"/>
          <w:jc w:val="center"/>
        </w:trPr>
        <w:tc>
          <w:tcPr>
            <w:tcW w:w="9671" w:type="dxa"/>
          </w:tcPr>
          <w:p w14:paraId="50168508" w14:textId="77777777" w:rsidR="00067604" w:rsidRPr="009B4EE7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AFA6A43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43CB4476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680E3E94" w14:textId="77777777"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05839A32" w14:textId="77777777" w:rsidR="00067604" w:rsidRPr="00D370A9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4BF2F41" w14:textId="77777777" w:rsidR="00067604" w:rsidRPr="00776FB2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67604" w:rsidRPr="003E090C" w14:paraId="11B8E6BB" w14:textId="77777777" w:rsidTr="00F83D96">
        <w:trPr>
          <w:trHeight w:val="2746"/>
          <w:jc w:val="center"/>
        </w:trPr>
        <w:tc>
          <w:tcPr>
            <w:tcW w:w="9671" w:type="dxa"/>
          </w:tcPr>
          <w:p w14:paraId="5D35B9B1" w14:textId="77777777" w:rsidR="00067604" w:rsidRPr="009B4EE7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1219D3B" w14:textId="77777777" w:rsidR="00067604" w:rsidRPr="003E090C" w:rsidRDefault="00000000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FB24ACA">
                <v:rect id="Prostokąt 2" o:spid="_x0000_s2055" alt="" style="position:absolute;margin-left:20.45pt;margin-top:10.35pt;width:12.4pt;height:13.4pt;z-index:251660288;visibility:visible;mso-wrap-edited:f;mso-width-percent:0;mso-height-percent:0;mso-width-percent:0;mso-height-percent:0"/>
              </w:pict>
            </w:r>
          </w:p>
          <w:p w14:paraId="3199C9C9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3DEE67A" w14:textId="77777777" w:rsidR="00067604" w:rsidRPr="003E090C" w:rsidRDefault="00000000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A6AB434">
                <v:rect id="_x0000_s2054" alt="" style="position:absolute;margin-left:20.45pt;margin-top:12pt;width:12.4pt;height:13.4pt;z-index:251661312;visibility:visible;mso-wrap-edited:f;mso-width-percent:0;mso-height-percent:0;mso-width-percent:0;mso-height-percent:0"/>
              </w:pict>
            </w:r>
          </w:p>
          <w:p w14:paraId="493CDAF1" w14:textId="77777777"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EA83CDF" w14:textId="77777777" w:rsidR="00067604" w:rsidRPr="003E090C" w:rsidRDefault="00000000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6A551D4">
                <v:rect id="_x0000_s2053" alt="" style="position:absolute;margin-left:20.45pt;margin-top:11pt;width:12.4pt;height:13.4pt;z-index:251662336;visibility:visible;mso-wrap-edited:f;mso-width-percent:0;mso-height-percent:0;mso-width-percent:0;mso-height-percent:0"/>
              </w:pict>
            </w:r>
          </w:p>
          <w:p w14:paraId="57341160" w14:textId="77777777"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38B6BF7" w14:textId="77777777" w:rsidR="00067604" w:rsidRPr="00EB17F4" w:rsidRDefault="00000000" w:rsidP="00F83D96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57776708">
                <v:rect id="_x0000_s2052" alt="" style="position:absolute;left:0;text-align:left;margin-left:20.5pt;margin-top:9.55pt;width:12.4pt;height:13.4pt;z-index:251663360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</w:p>
          <w:p w14:paraId="16B99F46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A201146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B43AA41" w14:textId="77777777" w:rsidR="00067604" w:rsidRDefault="00000000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29FE302">
                <v:rect id="_x0000_s2051" alt="" style="position:absolute;left:0;text-align:left;margin-left:20.45pt;margin-top:.6pt;width:12.4pt;height:13.4pt;z-index:251664384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067604">
              <w:rPr>
                <w:rFonts w:ascii="Cambria" w:hAnsi="Cambria"/>
                <w:noProof/>
                <w:lang w:eastAsia="pl-PL"/>
              </w:rPr>
              <w:t>,</w:t>
            </w:r>
          </w:p>
          <w:p w14:paraId="1DE77B2C" w14:textId="77777777"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46D0EB1" w14:textId="77777777" w:rsidR="00067604" w:rsidRPr="00EB17F4" w:rsidRDefault="00000000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69FB887">
                <v:rect id="_x0000_s2050" alt="" style="position:absolute;left:0;text-align:left;margin-left:20.45pt;margin-top:.6pt;width:12.4pt;height:13.4pt;z-index:251665408;visibility:visible;mso-wrap-edited:f;mso-width-percent:0;mso-height-percent:0;mso-width-percent:0;mso-height-percent:0"/>
              </w:pic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067604">
              <w:rPr>
                <w:rFonts w:ascii="Cambria" w:hAnsi="Cambria"/>
                <w:noProof/>
                <w:lang w:eastAsia="pl-PL"/>
              </w:rPr>
              <w:t>.</w:t>
            </w:r>
          </w:p>
          <w:p w14:paraId="76D96F9E" w14:textId="77777777" w:rsidR="00067604" w:rsidRPr="002B3C04" w:rsidRDefault="00067604" w:rsidP="00F83D9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E9C0001" w14:textId="77777777" w:rsidR="00067604" w:rsidRPr="00550613" w:rsidRDefault="00067604" w:rsidP="00F83D96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067604" w:rsidRPr="003E090C" w14:paraId="587B3CAA" w14:textId="77777777" w:rsidTr="00F83D9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D784888" w14:textId="77777777" w:rsidR="00067604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A8376E1" w14:textId="77777777" w:rsidR="00067604" w:rsidRPr="00D370A9" w:rsidRDefault="00067604" w:rsidP="00F83D96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07457BF" w14:textId="77777777" w:rsidR="00067604" w:rsidRPr="009B4EE7" w:rsidRDefault="00067604" w:rsidP="00F83D96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A573B90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94E2D9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DCF6903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FC6B30" w14:textId="77777777" w:rsidR="00067604" w:rsidRPr="00794324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6A8D4C5" w14:textId="77777777" w:rsidR="00067604" w:rsidRPr="003E090C" w:rsidRDefault="00067604" w:rsidP="00067604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2733313" w14:textId="65E38FCF" w:rsidR="00067604" w:rsidRPr="0011285D" w:rsidRDefault="00067604" w:rsidP="00DF6653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AD31AA8" w14:textId="77777777" w:rsidR="00E3719F" w:rsidRDefault="00E3719F" w:rsidP="00DF6653"/>
    <w:sectPr w:rsidR="00E3719F" w:rsidSect="00067604">
      <w:headerReference w:type="default" r:id="rId9"/>
      <w:footerReference w:type="default" r:id="rId10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ABEF" w14:textId="77777777" w:rsidR="00273672" w:rsidRDefault="00273672" w:rsidP="00067604">
      <w:r>
        <w:separator/>
      </w:r>
    </w:p>
  </w:endnote>
  <w:endnote w:type="continuationSeparator" w:id="0">
    <w:p w14:paraId="55519B09" w14:textId="77777777" w:rsidR="00273672" w:rsidRDefault="00273672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DBCFE" w14:textId="77777777" w:rsidR="001C7390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DC5C44">
      <w:rPr>
        <w:rFonts w:ascii="Cambria" w:hAnsi="Cambria"/>
        <w:b/>
        <w:noProof/>
        <w:bdr w:val="single" w:sz="4" w:space="0" w:color="auto"/>
      </w:rPr>
      <w:t>3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DC5C44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68FFC" w14:textId="77777777" w:rsidR="00273672" w:rsidRDefault="00273672" w:rsidP="00067604">
      <w:r>
        <w:separator/>
      </w:r>
    </w:p>
  </w:footnote>
  <w:footnote w:type="continuationSeparator" w:id="0">
    <w:p w14:paraId="594DD8CE" w14:textId="77777777" w:rsidR="00273672" w:rsidRDefault="00273672" w:rsidP="00067604">
      <w:r>
        <w:continuationSeparator/>
      </w:r>
    </w:p>
  </w:footnote>
  <w:footnote w:id="1">
    <w:p w14:paraId="20F4F851" w14:textId="77777777"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0E7115E" w14:textId="77777777" w:rsidR="00067604" w:rsidRDefault="00067604" w:rsidP="0006760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B922A19" w14:textId="77777777"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6165F119" w14:textId="77777777"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554A0" w14:textId="77777777" w:rsidR="0027793E" w:rsidRDefault="0027793E" w:rsidP="0027793E">
    <w:r>
      <w:rPr>
        <w:noProof/>
      </w:rPr>
      <w:drawing>
        <wp:anchor distT="0" distB="0" distL="114300" distR="114300" simplePos="0" relativeHeight="251657216" behindDoc="1" locked="0" layoutInCell="0" allowOverlap="1" wp14:anchorId="769D424B" wp14:editId="0A052F0F">
          <wp:simplePos x="0" y="0"/>
          <wp:positionH relativeFrom="column">
            <wp:posOffset>3205049</wp:posOffset>
          </wp:positionH>
          <wp:positionV relativeFrom="paragraph">
            <wp:posOffset>12879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2C5604" w14:textId="336CF0B9" w:rsidR="0027793E" w:rsidRDefault="0027793E" w:rsidP="0027793E">
    <w:r>
      <w:rPr>
        <w:noProof/>
      </w:rPr>
      <w:drawing>
        <wp:anchor distT="0" distB="0" distL="114300" distR="114300" simplePos="0" relativeHeight="251675648" behindDoc="1" locked="0" layoutInCell="0" allowOverlap="1" wp14:anchorId="03EB1703" wp14:editId="58D0B09A">
          <wp:simplePos x="0" y="0"/>
          <wp:positionH relativeFrom="column">
            <wp:posOffset>1431925</wp:posOffset>
          </wp:positionH>
          <wp:positionV relativeFrom="paragraph">
            <wp:posOffset>4445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2ECB3C3" w14:textId="58CFB559" w:rsidR="0027793E" w:rsidRDefault="0027793E" w:rsidP="0027793E">
    <w:pPr>
      <w:tabs>
        <w:tab w:val="left" w:pos="3190"/>
      </w:tabs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ab/>
    </w:r>
  </w:p>
  <w:p w14:paraId="7DB937A6" w14:textId="77777777" w:rsidR="0027793E" w:rsidRDefault="0027793E" w:rsidP="0027793E">
    <w:pPr>
      <w:tabs>
        <w:tab w:val="left" w:pos="6624"/>
      </w:tabs>
      <w:rPr>
        <w:rFonts w:ascii="Cambria" w:hAnsi="Cambria" w:cs="Calibri-Bold"/>
        <w:sz w:val="18"/>
        <w:szCs w:val="18"/>
      </w:rPr>
    </w:pPr>
  </w:p>
  <w:p w14:paraId="4598C63A" w14:textId="77777777" w:rsidR="0027793E" w:rsidRPr="00B4333A" w:rsidRDefault="0027793E" w:rsidP="0027793E">
    <w:pPr>
      <w:jc w:val="center"/>
      <w:rPr>
        <w:rFonts w:ascii="Cambria" w:hAnsi="Cambria" w:cs="Calibri-Bold"/>
        <w:i/>
        <w:iCs/>
        <w:sz w:val="16"/>
        <w:szCs w:val="16"/>
      </w:rPr>
    </w:pPr>
  </w:p>
  <w:p w14:paraId="10F980B4" w14:textId="77777777" w:rsidR="0027793E" w:rsidRDefault="0027793E" w:rsidP="0027793E">
    <w:pPr>
      <w:tabs>
        <w:tab w:val="left" w:pos="3681"/>
        <w:tab w:val="center" w:pos="4536"/>
        <w:tab w:val="left" w:pos="8189"/>
      </w:tabs>
      <w:jc w:val="center"/>
      <w:rPr>
        <w:rFonts w:ascii="Cambria" w:hAnsi="Cambria"/>
        <w:bCs/>
        <w:i/>
        <w:iCs/>
        <w:color w:val="000000"/>
        <w:sz w:val="20"/>
        <w:szCs w:val="20"/>
      </w:rPr>
    </w:pPr>
  </w:p>
  <w:p w14:paraId="676A8571" w14:textId="77777777" w:rsidR="0027793E" w:rsidRDefault="0027793E" w:rsidP="0027793E">
    <w:pPr>
      <w:tabs>
        <w:tab w:val="left" w:pos="3681"/>
        <w:tab w:val="center" w:pos="4536"/>
        <w:tab w:val="left" w:pos="8189"/>
      </w:tabs>
      <w:rPr>
        <w:rFonts w:ascii="Cambria" w:hAnsi="Cambria"/>
        <w:bCs/>
        <w:i/>
        <w:iCs/>
        <w:color w:val="000000"/>
        <w:sz w:val="20"/>
        <w:szCs w:val="20"/>
      </w:rPr>
    </w:pPr>
  </w:p>
  <w:p w14:paraId="2DA4E86A" w14:textId="5913F862" w:rsidR="0027793E" w:rsidRPr="0027793E" w:rsidRDefault="0027793E" w:rsidP="0027793E">
    <w:pPr>
      <w:tabs>
        <w:tab w:val="left" w:pos="3681"/>
        <w:tab w:val="center" w:pos="4536"/>
        <w:tab w:val="left" w:pos="8189"/>
      </w:tabs>
      <w:jc w:val="center"/>
      <w:rPr>
        <w:rFonts w:asciiTheme="majorHAnsi" w:hAnsiTheme="majorHAnsi"/>
        <w:i/>
        <w:iCs/>
        <w:sz w:val="20"/>
        <w:szCs w:val="20"/>
      </w:rPr>
    </w:pPr>
    <w:r w:rsidRPr="009A2DDF">
      <w:rPr>
        <w:rFonts w:ascii="Cambria" w:hAnsi="Cambria"/>
        <w:bCs/>
        <w:i/>
        <w:iCs/>
        <w:color w:val="000000"/>
        <w:sz w:val="20"/>
        <w:szCs w:val="20"/>
      </w:rPr>
      <w:t xml:space="preserve">Postępowanie o udzielenie zamówienia publicznego prowadzone w trybie podstawowym na zadanie </w:t>
    </w:r>
    <w:r w:rsidRPr="009A2DDF">
      <w:rPr>
        <w:rFonts w:ascii="Cambria" w:hAnsi="Cambria"/>
        <w:bCs/>
        <w:i/>
        <w:iCs/>
        <w:color w:val="000000"/>
        <w:sz w:val="20"/>
        <w:szCs w:val="20"/>
      </w:rPr>
      <w:br/>
      <w:t>inwestycyjne</w:t>
    </w:r>
    <w:r w:rsidRPr="009A2DDF">
      <w:rPr>
        <w:rFonts w:asciiTheme="majorHAnsi" w:hAnsiTheme="majorHAnsi"/>
        <w:i/>
        <w:iCs/>
        <w:sz w:val="20"/>
        <w:szCs w:val="20"/>
      </w:rPr>
      <w:t xml:space="preserve"> </w:t>
    </w:r>
    <w:r>
      <w:rPr>
        <w:rFonts w:asciiTheme="majorHAnsi" w:hAnsiTheme="majorHAnsi"/>
        <w:i/>
        <w:iCs/>
        <w:sz w:val="20"/>
        <w:szCs w:val="20"/>
      </w:rPr>
      <w:t xml:space="preserve">pn. </w:t>
    </w:r>
    <w:r w:rsidRPr="00270BF9">
      <w:rPr>
        <w:rFonts w:asciiTheme="majorHAnsi" w:hAnsiTheme="majorHAnsi"/>
        <w:i/>
        <w:iCs/>
        <w:sz w:val="20"/>
        <w:szCs w:val="20"/>
      </w:rPr>
      <w:t xml:space="preserve">„Budowa dźwigu dla niepełnosprawnych” </w:t>
    </w:r>
    <w:r>
      <w:rPr>
        <w:rFonts w:asciiTheme="majorHAnsi" w:hAnsiTheme="majorHAnsi"/>
        <w:i/>
        <w:iCs/>
        <w:sz w:val="20"/>
        <w:szCs w:val="20"/>
      </w:rPr>
      <w:t xml:space="preserve"> w ramach zadania „</w:t>
    </w:r>
    <w:r w:rsidRPr="009A2DDF">
      <w:rPr>
        <w:rFonts w:asciiTheme="majorHAnsi" w:hAnsiTheme="majorHAnsi"/>
        <w:i/>
        <w:iCs/>
        <w:sz w:val="20"/>
        <w:szCs w:val="20"/>
      </w:rPr>
      <w:t>Dostosowanie budynku</w:t>
    </w:r>
    <w:r>
      <w:rPr>
        <w:rFonts w:asciiTheme="majorHAnsi" w:hAnsiTheme="majorHAnsi"/>
        <w:i/>
        <w:iCs/>
        <w:sz w:val="20"/>
        <w:szCs w:val="20"/>
      </w:rPr>
      <w:t xml:space="preserve"> </w:t>
    </w:r>
    <w:r w:rsidRPr="009A2DDF">
      <w:rPr>
        <w:rFonts w:asciiTheme="majorHAnsi" w:hAnsiTheme="majorHAnsi"/>
        <w:i/>
        <w:iCs/>
        <w:sz w:val="20"/>
        <w:szCs w:val="20"/>
      </w:rPr>
      <w:t>Krasnobrodzkiego Domu Kultury na potrzeby osób z niepełnosprawnościami</w:t>
    </w:r>
    <w:r>
      <w:rPr>
        <w:rFonts w:asciiTheme="majorHAnsi" w:hAnsiTheme="majorHAnsi"/>
        <w:i/>
        <w:iCs/>
        <w:sz w:val="20"/>
        <w:szCs w:val="20"/>
      </w:rPr>
      <w:t>”</w:t>
    </w:r>
    <w:r w:rsidRPr="009A2DDF">
      <w:rPr>
        <w:rFonts w:asciiTheme="majorHAnsi" w:hAnsiTheme="majorHAnsi"/>
        <w:i/>
        <w:iCs/>
        <w:sz w:val="20"/>
        <w:szCs w:val="20"/>
      </w:rPr>
      <w:t xml:space="preserve"> </w:t>
    </w:r>
    <w:r>
      <w:rPr>
        <w:rFonts w:asciiTheme="majorHAnsi" w:hAnsiTheme="majorHAnsi"/>
        <w:i/>
        <w:iCs/>
        <w:sz w:val="20"/>
        <w:szCs w:val="20"/>
      </w:rPr>
      <w:t>d</w:t>
    </w:r>
    <w:r w:rsidRPr="009A2DDF">
      <w:rPr>
        <w:rFonts w:asciiTheme="majorHAnsi" w:hAnsiTheme="majorHAnsi"/>
        <w:i/>
        <w:iCs/>
        <w:sz w:val="20"/>
        <w:szCs w:val="20"/>
      </w:rPr>
      <w:t>ofinansowan</w:t>
    </w:r>
    <w:r>
      <w:rPr>
        <w:rFonts w:asciiTheme="majorHAnsi" w:hAnsiTheme="majorHAnsi"/>
        <w:i/>
        <w:iCs/>
        <w:sz w:val="20"/>
        <w:szCs w:val="20"/>
      </w:rPr>
      <w:t>e</w:t>
    </w:r>
    <w:r w:rsidRPr="009A2DDF">
      <w:rPr>
        <w:rFonts w:asciiTheme="majorHAnsi" w:hAnsiTheme="majorHAnsi"/>
        <w:i/>
        <w:iCs/>
        <w:sz w:val="20"/>
        <w:szCs w:val="20"/>
      </w:rPr>
      <w:t xml:space="preserve"> ze środków Funduszu Promocji Kultury</w:t>
    </w:r>
  </w:p>
  <w:p w14:paraId="3FFE227A" w14:textId="77777777" w:rsidR="00C75F42" w:rsidRDefault="00C75F42" w:rsidP="002222BB">
    <w:pPr>
      <w:pStyle w:val="Nagwek"/>
      <w:jc w:val="right"/>
      <w:rPr>
        <w:sz w:val="10"/>
        <w:szCs w:val="10"/>
      </w:rPr>
    </w:pPr>
  </w:p>
  <w:p w14:paraId="50503FB8" w14:textId="77777777" w:rsidR="00C75F42" w:rsidRPr="00D01B21" w:rsidRDefault="00C75F42" w:rsidP="002222B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603B0E"/>
    <w:multiLevelType w:val="hybridMultilevel"/>
    <w:tmpl w:val="7572FD4C"/>
    <w:lvl w:ilvl="0" w:tplc="058C062C">
      <w:start w:val="1"/>
      <w:numFmt w:val="decimal"/>
      <w:lvlText w:val="%1)"/>
      <w:lvlJc w:val="left"/>
      <w:pPr>
        <w:ind w:left="157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435293">
    <w:abstractNumId w:val="7"/>
  </w:num>
  <w:num w:numId="2" w16cid:durableId="776564375">
    <w:abstractNumId w:val="9"/>
  </w:num>
  <w:num w:numId="3" w16cid:durableId="1220895359">
    <w:abstractNumId w:val="5"/>
  </w:num>
  <w:num w:numId="4" w16cid:durableId="929195838">
    <w:abstractNumId w:val="0"/>
  </w:num>
  <w:num w:numId="5" w16cid:durableId="879586173">
    <w:abstractNumId w:val="4"/>
  </w:num>
  <w:num w:numId="6" w16cid:durableId="467018017">
    <w:abstractNumId w:val="1"/>
  </w:num>
  <w:num w:numId="7" w16cid:durableId="1711030136">
    <w:abstractNumId w:val="10"/>
  </w:num>
  <w:num w:numId="8" w16cid:durableId="549654596">
    <w:abstractNumId w:val="3"/>
  </w:num>
  <w:num w:numId="9" w16cid:durableId="999580770">
    <w:abstractNumId w:val="8"/>
  </w:num>
  <w:num w:numId="10" w16cid:durableId="1900676059">
    <w:abstractNumId w:val="2"/>
  </w:num>
  <w:num w:numId="11" w16cid:durableId="1756633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604"/>
    <w:rsid w:val="00005FB6"/>
    <w:rsid w:val="000337DE"/>
    <w:rsid w:val="00067604"/>
    <w:rsid w:val="00071A50"/>
    <w:rsid w:val="000C63B6"/>
    <w:rsid w:val="000D5585"/>
    <w:rsid w:val="000E5300"/>
    <w:rsid w:val="001C7390"/>
    <w:rsid w:val="001D2A46"/>
    <w:rsid w:val="001F64FD"/>
    <w:rsid w:val="00205727"/>
    <w:rsid w:val="00215F01"/>
    <w:rsid w:val="00232343"/>
    <w:rsid w:val="00266B89"/>
    <w:rsid w:val="00273672"/>
    <w:rsid w:val="0027793E"/>
    <w:rsid w:val="002A2EA1"/>
    <w:rsid w:val="002A5E0D"/>
    <w:rsid w:val="002B1CB3"/>
    <w:rsid w:val="00320D97"/>
    <w:rsid w:val="003643C0"/>
    <w:rsid w:val="00373038"/>
    <w:rsid w:val="0038637A"/>
    <w:rsid w:val="003B4B31"/>
    <w:rsid w:val="004B5735"/>
    <w:rsid w:val="00510824"/>
    <w:rsid w:val="00535137"/>
    <w:rsid w:val="005534A8"/>
    <w:rsid w:val="00631780"/>
    <w:rsid w:val="00667AEF"/>
    <w:rsid w:val="006C7960"/>
    <w:rsid w:val="006D3C93"/>
    <w:rsid w:val="0072301D"/>
    <w:rsid w:val="00734B89"/>
    <w:rsid w:val="0074780F"/>
    <w:rsid w:val="0075625F"/>
    <w:rsid w:val="007762A2"/>
    <w:rsid w:val="00801383"/>
    <w:rsid w:val="008E4C3F"/>
    <w:rsid w:val="008E6CCB"/>
    <w:rsid w:val="00917508"/>
    <w:rsid w:val="009E5595"/>
    <w:rsid w:val="00A41179"/>
    <w:rsid w:val="00AE23DB"/>
    <w:rsid w:val="00AF5173"/>
    <w:rsid w:val="00B32FF8"/>
    <w:rsid w:val="00B43A05"/>
    <w:rsid w:val="00B814C0"/>
    <w:rsid w:val="00BD46BC"/>
    <w:rsid w:val="00C75F42"/>
    <w:rsid w:val="00C76441"/>
    <w:rsid w:val="00CC53EF"/>
    <w:rsid w:val="00D44324"/>
    <w:rsid w:val="00DC5C44"/>
    <w:rsid w:val="00DF6653"/>
    <w:rsid w:val="00E05480"/>
    <w:rsid w:val="00E3719F"/>
    <w:rsid w:val="00E70E51"/>
    <w:rsid w:val="00EF34FD"/>
    <w:rsid w:val="00F14F52"/>
    <w:rsid w:val="00F5577D"/>
    <w:rsid w:val="00F55C4D"/>
    <w:rsid w:val="00F6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0F3A081F"/>
  <w15:docId w15:val="{6C068B04-60C8-A045-B332-C49D2362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aliases w:val="Nagłówek strony Znak1"/>
    <w:basedOn w:val="Domylnaczcionkaakapitu"/>
    <w:rsid w:val="005534A8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3B4B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7CF9-5F93-4CF7-907D-B6B6651C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Sylwek</dc:creator>
  <cp:lastModifiedBy>UM-Pok-8c</cp:lastModifiedBy>
  <cp:revision>27</cp:revision>
  <cp:lastPrinted>2024-06-18T09:59:00Z</cp:lastPrinted>
  <dcterms:created xsi:type="dcterms:W3CDTF">2022-12-22T10:03:00Z</dcterms:created>
  <dcterms:modified xsi:type="dcterms:W3CDTF">2024-06-18T09:59:00Z</dcterms:modified>
</cp:coreProperties>
</file>