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2D6" w:rsidRDefault="008052D6" w:rsidP="00AF7DE9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</w:p>
    <w:p w:rsidR="00565459" w:rsidRPr="0040250D" w:rsidRDefault="00565459" w:rsidP="00AF7DE9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  <w:r w:rsidRPr="0040250D">
        <w:rPr>
          <w:rFonts w:ascii="Arial" w:eastAsia="Times New Roman" w:hAnsi="Arial" w:cs="Arial"/>
          <w:sz w:val="26"/>
          <w:szCs w:val="26"/>
        </w:rPr>
        <w:t>.......................................................</w:t>
      </w:r>
    </w:p>
    <w:p w:rsidR="00565459" w:rsidRPr="0040250D" w:rsidRDefault="00565459" w:rsidP="00AF7DE9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  <w:r w:rsidRPr="0040250D">
        <w:rPr>
          <w:rFonts w:ascii="Arial" w:eastAsia="Times New Roman" w:hAnsi="Arial" w:cs="Arial"/>
          <w:sz w:val="26"/>
          <w:szCs w:val="26"/>
        </w:rPr>
        <w:t>.......................................................</w:t>
      </w:r>
    </w:p>
    <w:p w:rsidR="00565459" w:rsidRPr="0040250D" w:rsidRDefault="00565459" w:rsidP="00AF7DE9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  <w:r w:rsidRPr="0040250D">
        <w:rPr>
          <w:rFonts w:ascii="Arial" w:eastAsia="Times New Roman" w:hAnsi="Arial" w:cs="Arial"/>
          <w:sz w:val="26"/>
          <w:szCs w:val="26"/>
        </w:rPr>
        <w:t>.......................................................</w:t>
      </w:r>
    </w:p>
    <w:p w:rsidR="0040250D" w:rsidRDefault="00565459" w:rsidP="0040250D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  <w:r w:rsidRPr="0040250D">
        <w:rPr>
          <w:rFonts w:ascii="Arial" w:eastAsia="Times New Roman" w:hAnsi="Arial" w:cs="Arial"/>
          <w:sz w:val="26"/>
          <w:szCs w:val="26"/>
        </w:rPr>
        <w:t>Nazwa i adres składającego oświadczenie</w:t>
      </w:r>
    </w:p>
    <w:p w:rsidR="0040250D" w:rsidRPr="0040250D" w:rsidRDefault="0040250D" w:rsidP="0040250D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</w:p>
    <w:p w:rsidR="000B437F" w:rsidRPr="0040250D" w:rsidRDefault="007C5621" w:rsidP="00AF7DE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40250D">
        <w:rPr>
          <w:rFonts w:ascii="Arial" w:hAnsi="Arial" w:cs="Arial"/>
          <w:b/>
          <w:sz w:val="24"/>
          <w:szCs w:val="24"/>
          <w:u w:val="single"/>
        </w:rPr>
        <w:t>OŚWIADCZENIE WYKONAWCY</w:t>
      </w:r>
    </w:p>
    <w:p w:rsidR="001659BA" w:rsidRPr="0040250D" w:rsidRDefault="001659BA" w:rsidP="00AF7DE9">
      <w:pPr>
        <w:pStyle w:val="Akapitzlist"/>
        <w:tabs>
          <w:tab w:val="left" w:pos="929"/>
        </w:tabs>
        <w:suppressAutoHyphens w:val="0"/>
        <w:snapToGrid w:val="0"/>
        <w:ind w:left="0"/>
        <w:contextualSpacing/>
        <w:jc w:val="both"/>
        <w:rPr>
          <w:rFonts w:ascii="Arial" w:eastAsiaTheme="minorEastAsia" w:hAnsi="Arial" w:cs="Arial"/>
          <w:b/>
          <w:kern w:val="0"/>
          <w:szCs w:val="24"/>
          <w:lang w:eastAsia="pl-PL" w:bidi="ar-SA"/>
        </w:rPr>
      </w:pPr>
    </w:p>
    <w:p w:rsidR="001932D6" w:rsidRPr="00186947" w:rsidRDefault="00C96518" w:rsidP="00473912">
      <w:pPr>
        <w:widowControl w:val="0"/>
        <w:autoSpaceDE w:val="0"/>
        <w:spacing w:after="0" w:line="240" w:lineRule="auto"/>
        <w:contextualSpacing/>
        <w:jc w:val="both"/>
        <w:rPr>
          <w:rFonts w:ascii="Arial" w:hAnsi="Arial" w:cs="Arial"/>
          <w:b/>
          <w:bCs/>
          <w:szCs w:val="24"/>
        </w:rPr>
      </w:pPr>
      <w:r w:rsidRPr="00186947">
        <w:rPr>
          <w:rFonts w:ascii="Arial" w:hAnsi="Arial" w:cs="Arial"/>
          <w:sz w:val="24"/>
          <w:szCs w:val="24"/>
        </w:rPr>
        <w:t>Dotyczy</w:t>
      </w:r>
      <w:r w:rsidR="00194AC2" w:rsidRPr="00186947">
        <w:rPr>
          <w:rFonts w:ascii="Arial" w:hAnsi="Arial" w:cs="Arial"/>
          <w:sz w:val="24"/>
          <w:szCs w:val="24"/>
        </w:rPr>
        <w:t xml:space="preserve"> postępowania o udzi</w:t>
      </w:r>
      <w:r w:rsidR="00BF7486" w:rsidRPr="00186947">
        <w:rPr>
          <w:rFonts w:ascii="Arial" w:hAnsi="Arial" w:cs="Arial"/>
          <w:sz w:val="24"/>
          <w:szCs w:val="24"/>
        </w:rPr>
        <w:t>elenie zamówienia publicznego pn</w:t>
      </w:r>
      <w:r w:rsidR="00603EF0" w:rsidRPr="00186947">
        <w:rPr>
          <w:rFonts w:ascii="Arial" w:eastAsia="Arial" w:hAnsi="Arial" w:cs="Arial"/>
          <w:b/>
          <w:bCs/>
          <w:iCs/>
          <w:sz w:val="24"/>
          <w:szCs w:val="24"/>
        </w:rPr>
        <w:t xml:space="preserve">: </w:t>
      </w:r>
      <w:r w:rsidR="00473912" w:rsidRPr="00B51BD4">
        <w:rPr>
          <w:rFonts w:ascii="Arial" w:hAnsi="Arial" w:cs="Arial"/>
          <w:b/>
          <w:bCs/>
          <w:iCs/>
          <w:sz w:val="24"/>
          <w:szCs w:val="24"/>
        </w:rPr>
        <w:t>Budowa i rozbudowa dróg gminnych do łącznika z obwodnicą Niska i Stalowej Woli wraz z oświetleniem w km 0+012,00 do km 1+300,00” oraz „Budowa sieci wodociągowej w ramach zadania: „Poprawa zaopatrzenia w wodę poprzez budowę zbiorników magazynowych wody uzdatnionej oraz budow</w:t>
      </w:r>
      <w:r w:rsidR="002C166E">
        <w:rPr>
          <w:rFonts w:ascii="Arial" w:hAnsi="Arial" w:cs="Arial"/>
          <w:b/>
          <w:bCs/>
          <w:iCs/>
          <w:sz w:val="24"/>
          <w:szCs w:val="24"/>
        </w:rPr>
        <w:t>ę</w:t>
      </w:r>
      <w:r w:rsidR="00473912" w:rsidRPr="00B51BD4">
        <w:rPr>
          <w:rFonts w:ascii="Arial" w:hAnsi="Arial" w:cs="Arial"/>
          <w:b/>
          <w:bCs/>
          <w:iCs/>
          <w:sz w:val="24"/>
          <w:szCs w:val="24"/>
        </w:rPr>
        <w:t xml:space="preserve"> sieci wodociągowej stanowiącej alternatywne zasilanie miasta Nisko</w:t>
      </w:r>
      <w:r w:rsidR="00473912">
        <w:rPr>
          <w:rFonts w:ascii="Arial" w:hAnsi="Arial" w:cs="Arial"/>
          <w:b/>
          <w:bCs/>
          <w:iCs/>
          <w:sz w:val="24"/>
          <w:szCs w:val="24"/>
        </w:rPr>
        <w:t>.</w:t>
      </w:r>
      <w:r w:rsidR="00473912" w:rsidRPr="00B51BD4">
        <w:rPr>
          <w:rFonts w:ascii="Arial" w:hAnsi="Arial" w:cs="Arial"/>
          <w:b/>
          <w:bCs/>
          <w:iCs/>
          <w:sz w:val="24"/>
          <w:szCs w:val="24"/>
        </w:rPr>
        <w:t>”</w:t>
      </w:r>
      <w:bookmarkStart w:id="0" w:name="_GoBack"/>
      <w:bookmarkEnd w:id="0"/>
    </w:p>
    <w:p w:rsidR="0026448A" w:rsidRPr="0040250D" w:rsidRDefault="0026448A" w:rsidP="001932D6">
      <w:pPr>
        <w:pStyle w:val="Akapitzlist"/>
        <w:autoSpaceDE w:val="0"/>
        <w:ind w:left="0"/>
        <w:jc w:val="both"/>
        <w:rPr>
          <w:rFonts w:ascii="Arial" w:hAnsi="Arial" w:cs="Arial"/>
          <w:b/>
          <w:bCs/>
          <w:szCs w:val="24"/>
        </w:rPr>
      </w:pPr>
    </w:p>
    <w:p w:rsidR="008B3C8A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0250D">
        <w:rPr>
          <w:rFonts w:ascii="Arial" w:hAnsi="Arial" w:cs="Arial"/>
          <w:b/>
          <w:bCs/>
          <w:sz w:val="24"/>
          <w:szCs w:val="24"/>
        </w:rPr>
        <w:t>Oświadczenie Wykonawcy o przynależności lub braku przynależności do tej samej</w:t>
      </w:r>
      <w:r w:rsidR="0058730C">
        <w:rPr>
          <w:rFonts w:ascii="Arial" w:hAnsi="Arial" w:cs="Arial"/>
          <w:b/>
          <w:bCs/>
          <w:sz w:val="24"/>
          <w:szCs w:val="24"/>
        </w:rPr>
        <w:t xml:space="preserve"> </w:t>
      </w:r>
      <w:r w:rsidRPr="0040250D">
        <w:rPr>
          <w:rFonts w:ascii="Arial" w:hAnsi="Arial" w:cs="Arial"/>
          <w:b/>
          <w:bCs/>
          <w:sz w:val="24"/>
          <w:szCs w:val="24"/>
        </w:rPr>
        <w:t>grupy kapitałowej – w rozumieniu ustawy z dnia 16 lutego 2007 r. o ochronie</w:t>
      </w:r>
      <w:r w:rsidR="0058730C">
        <w:rPr>
          <w:rFonts w:ascii="Arial" w:hAnsi="Arial" w:cs="Arial"/>
          <w:b/>
          <w:bCs/>
          <w:sz w:val="24"/>
          <w:szCs w:val="24"/>
        </w:rPr>
        <w:t xml:space="preserve"> </w:t>
      </w:r>
      <w:r w:rsidRPr="0040250D">
        <w:rPr>
          <w:rFonts w:ascii="Arial" w:hAnsi="Arial" w:cs="Arial"/>
          <w:b/>
          <w:bCs/>
          <w:sz w:val="24"/>
          <w:szCs w:val="24"/>
        </w:rPr>
        <w:t xml:space="preserve">konkurencji i konsumentów </w:t>
      </w:r>
      <w:r w:rsidR="00E06E43" w:rsidRPr="0040250D">
        <w:rPr>
          <w:rFonts w:ascii="Arial" w:hAnsi="Arial" w:cs="Arial"/>
          <w:b/>
          <w:bCs/>
          <w:sz w:val="24"/>
          <w:szCs w:val="24"/>
        </w:rPr>
        <w:t>(</w:t>
      </w:r>
      <w:r w:rsidR="00D07682" w:rsidRPr="0040250D">
        <w:rPr>
          <w:rFonts w:ascii="Arial" w:hAnsi="Arial" w:cs="Arial"/>
          <w:b/>
          <w:bCs/>
          <w:sz w:val="24"/>
          <w:szCs w:val="24"/>
        </w:rPr>
        <w:t>t. j. Dz. U. z 2020 r. poz. 1076 z późn. zm.)</w:t>
      </w:r>
      <w:r w:rsidR="006F6D26" w:rsidRPr="0040250D">
        <w:rPr>
          <w:rFonts w:ascii="Arial" w:hAnsi="Arial" w:cs="Arial"/>
          <w:b/>
          <w:bCs/>
          <w:sz w:val="24"/>
          <w:szCs w:val="24"/>
        </w:rPr>
        <w:t>*</w:t>
      </w:r>
      <w:r w:rsidR="0058730C">
        <w:rPr>
          <w:rFonts w:ascii="Arial" w:hAnsi="Arial" w:cs="Arial"/>
          <w:b/>
          <w:bCs/>
          <w:sz w:val="24"/>
          <w:szCs w:val="24"/>
        </w:rPr>
        <w:t xml:space="preserve"> </w:t>
      </w:r>
      <w:r w:rsidRPr="0040250D">
        <w:rPr>
          <w:rFonts w:ascii="Arial" w:hAnsi="Arial" w:cs="Arial"/>
          <w:b/>
          <w:bCs/>
          <w:sz w:val="24"/>
          <w:szCs w:val="24"/>
        </w:rPr>
        <w:t>– co inny Wykonawca, który złożył ofertę</w:t>
      </w:r>
      <w:r w:rsidR="0058730C">
        <w:rPr>
          <w:rFonts w:ascii="Arial" w:hAnsi="Arial" w:cs="Arial"/>
          <w:b/>
          <w:bCs/>
          <w:sz w:val="24"/>
          <w:szCs w:val="24"/>
        </w:rPr>
        <w:t xml:space="preserve"> </w:t>
      </w:r>
      <w:r w:rsidRPr="0040250D">
        <w:rPr>
          <w:rFonts w:ascii="Arial" w:hAnsi="Arial" w:cs="Arial"/>
          <w:b/>
          <w:bCs/>
          <w:sz w:val="24"/>
          <w:szCs w:val="24"/>
        </w:rPr>
        <w:t>w przedmiotowym postępowaniu.</w:t>
      </w: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8B3C8A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 xml:space="preserve">Oświadczam, że </w:t>
      </w:r>
      <w:r w:rsidRPr="0040250D">
        <w:rPr>
          <w:rFonts w:ascii="Arial" w:hAnsi="Arial" w:cs="Arial"/>
          <w:b/>
          <w:bCs/>
          <w:sz w:val="24"/>
          <w:szCs w:val="24"/>
        </w:rPr>
        <w:t>nie należę</w:t>
      </w:r>
      <w:r w:rsidR="009E7B7B" w:rsidRPr="0040250D">
        <w:rPr>
          <w:rFonts w:ascii="Arial" w:hAnsi="Arial" w:cs="Arial"/>
          <w:b/>
          <w:bCs/>
          <w:sz w:val="24"/>
          <w:szCs w:val="24"/>
        </w:rPr>
        <w:t>)**</w:t>
      </w:r>
      <w:r w:rsidRPr="0040250D">
        <w:rPr>
          <w:rFonts w:ascii="Arial" w:hAnsi="Arial" w:cs="Arial"/>
          <w:sz w:val="24"/>
          <w:szCs w:val="24"/>
        </w:rPr>
        <w:t>do tej samej grupy kapitałowej / tych samych grup</w:t>
      </w:r>
      <w:r w:rsidR="0058730C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kapitałowych co Wykonawca bądź Wykonawcy, którzy złożyli oferty w przedmiotowym</w:t>
      </w:r>
      <w:r w:rsidR="0058730C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postępowaniu.</w:t>
      </w: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829E6" w:rsidRPr="0040250D" w:rsidRDefault="009E7B7B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0250D">
        <w:rPr>
          <w:rFonts w:ascii="Arial" w:hAnsi="Arial" w:cs="Arial"/>
          <w:b/>
          <w:bCs/>
          <w:sz w:val="24"/>
          <w:szCs w:val="24"/>
        </w:rPr>
        <w:t>Lub</w:t>
      </w: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8B3C8A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 xml:space="preserve">Oświadczam, że </w:t>
      </w:r>
      <w:r w:rsidRPr="0040250D">
        <w:rPr>
          <w:rFonts w:ascii="Arial" w:hAnsi="Arial" w:cs="Arial"/>
          <w:b/>
          <w:bCs/>
          <w:sz w:val="24"/>
          <w:szCs w:val="24"/>
        </w:rPr>
        <w:t>należę</w:t>
      </w:r>
      <w:r w:rsidR="009E7B7B" w:rsidRPr="0040250D">
        <w:rPr>
          <w:rFonts w:ascii="Arial" w:hAnsi="Arial" w:cs="Arial"/>
          <w:b/>
          <w:bCs/>
          <w:sz w:val="24"/>
          <w:szCs w:val="24"/>
        </w:rPr>
        <w:t>**</w:t>
      </w:r>
      <w:r w:rsidR="0058730C">
        <w:rPr>
          <w:rFonts w:ascii="Arial" w:hAnsi="Arial" w:cs="Arial"/>
          <w:b/>
          <w:bCs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do tej samej grupy kapitałowej, do której należą niżej wymienieni</w:t>
      </w:r>
      <w:r w:rsidR="0058730C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Wykonawcy, którzy złożyli oferty w przedmiotowym postępowaniu.</w:t>
      </w:r>
    </w:p>
    <w:p w:rsidR="000B437F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>- ...............................................................................</w:t>
      </w:r>
      <w:r w:rsidR="000B437F" w:rsidRPr="0040250D">
        <w:rPr>
          <w:rFonts w:ascii="Arial" w:hAnsi="Arial" w:cs="Arial"/>
          <w:sz w:val="24"/>
          <w:szCs w:val="24"/>
        </w:rPr>
        <w:t>...........................................</w:t>
      </w:r>
      <w:r w:rsidR="001F6DB9">
        <w:rPr>
          <w:rFonts w:ascii="Arial" w:hAnsi="Arial" w:cs="Arial"/>
          <w:sz w:val="24"/>
          <w:szCs w:val="24"/>
        </w:rPr>
        <w:t>...........</w:t>
      </w:r>
      <w:r w:rsidR="001932D6">
        <w:rPr>
          <w:rFonts w:ascii="Arial" w:hAnsi="Arial" w:cs="Arial"/>
          <w:sz w:val="24"/>
          <w:szCs w:val="24"/>
        </w:rPr>
        <w:t>........</w:t>
      </w:r>
    </w:p>
    <w:p w:rsidR="000B437F" w:rsidRPr="0040250D" w:rsidRDefault="001F6DB9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8B3C8A" w:rsidRPr="0040250D">
        <w:rPr>
          <w:rFonts w:ascii="Arial" w:hAnsi="Arial" w:cs="Arial"/>
          <w:sz w:val="24"/>
          <w:szCs w:val="24"/>
        </w:rPr>
        <w:t>...............................................................................</w:t>
      </w:r>
      <w:r w:rsidR="000B437F" w:rsidRPr="0040250D">
        <w:rPr>
          <w:rFonts w:ascii="Arial" w:hAnsi="Arial" w:cs="Arial"/>
          <w:sz w:val="24"/>
          <w:szCs w:val="24"/>
        </w:rPr>
        <w:t>................................</w:t>
      </w:r>
      <w:r>
        <w:rPr>
          <w:rFonts w:ascii="Arial" w:hAnsi="Arial" w:cs="Arial"/>
          <w:sz w:val="24"/>
          <w:szCs w:val="24"/>
        </w:rPr>
        <w:t>.</w:t>
      </w:r>
      <w:r w:rsidR="001932D6">
        <w:rPr>
          <w:rFonts w:ascii="Arial" w:hAnsi="Arial" w:cs="Arial"/>
          <w:sz w:val="24"/>
          <w:szCs w:val="24"/>
        </w:rPr>
        <w:t>.............................</w:t>
      </w: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B3C8A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>W załączeniu przekazuję dokumenty i/lub informacje potwierdzające, że powiązanaz innym Wykonawcą nie prowadzą do zakłócenia konkurencji w przedmiotowym</w:t>
      </w:r>
      <w:r w:rsidR="0058730C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postępowaniu.</w:t>
      </w:r>
    </w:p>
    <w:p w:rsidR="000B437F" w:rsidRPr="0040250D" w:rsidRDefault="009E7B7B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b/>
          <w:bCs/>
          <w:sz w:val="24"/>
          <w:szCs w:val="24"/>
        </w:rPr>
        <w:t>(** niewłaściwe skreślić)</w:t>
      </w:r>
    </w:p>
    <w:p w:rsidR="000B437F" w:rsidRPr="0040250D" w:rsidRDefault="000B437F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B437F" w:rsidRPr="0040250D" w:rsidRDefault="000B437F" w:rsidP="00AF7DE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>…………………….… dnia …………………</w:t>
      </w:r>
    </w:p>
    <w:p w:rsidR="00565459" w:rsidRPr="0040250D" w:rsidRDefault="00565459" w:rsidP="00AF7DE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164FE" w:rsidRPr="0040250D" w:rsidRDefault="003164FE" w:rsidP="00AF7DE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B437F" w:rsidRPr="0040250D" w:rsidRDefault="001932D6" w:rsidP="00AF7DE9">
      <w:pPr>
        <w:spacing w:after="0" w:line="240" w:lineRule="auto"/>
        <w:ind w:left="566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</w:t>
      </w:r>
    </w:p>
    <w:p w:rsidR="000B437F" w:rsidRPr="0040250D" w:rsidRDefault="00AF7DE9" w:rsidP="00AF7DE9">
      <w:pPr>
        <w:tabs>
          <w:tab w:val="left" w:pos="5670"/>
        </w:tabs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ab/>
      </w:r>
      <w:r w:rsidR="000B437F" w:rsidRPr="0040250D">
        <w:rPr>
          <w:rFonts w:ascii="Arial" w:hAnsi="Arial" w:cs="Arial"/>
          <w:sz w:val="24"/>
          <w:szCs w:val="24"/>
        </w:rPr>
        <w:t>(pieczęć i podpis Wykonawcy)</w:t>
      </w:r>
    </w:p>
    <w:p w:rsidR="001659BA" w:rsidRPr="0040250D" w:rsidRDefault="001659BA" w:rsidP="00AF7DE9">
      <w:pPr>
        <w:tabs>
          <w:tab w:val="left" w:pos="6663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67F93" w:rsidRPr="0040250D" w:rsidRDefault="00B67F93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B3C8A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>* Zgodnie z art. 4 pkt 14 ustawy z dnia 16 lutego 2007 r. o ochronie konkurencji i konsumentów</w:t>
      </w:r>
      <w:r w:rsidR="0058730C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przez grupę kapitałową rozumie się wszystkich przedsiębiorców,</w:t>
      </w:r>
      <w:r w:rsidR="0058730C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którzy są kontrolowani w sposób bezpośredni lub pośre</w:t>
      </w:r>
      <w:r w:rsidR="00BF7486" w:rsidRPr="0040250D">
        <w:rPr>
          <w:rFonts w:ascii="Arial" w:hAnsi="Arial" w:cs="Arial"/>
          <w:sz w:val="24"/>
          <w:szCs w:val="24"/>
        </w:rPr>
        <w:t>dni przez jednego przedsiębiorcę</w:t>
      </w:r>
      <w:r w:rsidRPr="0040250D">
        <w:rPr>
          <w:rFonts w:ascii="Arial" w:hAnsi="Arial" w:cs="Arial"/>
          <w:sz w:val="24"/>
          <w:szCs w:val="24"/>
        </w:rPr>
        <w:t>, w tym równie</w:t>
      </w:r>
      <w:r w:rsidR="0058730C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żtego przedsiębiorcę.</w:t>
      </w:r>
    </w:p>
    <w:p w:rsidR="000B437F" w:rsidRPr="0040250D" w:rsidRDefault="000B437F" w:rsidP="00AF7DE9">
      <w:pPr>
        <w:widowControl w:val="0"/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sectPr w:rsidR="000B437F" w:rsidRPr="0040250D" w:rsidSect="001932D6">
      <w:headerReference w:type="default" r:id="rId9"/>
      <w:footerReference w:type="even" r:id="rId10"/>
      <w:footerReference w:type="default" r:id="rId11"/>
      <w:footerReference w:type="first" r:id="rId12"/>
      <w:footnotePr>
        <w:numFmt w:val="chicago"/>
      </w:footnotePr>
      <w:pgSz w:w="11906" w:h="16838" w:code="9"/>
      <w:pgMar w:top="1134" w:right="1134" w:bottom="1134" w:left="1134" w:header="851" w:footer="85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2DD" w:rsidRDefault="009332DD" w:rsidP="003F7D22">
      <w:pPr>
        <w:spacing w:after="0" w:line="240" w:lineRule="auto"/>
      </w:pPr>
      <w:r>
        <w:separator/>
      </w:r>
    </w:p>
  </w:endnote>
  <w:endnote w:type="continuationSeparator" w:id="0">
    <w:p w:rsidR="009332DD" w:rsidRDefault="009332DD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984CF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9332DD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FF0" w:rsidRDefault="009332DD" w:rsidP="00B67F93">
    <w:pPr>
      <w:pStyle w:val="Stopka"/>
      <w:tabs>
        <w:tab w:val="left" w:pos="1650"/>
      </w:tabs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6F646A" w:rsidRPr="00B67F93" w:rsidRDefault="005271E1" w:rsidP="00B67F93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984CFB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984CFB" w:rsidRPr="00587FF0">
          <w:rPr>
            <w:b/>
            <w:sz w:val="16"/>
            <w:szCs w:val="16"/>
          </w:rPr>
          <w:fldChar w:fldCharType="separate"/>
        </w:r>
        <w:r w:rsidR="009332DD">
          <w:rPr>
            <w:b/>
            <w:noProof/>
            <w:sz w:val="16"/>
            <w:szCs w:val="16"/>
          </w:rPr>
          <w:t>1</w:t>
        </w:r>
        <w:r w:rsidR="00984CFB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984CFB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984CFB" w:rsidRPr="00587FF0">
          <w:rPr>
            <w:b/>
            <w:sz w:val="16"/>
            <w:szCs w:val="16"/>
          </w:rPr>
          <w:fldChar w:fldCharType="separate"/>
        </w:r>
        <w:r w:rsidR="009332DD">
          <w:rPr>
            <w:b/>
            <w:noProof/>
            <w:sz w:val="16"/>
            <w:szCs w:val="16"/>
          </w:rPr>
          <w:t>1</w:t>
        </w:r>
        <w:r w:rsidR="00984CFB" w:rsidRPr="00587FF0">
          <w:rPr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9332DD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9332DD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 w:rsidR="00984CFB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984CFB">
      <w:rPr>
        <w:rStyle w:val="Numerstrony"/>
      </w:rPr>
      <w:fldChar w:fldCharType="separate"/>
    </w:r>
    <w:r>
      <w:rPr>
        <w:rStyle w:val="Numerstrony"/>
        <w:noProof/>
      </w:rPr>
      <w:t>1</w:t>
    </w:r>
    <w:r w:rsidR="00984CFB">
      <w:rPr>
        <w:rStyle w:val="Numerstrony"/>
      </w:rPr>
      <w:fldChar w:fldCharType="end"/>
    </w:r>
    <w:r>
      <w:rPr>
        <w:rStyle w:val="Numerstrony"/>
      </w:rPr>
      <w:t>/</w:t>
    </w:r>
    <w:r w:rsidR="00984CFB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984CFB">
      <w:rPr>
        <w:rStyle w:val="Numerstrony"/>
      </w:rPr>
      <w:fldChar w:fldCharType="separate"/>
    </w:r>
    <w:r w:rsidR="00A23A65">
      <w:rPr>
        <w:rStyle w:val="Numerstrony"/>
        <w:noProof/>
      </w:rPr>
      <w:t>1</w:t>
    </w:r>
    <w:r w:rsidR="00984CFB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2DD" w:rsidRDefault="009332DD" w:rsidP="003F7D22">
      <w:pPr>
        <w:spacing w:after="0" w:line="240" w:lineRule="auto"/>
      </w:pPr>
      <w:r>
        <w:separator/>
      </w:r>
    </w:p>
  </w:footnote>
  <w:footnote w:type="continuationSeparator" w:id="0">
    <w:p w:rsidR="009332DD" w:rsidRDefault="009332DD" w:rsidP="003F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F56" w:rsidRPr="008052D6" w:rsidRDefault="007C5621" w:rsidP="008052D6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8052D6">
      <w:rPr>
        <w:rFonts w:ascii="Arial" w:hAnsi="Arial" w:cs="Arial"/>
        <w:b/>
        <w:sz w:val="24"/>
        <w:szCs w:val="24"/>
      </w:rPr>
      <w:t>Załącznik nr 5</w:t>
    </w:r>
  </w:p>
  <w:p w:rsidR="00C04F56" w:rsidRPr="008052D6" w:rsidRDefault="00C04F56" w:rsidP="008052D6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8052D6">
      <w:rPr>
        <w:rFonts w:ascii="Arial" w:hAnsi="Arial" w:cs="Arial"/>
        <w:b/>
        <w:sz w:val="24"/>
        <w:szCs w:val="24"/>
      </w:rPr>
      <w:t>Oświadczenie dotyczące grupy kapitałowej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8684ABC"/>
    <w:multiLevelType w:val="hybridMultilevel"/>
    <w:tmpl w:val="9132B980"/>
    <w:lvl w:ilvl="0" w:tplc="F31AF814">
      <w:start w:val="1"/>
      <w:numFmt w:val="decimal"/>
      <w:lvlText w:val="%1."/>
      <w:lvlJc w:val="left"/>
      <w:pPr>
        <w:ind w:left="502" w:hanging="360"/>
      </w:pPr>
      <w:rPr>
        <w:b w:val="0"/>
        <w:strike w:val="0"/>
        <w:dstrike w:val="0"/>
        <w:u w:val="none"/>
        <w:effect w:val="none"/>
      </w:rPr>
    </w:lvl>
    <w:lvl w:ilvl="1" w:tplc="B24C8FBE">
      <w:numFmt w:val="bullet"/>
      <w:lvlText w:val="•"/>
      <w:lvlJc w:val="left"/>
      <w:pPr>
        <w:ind w:left="1648" w:hanging="360"/>
      </w:pPr>
      <w:rPr>
        <w:rFonts w:ascii="Arial" w:eastAsia="Arial" w:hAnsi="Arial" w:cs="Arial" w:hint="default"/>
      </w:rPr>
    </w:lvl>
    <w:lvl w:ilvl="2" w:tplc="E2961D70">
      <w:start w:val="1"/>
      <w:numFmt w:val="decimal"/>
      <w:lvlText w:val="%3)"/>
      <w:lvlJc w:val="left"/>
      <w:pPr>
        <w:ind w:left="2548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0"/>
  </w:num>
  <w:num w:numId="5">
    <w:abstractNumId w:val="4"/>
  </w:num>
  <w:num w:numId="6">
    <w:abstractNumId w:val="5"/>
  </w:num>
  <w:num w:numId="7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savePreviewPicture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F7D22"/>
    <w:rsid w:val="00006FCB"/>
    <w:rsid w:val="000455F7"/>
    <w:rsid w:val="00056363"/>
    <w:rsid w:val="000734CD"/>
    <w:rsid w:val="00075EC7"/>
    <w:rsid w:val="000B437F"/>
    <w:rsid w:val="000F623D"/>
    <w:rsid w:val="00112AEE"/>
    <w:rsid w:val="00115BD0"/>
    <w:rsid w:val="00116A47"/>
    <w:rsid w:val="001217FE"/>
    <w:rsid w:val="00123B90"/>
    <w:rsid w:val="00134920"/>
    <w:rsid w:val="00142556"/>
    <w:rsid w:val="001659BA"/>
    <w:rsid w:val="00173571"/>
    <w:rsid w:val="00180007"/>
    <w:rsid w:val="00186947"/>
    <w:rsid w:val="00190AE1"/>
    <w:rsid w:val="001932D6"/>
    <w:rsid w:val="00194AC2"/>
    <w:rsid w:val="001A0F82"/>
    <w:rsid w:val="001A527B"/>
    <w:rsid w:val="001C3961"/>
    <w:rsid w:val="001D1490"/>
    <w:rsid w:val="001E5C96"/>
    <w:rsid w:val="001F6DB9"/>
    <w:rsid w:val="00230C54"/>
    <w:rsid w:val="0024126B"/>
    <w:rsid w:val="0026448A"/>
    <w:rsid w:val="0028492D"/>
    <w:rsid w:val="002A0E3E"/>
    <w:rsid w:val="002B5581"/>
    <w:rsid w:val="002B7B49"/>
    <w:rsid w:val="002B7E66"/>
    <w:rsid w:val="002C166E"/>
    <w:rsid w:val="002D4CEC"/>
    <w:rsid w:val="002D632F"/>
    <w:rsid w:val="002F1BF7"/>
    <w:rsid w:val="002F42FD"/>
    <w:rsid w:val="00300158"/>
    <w:rsid w:val="0031521C"/>
    <w:rsid w:val="003164FE"/>
    <w:rsid w:val="00326B45"/>
    <w:rsid w:val="003326BF"/>
    <w:rsid w:val="003565AD"/>
    <w:rsid w:val="00362A48"/>
    <w:rsid w:val="003670B7"/>
    <w:rsid w:val="00381504"/>
    <w:rsid w:val="0038595E"/>
    <w:rsid w:val="00392DD6"/>
    <w:rsid w:val="003D5D15"/>
    <w:rsid w:val="003F2495"/>
    <w:rsid w:val="003F7D22"/>
    <w:rsid w:val="004024B2"/>
    <w:rsid w:val="0040250D"/>
    <w:rsid w:val="00406425"/>
    <w:rsid w:val="00424919"/>
    <w:rsid w:val="00431D0E"/>
    <w:rsid w:val="00442B9D"/>
    <w:rsid w:val="00461E8F"/>
    <w:rsid w:val="00473912"/>
    <w:rsid w:val="00485A55"/>
    <w:rsid w:val="00491DE8"/>
    <w:rsid w:val="004A032F"/>
    <w:rsid w:val="004B6A56"/>
    <w:rsid w:val="004D27EC"/>
    <w:rsid w:val="004F0FE1"/>
    <w:rsid w:val="004F6B29"/>
    <w:rsid w:val="005271E1"/>
    <w:rsid w:val="0054188D"/>
    <w:rsid w:val="00560BFE"/>
    <w:rsid w:val="00565459"/>
    <w:rsid w:val="00572D85"/>
    <w:rsid w:val="0058730C"/>
    <w:rsid w:val="00590ECF"/>
    <w:rsid w:val="005A32B4"/>
    <w:rsid w:val="005B156B"/>
    <w:rsid w:val="005B52E0"/>
    <w:rsid w:val="00600DC4"/>
    <w:rsid w:val="00603EF0"/>
    <w:rsid w:val="00621387"/>
    <w:rsid w:val="00641F74"/>
    <w:rsid w:val="00667524"/>
    <w:rsid w:val="00676C72"/>
    <w:rsid w:val="006B0539"/>
    <w:rsid w:val="006C46AF"/>
    <w:rsid w:val="006E168C"/>
    <w:rsid w:val="006F6157"/>
    <w:rsid w:val="006F6D26"/>
    <w:rsid w:val="007024F7"/>
    <w:rsid w:val="00755EE6"/>
    <w:rsid w:val="0076503C"/>
    <w:rsid w:val="00765BBA"/>
    <w:rsid w:val="00766F9C"/>
    <w:rsid w:val="00796AF2"/>
    <w:rsid w:val="007C5621"/>
    <w:rsid w:val="007E6176"/>
    <w:rsid w:val="007F402B"/>
    <w:rsid w:val="007F770F"/>
    <w:rsid w:val="008008B9"/>
    <w:rsid w:val="008052D6"/>
    <w:rsid w:val="00841E56"/>
    <w:rsid w:val="00850F9E"/>
    <w:rsid w:val="00863102"/>
    <w:rsid w:val="00871FE0"/>
    <w:rsid w:val="00893951"/>
    <w:rsid w:val="008B29A3"/>
    <w:rsid w:val="008B3C8A"/>
    <w:rsid w:val="008E3BF0"/>
    <w:rsid w:val="008E4B83"/>
    <w:rsid w:val="008F3F3B"/>
    <w:rsid w:val="00905580"/>
    <w:rsid w:val="0091469C"/>
    <w:rsid w:val="009154C2"/>
    <w:rsid w:val="009301CE"/>
    <w:rsid w:val="009332DD"/>
    <w:rsid w:val="00936CB1"/>
    <w:rsid w:val="00945F26"/>
    <w:rsid w:val="00975D1D"/>
    <w:rsid w:val="00984CFB"/>
    <w:rsid w:val="00994765"/>
    <w:rsid w:val="009B6A7D"/>
    <w:rsid w:val="009E2B92"/>
    <w:rsid w:val="009E7B7B"/>
    <w:rsid w:val="009F5D35"/>
    <w:rsid w:val="00A21B0D"/>
    <w:rsid w:val="00A23A65"/>
    <w:rsid w:val="00A262A2"/>
    <w:rsid w:val="00A4015B"/>
    <w:rsid w:val="00A45DEE"/>
    <w:rsid w:val="00A7045E"/>
    <w:rsid w:val="00A829E6"/>
    <w:rsid w:val="00AA12F6"/>
    <w:rsid w:val="00AC2A49"/>
    <w:rsid w:val="00AD4278"/>
    <w:rsid w:val="00AD5783"/>
    <w:rsid w:val="00AE7225"/>
    <w:rsid w:val="00AE7C66"/>
    <w:rsid w:val="00AF16CD"/>
    <w:rsid w:val="00AF7DE9"/>
    <w:rsid w:val="00B36CDD"/>
    <w:rsid w:val="00B400E5"/>
    <w:rsid w:val="00B42263"/>
    <w:rsid w:val="00B56174"/>
    <w:rsid w:val="00B67F93"/>
    <w:rsid w:val="00B77991"/>
    <w:rsid w:val="00B84766"/>
    <w:rsid w:val="00B91AC0"/>
    <w:rsid w:val="00BD3713"/>
    <w:rsid w:val="00BF38A3"/>
    <w:rsid w:val="00BF7486"/>
    <w:rsid w:val="00C04F56"/>
    <w:rsid w:val="00C10C3E"/>
    <w:rsid w:val="00C5672C"/>
    <w:rsid w:val="00C640D1"/>
    <w:rsid w:val="00C93B6B"/>
    <w:rsid w:val="00C947E4"/>
    <w:rsid w:val="00C96518"/>
    <w:rsid w:val="00CD2222"/>
    <w:rsid w:val="00CD60C0"/>
    <w:rsid w:val="00CF3783"/>
    <w:rsid w:val="00CF48B8"/>
    <w:rsid w:val="00CF5601"/>
    <w:rsid w:val="00D01D92"/>
    <w:rsid w:val="00D07682"/>
    <w:rsid w:val="00D13B9C"/>
    <w:rsid w:val="00D33C33"/>
    <w:rsid w:val="00D437D8"/>
    <w:rsid w:val="00D45760"/>
    <w:rsid w:val="00D60847"/>
    <w:rsid w:val="00D6114B"/>
    <w:rsid w:val="00DD49FF"/>
    <w:rsid w:val="00DD6F90"/>
    <w:rsid w:val="00DE47E1"/>
    <w:rsid w:val="00DF144F"/>
    <w:rsid w:val="00E000BA"/>
    <w:rsid w:val="00E06E43"/>
    <w:rsid w:val="00E2624C"/>
    <w:rsid w:val="00E65106"/>
    <w:rsid w:val="00E81014"/>
    <w:rsid w:val="00EA4129"/>
    <w:rsid w:val="00EA7194"/>
    <w:rsid w:val="00EB3723"/>
    <w:rsid w:val="00EB7EC9"/>
    <w:rsid w:val="00EC4166"/>
    <w:rsid w:val="00EC6EFB"/>
    <w:rsid w:val="00ED752D"/>
    <w:rsid w:val="00ED797C"/>
    <w:rsid w:val="00ED7B18"/>
    <w:rsid w:val="00EE462A"/>
    <w:rsid w:val="00EE73C6"/>
    <w:rsid w:val="00F07793"/>
    <w:rsid w:val="00F32B05"/>
    <w:rsid w:val="00F6104F"/>
    <w:rsid w:val="00F676BB"/>
    <w:rsid w:val="00FA4FEF"/>
    <w:rsid w:val="00FC0808"/>
    <w:rsid w:val="00FC7745"/>
    <w:rsid w:val="00FD4368"/>
    <w:rsid w:val="00FF27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4C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871FE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2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83AD7A-0B38-47BA-B520-B0B8A4191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301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6</cp:revision>
  <cp:lastPrinted>2024-06-07T09:14:00Z</cp:lastPrinted>
  <dcterms:created xsi:type="dcterms:W3CDTF">2024-03-04T13:46:00Z</dcterms:created>
  <dcterms:modified xsi:type="dcterms:W3CDTF">2024-06-07T09:14:00Z</dcterms:modified>
</cp:coreProperties>
</file>