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A8EE2" w14:textId="1EF3B862" w:rsidR="00FC79FC" w:rsidRPr="00B3426F" w:rsidRDefault="00FC79FC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color w:val="000000" w:themeColor="text1"/>
          <w:sz w:val="20"/>
        </w:rPr>
      </w:pPr>
      <w:r w:rsidRPr="00B3426F">
        <w:rPr>
          <w:rFonts w:ascii="Arial" w:eastAsia="Calibri" w:hAnsi="Arial" w:cs="Arial"/>
          <w:b/>
          <w:color w:val="000000" w:themeColor="text1"/>
          <w:sz w:val="20"/>
        </w:rPr>
        <w:t xml:space="preserve">Załącznik nr </w:t>
      </w:r>
      <w:r w:rsidR="007547F2">
        <w:rPr>
          <w:rFonts w:ascii="Arial" w:eastAsia="Calibri" w:hAnsi="Arial" w:cs="Arial"/>
          <w:b/>
          <w:color w:val="000000" w:themeColor="text1"/>
          <w:sz w:val="20"/>
        </w:rPr>
        <w:t>6</w:t>
      </w:r>
      <w:r w:rsidRPr="00B3426F">
        <w:rPr>
          <w:rFonts w:ascii="Arial" w:eastAsia="Calibri" w:hAnsi="Arial" w:cs="Arial"/>
          <w:b/>
          <w:color w:val="000000" w:themeColor="text1"/>
          <w:sz w:val="20"/>
        </w:rPr>
        <w:t xml:space="preserve"> do SWZ</w:t>
      </w:r>
    </w:p>
    <w:p w14:paraId="593CB867" w14:textId="77777777" w:rsidR="00FC79FC" w:rsidRPr="00B3426F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.........................................................</w:t>
      </w:r>
    </w:p>
    <w:p w14:paraId="097B37E4" w14:textId="77777777" w:rsidR="00FC79FC" w:rsidRPr="00B3426F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.........................................................</w:t>
      </w:r>
    </w:p>
    <w:p w14:paraId="571BCB97" w14:textId="77777777" w:rsidR="00FC79FC" w:rsidRPr="00B3426F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………………………………………..</w:t>
      </w:r>
    </w:p>
    <w:p w14:paraId="605E4EAC" w14:textId="77777777" w:rsidR="00FC79FC" w:rsidRPr="00B3426F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………………………………………..</w:t>
      </w:r>
    </w:p>
    <w:p w14:paraId="1CFD0F21" w14:textId="77777777" w:rsidR="00FC79FC" w:rsidRPr="00B3426F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B3426F">
        <w:rPr>
          <w:rFonts w:ascii="Arial" w:hAnsi="Arial" w:cs="Arial"/>
          <w:i/>
          <w:color w:val="000000" w:themeColor="text1"/>
          <w:sz w:val="18"/>
          <w:szCs w:val="18"/>
        </w:rPr>
        <w:t>(pełna nazwa firmy, adres,</w:t>
      </w:r>
    </w:p>
    <w:p w14:paraId="564524DA" w14:textId="6855C4DB" w:rsidR="00FC79FC" w:rsidRPr="00B3426F" w:rsidRDefault="00FC79FC" w:rsidP="00AE1196">
      <w:pPr>
        <w:suppressAutoHyphens w:val="0"/>
        <w:overflowPunct/>
        <w:autoSpaceDN w:val="0"/>
        <w:adjustRightInd w:val="0"/>
        <w:spacing w:after="12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i/>
          <w:color w:val="000000" w:themeColor="text1"/>
          <w:sz w:val="18"/>
          <w:szCs w:val="18"/>
        </w:rPr>
        <w:t>w zależności od podmiotu: NIP/PESEL, KRS/CEIDG</w:t>
      </w:r>
      <w:r w:rsidRPr="00B3426F">
        <w:rPr>
          <w:rFonts w:ascii="Arial" w:hAnsi="Arial" w:cs="Arial"/>
          <w:color w:val="000000" w:themeColor="text1"/>
          <w:sz w:val="20"/>
        </w:rPr>
        <w:t>)</w:t>
      </w:r>
    </w:p>
    <w:p w14:paraId="35A39656" w14:textId="20B4051B" w:rsidR="00FC79FC" w:rsidRPr="00B3426F" w:rsidRDefault="00FC79FC" w:rsidP="00AE1196">
      <w:pPr>
        <w:tabs>
          <w:tab w:val="left" w:pos="2550"/>
        </w:tabs>
        <w:overflowPunct/>
        <w:autoSpaceDE/>
        <w:spacing w:after="120" w:line="23" w:lineRule="atLeast"/>
        <w:ind w:left="714" w:hanging="357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WYKAZ OSÓB</w:t>
      </w:r>
    </w:p>
    <w:p w14:paraId="14164419" w14:textId="071C673C" w:rsidR="00910C87" w:rsidRPr="00AE1196" w:rsidRDefault="00FC79FC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AE1196">
        <w:rPr>
          <w:rFonts w:ascii="Arial" w:hAnsi="Arial" w:cs="Arial"/>
          <w:color w:val="000000" w:themeColor="text1"/>
          <w:sz w:val="20"/>
          <w:lang w:eastAsia="ar-SA"/>
        </w:rPr>
        <w:t xml:space="preserve">W związku z ubieganiem się o udzielenie zamówienia publicznego pn.: </w:t>
      </w:r>
      <w:r w:rsidRPr="00AE1196">
        <w:rPr>
          <w:rFonts w:ascii="Arial" w:hAnsi="Arial" w:cs="Arial"/>
          <w:b/>
          <w:color w:val="000000" w:themeColor="text1"/>
          <w:sz w:val="20"/>
          <w:lang w:eastAsia="ar-SA"/>
        </w:rPr>
        <w:t>„</w:t>
      </w:r>
      <w:bookmarkStart w:id="0" w:name="_Hlk137636446"/>
      <w:r w:rsidR="00DC21FF" w:rsidRPr="00AE1196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 xml:space="preserve">Przebudowa systemu przeciwpożarowego w budynku Domu Pomocy Społecznej w Radomiu </w:t>
      </w:r>
      <w:r w:rsidR="00DC21FF" w:rsidRPr="00AE1196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br/>
        <w:t>przy ul. Zofii Holszańskiej 13</w:t>
      </w:r>
      <w:bookmarkEnd w:id="0"/>
      <w:r w:rsidRPr="00AE1196">
        <w:rPr>
          <w:rFonts w:ascii="Arial" w:hAnsi="Arial" w:cs="Arial"/>
          <w:b/>
          <w:bCs/>
          <w:color w:val="000000" w:themeColor="text1"/>
          <w:sz w:val="20"/>
          <w:lang w:eastAsia="ar-SA"/>
        </w:rPr>
        <w:t>”</w:t>
      </w:r>
      <w:r w:rsidRPr="00AE1196">
        <w:rPr>
          <w:rFonts w:ascii="Arial" w:hAnsi="Arial" w:cs="Arial"/>
          <w:color w:val="000000" w:themeColor="text1"/>
          <w:sz w:val="20"/>
          <w:lang w:eastAsia="ar-SA"/>
        </w:rPr>
        <w:t xml:space="preserve"> oświadczam, że dysponuję/będę dysponować w</w:t>
      </w:r>
      <w:r w:rsidR="00431124" w:rsidRPr="00AE1196">
        <w:rPr>
          <w:rFonts w:ascii="Arial" w:hAnsi="Arial" w:cs="Arial"/>
          <w:color w:val="000000" w:themeColor="text1"/>
          <w:sz w:val="20"/>
          <w:lang w:eastAsia="ar-SA"/>
        </w:rPr>
        <w:t> </w:t>
      </w:r>
      <w:r w:rsidRPr="00AE1196">
        <w:rPr>
          <w:rFonts w:ascii="Arial" w:hAnsi="Arial" w:cs="Arial"/>
          <w:color w:val="000000" w:themeColor="text1"/>
          <w:sz w:val="20"/>
          <w:lang w:eastAsia="ar-SA"/>
        </w:rPr>
        <w:t>okresie wykonywania zamówienia i skieruję do jego realizacji nw. osoby o których mowa w § 10 ust. 2 pkt 4) lit. b) SWZ, tj.: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4253"/>
        <w:gridCol w:w="1672"/>
        <w:gridCol w:w="2268"/>
      </w:tblGrid>
      <w:tr w:rsidR="00910C87" w:rsidRPr="00A56D7D" w14:paraId="6BD51576" w14:textId="77777777" w:rsidTr="007A5573">
        <w:trPr>
          <w:trHeight w:val="1020"/>
        </w:trPr>
        <w:tc>
          <w:tcPr>
            <w:tcW w:w="2156" w:type="dxa"/>
            <w:shd w:val="clear" w:color="auto" w:fill="D9D9D9"/>
            <w:vAlign w:val="center"/>
          </w:tcPr>
          <w:p w14:paraId="005F7C66" w14:textId="77777777" w:rsidR="00910C87" w:rsidRPr="00A56D7D" w:rsidRDefault="00910C87" w:rsidP="007A5573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A56D7D"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6A33F3D9" w14:textId="77777777" w:rsidR="00910C87" w:rsidRPr="00A56D7D" w:rsidRDefault="00910C87" w:rsidP="007A5573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A56D7D"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661EBEC6" w14:textId="77777777" w:rsidR="00910C87" w:rsidRPr="00A56D7D" w:rsidRDefault="00910C87" w:rsidP="007A5573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A56D7D"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4898C38" w14:textId="77777777" w:rsidR="00910C87" w:rsidRPr="00A56D7D" w:rsidRDefault="00910C87" w:rsidP="007A5573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A56D7D">
              <w:rPr>
                <w:rFonts w:ascii="Arial" w:hAnsi="Arial" w:cs="Arial"/>
                <w:i/>
                <w:sz w:val="18"/>
                <w:szCs w:val="18"/>
              </w:rPr>
              <w:t>Informacja o podstawie do dysponowania osobą*</w:t>
            </w:r>
          </w:p>
        </w:tc>
      </w:tr>
      <w:tr w:rsidR="00910C87" w:rsidRPr="00A56D7D" w14:paraId="638A8903" w14:textId="77777777" w:rsidTr="001646A5">
        <w:trPr>
          <w:trHeight w:val="1645"/>
        </w:trPr>
        <w:tc>
          <w:tcPr>
            <w:tcW w:w="2156" w:type="dxa"/>
            <w:vAlign w:val="center"/>
          </w:tcPr>
          <w:p w14:paraId="68A536E4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14:paraId="2537BFBE" w14:textId="77777777" w:rsidR="00910C87" w:rsidRPr="004D0504" w:rsidRDefault="00910C87" w:rsidP="007A5573">
            <w:pPr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1EA9ECB6" w14:textId="77777777" w:rsidR="00910C87" w:rsidRPr="004D0504" w:rsidRDefault="00910C87" w:rsidP="00910C87">
            <w:pPr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6002B73C" w14:textId="77777777" w:rsidR="00910C87" w:rsidRPr="004D0504" w:rsidRDefault="00910C87" w:rsidP="00910C87">
            <w:pPr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4D0504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kierownik budowy </w:t>
            </w:r>
            <w:bookmarkStart w:id="1" w:name="_Hlk84422376"/>
            <w:r w:rsidRPr="004D0504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posiadający uprawnienia budowlane do kierowania robotami budowlanymi w specjalności konstrukcyjno-budowlanej bez ograniczeń/</w:t>
            </w:r>
            <w:r w:rsidRPr="004D05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lub odpowiadające im równoważne uprawnienia umożliwiające wykonanie przedmiotu zamówienia </w:t>
            </w:r>
          </w:p>
          <w:bookmarkEnd w:id="1"/>
          <w:p w14:paraId="78E901B6" w14:textId="378891C6" w:rsidR="00910C87" w:rsidRPr="004D0504" w:rsidRDefault="00910C87" w:rsidP="00910C87">
            <w:pPr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14:paraId="1DF38F9E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3D9547A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10C87" w:rsidRPr="00A56D7D" w14:paraId="40D18677" w14:textId="77777777" w:rsidTr="007A5573">
        <w:trPr>
          <w:trHeight w:val="454"/>
        </w:trPr>
        <w:tc>
          <w:tcPr>
            <w:tcW w:w="2156" w:type="dxa"/>
            <w:vAlign w:val="center"/>
          </w:tcPr>
          <w:p w14:paraId="54B716E0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EF5609A" w14:textId="77777777" w:rsidR="00910C87" w:rsidRPr="004D0504" w:rsidRDefault="00910C87" w:rsidP="007A557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DB3A70" w14:textId="77777777" w:rsidR="00910C87" w:rsidRPr="004D0504" w:rsidRDefault="00910C87" w:rsidP="00910C87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4BD7F8C" w14:textId="77777777" w:rsidR="00910C87" w:rsidRPr="004D0504" w:rsidRDefault="00910C87" w:rsidP="00910C87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D05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kierownik robót posiadający uprawnienia budowlane do kierowania robotami </w:t>
            </w:r>
            <w:bookmarkStart w:id="2" w:name="_Hlk84422486"/>
            <w:r w:rsidRPr="004D0504">
              <w:rPr>
                <w:rFonts w:ascii="Arial" w:hAnsi="Arial" w:cs="Arial"/>
                <w:b/>
                <w:bCs/>
                <w:sz w:val="18"/>
                <w:szCs w:val="18"/>
              </w:rPr>
              <w:t>w specjalności instalacyjnej w zakresie sieci, instalacji i urządzeń cieplnych, wentylacyjnych, gazowych, wodociągowych i kanalizacyjnych bez ograniczeń</w:t>
            </w:r>
            <w:r w:rsidRPr="004D0504">
              <w:rPr>
                <w:rFonts w:ascii="Arial" w:hAnsi="Arial" w:cs="Arial"/>
                <w:sz w:val="18"/>
                <w:szCs w:val="18"/>
              </w:rPr>
              <w:t>/lub</w:t>
            </w:r>
            <w:r w:rsidRPr="004D05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D0504">
              <w:rPr>
                <w:rFonts w:ascii="Arial" w:hAnsi="Arial" w:cs="Arial"/>
                <w:sz w:val="18"/>
                <w:szCs w:val="18"/>
              </w:rPr>
              <w:t>odpowiednie do zakresu planowanych robót</w:t>
            </w:r>
            <w:bookmarkEnd w:id="2"/>
          </w:p>
          <w:p w14:paraId="1E35F36B" w14:textId="77777777" w:rsidR="00910C87" w:rsidRPr="004D0504" w:rsidRDefault="00910C87" w:rsidP="00910C87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4C9932A1" w14:textId="77777777" w:rsidR="00910C87" w:rsidRPr="004D0504" w:rsidRDefault="00910C87" w:rsidP="00910C87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2C383A82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42955E9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10C87" w:rsidRPr="00FC79FC" w14:paraId="13DA5E6A" w14:textId="77777777" w:rsidTr="007A5573">
        <w:trPr>
          <w:trHeight w:val="454"/>
        </w:trPr>
        <w:tc>
          <w:tcPr>
            <w:tcW w:w="2156" w:type="dxa"/>
            <w:vAlign w:val="center"/>
          </w:tcPr>
          <w:p w14:paraId="41204D43" w14:textId="77777777" w:rsidR="00910C87" w:rsidRPr="00A56D7D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F40C881" w14:textId="77777777" w:rsidR="00910C87" w:rsidRPr="004D0504" w:rsidRDefault="00910C87" w:rsidP="007A557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0352F0" w14:textId="77777777" w:rsidR="00910C87" w:rsidRPr="004D0504" w:rsidRDefault="00910C87" w:rsidP="00910C87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5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kierownik robót posiadający uprawnienia budowlane do kierowania robotami </w:t>
            </w:r>
            <w:bookmarkStart w:id="3" w:name="_Hlk84422581"/>
            <w:r w:rsidRPr="004D0504">
              <w:rPr>
                <w:rFonts w:ascii="Arial" w:hAnsi="Arial" w:cs="Arial"/>
                <w:b/>
                <w:bCs/>
                <w:sz w:val="18"/>
                <w:szCs w:val="18"/>
              </w:rPr>
              <w:t>w specjalności instalacyjnej w zakresie sieci, instalacji i urządzeń elektrycznych i elektroenergetycznych bez ograniczeń</w:t>
            </w:r>
            <w:r w:rsidRPr="004D0504">
              <w:rPr>
                <w:rFonts w:ascii="Arial" w:hAnsi="Arial" w:cs="Arial"/>
                <w:sz w:val="18"/>
                <w:szCs w:val="18"/>
              </w:rPr>
              <w:t>/lub odpowiednie do zakresu planowanych robót</w:t>
            </w:r>
          </w:p>
          <w:bookmarkEnd w:id="3"/>
          <w:p w14:paraId="5DED954F" w14:textId="77777777" w:rsidR="00910C87" w:rsidRPr="004D0504" w:rsidRDefault="00910C87" w:rsidP="00910C87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75022B" w14:textId="77777777" w:rsidR="00910C87" w:rsidRPr="004D0504" w:rsidRDefault="00910C87" w:rsidP="007A557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5E10589" w14:textId="77777777" w:rsidR="00910C87" w:rsidRPr="00FC79FC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49E316A" w14:textId="77777777" w:rsidR="00910C87" w:rsidRPr="00FC79FC" w:rsidRDefault="00910C87" w:rsidP="007A5573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2A309329" w14:textId="57FA196F" w:rsidR="00FC79FC" w:rsidRPr="005D5DEB" w:rsidRDefault="000A091F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18"/>
          <w:szCs w:val="18"/>
          <w:lang w:eastAsia="en-US"/>
        </w:rPr>
      </w:pPr>
      <w:r w:rsidRPr="005D5DEB">
        <w:rPr>
          <w:rFonts w:ascii="Arial" w:hAnsi="Arial" w:cs="Arial"/>
          <w:b/>
          <w:color w:val="000000" w:themeColor="text1"/>
          <w:kern w:val="1"/>
          <w:sz w:val="18"/>
          <w:szCs w:val="18"/>
          <w:lang w:eastAsia="en-US"/>
        </w:rPr>
        <w:t>*</w:t>
      </w:r>
      <w:r w:rsidRPr="005D5DEB">
        <w:rPr>
          <w:rFonts w:ascii="Arial" w:hAnsi="Arial" w:cs="Arial"/>
          <w:color w:val="000000" w:themeColor="text1"/>
          <w:kern w:val="1"/>
          <w:sz w:val="18"/>
          <w:szCs w:val="18"/>
          <w:lang w:eastAsia="en-US"/>
        </w:rPr>
        <w:t>należy podać podstawę do dysponowania osobą wskazaną w wykazie – rodzaj zawartej umowy.</w:t>
      </w:r>
    </w:p>
    <w:p w14:paraId="7ABFF0AE" w14:textId="35DB29EA" w:rsidR="00CB21E2" w:rsidRPr="00CB21E2" w:rsidRDefault="00CB21E2" w:rsidP="00CB21E2">
      <w:pPr>
        <w:pStyle w:val="Akapitzlist"/>
        <w:autoSpaceDE w:val="0"/>
        <w:autoSpaceDN w:val="0"/>
        <w:adjustRightInd w:val="0"/>
        <w:spacing w:after="60"/>
        <w:ind w:left="284"/>
        <w:contextualSpacing w:val="0"/>
        <w:jc w:val="both"/>
        <w:rPr>
          <w:rFonts w:ascii="Arial" w:hAnsi="Arial" w:cs="Arial"/>
          <w:b/>
          <w:kern w:val="32"/>
          <w:sz w:val="20"/>
          <w:lang w:eastAsia="en-US"/>
        </w:rPr>
      </w:pPr>
      <w:r w:rsidRPr="00CB21E2">
        <w:rPr>
          <w:rFonts w:ascii="Arial" w:hAnsi="Arial" w:cs="Arial"/>
          <w:kern w:val="32"/>
          <w:sz w:val="20"/>
          <w:lang w:eastAsia="en-US"/>
        </w:rPr>
        <w:t>Oświadczam</w:t>
      </w:r>
      <w:r>
        <w:rPr>
          <w:rFonts w:ascii="Arial" w:hAnsi="Arial" w:cs="Arial"/>
          <w:kern w:val="32"/>
          <w:sz w:val="20"/>
          <w:lang w:eastAsia="en-US"/>
        </w:rPr>
        <w:t>(</w:t>
      </w:r>
      <w:r w:rsidRPr="00CB21E2">
        <w:rPr>
          <w:rFonts w:ascii="Arial" w:hAnsi="Arial" w:cs="Arial"/>
          <w:kern w:val="32"/>
          <w:sz w:val="20"/>
          <w:lang w:eastAsia="en-US"/>
        </w:rPr>
        <w:t>y</w:t>
      </w:r>
      <w:r>
        <w:rPr>
          <w:rFonts w:ascii="Arial" w:hAnsi="Arial" w:cs="Arial"/>
          <w:kern w:val="32"/>
          <w:sz w:val="20"/>
          <w:lang w:eastAsia="en-US"/>
        </w:rPr>
        <w:t>)</w:t>
      </w:r>
      <w:r w:rsidRPr="00CB21E2">
        <w:rPr>
          <w:rFonts w:ascii="Arial" w:hAnsi="Arial" w:cs="Arial"/>
          <w:kern w:val="32"/>
          <w:sz w:val="20"/>
          <w:lang w:eastAsia="en-US"/>
        </w:rPr>
        <w:t>, że dysponuj</w:t>
      </w:r>
      <w:r>
        <w:rPr>
          <w:rFonts w:ascii="Arial" w:hAnsi="Arial" w:cs="Arial"/>
          <w:kern w:val="32"/>
          <w:sz w:val="20"/>
          <w:lang w:eastAsia="en-US"/>
        </w:rPr>
        <w:t>ę/</w:t>
      </w:r>
      <w:r w:rsidRPr="00CB21E2">
        <w:rPr>
          <w:rFonts w:ascii="Arial" w:hAnsi="Arial" w:cs="Arial"/>
          <w:kern w:val="32"/>
          <w:sz w:val="20"/>
          <w:lang w:eastAsia="en-US"/>
        </w:rPr>
        <w:t xml:space="preserve">jemy osobami zdolnymi do wykonania zamówienia, w szczególności </w:t>
      </w:r>
      <w:r>
        <w:rPr>
          <w:rFonts w:ascii="Arial" w:hAnsi="Arial" w:cs="Arial"/>
          <w:kern w:val="32"/>
          <w:sz w:val="20"/>
          <w:lang w:eastAsia="en-US"/>
        </w:rPr>
        <w:t>w</w:t>
      </w:r>
      <w:r w:rsidRPr="00CB21E2">
        <w:rPr>
          <w:rFonts w:ascii="Arial" w:hAnsi="Arial" w:cs="Arial"/>
          <w:kern w:val="32"/>
          <w:sz w:val="20"/>
          <w:lang w:eastAsia="en-US"/>
        </w:rPr>
        <w:t>/w osobą/ami posiadającą/ymi wymagane przez Zamawiającego uprawnienia</w:t>
      </w:r>
      <w:r>
        <w:rPr>
          <w:rFonts w:ascii="Arial" w:hAnsi="Arial" w:cs="Arial"/>
          <w:kern w:val="32"/>
          <w:sz w:val="20"/>
          <w:lang w:eastAsia="en-US"/>
        </w:rPr>
        <w:t xml:space="preserve"> i na </w:t>
      </w:r>
      <w:r w:rsidRPr="00AE1196">
        <w:rPr>
          <w:rFonts w:ascii="Arial" w:hAnsi="Arial" w:cs="Arial"/>
          <w:kern w:val="32"/>
          <w:sz w:val="20"/>
          <w:lang w:eastAsia="en-US"/>
        </w:rPr>
        <w:t xml:space="preserve">dzień </w:t>
      </w:r>
      <w:r w:rsidRPr="00AE1196">
        <w:rPr>
          <w:rFonts w:ascii="Arial" w:eastAsiaTheme="minorHAnsi" w:hAnsi="Arial" w:cs="Arial"/>
          <w:color w:val="000000" w:themeColor="text1"/>
          <w:sz w:val="20"/>
          <w:lang w:eastAsia="en-US"/>
        </w:rPr>
        <w:t>składania ofert</w:t>
      </w:r>
      <w:r w:rsidR="00AE1196" w:rsidRPr="00AE1196">
        <w:rPr>
          <w:rFonts w:ascii="Arial" w:eastAsiaTheme="minorHAnsi" w:hAnsi="Arial" w:cs="Arial"/>
          <w:color w:val="000000" w:themeColor="text1"/>
          <w:sz w:val="20"/>
          <w:lang w:eastAsia="en-US"/>
        </w:rPr>
        <w:t>y</w:t>
      </w:r>
      <w:r w:rsidRPr="00AE1196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osob</w:t>
      </w:r>
      <w:r w:rsidR="00AE1196" w:rsidRPr="00AE1196">
        <w:rPr>
          <w:rFonts w:ascii="Arial" w:eastAsiaTheme="minorHAnsi" w:hAnsi="Arial" w:cs="Arial"/>
          <w:color w:val="000000" w:themeColor="text1"/>
          <w:sz w:val="20"/>
          <w:lang w:eastAsia="en-US"/>
        </w:rPr>
        <w:t>a/</w:t>
      </w:r>
      <w:r w:rsidRPr="00AE1196">
        <w:rPr>
          <w:rFonts w:ascii="Arial" w:eastAsiaTheme="minorHAnsi" w:hAnsi="Arial" w:cs="Arial"/>
          <w:color w:val="000000" w:themeColor="text1"/>
          <w:sz w:val="20"/>
          <w:lang w:eastAsia="en-US"/>
        </w:rPr>
        <w:t>y te są członkiem/ami Polskiej Izby Inżynierów Budownictwa i posiada/ją ważne ubezpieczenie OC</w:t>
      </w:r>
      <w:r w:rsidRPr="00CB21E2">
        <w:rPr>
          <w:rFonts w:ascii="Arial" w:hAnsi="Arial" w:cs="Arial"/>
          <w:kern w:val="32"/>
          <w:sz w:val="20"/>
          <w:lang w:eastAsia="en-US"/>
        </w:rPr>
        <w:t>:</w:t>
      </w:r>
    </w:p>
    <w:p w14:paraId="6CB58BBC" w14:textId="6F4D96BD" w:rsidR="00FC79FC" w:rsidRPr="005D5DEB" w:rsidRDefault="00FC79FC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34B601EA" w14:textId="45742E12" w:rsidR="000A091F" w:rsidRPr="005D5DEB" w:rsidRDefault="000A091F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0BBE90C1" w14:textId="77777777" w:rsidR="00FC79FC" w:rsidRPr="005D5DEB" w:rsidRDefault="00FC79FC" w:rsidP="000B0679">
      <w:pPr>
        <w:widowControl w:val="0"/>
        <w:suppressAutoHyphens w:val="0"/>
        <w:spacing w:after="60" w:line="23" w:lineRule="atLeast"/>
        <w:textAlignment w:val="auto"/>
        <w:rPr>
          <w:rFonts w:ascii="Arial" w:hAnsi="Arial" w:cs="Arial"/>
          <w:color w:val="000000" w:themeColor="text1"/>
          <w:kern w:val="32"/>
          <w:sz w:val="22"/>
          <w:szCs w:val="22"/>
        </w:rPr>
      </w:pPr>
    </w:p>
    <w:p w14:paraId="28C3ED7E" w14:textId="77777777" w:rsidR="00FC79FC" w:rsidRPr="005D5DEB" w:rsidRDefault="00FC79FC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5D5DEB">
        <w:rPr>
          <w:rFonts w:ascii="Arial" w:hAnsi="Arial" w:cs="Arial"/>
          <w:color w:val="000000" w:themeColor="text1"/>
          <w:sz w:val="20"/>
          <w:lang w:eastAsia="ar-SA"/>
        </w:rPr>
        <w:t>…………….……. (miejscowość), dnia ………….……. r.</w:t>
      </w:r>
    </w:p>
    <w:p w14:paraId="7F7AC925" w14:textId="77777777" w:rsidR="00FC79FC" w:rsidRPr="005D5DEB" w:rsidRDefault="00FC79FC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5D5DEB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</w:t>
      </w:r>
    </w:p>
    <w:p w14:paraId="2483907F" w14:textId="77777777" w:rsidR="00FC79FC" w:rsidRPr="005D5DEB" w:rsidRDefault="00FC79FC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5D5DEB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1627FAF6" w14:textId="135B4937" w:rsidR="00FC79FC" w:rsidRPr="005D5DEB" w:rsidRDefault="00FC79FC" w:rsidP="00EC3223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color w:val="000000" w:themeColor="text1"/>
          <w:sz w:val="21"/>
          <w:szCs w:val="21"/>
          <w:lang w:eastAsia="ar-SA"/>
        </w:rPr>
      </w:pPr>
      <w:r w:rsidRPr="005D5DEB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</w:p>
    <w:p w14:paraId="16D35C41" w14:textId="77777777" w:rsidR="00FC79FC" w:rsidRPr="005D5DEB" w:rsidRDefault="00FC79FC" w:rsidP="000B0679">
      <w:pPr>
        <w:widowControl w:val="0"/>
        <w:spacing w:after="60" w:line="23" w:lineRule="atLeast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7A291FE6" w14:textId="234538EC" w:rsidR="006237E3" w:rsidRPr="005D5DEB" w:rsidRDefault="00EF3E2B" w:rsidP="000B0679">
      <w:pPr>
        <w:widowControl w:val="0"/>
        <w:spacing w:after="60" w:line="23" w:lineRule="atLeast"/>
        <w:jc w:val="both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EF3E2B">
        <w:rPr>
          <w:rFonts w:ascii="Arial" w:hAnsi="Arial" w:cs="Arial"/>
          <w:b/>
          <w:color w:val="000000" w:themeColor="text1"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p w14:paraId="0437E5F8" w14:textId="4EE003F2" w:rsidR="00C31A46" w:rsidRPr="005D5DEB" w:rsidRDefault="00C31A46" w:rsidP="00C31A46">
      <w:pPr>
        <w:suppressAutoHyphens w:val="0"/>
        <w:overflowPunct/>
        <w:autoSpaceDE/>
        <w:spacing w:after="60" w:line="23" w:lineRule="atLeast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</w:p>
    <w:sectPr w:rsidR="00C31A46" w:rsidRPr="005D5DEB" w:rsidSect="004C5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1582" w14:textId="77777777" w:rsidR="00560A44" w:rsidRDefault="00560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CEFA" w14:textId="77777777" w:rsidR="00560A44" w:rsidRDefault="00560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A7DB" w14:textId="77777777" w:rsidR="00560A44" w:rsidRPr="00560A44" w:rsidRDefault="00560A44" w:rsidP="00560A44">
    <w:pPr>
      <w:tabs>
        <w:tab w:val="center" w:pos="4536"/>
        <w:tab w:val="right" w:pos="9072"/>
      </w:tabs>
      <w:textAlignment w:val="auto"/>
    </w:pPr>
    <w:r w:rsidRPr="00560A44">
      <w:rPr>
        <w:rFonts w:ascii="Arial" w:hAnsi="Arial" w:cs="Arial"/>
        <w:sz w:val="20"/>
        <w:lang w:eastAsia="ar-SA"/>
      </w:rPr>
      <w:t>Znak sprawy: DZP.271.1.25.2023.AR</w:t>
    </w:r>
  </w:p>
  <w:p w14:paraId="2F19A571" w14:textId="77777777" w:rsidR="00560A44" w:rsidRDefault="00560A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0F25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0A44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60AB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2023-07-06T08:47:00Z</dcterms:created>
  <dcterms:modified xsi:type="dcterms:W3CDTF">2023-07-06T09:00:00Z</dcterms:modified>
</cp:coreProperties>
</file>