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2E1" w:rsidRPr="004A5930" w:rsidRDefault="00E602E1" w:rsidP="004A5930">
      <w:pPr>
        <w:ind w:right="-2"/>
        <w:jc w:val="right"/>
        <w:rPr>
          <w:rFonts w:ascii="Arial" w:hAnsi="Arial" w:cs="Arial"/>
          <w:b/>
          <w:sz w:val="22"/>
          <w:szCs w:val="22"/>
        </w:rPr>
      </w:pPr>
      <w:r w:rsidRPr="004A5930">
        <w:rPr>
          <w:rFonts w:ascii="Arial" w:hAnsi="Arial" w:cs="Arial"/>
          <w:b/>
          <w:sz w:val="22"/>
          <w:szCs w:val="22"/>
        </w:rPr>
        <w:t xml:space="preserve">Załącznik nr </w:t>
      </w:r>
      <w:r w:rsidR="004A5930" w:rsidRPr="004A5930">
        <w:rPr>
          <w:rFonts w:ascii="Arial" w:hAnsi="Arial" w:cs="Arial"/>
          <w:b/>
          <w:sz w:val="22"/>
          <w:szCs w:val="22"/>
        </w:rPr>
        <w:t>1C do SWZ</w:t>
      </w:r>
    </w:p>
    <w:p w:rsidR="00E602E1" w:rsidRDefault="00E602E1" w:rsidP="00E074D6">
      <w:pPr>
        <w:ind w:right="-471"/>
        <w:jc w:val="right"/>
        <w:rPr>
          <w:rFonts w:ascii="Arial" w:hAnsi="Arial" w:cs="Arial"/>
          <w:b/>
          <w:sz w:val="24"/>
          <w:szCs w:val="24"/>
        </w:rPr>
      </w:pPr>
    </w:p>
    <w:p w:rsidR="004A5930" w:rsidRPr="00E52739" w:rsidRDefault="004A5930" w:rsidP="00E074D6">
      <w:pPr>
        <w:ind w:right="-471"/>
        <w:jc w:val="right"/>
        <w:rPr>
          <w:rFonts w:ascii="Arial" w:hAnsi="Arial" w:cs="Arial"/>
          <w:b/>
          <w:sz w:val="24"/>
          <w:szCs w:val="24"/>
        </w:rPr>
      </w:pPr>
    </w:p>
    <w:p w:rsidR="004A5930" w:rsidRPr="004A5930" w:rsidRDefault="004A5930" w:rsidP="004A5930">
      <w:pPr>
        <w:ind w:right="-2"/>
        <w:jc w:val="center"/>
        <w:rPr>
          <w:rFonts w:ascii="Arial" w:hAnsi="Arial" w:cs="Arial"/>
          <w:b/>
          <w:bCs/>
          <w:sz w:val="22"/>
          <w:szCs w:val="22"/>
        </w:rPr>
      </w:pPr>
      <w:r w:rsidRPr="004A5930">
        <w:rPr>
          <w:rFonts w:ascii="Arial" w:hAnsi="Arial" w:cs="Arial"/>
          <w:b/>
          <w:bCs/>
          <w:sz w:val="22"/>
          <w:szCs w:val="22"/>
        </w:rPr>
        <w:t>ZAŁĄCZNIK DO OFERTY</w:t>
      </w:r>
    </w:p>
    <w:p w:rsidR="00346932" w:rsidRPr="00E52739" w:rsidRDefault="00346932" w:rsidP="004A5930">
      <w:pPr>
        <w:rPr>
          <w:rFonts w:ascii="Arial" w:hAnsi="Arial" w:cs="Arial"/>
          <w:b/>
          <w:sz w:val="22"/>
          <w:szCs w:val="22"/>
        </w:rPr>
      </w:pPr>
    </w:p>
    <w:p w:rsidR="00E602E1" w:rsidRPr="00E52739" w:rsidRDefault="00E602E1" w:rsidP="004A5930">
      <w:pPr>
        <w:jc w:val="center"/>
        <w:rPr>
          <w:rFonts w:ascii="Arial" w:hAnsi="Arial" w:cs="Arial"/>
          <w:b/>
          <w:sz w:val="22"/>
          <w:szCs w:val="22"/>
        </w:rPr>
      </w:pPr>
      <w:r w:rsidRPr="00E52739">
        <w:rPr>
          <w:rFonts w:ascii="Arial" w:hAnsi="Arial" w:cs="Arial"/>
          <w:b/>
          <w:sz w:val="22"/>
          <w:szCs w:val="22"/>
        </w:rPr>
        <w:t>na wykonanie zadania:</w:t>
      </w:r>
    </w:p>
    <w:p w:rsidR="00E602E1" w:rsidRPr="00E52739" w:rsidRDefault="00E602E1" w:rsidP="004A5930">
      <w:pPr>
        <w:jc w:val="center"/>
        <w:rPr>
          <w:rFonts w:ascii="Arial" w:hAnsi="Arial" w:cs="Arial"/>
          <w:b/>
          <w:sz w:val="22"/>
          <w:szCs w:val="22"/>
        </w:rPr>
      </w:pPr>
    </w:p>
    <w:p w:rsidR="00BA77B8" w:rsidRPr="00BA77B8" w:rsidRDefault="00BA77B8" w:rsidP="00BA77B8">
      <w:pPr>
        <w:tabs>
          <w:tab w:val="left" w:pos="1800"/>
        </w:tabs>
        <w:suppressAutoHyphens/>
        <w:jc w:val="center"/>
        <w:rPr>
          <w:rFonts w:ascii="Arial" w:hAnsi="Arial" w:cs="Arial"/>
          <w:b/>
          <w:bCs/>
          <w:sz w:val="22"/>
          <w:szCs w:val="22"/>
          <w:lang w:eastAsia="zh-CN"/>
        </w:rPr>
      </w:pPr>
      <w:r w:rsidRPr="00BA77B8">
        <w:rPr>
          <w:rFonts w:ascii="Arial" w:hAnsi="Arial" w:cs="Arial"/>
          <w:b/>
          <w:bCs/>
          <w:sz w:val="22"/>
          <w:szCs w:val="22"/>
          <w:lang w:val="x-none" w:eastAsia="zh-CN"/>
        </w:rPr>
        <w:t xml:space="preserve">Wykonanie robót budowlanych dotyczących inwestycji pn. </w:t>
      </w:r>
      <w:r w:rsidRPr="00BA77B8">
        <w:rPr>
          <w:rFonts w:ascii="Arial" w:hAnsi="Arial" w:cs="Arial"/>
          <w:b/>
          <w:bCs/>
          <w:sz w:val="22"/>
          <w:szCs w:val="22"/>
          <w:lang w:eastAsia="zh-CN"/>
        </w:rPr>
        <w:t xml:space="preserve">„Poprawa dostępu </w:t>
      </w:r>
      <w:r w:rsidRPr="00BA77B8">
        <w:rPr>
          <w:rFonts w:ascii="Arial" w:hAnsi="Arial" w:cs="Arial"/>
          <w:b/>
          <w:bCs/>
          <w:sz w:val="22"/>
          <w:szCs w:val="22"/>
          <w:lang w:eastAsia="zh-CN"/>
        </w:rPr>
        <w:br/>
        <w:t>do portu morskiego w Szczecinie – Budowa mijanki dla statków na torze wodnym Świnoujście – Szczecin</w:t>
      </w:r>
      <w:r w:rsidR="004B0697">
        <w:rPr>
          <w:rFonts w:ascii="Arial" w:hAnsi="Arial" w:cs="Arial"/>
          <w:b/>
          <w:bCs/>
          <w:sz w:val="22"/>
          <w:szCs w:val="22"/>
          <w:lang w:eastAsia="zh-CN"/>
        </w:rPr>
        <w:t>.</w:t>
      </w:r>
      <w:bookmarkStart w:id="0" w:name="_GoBack"/>
      <w:bookmarkEnd w:id="0"/>
      <w:r w:rsidRPr="00BA77B8">
        <w:rPr>
          <w:rFonts w:ascii="Arial" w:hAnsi="Arial" w:cs="Arial"/>
          <w:b/>
          <w:bCs/>
          <w:sz w:val="22"/>
          <w:szCs w:val="22"/>
          <w:lang w:eastAsia="zh-CN"/>
        </w:rPr>
        <w:t>”</w:t>
      </w:r>
    </w:p>
    <w:p w:rsidR="00E602E1" w:rsidRDefault="00E602E1" w:rsidP="00E074D6">
      <w:pPr>
        <w:ind w:right="-711"/>
        <w:rPr>
          <w:rFonts w:ascii="Arial" w:hAnsi="Arial" w:cs="Arial"/>
          <w:spacing w:val="-2"/>
          <w:sz w:val="22"/>
          <w:szCs w:val="22"/>
        </w:rPr>
      </w:pPr>
    </w:p>
    <w:p w:rsidR="004A5930" w:rsidRPr="00E52739" w:rsidRDefault="004A5930" w:rsidP="00E074D6">
      <w:pPr>
        <w:ind w:right="-711"/>
        <w:rPr>
          <w:rFonts w:ascii="Arial" w:hAnsi="Arial" w:cs="Arial"/>
          <w:spacing w:val="-2"/>
          <w:sz w:val="22"/>
          <w:szCs w:val="22"/>
        </w:rPr>
      </w:pPr>
    </w:p>
    <w:p w:rsidR="00E602E1" w:rsidRPr="00E52739" w:rsidRDefault="00E602E1" w:rsidP="00E074D6">
      <w:pPr>
        <w:ind w:right="-754"/>
        <w:jc w:val="both"/>
        <w:rPr>
          <w:rFonts w:ascii="Arial" w:hAnsi="Arial" w:cs="Arial"/>
          <w:i/>
        </w:rPr>
      </w:pPr>
      <w:r w:rsidRPr="00E52739">
        <w:rPr>
          <w:rFonts w:ascii="Arial" w:hAnsi="Arial" w:cs="Arial"/>
          <w:b/>
          <w:i/>
          <w:u w:val="single"/>
        </w:rPr>
        <w:t>Uwaga</w:t>
      </w:r>
      <w:r w:rsidRPr="00E52739">
        <w:rPr>
          <w:rFonts w:ascii="Arial" w:hAnsi="Arial" w:cs="Arial"/>
          <w:i/>
        </w:rPr>
        <w:t>: Wykonaw</w:t>
      </w:r>
      <w:r w:rsidR="00E074D6" w:rsidRPr="00E52739">
        <w:rPr>
          <w:rFonts w:ascii="Arial" w:hAnsi="Arial" w:cs="Arial"/>
          <w:i/>
        </w:rPr>
        <w:t>cy zobowiązani są do wypełnienia</w:t>
      </w:r>
      <w:r w:rsidRPr="00E52739">
        <w:rPr>
          <w:rFonts w:ascii="Arial" w:hAnsi="Arial" w:cs="Arial"/>
          <w:i/>
        </w:rPr>
        <w:t xml:space="preserve"> pustych rubryk </w:t>
      </w:r>
      <w:r w:rsidR="000074C1" w:rsidRPr="00E52739">
        <w:rPr>
          <w:rFonts w:ascii="Arial" w:hAnsi="Arial" w:cs="Arial"/>
          <w:i/>
        </w:rPr>
        <w:t xml:space="preserve">(„[…]”) </w:t>
      </w:r>
      <w:r w:rsidRPr="00E52739">
        <w:rPr>
          <w:rFonts w:ascii="Arial" w:hAnsi="Arial" w:cs="Arial"/>
          <w:i/>
        </w:rPr>
        <w:t>w niniejszym Załączniku do Oferty</w:t>
      </w:r>
    </w:p>
    <w:tbl>
      <w:tblPr>
        <w:tblW w:w="10065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5670"/>
      </w:tblGrid>
      <w:tr w:rsidR="00E602E1" w:rsidRPr="00E52739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02E1" w:rsidRPr="00E52739" w:rsidRDefault="00E602E1" w:rsidP="00E074D6">
            <w:pPr>
              <w:jc w:val="center"/>
              <w:rPr>
                <w:rFonts w:ascii="Arial" w:hAnsi="Arial" w:cs="Arial"/>
                <w:b/>
                <w:i/>
              </w:rPr>
            </w:pPr>
            <w:r w:rsidRPr="00E52739">
              <w:rPr>
                <w:rFonts w:ascii="Arial" w:hAnsi="Arial" w:cs="Arial"/>
                <w:b/>
                <w:i/>
              </w:rPr>
              <w:t>Pozycja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02E1" w:rsidRPr="00E52739" w:rsidRDefault="00E602E1" w:rsidP="00E074D6">
            <w:pPr>
              <w:spacing w:before="60" w:after="60"/>
              <w:jc w:val="center"/>
              <w:rPr>
                <w:rFonts w:ascii="Arial" w:hAnsi="Arial" w:cs="Arial"/>
                <w:b/>
                <w:i/>
              </w:rPr>
            </w:pPr>
            <w:r w:rsidRPr="00E52739">
              <w:rPr>
                <w:rFonts w:ascii="Arial" w:hAnsi="Arial" w:cs="Arial"/>
                <w:b/>
                <w:i/>
              </w:rPr>
              <w:t>Klauzule Warunków Ogólnych Kontraktu lub Warunków Szczególnych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02E1" w:rsidRPr="00E52739" w:rsidRDefault="00E602E1" w:rsidP="00E074D6">
            <w:pPr>
              <w:jc w:val="center"/>
              <w:rPr>
                <w:rFonts w:ascii="Arial" w:hAnsi="Arial" w:cs="Arial"/>
                <w:b/>
                <w:i/>
              </w:rPr>
            </w:pPr>
            <w:r w:rsidRPr="00E52739">
              <w:rPr>
                <w:rFonts w:ascii="Arial" w:hAnsi="Arial" w:cs="Arial"/>
                <w:b/>
                <w:i/>
              </w:rPr>
              <w:t>Dane</w:t>
            </w:r>
          </w:p>
        </w:tc>
      </w:tr>
      <w:tr w:rsidR="00E602E1" w:rsidRPr="00E52739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 w:after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 xml:space="preserve">Nazwa i adres Zamawiającego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1.1.2.2 &amp; 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Styl1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52739">
              <w:rPr>
                <w:rFonts w:ascii="Arial" w:hAnsi="Arial" w:cs="Arial"/>
                <w:sz w:val="20"/>
                <w:szCs w:val="20"/>
              </w:rPr>
              <w:t>Skarb Państwa – Dyrektor Urzędu Morskiego w Szczecinie, Plac</w:t>
            </w:r>
            <w:r w:rsidR="000074C1" w:rsidRPr="00E52739">
              <w:rPr>
                <w:rFonts w:ascii="Arial" w:hAnsi="Arial" w:cs="Arial"/>
                <w:sz w:val="20"/>
                <w:szCs w:val="20"/>
              </w:rPr>
              <w:t xml:space="preserve"> Stefana</w:t>
            </w:r>
            <w:r w:rsidRPr="00E52739">
              <w:rPr>
                <w:rFonts w:ascii="Arial" w:hAnsi="Arial" w:cs="Arial"/>
                <w:sz w:val="20"/>
                <w:szCs w:val="20"/>
              </w:rPr>
              <w:t xml:space="preserve"> Batorego 4, 70-207 Szczecin, Polska</w:t>
            </w:r>
          </w:p>
        </w:tc>
      </w:tr>
      <w:tr w:rsidR="00E602E1" w:rsidRPr="00E52739" w:rsidTr="009C16AA">
        <w:trPr>
          <w:cantSplit/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 w:after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Nazwa i adres 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 w:after="60"/>
              <w:ind w:left="-34" w:firstLine="34"/>
              <w:jc w:val="center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1.1.2.3 &amp; 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ekstpodstawowy"/>
              <w:rPr>
                <w:lang w:eastAsia="hi-IN" w:bidi="hi-IN"/>
              </w:rPr>
            </w:pPr>
          </w:p>
          <w:p w:rsidR="00E602E1" w:rsidRPr="00E52739" w:rsidRDefault="00E602E1" w:rsidP="00E074D6">
            <w:pPr>
              <w:pStyle w:val="Tekstpodstawowy"/>
              <w:rPr>
                <w:lang w:eastAsia="hi-IN" w:bidi="hi-IN"/>
              </w:rPr>
            </w:pPr>
            <w:r w:rsidRPr="00E52739">
              <w:rPr>
                <w:lang w:eastAsia="hi-IN" w:bidi="hi-IN"/>
              </w:rPr>
              <w:t>[…]</w:t>
            </w:r>
          </w:p>
          <w:p w:rsidR="00E602E1" w:rsidRPr="00E52739" w:rsidRDefault="00E602E1" w:rsidP="00E074D6">
            <w:pPr>
              <w:pStyle w:val="Tekstpodstawowy"/>
              <w:spacing w:after="0"/>
              <w:rPr>
                <w:lang w:eastAsia="hi-IN" w:bidi="hi-IN"/>
              </w:rPr>
            </w:pPr>
          </w:p>
        </w:tc>
      </w:tr>
      <w:tr w:rsidR="00E602E1" w:rsidRPr="00E52739" w:rsidTr="009C16AA">
        <w:trPr>
          <w:cantSplit/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 w:after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Nazwa i adres Inżyniera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1.1.2.4 &amp; 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Nagwek10"/>
              <w:tabs>
                <w:tab w:val="clear" w:pos="4536"/>
                <w:tab w:val="clear" w:pos="9072"/>
              </w:tabs>
              <w:spacing w:before="0" w:after="0"/>
              <w:ind w:right="-27"/>
              <w:jc w:val="both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Zostanie wyznaczony przez Zamawiającego</w:t>
            </w:r>
          </w:p>
        </w:tc>
      </w:tr>
      <w:tr w:rsidR="00E602E1" w:rsidRPr="00E52739" w:rsidTr="009C16AA">
        <w:trPr>
          <w:cantSplit/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D36A81" w:rsidP="00E074D6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 na Ukończenie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60" w:after="6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 xml:space="preserve">1.1.3.3 &amp; 8.2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7E7D5E" w:rsidP="00E074D6">
            <w:pPr>
              <w:rPr>
                <w:rFonts w:ascii="Arial" w:hAnsi="Arial" w:cs="Arial"/>
                <w:spacing w:val="-1"/>
              </w:rPr>
            </w:pPr>
            <w:r w:rsidRPr="00E52739">
              <w:rPr>
                <w:rFonts w:ascii="Arial" w:hAnsi="Arial" w:cs="Arial"/>
                <w:spacing w:val="-1"/>
              </w:rPr>
              <w:t>[…]</w:t>
            </w:r>
            <w:r w:rsidR="00E602E1" w:rsidRPr="00E52739">
              <w:rPr>
                <w:rFonts w:ascii="Arial" w:hAnsi="Arial" w:cs="Arial"/>
                <w:spacing w:val="-1"/>
              </w:rPr>
              <w:t xml:space="preserve"> miesięcy od Daty Rozpoczęcia</w:t>
            </w:r>
          </w:p>
        </w:tc>
      </w:tr>
      <w:tr w:rsidR="00E602E1" w:rsidRPr="00E52739" w:rsidTr="00E91E84">
        <w:trPr>
          <w:cantSplit/>
          <w:trHeight w:val="76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 w:after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Okres Zgłaszania Wad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60" w:after="6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1.1.3.7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7D5E" w:rsidRPr="00E52739" w:rsidRDefault="00BA77B8" w:rsidP="00BA77B8">
            <w:pPr>
              <w:tabs>
                <w:tab w:val="left" w:pos="-10"/>
              </w:tabs>
              <w:jc w:val="both"/>
              <w:rPr>
                <w:rFonts w:ascii="Arial" w:hAnsi="Arial" w:cs="Arial"/>
              </w:rPr>
            </w:pPr>
            <w:r w:rsidRPr="00F0508D">
              <w:rPr>
                <w:rFonts w:ascii="Arial" w:hAnsi="Arial" w:cs="Arial"/>
              </w:rPr>
              <w:t>36</w:t>
            </w:r>
            <w:r w:rsidR="00CD68F2" w:rsidRPr="00F0508D">
              <w:rPr>
                <w:rFonts w:ascii="Arial" w:hAnsi="Arial" w:cs="Arial"/>
              </w:rPr>
              <w:t xml:space="preserve"> miesięcy</w:t>
            </w:r>
            <w:r w:rsidRPr="00F0508D">
              <w:rPr>
                <w:rFonts w:ascii="Verdana" w:hAnsi="Verdana"/>
              </w:rPr>
              <w:t xml:space="preserve"> </w:t>
            </w:r>
            <w:r w:rsidR="00453035" w:rsidRPr="00F0508D">
              <w:rPr>
                <w:rFonts w:ascii="Arial" w:hAnsi="Arial" w:cs="Arial"/>
              </w:rPr>
              <w:t>na</w:t>
            </w:r>
            <w:r w:rsidRPr="00F0508D">
              <w:rPr>
                <w:rFonts w:ascii="Arial" w:hAnsi="Arial" w:cs="Arial"/>
              </w:rPr>
              <w:t xml:space="preserve"> oznakowanie nawigacyjne</w:t>
            </w:r>
            <w:r w:rsidR="00453035" w:rsidRPr="00F0508D">
              <w:rPr>
                <w:rFonts w:ascii="Arial" w:hAnsi="Arial" w:cs="Arial"/>
              </w:rPr>
              <w:t xml:space="preserve"> </w:t>
            </w:r>
            <w:r w:rsidR="009E3F21" w:rsidRPr="00F0508D">
              <w:rPr>
                <w:rFonts w:ascii="Arial" w:hAnsi="Arial" w:cs="Arial"/>
              </w:rPr>
              <w:t xml:space="preserve">i kabel światłowodowy </w:t>
            </w:r>
            <w:r w:rsidR="00453035" w:rsidRPr="00F0508D">
              <w:rPr>
                <w:rFonts w:ascii="Arial" w:hAnsi="Arial" w:cs="Arial"/>
              </w:rPr>
              <w:t xml:space="preserve">od daty </w:t>
            </w:r>
            <w:r w:rsidR="00CD68F2" w:rsidRPr="00F0508D">
              <w:rPr>
                <w:rFonts w:ascii="Arial" w:hAnsi="Arial" w:cs="Arial"/>
              </w:rPr>
              <w:t>wystawienia</w:t>
            </w:r>
            <w:r w:rsidR="00E602E1" w:rsidRPr="00F0508D">
              <w:rPr>
                <w:rFonts w:ascii="Arial" w:hAnsi="Arial" w:cs="Arial"/>
              </w:rPr>
              <w:t xml:space="preserve"> Świade</w:t>
            </w:r>
            <w:r w:rsidR="00AC62F9" w:rsidRPr="00F0508D">
              <w:rPr>
                <w:rFonts w:ascii="Arial" w:hAnsi="Arial" w:cs="Arial"/>
              </w:rPr>
              <w:t>ctwa Przejęcia</w:t>
            </w:r>
            <w:r w:rsidR="00CD68F2" w:rsidRPr="00F0508D">
              <w:rPr>
                <w:rFonts w:ascii="Arial" w:hAnsi="Arial" w:cs="Arial"/>
              </w:rPr>
              <w:t xml:space="preserve"> zgodnie z klauzulą 10.1 Warunków Kontraktu</w:t>
            </w:r>
          </w:p>
        </w:tc>
      </w:tr>
      <w:tr w:rsidR="00E602E1" w:rsidRPr="00E52739" w:rsidTr="00E91E84">
        <w:trPr>
          <w:cantSplit/>
          <w:trHeight w:val="332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Komunikaty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Zamawiający:</w:t>
            </w:r>
          </w:p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 xml:space="preserve">Skarb Państwa – Dyrektor Urzędu Morskiego w Szczecinie, Plac </w:t>
            </w:r>
            <w:r w:rsidR="00532719" w:rsidRPr="00E52739">
              <w:rPr>
                <w:rFonts w:ascii="Arial" w:hAnsi="Arial" w:cs="Arial"/>
                <w:sz w:val="20"/>
                <w:szCs w:val="20"/>
                <w:lang w:val="pl-PL"/>
              </w:rPr>
              <w:t xml:space="preserve">Stefana </w:t>
            </w: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 xml:space="preserve">Batorego 4, 70-207 Szczecin, Polska </w:t>
            </w:r>
          </w:p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52739">
              <w:rPr>
                <w:rFonts w:ascii="Arial" w:hAnsi="Arial" w:cs="Arial"/>
                <w:sz w:val="20"/>
                <w:szCs w:val="20"/>
              </w:rPr>
              <w:t>tel.:</w:t>
            </w:r>
            <w:r w:rsidRPr="00E52739">
              <w:rPr>
                <w:rFonts w:ascii="Arial" w:hAnsi="Arial" w:cs="Arial"/>
                <w:sz w:val="20"/>
                <w:szCs w:val="20"/>
              </w:rPr>
              <w:tab/>
              <w:t>+48 (91) 4403400</w:t>
            </w:r>
          </w:p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52739">
              <w:rPr>
                <w:rFonts w:ascii="Arial" w:hAnsi="Arial" w:cs="Arial"/>
                <w:sz w:val="20"/>
                <w:szCs w:val="20"/>
              </w:rPr>
              <w:t>e-mail:</w:t>
            </w:r>
            <w:r w:rsidRPr="00E52739">
              <w:rPr>
                <w:rFonts w:ascii="Arial" w:hAnsi="Arial" w:cs="Arial"/>
                <w:sz w:val="20"/>
                <w:szCs w:val="20"/>
              </w:rPr>
              <w:tab/>
            </w:r>
            <w:hyperlink r:id="rId8" w:history="1">
              <w:r w:rsidRPr="00E52739">
                <w:rPr>
                  <w:rStyle w:val="Hipercze"/>
                  <w:rFonts w:ascii="Arial" w:hAnsi="Arial" w:cs="Arial"/>
                  <w:sz w:val="20"/>
                  <w:szCs w:val="20"/>
                </w:rPr>
                <w:t>sekretariat@ums.gov.pl</w:t>
              </w:r>
            </w:hyperlink>
          </w:p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Wykonawca:</w:t>
            </w:r>
          </w:p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Adres korespondencyjny:</w:t>
            </w:r>
          </w:p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ul. [...]</w:t>
            </w:r>
          </w:p>
          <w:p w:rsidR="00E602E1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tel.: [...]</w:t>
            </w:r>
          </w:p>
          <w:p w:rsidR="007E7D5E" w:rsidRPr="00E52739" w:rsidRDefault="00E602E1" w:rsidP="00E074D6">
            <w:pPr>
              <w:pStyle w:val="normaltableau"/>
              <w:tabs>
                <w:tab w:val="left" w:pos="-10"/>
              </w:tabs>
              <w:spacing w:before="0"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2739">
              <w:rPr>
                <w:rFonts w:ascii="Arial" w:hAnsi="Arial" w:cs="Arial"/>
                <w:sz w:val="20"/>
                <w:szCs w:val="20"/>
                <w:lang w:val="pl-PL"/>
              </w:rPr>
              <w:t>e-mail: [...]</w:t>
            </w:r>
          </w:p>
        </w:tc>
      </w:tr>
      <w:tr w:rsidR="00E602E1" w:rsidRPr="00E52739" w:rsidTr="00E91E84">
        <w:trPr>
          <w:cantSplit/>
          <w:trHeight w:val="141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Prawo i język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rPr>
                <w:rFonts w:ascii="Arial" w:eastAsia="Verdana" w:hAnsi="Arial" w:cs="Arial"/>
              </w:rPr>
            </w:pPr>
            <w:r w:rsidRPr="00E52739">
              <w:rPr>
                <w:rFonts w:ascii="Arial" w:eastAsia="Verdana" w:hAnsi="Arial" w:cs="Arial"/>
              </w:rPr>
              <w:t>Prawem Kontraktu jest prawo Rzeczypospolitej Polskiej.</w:t>
            </w:r>
          </w:p>
          <w:p w:rsidR="00E602E1" w:rsidRPr="00E52739" w:rsidRDefault="00E602E1" w:rsidP="00E074D6">
            <w:pPr>
              <w:rPr>
                <w:rFonts w:ascii="Arial" w:eastAsia="Verdana" w:hAnsi="Arial" w:cs="Arial"/>
              </w:rPr>
            </w:pPr>
          </w:p>
          <w:p w:rsidR="00E602E1" w:rsidRPr="00E52739" w:rsidRDefault="00E602E1" w:rsidP="00E074D6">
            <w:pPr>
              <w:rPr>
                <w:rFonts w:ascii="Arial" w:hAnsi="Arial" w:cs="Arial"/>
              </w:rPr>
            </w:pPr>
            <w:r w:rsidRPr="00E52739">
              <w:rPr>
                <w:rFonts w:ascii="Arial" w:eastAsia="Verdana" w:hAnsi="Arial" w:cs="Arial"/>
              </w:rPr>
              <w:t>Językiem Kontraktu jest język polski.</w:t>
            </w:r>
          </w:p>
          <w:p w:rsidR="00E602E1" w:rsidRPr="00E52739" w:rsidRDefault="00E602E1" w:rsidP="00E074D6">
            <w:pPr>
              <w:rPr>
                <w:rFonts w:ascii="Arial" w:eastAsia="Verdana" w:hAnsi="Arial" w:cs="Arial"/>
              </w:rPr>
            </w:pPr>
          </w:p>
          <w:p w:rsidR="007E7D5E" w:rsidRPr="00E52739" w:rsidRDefault="00E602E1" w:rsidP="00E074D6">
            <w:pPr>
              <w:rPr>
                <w:rFonts w:ascii="Arial" w:eastAsia="Verdana" w:hAnsi="Arial" w:cs="Arial"/>
              </w:rPr>
            </w:pPr>
            <w:r w:rsidRPr="00E52739">
              <w:rPr>
                <w:rFonts w:ascii="Arial" w:eastAsia="Verdana" w:hAnsi="Arial" w:cs="Arial"/>
              </w:rPr>
              <w:t>Językiem komunikatów jest język polski.</w:t>
            </w:r>
          </w:p>
        </w:tc>
      </w:tr>
      <w:tr w:rsidR="00E602E1" w:rsidRPr="00E52739" w:rsidTr="00BB4814">
        <w:trPr>
          <w:cantSplit/>
          <w:trHeight w:val="98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lastRenderedPageBreak/>
              <w:t>Prawo dostępu do Terenu Budowy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2.1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BB4814" w:rsidRDefault="00E602E1" w:rsidP="00BB4814">
            <w:pPr>
              <w:pStyle w:val="Nagwek10"/>
              <w:tabs>
                <w:tab w:val="clear" w:pos="4536"/>
                <w:tab w:val="clear" w:pos="9072"/>
              </w:tabs>
              <w:spacing w:before="0"/>
              <w:ind w:right="-28"/>
              <w:jc w:val="both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Termin przekazania Terenu Budowy – nie pó</w:t>
            </w:r>
            <w:r w:rsidR="00D36A81">
              <w:rPr>
                <w:rFonts w:cs="Arial"/>
                <w:szCs w:val="20"/>
                <w:lang w:val="pl-PL"/>
              </w:rPr>
              <w:t xml:space="preserve">źniej </w:t>
            </w:r>
            <w:r w:rsidR="00D36A81">
              <w:rPr>
                <w:rFonts w:cs="Arial"/>
                <w:szCs w:val="20"/>
                <w:lang w:val="pl-PL"/>
              </w:rPr>
              <w:br/>
              <w:t>niż w terminie 30 dni od</w:t>
            </w:r>
            <w:r w:rsidR="00D36A81" w:rsidRPr="00D36A81">
              <w:rPr>
                <w:rFonts w:cs="Arial"/>
                <w:szCs w:val="20"/>
                <w:lang w:val="pl-PL"/>
              </w:rPr>
              <w:t xml:space="preserve"> daty zawarcia Kontraktu</w:t>
            </w:r>
          </w:p>
        </w:tc>
      </w:tr>
      <w:tr w:rsidR="00E602E1" w:rsidRPr="00E52739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Zabezpieczenie</w:t>
            </w:r>
          </w:p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Wykonania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4.2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7A0BDB" w:rsidP="00E074D6">
            <w:pPr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F0508D">
              <w:rPr>
                <w:rFonts w:ascii="Arial" w:hAnsi="Arial" w:cs="Arial"/>
              </w:rPr>
              <w:t>5</w:t>
            </w:r>
            <w:r w:rsidR="00E602E1" w:rsidRPr="00F0508D">
              <w:rPr>
                <w:rFonts w:ascii="Arial" w:hAnsi="Arial" w:cs="Arial"/>
              </w:rPr>
              <w:t>% Zatwierdzonej Kwoty Kontraktowej (włącznie z VAT) określonej w Akcie Umowy</w:t>
            </w:r>
          </w:p>
        </w:tc>
      </w:tr>
      <w:tr w:rsidR="00E602E1" w:rsidRPr="00E52739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Przedstawiciel</w:t>
            </w:r>
          </w:p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4.3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Przedstawicielem Wykonawcy jest:</w:t>
            </w:r>
          </w:p>
          <w:p w:rsidR="00E602E1" w:rsidRPr="00E52739" w:rsidRDefault="00E602E1" w:rsidP="00E074D6">
            <w:pPr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[…]</w:t>
            </w:r>
          </w:p>
        </w:tc>
      </w:tr>
      <w:tr w:rsidR="00E602E1" w:rsidRPr="00E52739" w:rsidTr="00C94061">
        <w:trPr>
          <w:cantSplit/>
          <w:trHeight w:val="69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Godziny pracy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6.5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3777F6" w:rsidP="00E074D6">
            <w:pPr>
              <w:tabs>
                <w:tab w:val="left" w:pos="-10"/>
              </w:tabs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F0508D">
              <w:rPr>
                <w:rFonts w:ascii="Arial" w:hAnsi="Arial" w:cs="Arial"/>
              </w:rPr>
              <w:t>W zakresie dozwolonym przez Kontrakt i Prawo – realizacja Robót przebiega nieprzerwanie</w:t>
            </w:r>
          </w:p>
        </w:tc>
      </w:tr>
      <w:tr w:rsidR="00E602E1" w:rsidRPr="00E52739" w:rsidTr="00C94061">
        <w:trPr>
          <w:cantSplit/>
          <w:trHeight w:val="57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 xml:space="preserve">Kary umowne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 xml:space="preserve">8.7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tabs>
                <w:tab w:val="left" w:pos="-10"/>
              </w:tabs>
              <w:spacing w:after="4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Zgodnie z postanowieniami klauzuli 8.7 [Kary umowne]</w:t>
            </w:r>
          </w:p>
        </w:tc>
      </w:tr>
      <w:tr w:rsidR="00E602E1" w:rsidRPr="00E52739" w:rsidTr="0049607A">
        <w:trPr>
          <w:cantSplit/>
          <w:trHeight w:val="190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Wymagana Minimalna Ilość Wykonania (Kamień Milowy)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8.13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F0508D" w:rsidRDefault="00E602E1" w:rsidP="00E074D6">
            <w:pPr>
              <w:tabs>
                <w:tab w:val="left" w:pos="-10"/>
              </w:tabs>
              <w:spacing w:before="40" w:after="40"/>
              <w:ind w:right="-27"/>
              <w:jc w:val="both"/>
              <w:rPr>
                <w:rFonts w:ascii="Arial" w:hAnsi="Arial" w:cs="Arial"/>
              </w:rPr>
            </w:pPr>
            <w:r w:rsidRPr="00F0508D">
              <w:rPr>
                <w:rFonts w:ascii="Arial" w:hAnsi="Arial" w:cs="Arial"/>
              </w:rPr>
              <w:t>Wymagana Minimalna Ilość Wykonania (Kamień Milowy) stanowi:</w:t>
            </w:r>
          </w:p>
          <w:p w:rsidR="00F914C1" w:rsidRPr="00F0508D" w:rsidRDefault="00F914C1" w:rsidP="00F914C1">
            <w:pPr>
              <w:tabs>
                <w:tab w:val="left" w:pos="-10"/>
              </w:tabs>
              <w:spacing w:before="40" w:after="40"/>
              <w:ind w:right="-27"/>
              <w:jc w:val="both"/>
              <w:rPr>
                <w:rFonts w:ascii="Arial" w:hAnsi="Arial" w:cs="Arial"/>
                <w:strike/>
              </w:rPr>
            </w:pPr>
            <w:r w:rsidRPr="00F0508D">
              <w:rPr>
                <w:rFonts w:ascii="Arial" w:hAnsi="Arial" w:cs="Arial"/>
              </w:rPr>
              <w:t>Kamień Milowy nr 1 –</w:t>
            </w:r>
            <w:r w:rsidR="00446907" w:rsidRPr="00F0508D">
              <w:rPr>
                <w:rFonts w:ascii="Arial" w:hAnsi="Arial" w:cs="Arial"/>
              </w:rPr>
              <w:t xml:space="preserve"> wykonan</w:t>
            </w:r>
            <w:r w:rsidR="004D2216" w:rsidRPr="00F0508D">
              <w:rPr>
                <w:rFonts w:ascii="Arial" w:hAnsi="Arial" w:cs="Arial"/>
              </w:rPr>
              <w:t>i</w:t>
            </w:r>
            <w:r w:rsidR="00446907" w:rsidRPr="00F0508D">
              <w:rPr>
                <w:rFonts w:ascii="Arial" w:hAnsi="Arial" w:cs="Arial"/>
              </w:rPr>
              <w:t>e w terminie</w:t>
            </w:r>
            <w:r w:rsidR="004D2216" w:rsidRPr="00F0508D">
              <w:rPr>
                <w:rFonts w:ascii="Arial" w:hAnsi="Arial" w:cs="Arial"/>
              </w:rPr>
              <w:t xml:space="preserve"> do upływu połowy Czasu na Ukończenie</w:t>
            </w:r>
            <w:r w:rsidRPr="00F0508D">
              <w:rPr>
                <w:rFonts w:ascii="Arial" w:hAnsi="Arial" w:cs="Arial"/>
              </w:rPr>
              <w:t xml:space="preserve"> i zaakceptowan</w:t>
            </w:r>
            <w:r w:rsidR="004D2216" w:rsidRPr="00F0508D">
              <w:rPr>
                <w:rFonts w:ascii="Arial" w:hAnsi="Arial" w:cs="Arial"/>
              </w:rPr>
              <w:t>i</w:t>
            </w:r>
            <w:r w:rsidRPr="00F0508D">
              <w:rPr>
                <w:rFonts w:ascii="Arial" w:hAnsi="Arial" w:cs="Arial"/>
              </w:rPr>
              <w:t xml:space="preserve">e, zgodnie z klauzulą 8.13 [Wymagana Minimalna Ilość Wykonania], Robót </w:t>
            </w:r>
            <w:r w:rsidRPr="00F0508D">
              <w:rPr>
                <w:rFonts w:ascii="Arial" w:hAnsi="Arial" w:cs="Arial"/>
              </w:rPr>
              <w:br/>
            </w:r>
            <w:r w:rsidR="00446907" w:rsidRPr="00F0508D">
              <w:rPr>
                <w:rFonts w:ascii="Arial" w:hAnsi="Arial" w:cs="Arial"/>
              </w:rPr>
              <w:t xml:space="preserve">o wartości niemniejszej niż </w:t>
            </w:r>
            <w:r w:rsidR="00C33058" w:rsidRPr="00F0508D">
              <w:rPr>
                <w:rFonts w:ascii="Arial" w:hAnsi="Arial" w:cs="Arial"/>
              </w:rPr>
              <w:t>30</w:t>
            </w:r>
            <w:r w:rsidRPr="00F0508D">
              <w:rPr>
                <w:rFonts w:ascii="Arial" w:hAnsi="Arial" w:cs="Arial"/>
              </w:rPr>
              <w:t>% Zatwierdzonej Kwoty Kontraktowej (włącznie z VAT)</w:t>
            </w:r>
          </w:p>
        </w:tc>
      </w:tr>
      <w:tr w:rsidR="00E602E1" w:rsidRPr="00E52739" w:rsidTr="00FF10DE">
        <w:trPr>
          <w:cantSplit/>
          <w:trHeight w:val="150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Procedura Zmiany</w:t>
            </w:r>
          </w:p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Występowanie o Przejściowe Świadectwa Płatności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 w:bidi="pl-PL"/>
              </w:rPr>
              <w:t>13.3 &amp; 14.3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tabs>
                <w:tab w:val="left" w:pos="0"/>
              </w:tabs>
              <w:spacing w:before="40" w:after="40"/>
              <w:ind w:left="34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 xml:space="preserve">Do wskazania przez Wykonawcę biuletynu krajowego publikowanego przez profesjonalnych doradców analizujących rynkowe ceny robót budowlanych </w:t>
            </w:r>
            <w:r w:rsidRPr="00E52739">
              <w:rPr>
                <w:rFonts w:ascii="Arial" w:hAnsi="Arial" w:cs="Arial"/>
              </w:rPr>
              <w:br/>
              <w:t>i inżynieryjnych od minimum 5 lat:</w:t>
            </w:r>
          </w:p>
          <w:p w:rsidR="00E602E1" w:rsidRPr="00E52739" w:rsidRDefault="00E602E1" w:rsidP="00FF10DE">
            <w:pPr>
              <w:tabs>
                <w:tab w:val="left" w:pos="197"/>
              </w:tabs>
              <w:spacing w:before="40" w:after="40"/>
              <w:ind w:left="197" w:hanging="197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[…]</w:t>
            </w:r>
          </w:p>
        </w:tc>
      </w:tr>
      <w:tr w:rsidR="00E602E1" w:rsidRPr="00E52739" w:rsidTr="00FF10DE">
        <w:trPr>
          <w:cantSplit/>
          <w:trHeight w:val="97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Minimalna kwota Przejściowego Świadectwa Płatności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14.6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CF22C6" w:rsidP="00D36A81">
            <w:pPr>
              <w:tabs>
                <w:tab w:val="left" w:pos="-10"/>
              </w:tabs>
              <w:spacing w:before="40" w:after="40"/>
              <w:jc w:val="both"/>
              <w:rPr>
                <w:rFonts w:ascii="Arial" w:hAnsi="Arial" w:cs="Arial"/>
              </w:rPr>
            </w:pPr>
            <w:r w:rsidRPr="00F0508D">
              <w:rPr>
                <w:rFonts w:ascii="Arial" w:hAnsi="Arial" w:cs="Arial"/>
              </w:rPr>
              <w:t>1.000.000,00</w:t>
            </w:r>
            <w:r w:rsidR="007314AB" w:rsidRPr="00F0508D">
              <w:rPr>
                <w:rFonts w:ascii="Arial" w:hAnsi="Arial" w:cs="Arial"/>
              </w:rPr>
              <w:t xml:space="preserve"> z</w:t>
            </w:r>
            <w:r w:rsidRPr="00F0508D">
              <w:rPr>
                <w:rFonts w:ascii="Arial" w:hAnsi="Arial" w:cs="Arial"/>
              </w:rPr>
              <w:t xml:space="preserve">łotych (słownie: jeden milion </w:t>
            </w:r>
            <w:r w:rsidR="00D36A81" w:rsidRPr="00F0508D">
              <w:rPr>
                <w:rFonts w:ascii="Arial" w:hAnsi="Arial" w:cs="Arial"/>
              </w:rPr>
              <w:t>złotych)</w:t>
            </w:r>
            <w:r w:rsidR="00D36A81" w:rsidRPr="00CF22C6">
              <w:rPr>
                <w:rFonts w:ascii="Arial" w:hAnsi="Arial" w:cs="Arial"/>
              </w:rPr>
              <w:t xml:space="preserve"> </w:t>
            </w:r>
          </w:p>
        </w:tc>
      </w:tr>
      <w:tr w:rsidR="00E602E1" w:rsidRPr="00E52739" w:rsidTr="00FF10DE">
        <w:trPr>
          <w:cantSplit/>
          <w:trHeight w:val="98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Zapłata faktur VAT 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14.7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tabs>
                <w:tab w:val="left" w:pos="-10"/>
              </w:tabs>
              <w:spacing w:before="40" w:after="4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do 30 dni od daty dostarczenia do Zamawiającego faktur VAT wystawionych na kwoty poświadczone w Świadectwach Płatności</w:t>
            </w:r>
          </w:p>
        </w:tc>
      </w:tr>
      <w:tr w:rsidR="00E602E1" w:rsidRPr="00E52739" w:rsidTr="009C16AA">
        <w:trPr>
          <w:cantSplit/>
          <w:trHeight w:val="56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Waluta płatności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14.15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4A5930" w:rsidP="00E074D6">
            <w:pPr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Z</w:t>
            </w:r>
            <w:r w:rsidR="00E602E1" w:rsidRPr="00E52739">
              <w:rPr>
                <w:rFonts w:ascii="Arial" w:hAnsi="Arial" w:cs="Arial"/>
              </w:rPr>
              <w:t>łoty</w:t>
            </w:r>
          </w:p>
        </w:tc>
      </w:tr>
      <w:tr w:rsidR="00E602E1" w:rsidRPr="00E52739" w:rsidTr="00A611E6">
        <w:trPr>
          <w:cantSplit/>
          <w:trHeight w:val="11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Termin przedłożenia dowodów ubezpieczeń i kopii polis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18.1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(a)</w:t>
            </w:r>
            <w:r w:rsidRPr="00E52739">
              <w:rPr>
                <w:rFonts w:ascii="Arial" w:hAnsi="Arial" w:cs="Arial"/>
              </w:rPr>
              <w:tab/>
              <w:t>14 dni od daty zawarcia Kontraktu</w:t>
            </w:r>
          </w:p>
          <w:p w:rsidR="00E602E1" w:rsidRPr="00E52739" w:rsidRDefault="00E602E1" w:rsidP="00E074D6">
            <w:pPr>
              <w:spacing w:before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(b)</w:t>
            </w:r>
            <w:r w:rsidRPr="00E52739">
              <w:rPr>
                <w:rFonts w:ascii="Arial" w:hAnsi="Arial" w:cs="Arial"/>
              </w:rPr>
              <w:tab/>
              <w:t>14 dni od daty zawarcia Kontraktu</w:t>
            </w:r>
          </w:p>
        </w:tc>
      </w:tr>
      <w:tr w:rsidR="00E602E1" w:rsidRPr="00E52739" w:rsidTr="00A611E6">
        <w:trPr>
          <w:cantSplit/>
          <w:trHeight w:val="11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Limit na koszty rozbiórki, usunięcia pozostałości po szkodzie i honoraria konsultantów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18.2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Nie mniej niż 10 % wartości szkody</w:t>
            </w:r>
          </w:p>
        </w:tc>
      </w:tr>
      <w:tr w:rsidR="00E602E1" w:rsidRPr="00E52739" w:rsidTr="00A611E6">
        <w:trPr>
          <w:cantSplit/>
          <w:trHeight w:val="114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Maksymalna kwota franszyzy ubezpieczenia Robót, Urządzeń, Materiałów i Dokumentów Wykonawcy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18.2 (d)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0B38C2">
            <w:pPr>
              <w:spacing w:before="6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Nie więcej niż 20 000 złotych (słownie: dwadzieścia tysięcy złotych)</w:t>
            </w:r>
          </w:p>
        </w:tc>
      </w:tr>
      <w:tr w:rsidR="00E602E1" w:rsidRPr="00E52739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lastRenderedPageBreak/>
              <w:t>Minimalna kwota ubezpieczenia osób trzecich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18.3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 xml:space="preserve">Nie mniej niż 1 mln złotych (słownie: jeden milion złotych) </w:t>
            </w:r>
            <w:r w:rsidR="004A5930">
              <w:rPr>
                <w:rFonts w:ascii="Arial" w:hAnsi="Arial" w:cs="Arial"/>
              </w:rPr>
              <w:br/>
            </w:r>
            <w:r w:rsidRPr="00E52739">
              <w:rPr>
                <w:rFonts w:ascii="Arial" w:hAnsi="Arial" w:cs="Arial"/>
              </w:rPr>
              <w:t>na jedno wydarzenie bez ograniczenia liczby wydarzeń</w:t>
            </w:r>
          </w:p>
        </w:tc>
      </w:tr>
      <w:tr w:rsidR="00E602E1" w:rsidRPr="00E52739" w:rsidTr="009C16AA">
        <w:trPr>
          <w:cantSplit/>
          <w:trHeight w:val="84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40" w:after="40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Rozstrzyganie sporów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pStyle w:val="tabulka"/>
              <w:spacing w:before="40" w:after="40" w:line="240" w:lineRule="auto"/>
              <w:rPr>
                <w:rFonts w:cs="Arial"/>
                <w:szCs w:val="20"/>
                <w:lang w:val="pl-PL"/>
              </w:rPr>
            </w:pPr>
            <w:r w:rsidRPr="00E52739">
              <w:rPr>
                <w:rFonts w:cs="Arial"/>
                <w:szCs w:val="20"/>
                <w:lang w:val="pl-PL"/>
              </w:rPr>
              <w:t>20.6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2E1" w:rsidRPr="00E52739" w:rsidRDefault="00E602E1" w:rsidP="00E074D6">
            <w:pPr>
              <w:spacing w:before="60"/>
              <w:jc w:val="both"/>
              <w:rPr>
                <w:rFonts w:ascii="Arial" w:hAnsi="Arial" w:cs="Arial"/>
              </w:rPr>
            </w:pPr>
            <w:r w:rsidRPr="00E52739">
              <w:rPr>
                <w:rFonts w:ascii="Arial" w:hAnsi="Arial" w:cs="Arial"/>
              </w:rPr>
              <w:t>Sąd powszechny właściwy dla siedziby Zamawiającego</w:t>
            </w:r>
          </w:p>
        </w:tc>
      </w:tr>
    </w:tbl>
    <w:p w:rsidR="00E602E1" w:rsidRPr="00E52739" w:rsidRDefault="00E602E1" w:rsidP="00E074D6">
      <w:pPr>
        <w:jc w:val="both"/>
        <w:rPr>
          <w:rFonts w:ascii="Arial" w:hAnsi="Arial" w:cs="Arial"/>
          <w:b/>
          <w:bCs/>
        </w:rPr>
      </w:pPr>
    </w:p>
    <w:p w:rsidR="00E602E1" w:rsidRPr="00E52739" w:rsidRDefault="00E602E1" w:rsidP="00E074D6">
      <w:pPr>
        <w:jc w:val="both"/>
        <w:rPr>
          <w:rFonts w:ascii="Arial" w:hAnsi="Arial" w:cs="Arial"/>
          <w:b/>
          <w:bCs/>
        </w:rPr>
      </w:pPr>
    </w:p>
    <w:p w:rsidR="0048290A" w:rsidRPr="00252870" w:rsidRDefault="00453035" w:rsidP="0048290A">
      <w:pPr>
        <w:spacing w:after="60"/>
        <w:jc w:val="both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color w:val="FF0000"/>
          <w:u w:val="single"/>
          <w:lang w:eastAsia="ar-SA"/>
        </w:rPr>
        <w:t>N</w:t>
      </w:r>
      <w:r w:rsidR="0048290A" w:rsidRPr="00252870">
        <w:rPr>
          <w:rFonts w:ascii="Arial" w:hAnsi="Arial" w:cs="Arial"/>
          <w:b/>
          <w:color w:val="FF0000"/>
          <w:u w:val="single"/>
          <w:lang w:eastAsia="ar-SA"/>
        </w:rPr>
        <w:t>ależy podpisać</w:t>
      </w:r>
      <w:r w:rsidR="0048290A" w:rsidRPr="00252870">
        <w:rPr>
          <w:rFonts w:ascii="Arial" w:hAnsi="Arial" w:cs="Arial"/>
          <w:b/>
          <w:color w:val="FF0000"/>
          <w:lang w:eastAsia="ar-SA"/>
        </w:rPr>
        <w:t xml:space="preserve"> zgodnie z Rozporządzeniem Prezesa Rady Ministrów z dnia 30 grudnia 2020 r. w sprawie sposobu sporządzania i przekazywania informacji oraz wymagań technicznych dla dokumentów elektronicznych oraz środ</w:t>
      </w:r>
      <w:r>
        <w:rPr>
          <w:rFonts w:ascii="Arial" w:hAnsi="Arial" w:cs="Arial"/>
          <w:b/>
          <w:color w:val="FF0000"/>
          <w:lang w:eastAsia="ar-SA"/>
        </w:rPr>
        <w:t xml:space="preserve">ków komunikacji elektronicznej </w:t>
      </w:r>
      <w:r w:rsidR="0048290A" w:rsidRPr="00252870">
        <w:rPr>
          <w:rFonts w:ascii="Arial" w:hAnsi="Arial" w:cs="Arial"/>
          <w:b/>
          <w:color w:val="FF0000"/>
          <w:lang w:eastAsia="ar-SA"/>
        </w:rPr>
        <w:t xml:space="preserve">w postępowaniu </w:t>
      </w:r>
      <w:r>
        <w:rPr>
          <w:rFonts w:ascii="Arial" w:hAnsi="Arial" w:cs="Arial"/>
          <w:b/>
          <w:color w:val="FF0000"/>
          <w:lang w:eastAsia="ar-SA"/>
        </w:rPr>
        <w:br/>
      </w:r>
      <w:r w:rsidR="0048290A" w:rsidRPr="00252870">
        <w:rPr>
          <w:rFonts w:ascii="Arial" w:hAnsi="Arial" w:cs="Arial"/>
          <w:b/>
          <w:color w:val="FF0000"/>
          <w:lang w:eastAsia="ar-SA"/>
        </w:rPr>
        <w:t>o udzielenie zamówienia publicznego lub konkursie</w:t>
      </w:r>
    </w:p>
    <w:p w:rsidR="00E602E1" w:rsidRPr="00180A5D" w:rsidRDefault="00E602E1" w:rsidP="00E074D6">
      <w:pPr>
        <w:spacing w:before="120"/>
        <w:rPr>
          <w:rFonts w:ascii="Arial" w:hAnsi="Arial" w:cs="Arial"/>
          <w:sz w:val="22"/>
          <w:szCs w:val="22"/>
        </w:rPr>
      </w:pPr>
    </w:p>
    <w:p w:rsidR="00E602E1" w:rsidRPr="0026500B" w:rsidRDefault="00E602E1" w:rsidP="00E074D6">
      <w:pPr>
        <w:pStyle w:val="Default"/>
        <w:jc w:val="both"/>
        <w:rPr>
          <w:sz w:val="20"/>
          <w:szCs w:val="20"/>
        </w:rPr>
      </w:pPr>
    </w:p>
    <w:p w:rsidR="0006667B" w:rsidRPr="00E602E1" w:rsidRDefault="0006667B" w:rsidP="00E074D6">
      <w:pPr>
        <w:rPr>
          <w:szCs w:val="22"/>
        </w:rPr>
      </w:pPr>
    </w:p>
    <w:sectPr w:rsidR="0006667B" w:rsidRPr="00E602E1" w:rsidSect="00802E5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0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15F" w:rsidRDefault="00A2215F" w:rsidP="00700874">
      <w:r>
        <w:separator/>
      </w:r>
    </w:p>
  </w:endnote>
  <w:endnote w:type="continuationSeparator" w:id="0">
    <w:p w:rsidR="00A2215F" w:rsidRDefault="00A2215F" w:rsidP="0070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E5E" w:rsidRPr="00802E5E" w:rsidRDefault="00802E5E" w:rsidP="00802E5E">
    <w:pPr>
      <w:pStyle w:val="Stopka"/>
      <w:jc w:val="center"/>
      <w:rPr>
        <w:rFonts w:ascii="Arial" w:hAnsi="Arial" w:cs="Arial"/>
        <w:sz w:val="16"/>
        <w:szCs w:val="16"/>
      </w:rPr>
    </w:pPr>
  </w:p>
  <w:p w:rsidR="00B272AE" w:rsidRPr="00802E5E" w:rsidRDefault="00802E5E" w:rsidP="00802E5E">
    <w:pPr>
      <w:pStyle w:val="Adreszwrotny1"/>
      <w:framePr w:w="0" w:hSpace="0" w:vSpace="0" w:wrap="auto" w:vAnchor="margin" w:hAnchor="text" w:yAlign="inline"/>
      <w:tabs>
        <w:tab w:val="left" w:pos="284"/>
        <w:tab w:val="left" w:pos="2880"/>
        <w:tab w:val="left" w:pos="3420"/>
      </w:tabs>
      <w:spacing w:after="120"/>
      <w:ind w:left="284" w:right="-23"/>
      <w:jc w:val="right"/>
      <w:rPr>
        <w:rFonts w:cs="Arial"/>
        <w:sz w:val="16"/>
        <w:szCs w:val="16"/>
        <w:lang w:val="en-US"/>
      </w:rPr>
    </w:pPr>
    <w:r w:rsidRPr="00802E5E">
      <w:rPr>
        <w:rFonts w:cs="Arial"/>
        <w:sz w:val="16"/>
        <w:szCs w:val="16"/>
        <w:lang w:val="en-US"/>
      </w:rPr>
      <w:fldChar w:fldCharType="begin"/>
    </w:r>
    <w:r w:rsidRPr="00802E5E">
      <w:rPr>
        <w:rFonts w:cs="Arial"/>
        <w:sz w:val="16"/>
        <w:szCs w:val="16"/>
        <w:lang w:val="en-US"/>
      </w:rPr>
      <w:instrText>PAGE   \* MERGEFORMAT</w:instrText>
    </w:r>
    <w:r w:rsidRPr="00802E5E">
      <w:rPr>
        <w:rFonts w:cs="Arial"/>
        <w:sz w:val="16"/>
        <w:szCs w:val="16"/>
        <w:lang w:val="en-US"/>
      </w:rPr>
      <w:fldChar w:fldCharType="separate"/>
    </w:r>
    <w:r w:rsidR="009C05D9">
      <w:rPr>
        <w:rFonts w:cs="Arial"/>
        <w:noProof/>
        <w:sz w:val="16"/>
        <w:szCs w:val="16"/>
        <w:lang w:val="en-US"/>
      </w:rPr>
      <w:t>1</w:t>
    </w:r>
    <w:r w:rsidRPr="00802E5E">
      <w:rPr>
        <w:rFonts w:cs="Arial"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2AE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ind w:right="-25"/>
      <w:rPr>
        <w:rFonts w:cs="Arial"/>
        <w:b/>
        <w:szCs w:val="16"/>
      </w:rPr>
    </w:pPr>
    <w:r>
      <w:rPr>
        <w:rFonts w:cs="Arial"/>
        <w:b/>
        <w:noProof/>
        <w:szCs w:val="16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page">
            <wp:posOffset>5886450</wp:posOffset>
          </wp:positionH>
          <wp:positionV relativeFrom="page">
            <wp:posOffset>9591675</wp:posOffset>
          </wp:positionV>
          <wp:extent cx="681355" cy="685800"/>
          <wp:effectExtent l="19050" t="0" r="4445" b="0"/>
          <wp:wrapNone/>
          <wp:docPr id="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272AE" w:rsidRPr="002B23D8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ind w:right="-25"/>
      <w:rPr>
        <w:rFonts w:cs="Arial"/>
        <w:bCs/>
        <w:szCs w:val="16"/>
      </w:rPr>
    </w:pPr>
    <w:r w:rsidRPr="002B23D8">
      <w:rPr>
        <w:rFonts w:cs="Arial"/>
        <w:b/>
        <w:szCs w:val="16"/>
      </w:rPr>
      <w:t>URZĄD MORSKI</w:t>
    </w:r>
    <w:r w:rsidRPr="002B23D8">
      <w:rPr>
        <w:rFonts w:cs="Arial"/>
        <w:szCs w:val="16"/>
      </w:rPr>
      <w:tab/>
      <w:t>tel.: +48 91 4342474</w:t>
    </w:r>
  </w:p>
  <w:p w:rsidR="00B272AE" w:rsidRPr="002B23D8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ind w:right="-25"/>
      <w:rPr>
        <w:rFonts w:cs="Arial"/>
        <w:szCs w:val="16"/>
      </w:rPr>
    </w:pPr>
    <w:r w:rsidRPr="002B23D8">
      <w:rPr>
        <w:rFonts w:cs="Arial"/>
        <w:b/>
        <w:szCs w:val="16"/>
      </w:rPr>
      <w:t>W SZCZECINIE</w:t>
    </w:r>
    <w:r w:rsidRPr="002B23D8">
      <w:rPr>
        <w:rFonts w:cs="Arial"/>
        <w:szCs w:val="16"/>
      </w:rPr>
      <w:tab/>
      <w:t>fax: +48 91 4344656</w:t>
    </w:r>
  </w:p>
  <w:p w:rsidR="00B272AE" w:rsidRPr="00DF380A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ind w:right="-25"/>
      <w:rPr>
        <w:rFonts w:cs="Arial"/>
        <w:szCs w:val="16"/>
        <w:lang w:val="en-US"/>
      </w:rPr>
    </w:pPr>
    <w:proofErr w:type="spellStart"/>
    <w:r>
      <w:rPr>
        <w:rFonts w:cs="Arial"/>
        <w:bCs/>
        <w:szCs w:val="16"/>
        <w:lang w:val="en-US"/>
      </w:rPr>
      <w:t>Plac</w:t>
    </w:r>
    <w:proofErr w:type="spellEnd"/>
    <w:r w:rsidRPr="00DF380A">
      <w:rPr>
        <w:rFonts w:cs="Arial"/>
        <w:bCs/>
        <w:szCs w:val="16"/>
        <w:lang w:val="en-US"/>
      </w:rPr>
      <w:t xml:space="preserve"> </w:t>
    </w:r>
    <w:proofErr w:type="spellStart"/>
    <w:r>
      <w:rPr>
        <w:rFonts w:cs="Arial"/>
        <w:bCs/>
        <w:szCs w:val="16"/>
        <w:lang w:val="en-US"/>
      </w:rPr>
      <w:t>Stefana</w:t>
    </w:r>
    <w:proofErr w:type="spellEnd"/>
    <w:r>
      <w:rPr>
        <w:rFonts w:cs="Arial"/>
        <w:bCs/>
        <w:szCs w:val="16"/>
        <w:lang w:val="en-US"/>
      </w:rPr>
      <w:t xml:space="preserve"> </w:t>
    </w:r>
    <w:proofErr w:type="spellStart"/>
    <w:r w:rsidRPr="00DF380A">
      <w:rPr>
        <w:rFonts w:cs="Arial"/>
        <w:bCs/>
        <w:szCs w:val="16"/>
        <w:lang w:val="en-US"/>
      </w:rPr>
      <w:t>Batorego</w:t>
    </w:r>
    <w:proofErr w:type="spellEnd"/>
    <w:r w:rsidRPr="00DF380A">
      <w:rPr>
        <w:rFonts w:cs="Arial"/>
        <w:bCs/>
        <w:szCs w:val="16"/>
        <w:lang w:val="en-US"/>
      </w:rPr>
      <w:t xml:space="preserve">  4</w:t>
    </w:r>
    <w:r w:rsidRPr="00DF380A">
      <w:rPr>
        <w:rFonts w:cs="Arial"/>
        <w:szCs w:val="16"/>
        <w:lang w:val="en-US"/>
      </w:rPr>
      <w:tab/>
      <w:t xml:space="preserve">e-mail: </w:t>
    </w:r>
    <w:hyperlink r:id="rId2" w:history="1">
      <w:r w:rsidRPr="00DF380A">
        <w:rPr>
          <w:rStyle w:val="Hipercze"/>
          <w:rFonts w:cs="Arial"/>
          <w:szCs w:val="16"/>
          <w:lang w:val="en-US"/>
        </w:rPr>
        <w:t>sekretariat@ums.gov.pl</w:t>
      </w:r>
    </w:hyperlink>
  </w:p>
  <w:p w:rsidR="00B272AE" w:rsidRPr="00650A1F" w:rsidRDefault="00B272AE" w:rsidP="00650A1F">
    <w:pPr>
      <w:pStyle w:val="Adreszwrotny1"/>
      <w:framePr w:w="0" w:hSpace="0" w:vSpace="0" w:wrap="auto" w:vAnchor="margin" w:hAnchor="text" w:yAlign="inline"/>
      <w:tabs>
        <w:tab w:val="left" w:pos="0"/>
        <w:tab w:val="left" w:pos="2880"/>
        <w:tab w:val="left" w:pos="3420"/>
      </w:tabs>
      <w:spacing w:after="120"/>
      <w:ind w:right="-23"/>
      <w:rPr>
        <w:rFonts w:cs="Arial"/>
        <w:b/>
        <w:sz w:val="18"/>
        <w:szCs w:val="18"/>
        <w:lang w:val="en-US"/>
      </w:rPr>
    </w:pPr>
    <w:r w:rsidRPr="00DF380A">
      <w:rPr>
        <w:rFonts w:cs="Arial"/>
        <w:bCs/>
        <w:szCs w:val="16"/>
        <w:lang w:val="en-US"/>
      </w:rPr>
      <w:t xml:space="preserve">70-207 </w:t>
    </w:r>
    <w:smartTag w:uri="urn:schemas-microsoft-com:office:smarttags" w:element="City">
      <w:smartTag w:uri="urn:schemas-microsoft-com:office:smarttags" w:element="place">
        <w:r w:rsidRPr="00DF380A">
          <w:rPr>
            <w:rFonts w:cs="Arial"/>
            <w:bCs/>
            <w:szCs w:val="16"/>
            <w:lang w:val="en-US"/>
          </w:rPr>
          <w:t>Szczecin</w:t>
        </w:r>
      </w:smartTag>
    </w:smartTag>
    <w:r w:rsidRPr="00DF380A">
      <w:rPr>
        <w:rFonts w:cs="Arial"/>
        <w:szCs w:val="16"/>
        <w:lang w:val="en-US"/>
      </w:rPr>
      <w:tab/>
    </w:r>
    <w:hyperlink r:id="rId3" w:history="1">
      <w:r w:rsidRPr="00DF380A">
        <w:rPr>
          <w:rStyle w:val="Hipercze"/>
          <w:rFonts w:cs="Arial"/>
          <w:szCs w:val="16"/>
          <w:lang w:val="en-US"/>
        </w:rPr>
        <w:t>www.ums.gov.pl</w:t>
      </w:r>
    </w:hyperlink>
    <w:r w:rsidR="0048290A">
      <w:rPr>
        <w:noProof/>
        <w:sz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2628900</wp:posOffset>
              </wp:positionH>
              <wp:positionV relativeFrom="page">
                <wp:posOffset>9921875</wp:posOffset>
              </wp:positionV>
              <wp:extent cx="3618230" cy="228600"/>
              <wp:effectExtent l="0" t="0" r="1270" b="0"/>
              <wp:wrapSquare wrapText="bothSides"/>
              <wp:docPr id="1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823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72AE" w:rsidRPr="00536730" w:rsidRDefault="00B272AE" w:rsidP="00650A1F">
                          <w:pPr>
                            <w:pStyle w:val="Tytu"/>
                            <w:widowControl w:val="0"/>
                            <w:spacing w:after="120"/>
                            <w:jc w:val="left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207pt;margin-top:781.25pt;width:284.9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" filled="f" stroked="f">
              <v:textbox inset="0,0,0,0">
                <w:txbxContent>
                  <w:p w:rsidR="00B272AE" w:rsidRPr="00536730" w:rsidRDefault="00B272AE" w:rsidP="00650A1F">
                    <w:pPr>
                      <w:pStyle w:val="Tytu"/>
                      <w:widowControl w:val="0"/>
                      <w:spacing w:after="120"/>
                      <w:jc w:val="left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  <w10:wrap type="squar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15F" w:rsidRDefault="00A2215F" w:rsidP="00700874">
      <w:r>
        <w:separator/>
      </w:r>
    </w:p>
  </w:footnote>
  <w:footnote w:type="continuationSeparator" w:id="0">
    <w:p w:rsidR="00A2215F" w:rsidRDefault="00A2215F" w:rsidP="00700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2AE" w:rsidRDefault="00B272AE" w:rsidP="00902C5B">
    <w:pPr>
      <w:ind w:right="82"/>
      <w:rPr>
        <w:rFonts w:ascii="Arial" w:hAnsi="Arial" w:cs="Arial"/>
        <w:b/>
      </w:rPr>
    </w:pPr>
  </w:p>
  <w:p w:rsidR="00B272AE" w:rsidRPr="00C65D3A" w:rsidRDefault="00B272AE" w:rsidP="00591BDA">
    <w:pPr>
      <w:ind w:right="82"/>
      <w:jc w:val="center"/>
      <w:rPr>
        <w:rFonts w:ascii="Arial" w:hAnsi="Arial" w:cs="Arial"/>
        <w:b/>
        <w:sz w:val="18"/>
        <w:szCs w:val="18"/>
      </w:rPr>
    </w:pPr>
  </w:p>
  <w:p w:rsidR="004B0697" w:rsidRPr="004B0697" w:rsidRDefault="004B0697" w:rsidP="004B0697">
    <w:pPr>
      <w:pBdr>
        <w:bottom w:val="single" w:sz="6" w:space="5" w:color="000000"/>
      </w:pBdr>
      <w:tabs>
        <w:tab w:val="center" w:pos="4536"/>
        <w:tab w:val="right" w:pos="9072"/>
      </w:tabs>
      <w:suppressAutoHyphens/>
      <w:rPr>
        <w:rFonts w:ascii="Arial" w:hAnsi="Arial" w:cs="Arial"/>
        <w:sz w:val="18"/>
        <w:szCs w:val="18"/>
        <w:lang w:val="x-none" w:eastAsia="zh-CN"/>
      </w:rPr>
    </w:pPr>
    <w:r w:rsidRPr="004B0697">
      <w:rPr>
        <w:rFonts w:ascii="Arial" w:hAnsi="Arial" w:cs="Arial"/>
        <w:sz w:val="18"/>
        <w:szCs w:val="18"/>
        <w:lang w:val="x-none" w:eastAsia="zh-CN"/>
      </w:rPr>
      <w:t xml:space="preserve">Nr postępowania </w:t>
    </w:r>
    <w:bookmarkStart w:id="1" w:name="_Hlk228345945"/>
    <w:r w:rsidRPr="004B0697">
      <w:rPr>
        <w:rFonts w:ascii="Arial" w:hAnsi="Arial" w:cs="Arial"/>
        <w:sz w:val="18"/>
        <w:szCs w:val="18"/>
        <w:lang w:val="x-none" w:eastAsia="zh-CN"/>
      </w:rPr>
      <w:t>PO-II.2600.6.26</w:t>
    </w:r>
    <w:bookmarkEnd w:id="1"/>
    <w:r w:rsidRPr="004B0697">
      <w:rPr>
        <w:rFonts w:ascii="Arial" w:hAnsi="Arial" w:cs="Arial"/>
        <w:sz w:val="18"/>
        <w:szCs w:val="18"/>
        <w:lang w:val="x-none" w:eastAsia="zh-CN"/>
      </w:rPr>
      <w:tab/>
    </w:r>
    <w:r w:rsidRPr="004B0697">
      <w:rPr>
        <w:rFonts w:ascii="Arial" w:hAnsi="Arial" w:cs="Arial"/>
        <w:sz w:val="18"/>
        <w:szCs w:val="18"/>
        <w:lang w:val="x-none" w:eastAsia="zh-CN"/>
      </w:rPr>
      <w:tab/>
      <w:t>Specyfikacja Warunków Zamówienia</w:t>
    </w:r>
  </w:p>
  <w:p w:rsidR="004B0697" w:rsidRPr="004B0697" w:rsidRDefault="004B0697" w:rsidP="004B0697">
    <w:pPr>
      <w:pBdr>
        <w:bottom w:val="single" w:sz="6" w:space="5" w:color="000000"/>
      </w:pBdr>
      <w:tabs>
        <w:tab w:val="center" w:pos="4536"/>
        <w:tab w:val="right" w:pos="9072"/>
      </w:tabs>
      <w:suppressAutoHyphens/>
      <w:jc w:val="both"/>
      <w:rPr>
        <w:rFonts w:ascii="Arial" w:hAnsi="Arial" w:cs="Arial"/>
        <w:sz w:val="18"/>
        <w:szCs w:val="18"/>
        <w:lang w:eastAsia="zh-CN"/>
      </w:rPr>
    </w:pPr>
    <w:r w:rsidRPr="004B0697">
      <w:rPr>
        <w:rFonts w:ascii="Arial" w:hAnsi="Arial" w:cs="Arial"/>
        <w:sz w:val="18"/>
        <w:szCs w:val="18"/>
        <w:lang w:val="x-none" w:eastAsia="zh-CN"/>
      </w:rPr>
      <w:t xml:space="preserve">Nazwa postępowania: </w:t>
    </w:r>
    <w:bookmarkStart w:id="2" w:name="_Hlk167429152"/>
    <w:r w:rsidRPr="004B0697">
      <w:rPr>
        <w:rFonts w:ascii="Arial" w:hAnsi="Arial" w:cs="Arial"/>
        <w:sz w:val="18"/>
        <w:szCs w:val="18"/>
        <w:lang w:val="x-none" w:eastAsia="zh-CN"/>
      </w:rPr>
      <w:t xml:space="preserve">Wykonanie robót budowlanych dotyczących inwestycji pn. </w:t>
    </w:r>
    <w:r w:rsidRPr="004B0697">
      <w:rPr>
        <w:rFonts w:ascii="Arial" w:hAnsi="Arial" w:cs="Arial"/>
        <w:sz w:val="18"/>
        <w:szCs w:val="18"/>
        <w:lang w:eastAsia="zh-CN"/>
      </w:rPr>
      <w:t>„</w:t>
    </w:r>
    <w:r w:rsidRPr="004B0697">
      <w:rPr>
        <w:rFonts w:ascii="Arial" w:hAnsi="Arial" w:cs="Arial"/>
        <w:bCs/>
        <w:sz w:val="18"/>
        <w:szCs w:val="18"/>
        <w:lang w:eastAsia="zh-CN"/>
      </w:rPr>
      <w:t>Poprawa dostępu do portu morskiego w Szczecinie – Budowa mijanki dla statków na torze wodnym Świnoujście – Szczecin.</w:t>
    </w:r>
    <w:r w:rsidRPr="004B0697">
      <w:rPr>
        <w:rFonts w:ascii="Arial" w:hAnsi="Arial" w:cs="Arial"/>
        <w:sz w:val="18"/>
        <w:szCs w:val="18"/>
        <w:lang w:eastAsia="zh-CN"/>
      </w:rPr>
      <w:t>”</w:t>
    </w:r>
    <w:bookmarkEnd w:id="2"/>
  </w:p>
  <w:p w:rsidR="00B272AE" w:rsidRDefault="00B272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2AE" w:rsidRDefault="00B272AE" w:rsidP="00650A1F">
    <w:pPr>
      <w:ind w:right="82"/>
      <w:jc w:val="center"/>
      <w:rPr>
        <w:rFonts w:ascii="Arial" w:hAnsi="Arial" w:cs="Arial"/>
        <w:b/>
      </w:rPr>
    </w:pPr>
  </w:p>
  <w:p w:rsidR="00B272AE" w:rsidRDefault="00B272AE" w:rsidP="00650A1F">
    <w:pPr>
      <w:ind w:right="82"/>
      <w:jc w:val="center"/>
      <w:rPr>
        <w:rFonts w:ascii="Arial" w:hAnsi="Arial" w:cs="Arial"/>
        <w:b/>
        <w:sz w:val="18"/>
        <w:szCs w:val="18"/>
      </w:rPr>
    </w:pPr>
  </w:p>
  <w:p w:rsidR="00B272AE" w:rsidRDefault="00B272AE" w:rsidP="00902C5B">
    <w:pPr>
      <w:ind w:right="82"/>
      <w:rPr>
        <w:rFonts w:ascii="Arial" w:hAnsi="Arial" w:cs="Arial"/>
        <w:b/>
        <w:sz w:val="18"/>
        <w:szCs w:val="18"/>
      </w:rPr>
    </w:pPr>
  </w:p>
  <w:p w:rsidR="00902C5B" w:rsidRPr="00C65D3A" w:rsidRDefault="00902C5B" w:rsidP="00902C5B">
    <w:pPr>
      <w:ind w:right="82"/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Wykonanie robót budowlanych dotyczących</w:t>
    </w:r>
    <w:r w:rsidRPr="00C65D3A">
      <w:rPr>
        <w:rFonts w:ascii="Arial" w:hAnsi="Arial" w:cs="Arial"/>
        <w:b/>
        <w:sz w:val="18"/>
        <w:szCs w:val="18"/>
      </w:rPr>
      <w:t xml:space="preserve"> inwestycji </w:t>
    </w:r>
  </w:p>
  <w:p w:rsidR="00902C5B" w:rsidRPr="006764DF" w:rsidRDefault="00902C5B" w:rsidP="00902C5B">
    <w:pPr>
      <w:ind w:right="82"/>
      <w:jc w:val="center"/>
      <w:rPr>
        <w:rFonts w:ascii="Arial" w:hAnsi="Arial" w:cs="Arial"/>
        <w:b/>
        <w:sz w:val="18"/>
        <w:szCs w:val="18"/>
      </w:rPr>
    </w:pPr>
    <w:r w:rsidRPr="006764DF">
      <w:rPr>
        <w:rFonts w:ascii="Arial" w:hAnsi="Arial" w:cs="Arial"/>
        <w:b/>
        <w:sz w:val="18"/>
        <w:szCs w:val="18"/>
      </w:rPr>
      <w:t xml:space="preserve">pn. „Przebudowa falochronu zachodniego wraz z budową ostrogi w Porcie Darłowo” – etap I – falochron zachodni wraz z ostrogą”, </w:t>
    </w:r>
    <w:r w:rsidRPr="006764DF">
      <w:rPr>
        <w:rFonts w:ascii="Arial" w:hAnsi="Arial" w:cs="Arial"/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91D20DB" wp14:editId="7D824B3F">
              <wp:simplePos x="0" y="0"/>
              <wp:positionH relativeFrom="column">
                <wp:posOffset>-226695</wp:posOffset>
              </wp:positionH>
              <wp:positionV relativeFrom="paragraph">
                <wp:posOffset>1586865</wp:posOffset>
              </wp:positionV>
              <wp:extent cx="6047740" cy="509905"/>
              <wp:effectExtent l="0" t="0" r="10160" b="23495"/>
              <wp:wrapNone/>
              <wp:docPr id="8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47740" cy="50990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010199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A95D71" id="Rectangle 1" o:spid="_x0000_s1026" style="position:absolute;margin-left:-17.85pt;margin-top:124.95pt;width:476.2pt;height:40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" filled="f" strokecolor="white">
              <v:shadow color="#010199"/>
            </v:rect>
          </w:pict>
        </mc:Fallback>
      </mc:AlternateContent>
    </w:r>
    <w:r w:rsidRPr="006764DF">
      <w:rPr>
        <w:rFonts w:ascii="Arial" w:hAnsi="Arial" w:cs="Arial"/>
        <w:b/>
        <w:sz w:val="18"/>
        <w:szCs w:val="18"/>
      </w:rPr>
      <w:t>w ramach Krajowego Planu Odbudowy i Zwiększania Odporności (KPO), </w:t>
    </w:r>
    <w:r>
      <w:rPr>
        <w:rFonts w:ascii="Arial" w:hAnsi="Arial" w:cs="Arial"/>
        <w:b/>
        <w:sz w:val="18"/>
        <w:szCs w:val="18"/>
      </w:rPr>
      <w:br/>
    </w:r>
    <w:r w:rsidRPr="006764DF">
      <w:rPr>
        <w:rFonts w:ascii="Arial" w:hAnsi="Arial" w:cs="Arial"/>
        <w:b/>
        <w:sz w:val="18"/>
        <w:szCs w:val="18"/>
      </w:rPr>
      <w:t xml:space="preserve">nr postępowania </w:t>
    </w:r>
    <w:r w:rsidRPr="006764DF">
      <w:rPr>
        <w:rFonts w:ascii="Arial" w:hAnsi="Arial" w:cs="Arial"/>
        <w:b/>
        <w:sz w:val="18"/>
        <w:szCs w:val="18"/>
        <w:highlight w:val="yellow"/>
      </w:rPr>
      <w:t>[…]</w:t>
    </w:r>
  </w:p>
  <w:p w:rsidR="00B272AE" w:rsidRPr="00C65D3A" w:rsidRDefault="00B272AE" w:rsidP="0024475A">
    <w:pPr>
      <w:ind w:right="82"/>
      <w:jc w:val="center"/>
      <w:rPr>
        <w:rFonts w:ascii="Arial" w:hAnsi="Arial" w:cs="Arial"/>
        <w:b/>
        <w:sz w:val="18"/>
        <w:szCs w:val="18"/>
      </w:rPr>
    </w:pPr>
  </w:p>
  <w:p w:rsidR="00B272AE" w:rsidRPr="00650A1F" w:rsidRDefault="00B272AE" w:rsidP="00650A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F9478F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i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26"/>
    <w:multiLevelType w:val="singleLevel"/>
    <w:tmpl w:val="2F089BBE"/>
    <w:name w:val="WW8Num3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</w:abstractNum>
  <w:abstractNum w:abstractNumId="3" w15:restartNumberingAfterBreak="0">
    <w:nsid w:val="0000002D"/>
    <w:multiLevelType w:val="singleLevel"/>
    <w:tmpl w:val="18E2F376"/>
    <w:name w:val="WW8Num4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0D232209"/>
    <w:multiLevelType w:val="multilevel"/>
    <w:tmpl w:val="6D7A847E"/>
    <w:lvl w:ilvl="0">
      <w:start w:val="1"/>
      <w:numFmt w:val="upperRoman"/>
      <w:pStyle w:val="Spistreci4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DED77A0"/>
    <w:multiLevelType w:val="multilevel"/>
    <w:tmpl w:val="EECEF7F6"/>
    <w:name w:val="WW8Num353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 w:val="0"/>
        <w:bCs w:val="0"/>
      </w:rPr>
    </w:lvl>
  </w:abstractNum>
  <w:abstractNum w:abstractNumId="6" w15:restartNumberingAfterBreak="0">
    <w:nsid w:val="31792458"/>
    <w:multiLevelType w:val="hybridMultilevel"/>
    <w:tmpl w:val="FF9A7B28"/>
    <w:name w:val="WW8Num353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874"/>
    <w:rsid w:val="00002534"/>
    <w:rsid w:val="00004541"/>
    <w:rsid w:val="000074C1"/>
    <w:rsid w:val="00013921"/>
    <w:rsid w:val="0001463D"/>
    <w:rsid w:val="00014B28"/>
    <w:rsid w:val="000201C0"/>
    <w:rsid w:val="000243C3"/>
    <w:rsid w:val="000262B2"/>
    <w:rsid w:val="00026E93"/>
    <w:rsid w:val="000271F3"/>
    <w:rsid w:val="000307BD"/>
    <w:rsid w:val="00030BE5"/>
    <w:rsid w:val="00032AC7"/>
    <w:rsid w:val="00034AA1"/>
    <w:rsid w:val="00035152"/>
    <w:rsid w:val="00036FA7"/>
    <w:rsid w:val="00037A37"/>
    <w:rsid w:val="00041208"/>
    <w:rsid w:val="00041696"/>
    <w:rsid w:val="000444F2"/>
    <w:rsid w:val="000456E2"/>
    <w:rsid w:val="000476D7"/>
    <w:rsid w:val="00051CF5"/>
    <w:rsid w:val="00053B5F"/>
    <w:rsid w:val="00053B9D"/>
    <w:rsid w:val="00054971"/>
    <w:rsid w:val="00055889"/>
    <w:rsid w:val="00057B8C"/>
    <w:rsid w:val="000636BE"/>
    <w:rsid w:val="0006667B"/>
    <w:rsid w:val="00067FAE"/>
    <w:rsid w:val="00070914"/>
    <w:rsid w:val="00070CA0"/>
    <w:rsid w:val="00073FE0"/>
    <w:rsid w:val="0008084A"/>
    <w:rsid w:val="00081630"/>
    <w:rsid w:val="00082C16"/>
    <w:rsid w:val="000837E7"/>
    <w:rsid w:val="00083D09"/>
    <w:rsid w:val="000846D6"/>
    <w:rsid w:val="00090037"/>
    <w:rsid w:val="00094F07"/>
    <w:rsid w:val="0009589F"/>
    <w:rsid w:val="000A1F6B"/>
    <w:rsid w:val="000A7E7B"/>
    <w:rsid w:val="000B38C2"/>
    <w:rsid w:val="000B3EE0"/>
    <w:rsid w:val="000B49B3"/>
    <w:rsid w:val="000B729C"/>
    <w:rsid w:val="000C2EEF"/>
    <w:rsid w:val="000C3583"/>
    <w:rsid w:val="000C5AE1"/>
    <w:rsid w:val="000C7D6B"/>
    <w:rsid w:val="000D12DE"/>
    <w:rsid w:val="000D2907"/>
    <w:rsid w:val="000D2AF6"/>
    <w:rsid w:val="000D4338"/>
    <w:rsid w:val="000D52AE"/>
    <w:rsid w:val="000D61AE"/>
    <w:rsid w:val="000E17C6"/>
    <w:rsid w:val="000E293E"/>
    <w:rsid w:val="000E3FDC"/>
    <w:rsid w:val="000E72BE"/>
    <w:rsid w:val="000F2082"/>
    <w:rsid w:val="000F2ACB"/>
    <w:rsid w:val="000F34AB"/>
    <w:rsid w:val="000F4B16"/>
    <w:rsid w:val="000F59BF"/>
    <w:rsid w:val="000F6CCF"/>
    <w:rsid w:val="000F6D04"/>
    <w:rsid w:val="001011D3"/>
    <w:rsid w:val="0010218F"/>
    <w:rsid w:val="001029EE"/>
    <w:rsid w:val="001037E3"/>
    <w:rsid w:val="00103F05"/>
    <w:rsid w:val="0010732D"/>
    <w:rsid w:val="00110A72"/>
    <w:rsid w:val="00111EC7"/>
    <w:rsid w:val="00112838"/>
    <w:rsid w:val="00122BE4"/>
    <w:rsid w:val="00122E2F"/>
    <w:rsid w:val="00122F22"/>
    <w:rsid w:val="001232E3"/>
    <w:rsid w:val="00127308"/>
    <w:rsid w:val="001374F9"/>
    <w:rsid w:val="00141D5A"/>
    <w:rsid w:val="001429F0"/>
    <w:rsid w:val="00143312"/>
    <w:rsid w:val="00144F93"/>
    <w:rsid w:val="0015125A"/>
    <w:rsid w:val="00152517"/>
    <w:rsid w:val="00153631"/>
    <w:rsid w:val="00153CB8"/>
    <w:rsid w:val="001546F0"/>
    <w:rsid w:val="00154BB2"/>
    <w:rsid w:val="00156188"/>
    <w:rsid w:val="00157F94"/>
    <w:rsid w:val="00160452"/>
    <w:rsid w:val="0016158F"/>
    <w:rsid w:val="00161E94"/>
    <w:rsid w:val="0016228C"/>
    <w:rsid w:val="0016345A"/>
    <w:rsid w:val="00164F78"/>
    <w:rsid w:val="001708D1"/>
    <w:rsid w:val="00172F9B"/>
    <w:rsid w:val="00181C14"/>
    <w:rsid w:val="001836E4"/>
    <w:rsid w:val="00186D72"/>
    <w:rsid w:val="001873E0"/>
    <w:rsid w:val="00187727"/>
    <w:rsid w:val="00187D63"/>
    <w:rsid w:val="001913CE"/>
    <w:rsid w:val="00191942"/>
    <w:rsid w:val="00192441"/>
    <w:rsid w:val="0019503E"/>
    <w:rsid w:val="00196487"/>
    <w:rsid w:val="00196771"/>
    <w:rsid w:val="001A0025"/>
    <w:rsid w:val="001A011A"/>
    <w:rsid w:val="001A77DB"/>
    <w:rsid w:val="001B169C"/>
    <w:rsid w:val="001B2936"/>
    <w:rsid w:val="001C11CE"/>
    <w:rsid w:val="001C3DC7"/>
    <w:rsid w:val="001C623A"/>
    <w:rsid w:val="001D1046"/>
    <w:rsid w:val="001D228A"/>
    <w:rsid w:val="001D5EA3"/>
    <w:rsid w:val="001D5F41"/>
    <w:rsid w:val="001E34EC"/>
    <w:rsid w:val="001E41EB"/>
    <w:rsid w:val="001E627B"/>
    <w:rsid w:val="001E72A7"/>
    <w:rsid w:val="001F2863"/>
    <w:rsid w:val="001F4A07"/>
    <w:rsid w:val="001F5125"/>
    <w:rsid w:val="001F5765"/>
    <w:rsid w:val="00200366"/>
    <w:rsid w:val="002019CE"/>
    <w:rsid w:val="00204187"/>
    <w:rsid w:val="0020455F"/>
    <w:rsid w:val="00207F79"/>
    <w:rsid w:val="00211566"/>
    <w:rsid w:val="00211DE4"/>
    <w:rsid w:val="00212E4D"/>
    <w:rsid w:val="0021311D"/>
    <w:rsid w:val="002152D0"/>
    <w:rsid w:val="00220180"/>
    <w:rsid w:val="00221DDD"/>
    <w:rsid w:val="002221BA"/>
    <w:rsid w:val="00224303"/>
    <w:rsid w:val="0022547B"/>
    <w:rsid w:val="00232862"/>
    <w:rsid w:val="00236606"/>
    <w:rsid w:val="002378F8"/>
    <w:rsid w:val="00242CA2"/>
    <w:rsid w:val="0024475A"/>
    <w:rsid w:val="002529AD"/>
    <w:rsid w:val="002545E7"/>
    <w:rsid w:val="002545EE"/>
    <w:rsid w:val="00256649"/>
    <w:rsid w:val="00256C17"/>
    <w:rsid w:val="00260398"/>
    <w:rsid w:val="00261AE8"/>
    <w:rsid w:val="00261CE9"/>
    <w:rsid w:val="00267D85"/>
    <w:rsid w:val="002733BD"/>
    <w:rsid w:val="002736E4"/>
    <w:rsid w:val="0027462E"/>
    <w:rsid w:val="00276F40"/>
    <w:rsid w:val="0027729D"/>
    <w:rsid w:val="00285D5C"/>
    <w:rsid w:val="002874A3"/>
    <w:rsid w:val="00290039"/>
    <w:rsid w:val="002915AC"/>
    <w:rsid w:val="00294FB9"/>
    <w:rsid w:val="0029708B"/>
    <w:rsid w:val="0029780D"/>
    <w:rsid w:val="00297A63"/>
    <w:rsid w:val="002A00AA"/>
    <w:rsid w:val="002A036F"/>
    <w:rsid w:val="002A3420"/>
    <w:rsid w:val="002A3A1F"/>
    <w:rsid w:val="002A40A6"/>
    <w:rsid w:val="002A6ABA"/>
    <w:rsid w:val="002A7057"/>
    <w:rsid w:val="002A7CAB"/>
    <w:rsid w:val="002B075C"/>
    <w:rsid w:val="002B3C4F"/>
    <w:rsid w:val="002B5282"/>
    <w:rsid w:val="002B55FA"/>
    <w:rsid w:val="002C24DC"/>
    <w:rsid w:val="002C53F0"/>
    <w:rsid w:val="002C6E7C"/>
    <w:rsid w:val="002C6F6B"/>
    <w:rsid w:val="002D2F45"/>
    <w:rsid w:val="002D7372"/>
    <w:rsid w:val="002D7B64"/>
    <w:rsid w:val="002D7E9B"/>
    <w:rsid w:val="002E3BA6"/>
    <w:rsid w:val="002E4BC3"/>
    <w:rsid w:val="002E5F6F"/>
    <w:rsid w:val="002F230F"/>
    <w:rsid w:val="002F3406"/>
    <w:rsid w:val="002F7BCB"/>
    <w:rsid w:val="00300CCA"/>
    <w:rsid w:val="0030619D"/>
    <w:rsid w:val="0030677F"/>
    <w:rsid w:val="003067F6"/>
    <w:rsid w:val="003167B4"/>
    <w:rsid w:val="00317A2D"/>
    <w:rsid w:val="0032229D"/>
    <w:rsid w:val="0032460B"/>
    <w:rsid w:val="003305A4"/>
    <w:rsid w:val="00331EFD"/>
    <w:rsid w:val="003334C4"/>
    <w:rsid w:val="00335961"/>
    <w:rsid w:val="0033623F"/>
    <w:rsid w:val="00337C31"/>
    <w:rsid w:val="00340E26"/>
    <w:rsid w:val="003418C3"/>
    <w:rsid w:val="00344131"/>
    <w:rsid w:val="003444EA"/>
    <w:rsid w:val="0034455E"/>
    <w:rsid w:val="003454C1"/>
    <w:rsid w:val="00346932"/>
    <w:rsid w:val="00350D6B"/>
    <w:rsid w:val="00351240"/>
    <w:rsid w:val="00351E2A"/>
    <w:rsid w:val="00352096"/>
    <w:rsid w:val="003556C1"/>
    <w:rsid w:val="003562B3"/>
    <w:rsid w:val="00361284"/>
    <w:rsid w:val="00362B16"/>
    <w:rsid w:val="00362E8D"/>
    <w:rsid w:val="003632A4"/>
    <w:rsid w:val="00365E81"/>
    <w:rsid w:val="00366393"/>
    <w:rsid w:val="003663E5"/>
    <w:rsid w:val="00370A1A"/>
    <w:rsid w:val="00372C90"/>
    <w:rsid w:val="00374A7D"/>
    <w:rsid w:val="00376BA9"/>
    <w:rsid w:val="0037730D"/>
    <w:rsid w:val="003777F6"/>
    <w:rsid w:val="00381D99"/>
    <w:rsid w:val="00383805"/>
    <w:rsid w:val="0038397F"/>
    <w:rsid w:val="003865D5"/>
    <w:rsid w:val="00392BAC"/>
    <w:rsid w:val="00393E93"/>
    <w:rsid w:val="003941B4"/>
    <w:rsid w:val="00397017"/>
    <w:rsid w:val="003A1115"/>
    <w:rsid w:val="003A1460"/>
    <w:rsid w:val="003A5C49"/>
    <w:rsid w:val="003A6B1D"/>
    <w:rsid w:val="003A6C5A"/>
    <w:rsid w:val="003B2865"/>
    <w:rsid w:val="003B3660"/>
    <w:rsid w:val="003B406A"/>
    <w:rsid w:val="003B579D"/>
    <w:rsid w:val="003B7156"/>
    <w:rsid w:val="003B7425"/>
    <w:rsid w:val="003C00B0"/>
    <w:rsid w:val="003C04D4"/>
    <w:rsid w:val="003C2E5D"/>
    <w:rsid w:val="003C3D37"/>
    <w:rsid w:val="003C4CB9"/>
    <w:rsid w:val="003C75CF"/>
    <w:rsid w:val="003D0F15"/>
    <w:rsid w:val="003D1980"/>
    <w:rsid w:val="003D21B2"/>
    <w:rsid w:val="003D2A1C"/>
    <w:rsid w:val="003D41BF"/>
    <w:rsid w:val="003E0900"/>
    <w:rsid w:val="003E4A45"/>
    <w:rsid w:val="003E5925"/>
    <w:rsid w:val="003E6C88"/>
    <w:rsid w:val="003F0D5A"/>
    <w:rsid w:val="003F16F0"/>
    <w:rsid w:val="003F47DD"/>
    <w:rsid w:val="003F47F0"/>
    <w:rsid w:val="003F57E6"/>
    <w:rsid w:val="003F6FD0"/>
    <w:rsid w:val="003F7628"/>
    <w:rsid w:val="003F7867"/>
    <w:rsid w:val="00400641"/>
    <w:rsid w:val="00402056"/>
    <w:rsid w:val="004031FD"/>
    <w:rsid w:val="00404844"/>
    <w:rsid w:val="00410335"/>
    <w:rsid w:val="00410EE2"/>
    <w:rsid w:val="00412E16"/>
    <w:rsid w:val="00413887"/>
    <w:rsid w:val="00422F78"/>
    <w:rsid w:val="00424A35"/>
    <w:rsid w:val="00426082"/>
    <w:rsid w:val="0042754A"/>
    <w:rsid w:val="004323DF"/>
    <w:rsid w:val="00434B0D"/>
    <w:rsid w:val="004356CD"/>
    <w:rsid w:val="00436623"/>
    <w:rsid w:val="00437188"/>
    <w:rsid w:val="00437662"/>
    <w:rsid w:val="00441740"/>
    <w:rsid w:val="00443481"/>
    <w:rsid w:val="004454D9"/>
    <w:rsid w:val="004456EC"/>
    <w:rsid w:val="00446907"/>
    <w:rsid w:val="00453035"/>
    <w:rsid w:val="00453EE4"/>
    <w:rsid w:val="00456EB2"/>
    <w:rsid w:val="004619F9"/>
    <w:rsid w:val="00462BF7"/>
    <w:rsid w:val="0046480C"/>
    <w:rsid w:val="00464814"/>
    <w:rsid w:val="00465200"/>
    <w:rsid w:val="00467434"/>
    <w:rsid w:val="00473C19"/>
    <w:rsid w:val="004741DC"/>
    <w:rsid w:val="00475595"/>
    <w:rsid w:val="00475D2E"/>
    <w:rsid w:val="004767D7"/>
    <w:rsid w:val="00476DF9"/>
    <w:rsid w:val="0048290A"/>
    <w:rsid w:val="00482A35"/>
    <w:rsid w:val="00483BFF"/>
    <w:rsid w:val="00483F22"/>
    <w:rsid w:val="00484959"/>
    <w:rsid w:val="00484B3F"/>
    <w:rsid w:val="004875DE"/>
    <w:rsid w:val="00487653"/>
    <w:rsid w:val="004901E9"/>
    <w:rsid w:val="00491361"/>
    <w:rsid w:val="0049143C"/>
    <w:rsid w:val="00494996"/>
    <w:rsid w:val="0049607A"/>
    <w:rsid w:val="00496401"/>
    <w:rsid w:val="004A5930"/>
    <w:rsid w:val="004A6986"/>
    <w:rsid w:val="004B0697"/>
    <w:rsid w:val="004B1E0A"/>
    <w:rsid w:val="004B2DF2"/>
    <w:rsid w:val="004B67AF"/>
    <w:rsid w:val="004C19EA"/>
    <w:rsid w:val="004C19F0"/>
    <w:rsid w:val="004C3108"/>
    <w:rsid w:val="004C43F2"/>
    <w:rsid w:val="004D0F12"/>
    <w:rsid w:val="004D2216"/>
    <w:rsid w:val="004D376A"/>
    <w:rsid w:val="004D3CA8"/>
    <w:rsid w:val="004D5E12"/>
    <w:rsid w:val="004E18C9"/>
    <w:rsid w:val="004E1C00"/>
    <w:rsid w:val="004E2590"/>
    <w:rsid w:val="004E588E"/>
    <w:rsid w:val="004E5E33"/>
    <w:rsid w:val="004F0BA9"/>
    <w:rsid w:val="004F14AA"/>
    <w:rsid w:val="004F279A"/>
    <w:rsid w:val="004F2A9D"/>
    <w:rsid w:val="004F38BF"/>
    <w:rsid w:val="004F5541"/>
    <w:rsid w:val="004F6305"/>
    <w:rsid w:val="00502187"/>
    <w:rsid w:val="005026C5"/>
    <w:rsid w:val="00503BC5"/>
    <w:rsid w:val="00506DC8"/>
    <w:rsid w:val="00507883"/>
    <w:rsid w:val="005132CC"/>
    <w:rsid w:val="00515083"/>
    <w:rsid w:val="0051706D"/>
    <w:rsid w:val="005223F8"/>
    <w:rsid w:val="00523573"/>
    <w:rsid w:val="0052509B"/>
    <w:rsid w:val="0053005B"/>
    <w:rsid w:val="00530681"/>
    <w:rsid w:val="005326FB"/>
    <w:rsid w:val="00532719"/>
    <w:rsid w:val="005356A4"/>
    <w:rsid w:val="0053706D"/>
    <w:rsid w:val="00544A1D"/>
    <w:rsid w:val="005455CD"/>
    <w:rsid w:val="00545AB5"/>
    <w:rsid w:val="005515F2"/>
    <w:rsid w:val="00553690"/>
    <w:rsid w:val="00553BC5"/>
    <w:rsid w:val="005577AD"/>
    <w:rsid w:val="00561C8E"/>
    <w:rsid w:val="00561F89"/>
    <w:rsid w:val="00563A3B"/>
    <w:rsid w:val="005652BD"/>
    <w:rsid w:val="005659DE"/>
    <w:rsid w:val="005660A4"/>
    <w:rsid w:val="00567FFC"/>
    <w:rsid w:val="00571D5E"/>
    <w:rsid w:val="00573A6A"/>
    <w:rsid w:val="00573BEF"/>
    <w:rsid w:val="00580DF1"/>
    <w:rsid w:val="005815A2"/>
    <w:rsid w:val="00591BDA"/>
    <w:rsid w:val="00592DE4"/>
    <w:rsid w:val="00594D88"/>
    <w:rsid w:val="005951A5"/>
    <w:rsid w:val="005A04EF"/>
    <w:rsid w:val="005A0987"/>
    <w:rsid w:val="005A5753"/>
    <w:rsid w:val="005A655A"/>
    <w:rsid w:val="005B1FE1"/>
    <w:rsid w:val="005B2639"/>
    <w:rsid w:val="005B2FD4"/>
    <w:rsid w:val="005B5FC5"/>
    <w:rsid w:val="005C01F1"/>
    <w:rsid w:val="005C144D"/>
    <w:rsid w:val="005C1E09"/>
    <w:rsid w:val="005C542B"/>
    <w:rsid w:val="005C79B6"/>
    <w:rsid w:val="005D0717"/>
    <w:rsid w:val="005D1FD0"/>
    <w:rsid w:val="005D4A52"/>
    <w:rsid w:val="005D57BD"/>
    <w:rsid w:val="005E18F6"/>
    <w:rsid w:val="005E1E2B"/>
    <w:rsid w:val="005E45E3"/>
    <w:rsid w:val="005E7C99"/>
    <w:rsid w:val="005F439C"/>
    <w:rsid w:val="005F4FA5"/>
    <w:rsid w:val="005F54EA"/>
    <w:rsid w:val="005F5BB0"/>
    <w:rsid w:val="006007B9"/>
    <w:rsid w:val="006015C1"/>
    <w:rsid w:val="0060340E"/>
    <w:rsid w:val="00612136"/>
    <w:rsid w:val="0061570F"/>
    <w:rsid w:val="006207E1"/>
    <w:rsid w:val="006325A8"/>
    <w:rsid w:val="00632AA6"/>
    <w:rsid w:val="0063607A"/>
    <w:rsid w:val="00640355"/>
    <w:rsid w:val="00640873"/>
    <w:rsid w:val="00640F80"/>
    <w:rsid w:val="0064107D"/>
    <w:rsid w:val="00642010"/>
    <w:rsid w:val="006437C0"/>
    <w:rsid w:val="00644582"/>
    <w:rsid w:val="00644802"/>
    <w:rsid w:val="00647AB6"/>
    <w:rsid w:val="00650A1F"/>
    <w:rsid w:val="00656017"/>
    <w:rsid w:val="00660552"/>
    <w:rsid w:val="00660917"/>
    <w:rsid w:val="00661AB7"/>
    <w:rsid w:val="0066204D"/>
    <w:rsid w:val="00662A39"/>
    <w:rsid w:val="00663623"/>
    <w:rsid w:val="00663E4E"/>
    <w:rsid w:val="00665D9A"/>
    <w:rsid w:val="006676DB"/>
    <w:rsid w:val="0067079D"/>
    <w:rsid w:val="006713CD"/>
    <w:rsid w:val="00671997"/>
    <w:rsid w:val="00672C25"/>
    <w:rsid w:val="00676C05"/>
    <w:rsid w:val="006813BA"/>
    <w:rsid w:val="00681E82"/>
    <w:rsid w:val="00683556"/>
    <w:rsid w:val="00685861"/>
    <w:rsid w:val="006924AB"/>
    <w:rsid w:val="00694FE2"/>
    <w:rsid w:val="006A0696"/>
    <w:rsid w:val="006A3296"/>
    <w:rsid w:val="006A3D5E"/>
    <w:rsid w:val="006A493C"/>
    <w:rsid w:val="006A6C57"/>
    <w:rsid w:val="006A6DF3"/>
    <w:rsid w:val="006A7C19"/>
    <w:rsid w:val="006B01F7"/>
    <w:rsid w:val="006C0832"/>
    <w:rsid w:val="006C1607"/>
    <w:rsid w:val="006C2C47"/>
    <w:rsid w:val="006C3A8E"/>
    <w:rsid w:val="006C4168"/>
    <w:rsid w:val="006C48D4"/>
    <w:rsid w:val="006C4CF3"/>
    <w:rsid w:val="006C5E49"/>
    <w:rsid w:val="006C77C3"/>
    <w:rsid w:val="006D02A2"/>
    <w:rsid w:val="006D21D5"/>
    <w:rsid w:val="006D26AF"/>
    <w:rsid w:val="006D2969"/>
    <w:rsid w:val="006D3FE5"/>
    <w:rsid w:val="006D52FB"/>
    <w:rsid w:val="006E246C"/>
    <w:rsid w:val="006E4E3B"/>
    <w:rsid w:val="006E54FB"/>
    <w:rsid w:val="006F1F36"/>
    <w:rsid w:val="006F714D"/>
    <w:rsid w:val="00700874"/>
    <w:rsid w:val="00704A1D"/>
    <w:rsid w:val="00704C2C"/>
    <w:rsid w:val="00706D57"/>
    <w:rsid w:val="007105F2"/>
    <w:rsid w:val="0071060B"/>
    <w:rsid w:val="0071318F"/>
    <w:rsid w:val="007153DF"/>
    <w:rsid w:val="00721E49"/>
    <w:rsid w:val="007228B0"/>
    <w:rsid w:val="0073014C"/>
    <w:rsid w:val="007314AB"/>
    <w:rsid w:val="00733708"/>
    <w:rsid w:val="00734A61"/>
    <w:rsid w:val="00734E7F"/>
    <w:rsid w:val="00736B74"/>
    <w:rsid w:val="007418A4"/>
    <w:rsid w:val="00742A40"/>
    <w:rsid w:val="00745EF2"/>
    <w:rsid w:val="00746135"/>
    <w:rsid w:val="007477FB"/>
    <w:rsid w:val="007511DF"/>
    <w:rsid w:val="00752301"/>
    <w:rsid w:val="00753C8A"/>
    <w:rsid w:val="007556DA"/>
    <w:rsid w:val="007574F9"/>
    <w:rsid w:val="00762B85"/>
    <w:rsid w:val="0076478B"/>
    <w:rsid w:val="007647BC"/>
    <w:rsid w:val="00764E36"/>
    <w:rsid w:val="00765D2F"/>
    <w:rsid w:val="00771D01"/>
    <w:rsid w:val="00772E46"/>
    <w:rsid w:val="00777B82"/>
    <w:rsid w:val="00782A40"/>
    <w:rsid w:val="00782A56"/>
    <w:rsid w:val="00782EB3"/>
    <w:rsid w:val="00790DC7"/>
    <w:rsid w:val="0079175A"/>
    <w:rsid w:val="00793AC5"/>
    <w:rsid w:val="00794B5D"/>
    <w:rsid w:val="00797D8B"/>
    <w:rsid w:val="007A0630"/>
    <w:rsid w:val="007A0BDB"/>
    <w:rsid w:val="007A1FB0"/>
    <w:rsid w:val="007A26F0"/>
    <w:rsid w:val="007A27AF"/>
    <w:rsid w:val="007A3003"/>
    <w:rsid w:val="007A41A1"/>
    <w:rsid w:val="007A6C7B"/>
    <w:rsid w:val="007B39DC"/>
    <w:rsid w:val="007B700F"/>
    <w:rsid w:val="007B75CF"/>
    <w:rsid w:val="007C5040"/>
    <w:rsid w:val="007D15C9"/>
    <w:rsid w:val="007D1FC1"/>
    <w:rsid w:val="007D237B"/>
    <w:rsid w:val="007D565F"/>
    <w:rsid w:val="007E7D5E"/>
    <w:rsid w:val="007F2369"/>
    <w:rsid w:val="007F674C"/>
    <w:rsid w:val="007F6EEF"/>
    <w:rsid w:val="00800EB7"/>
    <w:rsid w:val="00802E5E"/>
    <w:rsid w:val="008056BA"/>
    <w:rsid w:val="008102A8"/>
    <w:rsid w:val="00813D61"/>
    <w:rsid w:val="00821D71"/>
    <w:rsid w:val="008263DE"/>
    <w:rsid w:val="00830A59"/>
    <w:rsid w:val="00834CFB"/>
    <w:rsid w:val="008355FF"/>
    <w:rsid w:val="008424D4"/>
    <w:rsid w:val="0085156D"/>
    <w:rsid w:val="008541A7"/>
    <w:rsid w:val="00855104"/>
    <w:rsid w:val="008573DD"/>
    <w:rsid w:val="00857DC3"/>
    <w:rsid w:val="00864548"/>
    <w:rsid w:val="00864754"/>
    <w:rsid w:val="00864994"/>
    <w:rsid w:val="00871D1F"/>
    <w:rsid w:val="00872FCA"/>
    <w:rsid w:val="00875EEA"/>
    <w:rsid w:val="00875F64"/>
    <w:rsid w:val="00877756"/>
    <w:rsid w:val="008808B6"/>
    <w:rsid w:val="00881E18"/>
    <w:rsid w:val="0088280B"/>
    <w:rsid w:val="00883BF6"/>
    <w:rsid w:val="00890267"/>
    <w:rsid w:val="00892135"/>
    <w:rsid w:val="00894B67"/>
    <w:rsid w:val="00896BFB"/>
    <w:rsid w:val="008974FC"/>
    <w:rsid w:val="008A19D8"/>
    <w:rsid w:val="008A4B9D"/>
    <w:rsid w:val="008A4DED"/>
    <w:rsid w:val="008A50E1"/>
    <w:rsid w:val="008A66A0"/>
    <w:rsid w:val="008B103C"/>
    <w:rsid w:val="008B35FF"/>
    <w:rsid w:val="008B5E0D"/>
    <w:rsid w:val="008B6199"/>
    <w:rsid w:val="008B7E31"/>
    <w:rsid w:val="008C4AA7"/>
    <w:rsid w:val="008C563C"/>
    <w:rsid w:val="008C68BC"/>
    <w:rsid w:val="008C74E1"/>
    <w:rsid w:val="008C7BCD"/>
    <w:rsid w:val="008D0974"/>
    <w:rsid w:val="008D3961"/>
    <w:rsid w:val="008D3F83"/>
    <w:rsid w:val="008D6328"/>
    <w:rsid w:val="008D6788"/>
    <w:rsid w:val="008D7022"/>
    <w:rsid w:val="008E294F"/>
    <w:rsid w:val="008E3CA9"/>
    <w:rsid w:val="008E50E8"/>
    <w:rsid w:val="008F0F97"/>
    <w:rsid w:val="008F2071"/>
    <w:rsid w:val="008F392D"/>
    <w:rsid w:val="008F3B32"/>
    <w:rsid w:val="008F3CCE"/>
    <w:rsid w:val="008F4944"/>
    <w:rsid w:val="00900155"/>
    <w:rsid w:val="009014E8"/>
    <w:rsid w:val="00902C5B"/>
    <w:rsid w:val="009048EA"/>
    <w:rsid w:val="00905189"/>
    <w:rsid w:val="009062BE"/>
    <w:rsid w:val="00907431"/>
    <w:rsid w:val="00907DBB"/>
    <w:rsid w:val="00911F54"/>
    <w:rsid w:val="00912C6D"/>
    <w:rsid w:val="00917A16"/>
    <w:rsid w:val="00923786"/>
    <w:rsid w:val="00925AC5"/>
    <w:rsid w:val="0092713E"/>
    <w:rsid w:val="00934E66"/>
    <w:rsid w:val="00940057"/>
    <w:rsid w:val="00940679"/>
    <w:rsid w:val="00941537"/>
    <w:rsid w:val="00942A2E"/>
    <w:rsid w:val="00943745"/>
    <w:rsid w:val="00944E8D"/>
    <w:rsid w:val="0094775C"/>
    <w:rsid w:val="00947D28"/>
    <w:rsid w:val="009556F5"/>
    <w:rsid w:val="00956DAD"/>
    <w:rsid w:val="00957392"/>
    <w:rsid w:val="00960295"/>
    <w:rsid w:val="00962431"/>
    <w:rsid w:val="00963B67"/>
    <w:rsid w:val="00965924"/>
    <w:rsid w:val="00967660"/>
    <w:rsid w:val="00967779"/>
    <w:rsid w:val="0097277F"/>
    <w:rsid w:val="00972A51"/>
    <w:rsid w:val="00973599"/>
    <w:rsid w:val="00974437"/>
    <w:rsid w:val="009746DF"/>
    <w:rsid w:val="00974F27"/>
    <w:rsid w:val="00975607"/>
    <w:rsid w:val="00976A57"/>
    <w:rsid w:val="009804DB"/>
    <w:rsid w:val="00983677"/>
    <w:rsid w:val="00984095"/>
    <w:rsid w:val="009869E4"/>
    <w:rsid w:val="00986C0C"/>
    <w:rsid w:val="00991BC2"/>
    <w:rsid w:val="00993323"/>
    <w:rsid w:val="00994664"/>
    <w:rsid w:val="00995B56"/>
    <w:rsid w:val="009A0284"/>
    <w:rsid w:val="009A3E58"/>
    <w:rsid w:val="009A4239"/>
    <w:rsid w:val="009B0DD7"/>
    <w:rsid w:val="009B1C5E"/>
    <w:rsid w:val="009B2B47"/>
    <w:rsid w:val="009B4EAB"/>
    <w:rsid w:val="009B609F"/>
    <w:rsid w:val="009C0362"/>
    <w:rsid w:val="009C05D9"/>
    <w:rsid w:val="009C09E7"/>
    <w:rsid w:val="009C315B"/>
    <w:rsid w:val="009C45CB"/>
    <w:rsid w:val="009C523A"/>
    <w:rsid w:val="009C7277"/>
    <w:rsid w:val="009D166D"/>
    <w:rsid w:val="009D19AA"/>
    <w:rsid w:val="009D4331"/>
    <w:rsid w:val="009D62E4"/>
    <w:rsid w:val="009D67A1"/>
    <w:rsid w:val="009E00F5"/>
    <w:rsid w:val="009E02BE"/>
    <w:rsid w:val="009E2288"/>
    <w:rsid w:val="009E36D4"/>
    <w:rsid w:val="009E3F21"/>
    <w:rsid w:val="009E61D9"/>
    <w:rsid w:val="009F197B"/>
    <w:rsid w:val="009F5191"/>
    <w:rsid w:val="009F5876"/>
    <w:rsid w:val="009F5CCB"/>
    <w:rsid w:val="009F5CFF"/>
    <w:rsid w:val="009F75C8"/>
    <w:rsid w:val="009F764E"/>
    <w:rsid w:val="00A00028"/>
    <w:rsid w:val="00A02893"/>
    <w:rsid w:val="00A0568A"/>
    <w:rsid w:val="00A074BE"/>
    <w:rsid w:val="00A07EFE"/>
    <w:rsid w:val="00A13013"/>
    <w:rsid w:val="00A14B11"/>
    <w:rsid w:val="00A15860"/>
    <w:rsid w:val="00A1645C"/>
    <w:rsid w:val="00A20113"/>
    <w:rsid w:val="00A2215F"/>
    <w:rsid w:val="00A22D40"/>
    <w:rsid w:val="00A272CB"/>
    <w:rsid w:val="00A308C7"/>
    <w:rsid w:val="00A31025"/>
    <w:rsid w:val="00A315EA"/>
    <w:rsid w:val="00A31B96"/>
    <w:rsid w:val="00A360E3"/>
    <w:rsid w:val="00A36534"/>
    <w:rsid w:val="00A3704C"/>
    <w:rsid w:val="00A37A09"/>
    <w:rsid w:val="00A4203E"/>
    <w:rsid w:val="00A43368"/>
    <w:rsid w:val="00A451BE"/>
    <w:rsid w:val="00A45747"/>
    <w:rsid w:val="00A4724A"/>
    <w:rsid w:val="00A5193E"/>
    <w:rsid w:val="00A53E3A"/>
    <w:rsid w:val="00A54E7F"/>
    <w:rsid w:val="00A55DD7"/>
    <w:rsid w:val="00A562C7"/>
    <w:rsid w:val="00A56446"/>
    <w:rsid w:val="00A56AE1"/>
    <w:rsid w:val="00A57FA9"/>
    <w:rsid w:val="00A6027E"/>
    <w:rsid w:val="00A60DBB"/>
    <w:rsid w:val="00A6116E"/>
    <w:rsid w:val="00A611E6"/>
    <w:rsid w:val="00A6332C"/>
    <w:rsid w:val="00A6382F"/>
    <w:rsid w:val="00A65169"/>
    <w:rsid w:val="00A656A4"/>
    <w:rsid w:val="00A65AFA"/>
    <w:rsid w:val="00A65FB2"/>
    <w:rsid w:val="00A6735F"/>
    <w:rsid w:val="00A67843"/>
    <w:rsid w:val="00A714FE"/>
    <w:rsid w:val="00A71CD5"/>
    <w:rsid w:val="00A72701"/>
    <w:rsid w:val="00A72A23"/>
    <w:rsid w:val="00A72B02"/>
    <w:rsid w:val="00A74174"/>
    <w:rsid w:val="00A815F8"/>
    <w:rsid w:val="00A8245F"/>
    <w:rsid w:val="00A83E1A"/>
    <w:rsid w:val="00A915D4"/>
    <w:rsid w:val="00A94686"/>
    <w:rsid w:val="00A952C5"/>
    <w:rsid w:val="00AA0BFA"/>
    <w:rsid w:val="00AA10A2"/>
    <w:rsid w:val="00AA14E8"/>
    <w:rsid w:val="00AA30C5"/>
    <w:rsid w:val="00AA5096"/>
    <w:rsid w:val="00AA7ADD"/>
    <w:rsid w:val="00AB22E5"/>
    <w:rsid w:val="00AB5F94"/>
    <w:rsid w:val="00AB7CBB"/>
    <w:rsid w:val="00AC280B"/>
    <w:rsid w:val="00AC3680"/>
    <w:rsid w:val="00AC36D1"/>
    <w:rsid w:val="00AC517C"/>
    <w:rsid w:val="00AC62F9"/>
    <w:rsid w:val="00AD27A6"/>
    <w:rsid w:val="00AD3449"/>
    <w:rsid w:val="00AD514D"/>
    <w:rsid w:val="00AD51E7"/>
    <w:rsid w:val="00AD6934"/>
    <w:rsid w:val="00AE03B0"/>
    <w:rsid w:val="00AE5718"/>
    <w:rsid w:val="00AE5967"/>
    <w:rsid w:val="00AE73CA"/>
    <w:rsid w:val="00AF00D9"/>
    <w:rsid w:val="00AF04FB"/>
    <w:rsid w:val="00AF1A00"/>
    <w:rsid w:val="00AF1E4F"/>
    <w:rsid w:val="00AF2312"/>
    <w:rsid w:val="00AF7A4B"/>
    <w:rsid w:val="00B01EBB"/>
    <w:rsid w:val="00B0354F"/>
    <w:rsid w:val="00B0491D"/>
    <w:rsid w:val="00B04AF8"/>
    <w:rsid w:val="00B10E1F"/>
    <w:rsid w:val="00B1275A"/>
    <w:rsid w:val="00B17881"/>
    <w:rsid w:val="00B23A02"/>
    <w:rsid w:val="00B24E1E"/>
    <w:rsid w:val="00B250B9"/>
    <w:rsid w:val="00B26472"/>
    <w:rsid w:val="00B272AE"/>
    <w:rsid w:val="00B27652"/>
    <w:rsid w:val="00B27AD0"/>
    <w:rsid w:val="00B3113D"/>
    <w:rsid w:val="00B31964"/>
    <w:rsid w:val="00B34460"/>
    <w:rsid w:val="00B34AA3"/>
    <w:rsid w:val="00B357C2"/>
    <w:rsid w:val="00B378AA"/>
    <w:rsid w:val="00B416D2"/>
    <w:rsid w:val="00B46617"/>
    <w:rsid w:val="00B52243"/>
    <w:rsid w:val="00B52457"/>
    <w:rsid w:val="00B53361"/>
    <w:rsid w:val="00B53632"/>
    <w:rsid w:val="00B5401D"/>
    <w:rsid w:val="00B544D8"/>
    <w:rsid w:val="00B5451C"/>
    <w:rsid w:val="00B54BC0"/>
    <w:rsid w:val="00B56125"/>
    <w:rsid w:val="00B57825"/>
    <w:rsid w:val="00B611C4"/>
    <w:rsid w:val="00B6229E"/>
    <w:rsid w:val="00B708EC"/>
    <w:rsid w:val="00B7445E"/>
    <w:rsid w:val="00B75224"/>
    <w:rsid w:val="00B8051A"/>
    <w:rsid w:val="00B81324"/>
    <w:rsid w:val="00B828E2"/>
    <w:rsid w:val="00B8331A"/>
    <w:rsid w:val="00B84963"/>
    <w:rsid w:val="00B861CB"/>
    <w:rsid w:val="00B86E0A"/>
    <w:rsid w:val="00B86EC8"/>
    <w:rsid w:val="00B9131E"/>
    <w:rsid w:val="00B91C13"/>
    <w:rsid w:val="00B93BA9"/>
    <w:rsid w:val="00B948F8"/>
    <w:rsid w:val="00B95B86"/>
    <w:rsid w:val="00BA1230"/>
    <w:rsid w:val="00BA362E"/>
    <w:rsid w:val="00BA490B"/>
    <w:rsid w:val="00BA4D96"/>
    <w:rsid w:val="00BA5B0C"/>
    <w:rsid w:val="00BA656E"/>
    <w:rsid w:val="00BA6FC0"/>
    <w:rsid w:val="00BA77B8"/>
    <w:rsid w:val="00BB00F6"/>
    <w:rsid w:val="00BB1EFF"/>
    <w:rsid w:val="00BB27A5"/>
    <w:rsid w:val="00BB2997"/>
    <w:rsid w:val="00BB47A6"/>
    <w:rsid w:val="00BB4814"/>
    <w:rsid w:val="00BB4C62"/>
    <w:rsid w:val="00BB7D9C"/>
    <w:rsid w:val="00BC0159"/>
    <w:rsid w:val="00BC0201"/>
    <w:rsid w:val="00BC2E08"/>
    <w:rsid w:val="00BC5CC5"/>
    <w:rsid w:val="00BC5D6F"/>
    <w:rsid w:val="00BD11FB"/>
    <w:rsid w:val="00BD2AE2"/>
    <w:rsid w:val="00BD4359"/>
    <w:rsid w:val="00BD605E"/>
    <w:rsid w:val="00BE0565"/>
    <w:rsid w:val="00BE46BE"/>
    <w:rsid w:val="00BE76E8"/>
    <w:rsid w:val="00BF09DD"/>
    <w:rsid w:val="00BF283A"/>
    <w:rsid w:val="00BF3671"/>
    <w:rsid w:val="00BF4F9B"/>
    <w:rsid w:val="00BF6DB9"/>
    <w:rsid w:val="00C0331B"/>
    <w:rsid w:val="00C148F4"/>
    <w:rsid w:val="00C14FC1"/>
    <w:rsid w:val="00C1576C"/>
    <w:rsid w:val="00C17826"/>
    <w:rsid w:val="00C22437"/>
    <w:rsid w:val="00C2373A"/>
    <w:rsid w:val="00C261A7"/>
    <w:rsid w:val="00C261F9"/>
    <w:rsid w:val="00C2729C"/>
    <w:rsid w:val="00C2736E"/>
    <w:rsid w:val="00C31C96"/>
    <w:rsid w:val="00C33058"/>
    <w:rsid w:val="00C33EAB"/>
    <w:rsid w:val="00C407B1"/>
    <w:rsid w:val="00C415A1"/>
    <w:rsid w:val="00C42444"/>
    <w:rsid w:val="00C43029"/>
    <w:rsid w:val="00C4518A"/>
    <w:rsid w:val="00C468FE"/>
    <w:rsid w:val="00C47DF1"/>
    <w:rsid w:val="00C509E2"/>
    <w:rsid w:val="00C512BF"/>
    <w:rsid w:val="00C5430D"/>
    <w:rsid w:val="00C60621"/>
    <w:rsid w:val="00C6090F"/>
    <w:rsid w:val="00C63501"/>
    <w:rsid w:val="00C642F5"/>
    <w:rsid w:val="00C65D3A"/>
    <w:rsid w:val="00C6657D"/>
    <w:rsid w:val="00C679B6"/>
    <w:rsid w:val="00C70CE1"/>
    <w:rsid w:val="00C7102A"/>
    <w:rsid w:val="00C756A5"/>
    <w:rsid w:val="00C76409"/>
    <w:rsid w:val="00C775FB"/>
    <w:rsid w:val="00C83C41"/>
    <w:rsid w:val="00C84129"/>
    <w:rsid w:val="00C8654D"/>
    <w:rsid w:val="00C87973"/>
    <w:rsid w:val="00C87D5C"/>
    <w:rsid w:val="00C93B8C"/>
    <w:rsid w:val="00C94061"/>
    <w:rsid w:val="00C9419D"/>
    <w:rsid w:val="00C951DB"/>
    <w:rsid w:val="00C95D2E"/>
    <w:rsid w:val="00CA176F"/>
    <w:rsid w:val="00CA2505"/>
    <w:rsid w:val="00CA333A"/>
    <w:rsid w:val="00CA354C"/>
    <w:rsid w:val="00CA5CC2"/>
    <w:rsid w:val="00CA67FE"/>
    <w:rsid w:val="00CB1A04"/>
    <w:rsid w:val="00CB7260"/>
    <w:rsid w:val="00CC0F1A"/>
    <w:rsid w:val="00CC1078"/>
    <w:rsid w:val="00CC41F1"/>
    <w:rsid w:val="00CC5EC8"/>
    <w:rsid w:val="00CD1249"/>
    <w:rsid w:val="00CD221E"/>
    <w:rsid w:val="00CD2898"/>
    <w:rsid w:val="00CD2AED"/>
    <w:rsid w:val="00CD2BEF"/>
    <w:rsid w:val="00CD6120"/>
    <w:rsid w:val="00CD68F2"/>
    <w:rsid w:val="00CE02B4"/>
    <w:rsid w:val="00CE0FFB"/>
    <w:rsid w:val="00CE13EA"/>
    <w:rsid w:val="00CE20FC"/>
    <w:rsid w:val="00CE25C4"/>
    <w:rsid w:val="00CE4026"/>
    <w:rsid w:val="00CE6078"/>
    <w:rsid w:val="00CE76FD"/>
    <w:rsid w:val="00CF0745"/>
    <w:rsid w:val="00CF07BA"/>
    <w:rsid w:val="00CF08C0"/>
    <w:rsid w:val="00CF0DAA"/>
    <w:rsid w:val="00CF22C6"/>
    <w:rsid w:val="00CF6671"/>
    <w:rsid w:val="00D02F7C"/>
    <w:rsid w:val="00D03B96"/>
    <w:rsid w:val="00D03DE4"/>
    <w:rsid w:val="00D100F1"/>
    <w:rsid w:val="00D136CB"/>
    <w:rsid w:val="00D17DFC"/>
    <w:rsid w:val="00D21557"/>
    <w:rsid w:val="00D23943"/>
    <w:rsid w:val="00D258C4"/>
    <w:rsid w:val="00D26016"/>
    <w:rsid w:val="00D26583"/>
    <w:rsid w:val="00D26665"/>
    <w:rsid w:val="00D268A3"/>
    <w:rsid w:val="00D3044E"/>
    <w:rsid w:val="00D3401B"/>
    <w:rsid w:val="00D3543A"/>
    <w:rsid w:val="00D35987"/>
    <w:rsid w:val="00D36A81"/>
    <w:rsid w:val="00D37A38"/>
    <w:rsid w:val="00D40A29"/>
    <w:rsid w:val="00D40A49"/>
    <w:rsid w:val="00D41D30"/>
    <w:rsid w:val="00D43823"/>
    <w:rsid w:val="00D4413B"/>
    <w:rsid w:val="00D504A3"/>
    <w:rsid w:val="00D50E1E"/>
    <w:rsid w:val="00D518AF"/>
    <w:rsid w:val="00D53D21"/>
    <w:rsid w:val="00D55687"/>
    <w:rsid w:val="00D578B5"/>
    <w:rsid w:val="00D60ACC"/>
    <w:rsid w:val="00D60F2C"/>
    <w:rsid w:val="00D6277B"/>
    <w:rsid w:val="00D62C6F"/>
    <w:rsid w:val="00D64264"/>
    <w:rsid w:val="00D664B3"/>
    <w:rsid w:val="00D66FB0"/>
    <w:rsid w:val="00D67287"/>
    <w:rsid w:val="00D672C2"/>
    <w:rsid w:val="00D729A9"/>
    <w:rsid w:val="00D76481"/>
    <w:rsid w:val="00D77C10"/>
    <w:rsid w:val="00D82A40"/>
    <w:rsid w:val="00D83111"/>
    <w:rsid w:val="00D84843"/>
    <w:rsid w:val="00D84853"/>
    <w:rsid w:val="00D86E84"/>
    <w:rsid w:val="00D90CF2"/>
    <w:rsid w:val="00D92EE2"/>
    <w:rsid w:val="00D946EB"/>
    <w:rsid w:val="00D956CF"/>
    <w:rsid w:val="00D95F28"/>
    <w:rsid w:val="00D9614B"/>
    <w:rsid w:val="00D96241"/>
    <w:rsid w:val="00D97432"/>
    <w:rsid w:val="00D97E7D"/>
    <w:rsid w:val="00DA0004"/>
    <w:rsid w:val="00DA0552"/>
    <w:rsid w:val="00DA0B90"/>
    <w:rsid w:val="00DA0E20"/>
    <w:rsid w:val="00DA2EC6"/>
    <w:rsid w:val="00DA2EEB"/>
    <w:rsid w:val="00DA49FC"/>
    <w:rsid w:val="00DA5EF5"/>
    <w:rsid w:val="00DB09EC"/>
    <w:rsid w:val="00DB290E"/>
    <w:rsid w:val="00DB4319"/>
    <w:rsid w:val="00DC0D05"/>
    <w:rsid w:val="00DC0D14"/>
    <w:rsid w:val="00DC21A8"/>
    <w:rsid w:val="00DC5E20"/>
    <w:rsid w:val="00DD3394"/>
    <w:rsid w:val="00DD5C2F"/>
    <w:rsid w:val="00DD7418"/>
    <w:rsid w:val="00DE22D2"/>
    <w:rsid w:val="00DE428F"/>
    <w:rsid w:val="00DE43DF"/>
    <w:rsid w:val="00DE49EF"/>
    <w:rsid w:val="00DE5831"/>
    <w:rsid w:val="00DE59D5"/>
    <w:rsid w:val="00DE7D98"/>
    <w:rsid w:val="00DF2826"/>
    <w:rsid w:val="00DF5E13"/>
    <w:rsid w:val="00DF6FE3"/>
    <w:rsid w:val="00DF7B9A"/>
    <w:rsid w:val="00E00021"/>
    <w:rsid w:val="00E013B6"/>
    <w:rsid w:val="00E0146D"/>
    <w:rsid w:val="00E01D89"/>
    <w:rsid w:val="00E01E70"/>
    <w:rsid w:val="00E02E35"/>
    <w:rsid w:val="00E03C23"/>
    <w:rsid w:val="00E04BCD"/>
    <w:rsid w:val="00E074D6"/>
    <w:rsid w:val="00E144DD"/>
    <w:rsid w:val="00E16FD9"/>
    <w:rsid w:val="00E17909"/>
    <w:rsid w:val="00E232A7"/>
    <w:rsid w:val="00E23A4F"/>
    <w:rsid w:val="00E23C3C"/>
    <w:rsid w:val="00E244C3"/>
    <w:rsid w:val="00E247CE"/>
    <w:rsid w:val="00E252C7"/>
    <w:rsid w:val="00E256B4"/>
    <w:rsid w:val="00E260B3"/>
    <w:rsid w:val="00E26F76"/>
    <w:rsid w:val="00E34901"/>
    <w:rsid w:val="00E3762C"/>
    <w:rsid w:val="00E37DB3"/>
    <w:rsid w:val="00E41297"/>
    <w:rsid w:val="00E42420"/>
    <w:rsid w:val="00E4335A"/>
    <w:rsid w:val="00E47C35"/>
    <w:rsid w:val="00E47ED3"/>
    <w:rsid w:val="00E51B20"/>
    <w:rsid w:val="00E52739"/>
    <w:rsid w:val="00E53754"/>
    <w:rsid w:val="00E539BA"/>
    <w:rsid w:val="00E578CC"/>
    <w:rsid w:val="00E602E1"/>
    <w:rsid w:val="00E61499"/>
    <w:rsid w:val="00E663A6"/>
    <w:rsid w:val="00E6695B"/>
    <w:rsid w:val="00E66E01"/>
    <w:rsid w:val="00E7083B"/>
    <w:rsid w:val="00E70E56"/>
    <w:rsid w:val="00E72F7C"/>
    <w:rsid w:val="00E73509"/>
    <w:rsid w:val="00E76A65"/>
    <w:rsid w:val="00E807B2"/>
    <w:rsid w:val="00E82FF0"/>
    <w:rsid w:val="00E833A5"/>
    <w:rsid w:val="00E8719E"/>
    <w:rsid w:val="00E90D1B"/>
    <w:rsid w:val="00E91450"/>
    <w:rsid w:val="00E91E84"/>
    <w:rsid w:val="00E9691B"/>
    <w:rsid w:val="00EA2A39"/>
    <w:rsid w:val="00EA36F7"/>
    <w:rsid w:val="00EA3F82"/>
    <w:rsid w:val="00EA4296"/>
    <w:rsid w:val="00EA4B8B"/>
    <w:rsid w:val="00EA5F50"/>
    <w:rsid w:val="00EA646B"/>
    <w:rsid w:val="00EA6A56"/>
    <w:rsid w:val="00EB0560"/>
    <w:rsid w:val="00EB32BF"/>
    <w:rsid w:val="00EB371D"/>
    <w:rsid w:val="00EB5040"/>
    <w:rsid w:val="00EB51E2"/>
    <w:rsid w:val="00EB6E74"/>
    <w:rsid w:val="00EB7867"/>
    <w:rsid w:val="00EC02B6"/>
    <w:rsid w:val="00EC3179"/>
    <w:rsid w:val="00EC3E81"/>
    <w:rsid w:val="00EC3FF4"/>
    <w:rsid w:val="00EC42AF"/>
    <w:rsid w:val="00EC4381"/>
    <w:rsid w:val="00EC4392"/>
    <w:rsid w:val="00ED0C74"/>
    <w:rsid w:val="00ED1BAA"/>
    <w:rsid w:val="00ED2785"/>
    <w:rsid w:val="00ED3647"/>
    <w:rsid w:val="00ED36BC"/>
    <w:rsid w:val="00ED5ACB"/>
    <w:rsid w:val="00ED688B"/>
    <w:rsid w:val="00ED6ACF"/>
    <w:rsid w:val="00EE0FC4"/>
    <w:rsid w:val="00EE1071"/>
    <w:rsid w:val="00EE16B9"/>
    <w:rsid w:val="00EE2F2D"/>
    <w:rsid w:val="00EE36A4"/>
    <w:rsid w:val="00EF1777"/>
    <w:rsid w:val="00EF2088"/>
    <w:rsid w:val="00EF3335"/>
    <w:rsid w:val="00F00CCA"/>
    <w:rsid w:val="00F0194D"/>
    <w:rsid w:val="00F02A89"/>
    <w:rsid w:val="00F0508D"/>
    <w:rsid w:val="00F05162"/>
    <w:rsid w:val="00F07CB2"/>
    <w:rsid w:val="00F11E91"/>
    <w:rsid w:val="00F150EC"/>
    <w:rsid w:val="00F1777C"/>
    <w:rsid w:val="00F2000B"/>
    <w:rsid w:val="00F21988"/>
    <w:rsid w:val="00F22749"/>
    <w:rsid w:val="00F23960"/>
    <w:rsid w:val="00F26160"/>
    <w:rsid w:val="00F332C5"/>
    <w:rsid w:val="00F427A7"/>
    <w:rsid w:val="00F45D43"/>
    <w:rsid w:val="00F47968"/>
    <w:rsid w:val="00F47EF7"/>
    <w:rsid w:val="00F56783"/>
    <w:rsid w:val="00F57406"/>
    <w:rsid w:val="00F61014"/>
    <w:rsid w:val="00F62256"/>
    <w:rsid w:val="00F65A2E"/>
    <w:rsid w:val="00F723F0"/>
    <w:rsid w:val="00F73351"/>
    <w:rsid w:val="00F73380"/>
    <w:rsid w:val="00F755F2"/>
    <w:rsid w:val="00F77A83"/>
    <w:rsid w:val="00F800A2"/>
    <w:rsid w:val="00F81606"/>
    <w:rsid w:val="00F816A1"/>
    <w:rsid w:val="00F819E5"/>
    <w:rsid w:val="00F82142"/>
    <w:rsid w:val="00F830B1"/>
    <w:rsid w:val="00F837FD"/>
    <w:rsid w:val="00F83C1F"/>
    <w:rsid w:val="00F86B5F"/>
    <w:rsid w:val="00F86D07"/>
    <w:rsid w:val="00F87915"/>
    <w:rsid w:val="00F9130F"/>
    <w:rsid w:val="00F914C1"/>
    <w:rsid w:val="00F917F8"/>
    <w:rsid w:val="00F94400"/>
    <w:rsid w:val="00F94C3E"/>
    <w:rsid w:val="00F95A95"/>
    <w:rsid w:val="00F9602B"/>
    <w:rsid w:val="00F97E97"/>
    <w:rsid w:val="00FA3BA9"/>
    <w:rsid w:val="00FA40CF"/>
    <w:rsid w:val="00FB0789"/>
    <w:rsid w:val="00FB2722"/>
    <w:rsid w:val="00FB2D53"/>
    <w:rsid w:val="00FB3479"/>
    <w:rsid w:val="00FB44CF"/>
    <w:rsid w:val="00FB4FBC"/>
    <w:rsid w:val="00FB5495"/>
    <w:rsid w:val="00FB789D"/>
    <w:rsid w:val="00FC3372"/>
    <w:rsid w:val="00FC52B0"/>
    <w:rsid w:val="00FD054C"/>
    <w:rsid w:val="00FD1DFB"/>
    <w:rsid w:val="00FE18A8"/>
    <w:rsid w:val="00FE1B92"/>
    <w:rsid w:val="00FE3147"/>
    <w:rsid w:val="00FE45B7"/>
    <w:rsid w:val="00FE4A3B"/>
    <w:rsid w:val="00FE69ED"/>
    <w:rsid w:val="00FF03B4"/>
    <w:rsid w:val="00FF05B7"/>
    <w:rsid w:val="00FF10DE"/>
    <w:rsid w:val="00FF2627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3ACCBE09"/>
  <w15:docId w15:val="{88C6B37E-581E-46FA-8F05-8EC340CD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16"/>
        <w:sz w:val="16"/>
        <w:szCs w:val="16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6C17"/>
    <w:pPr>
      <w:spacing w:after="0" w:line="240" w:lineRule="auto"/>
    </w:pPr>
    <w:rPr>
      <w:rFonts w:eastAsia="Times New Roman"/>
      <w:kern w:val="0"/>
      <w:sz w:val="20"/>
      <w:szCs w:val="20"/>
      <w:lang w:eastAsia="pl-PL"/>
    </w:rPr>
  </w:style>
  <w:style w:type="paragraph" w:styleId="Nagwek1">
    <w:name w:val="heading 1"/>
    <w:next w:val="Normalny"/>
    <w:link w:val="Nagwek1Znak"/>
    <w:qFormat/>
    <w:rsid w:val="00055889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DAEEF3" w:themeFill="accent5" w:themeFillTint="33"/>
      <w:spacing w:after="0" w:line="240" w:lineRule="auto"/>
      <w:jc w:val="both"/>
      <w:outlineLvl w:val="0"/>
    </w:pPr>
    <w:rPr>
      <w:rFonts w:ascii="Arial" w:eastAsia="Times New Roman" w:hAnsi="Arial"/>
      <w:b/>
      <w:bCs/>
      <w:kern w:val="0"/>
      <w:sz w:val="2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A37"/>
    <w:pPr>
      <w:keepNext/>
      <w:keepLines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D9D9D9" w:themeFill="background1" w:themeFillShade="D9"/>
      <w:spacing w:before="200"/>
      <w:jc w:val="center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55889"/>
    <w:rPr>
      <w:rFonts w:ascii="Arial" w:eastAsia="Times New Roman" w:hAnsi="Arial"/>
      <w:b/>
      <w:bCs/>
      <w:kern w:val="0"/>
      <w:sz w:val="22"/>
      <w:szCs w:val="20"/>
      <w:shd w:val="clear" w:color="auto" w:fill="DAEEF3" w:themeFill="accent5" w:themeFillTint="33"/>
      <w:lang w:eastAsia="pl-PL"/>
    </w:rPr>
  </w:style>
  <w:style w:type="paragraph" w:styleId="Nagwek">
    <w:name w:val="header"/>
    <w:basedOn w:val="Normalny"/>
    <w:link w:val="NagwekZnak"/>
    <w:unhideWhenUsed/>
    <w:rsid w:val="00700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0874"/>
  </w:style>
  <w:style w:type="paragraph" w:styleId="Stopka">
    <w:name w:val="footer"/>
    <w:basedOn w:val="Normalny"/>
    <w:link w:val="StopkaZnak"/>
    <w:uiPriority w:val="99"/>
    <w:unhideWhenUsed/>
    <w:rsid w:val="00700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0874"/>
  </w:style>
  <w:style w:type="paragraph" w:customStyle="1" w:styleId="Adreszwrotny1">
    <w:name w:val="Adres zwrotny 1"/>
    <w:basedOn w:val="Normalny"/>
    <w:rsid w:val="00612136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</w:rPr>
  </w:style>
  <w:style w:type="character" w:styleId="Hipercze">
    <w:name w:val="Hyperlink"/>
    <w:basedOn w:val="Domylnaczcionkaakapitu"/>
    <w:rsid w:val="00612136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612136"/>
    <w:pPr>
      <w:spacing w:line="360" w:lineRule="auto"/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12136"/>
    <w:rPr>
      <w:rFonts w:eastAsia="Times New Roman"/>
      <w:b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1E72A7"/>
    <w:rPr>
      <w:rFonts w:ascii="Tahoma" w:hAnsi="Tahoma" w:cs="Tahoma"/>
    </w:rPr>
  </w:style>
  <w:style w:type="character" w:customStyle="1" w:styleId="TekstdymkaZnak">
    <w:name w:val="Tekst dymka Znak"/>
    <w:basedOn w:val="Domylnaczcionkaakapitu"/>
    <w:link w:val="Tekstdymka"/>
    <w:semiHidden/>
    <w:rsid w:val="001E72A7"/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unhideWhenUsed/>
    <w:rsid w:val="000D12DE"/>
    <w:pPr>
      <w:tabs>
        <w:tab w:val="left" w:pos="440"/>
        <w:tab w:val="right" w:leader="dot" w:pos="9012"/>
      </w:tabs>
      <w:spacing w:after="100"/>
    </w:pPr>
  </w:style>
  <w:style w:type="character" w:customStyle="1" w:styleId="Spistreci4Znak">
    <w:name w:val="Spis treści 4 Znak"/>
    <w:basedOn w:val="Domylnaczcionkaakapitu"/>
    <w:link w:val="Spistreci4"/>
    <w:semiHidden/>
    <w:locked/>
    <w:rsid w:val="00256C17"/>
    <w:rPr>
      <w:rFonts w:ascii="Calibri" w:eastAsia="Calibri" w:hAnsi="Calibri" w:cs="Calibri"/>
      <w:sz w:val="22"/>
      <w:szCs w:val="22"/>
    </w:rPr>
  </w:style>
  <w:style w:type="paragraph" w:styleId="Spistreci4">
    <w:name w:val="toc 4"/>
    <w:basedOn w:val="Normalny"/>
    <w:link w:val="Spistreci4Znak"/>
    <w:autoRedefine/>
    <w:semiHidden/>
    <w:unhideWhenUsed/>
    <w:rsid w:val="00256C17"/>
    <w:pPr>
      <w:widowControl w:val="0"/>
      <w:numPr>
        <w:numId w:val="1"/>
      </w:numPr>
      <w:tabs>
        <w:tab w:val="num" w:pos="360"/>
        <w:tab w:val="left" w:pos="584"/>
        <w:tab w:val="right" w:leader="dot" w:pos="9482"/>
      </w:tabs>
      <w:spacing w:after="109" w:line="220" w:lineRule="exact"/>
      <w:ind w:left="567" w:hanging="567"/>
    </w:pPr>
    <w:rPr>
      <w:rFonts w:ascii="Calibri" w:eastAsia="Calibri" w:hAnsi="Calibri" w:cs="Calibri"/>
      <w:kern w:val="16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6C1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6C17"/>
    <w:rPr>
      <w:rFonts w:eastAsia="Times New Roman"/>
      <w:kern w:val="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256C17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56C17"/>
    <w:rPr>
      <w:rFonts w:eastAsia="Times New Roman"/>
      <w:kern w:val="0"/>
      <w:sz w:val="20"/>
      <w:szCs w:val="20"/>
      <w:lang w:eastAsia="pl-PL"/>
    </w:rPr>
  </w:style>
  <w:style w:type="paragraph" w:styleId="Listanumerowana">
    <w:name w:val="List Number"/>
    <w:basedOn w:val="Normalny"/>
    <w:semiHidden/>
    <w:unhideWhenUsed/>
    <w:rsid w:val="00256C17"/>
    <w:pPr>
      <w:numPr>
        <w:numId w:val="2"/>
      </w:numPr>
      <w:contextualSpacing/>
    </w:pPr>
  </w:style>
  <w:style w:type="paragraph" w:styleId="Tekstpodstawowy">
    <w:name w:val="Body Text"/>
    <w:basedOn w:val="Normalny"/>
    <w:link w:val="TekstpodstawowyZnak"/>
    <w:unhideWhenUsed/>
    <w:rsid w:val="00256C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56C17"/>
    <w:rPr>
      <w:rFonts w:eastAsia="Times New Roman"/>
      <w:kern w:val="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256C17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56C17"/>
    <w:rPr>
      <w:rFonts w:eastAsia="Times New Roman"/>
      <w:kern w:val="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256C1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56C17"/>
    <w:rPr>
      <w:rFonts w:eastAsia="Times New Roman"/>
      <w:kern w:val="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56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56C17"/>
    <w:rPr>
      <w:rFonts w:eastAsia="Times New Roman"/>
      <w:b/>
      <w:bCs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Obiekt Znak,BulletC Znak,List Paragraph Znak,normalny tekst Znak,List Paragraph1 Znak,List_Paragraph Znak,Multilevel para_II Znak,Akapit z listą BS Znak,Bullet1 Znak,Bullets Znak,List Paragraph 1 Znak,References Znak,Nagłowek 3 Znak"/>
    <w:link w:val="Akapitzlist"/>
    <w:qFormat/>
    <w:locked/>
    <w:rsid w:val="00256C17"/>
    <w:rPr>
      <w:rFonts w:eastAsia="Times New Roman"/>
      <w:kern w:val="0"/>
      <w:sz w:val="20"/>
      <w:szCs w:val="20"/>
      <w:lang w:eastAsia="pl-PL"/>
    </w:rPr>
  </w:style>
  <w:style w:type="paragraph" w:styleId="Akapitzlist">
    <w:name w:val="List Paragraph"/>
    <w:aliases w:val="Obiekt,BulletC,List Paragraph,normalny tekst,List Paragraph1,List_Paragraph,Multilevel para_II,Akapit z listą BS,Bullet1,Bullets,List Paragraph 1,References,List Paragraph (numbered (a)),IBL List Paragraph,List Paragraph nowy,Nagłowek 3"/>
    <w:basedOn w:val="Normalny"/>
    <w:link w:val="AkapitzlistZnak"/>
    <w:qFormat/>
    <w:rsid w:val="00256C1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56C1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p">
    <w:name w:val="p"/>
    <w:basedOn w:val="Normalny"/>
    <w:rsid w:val="00256C17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21">
    <w:name w:val="Body Text 21"/>
    <w:basedOn w:val="Normalny"/>
    <w:rsid w:val="00256C17"/>
    <w:pPr>
      <w:tabs>
        <w:tab w:val="left" w:pos="0"/>
      </w:tabs>
      <w:jc w:val="both"/>
    </w:pPr>
    <w:rPr>
      <w:rFonts w:eastAsia="Calibri"/>
      <w:sz w:val="24"/>
    </w:rPr>
  </w:style>
  <w:style w:type="paragraph" w:customStyle="1" w:styleId="Akapitzlist1">
    <w:name w:val="Akapit z listą1"/>
    <w:basedOn w:val="Normalny"/>
    <w:rsid w:val="00256C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256C1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256C17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Heading1">
    <w:name w:val="Heading #1_"/>
    <w:basedOn w:val="Domylnaczcionkaakapitu"/>
    <w:link w:val="Heading10"/>
    <w:locked/>
    <w:rsid w:val="00256C17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256C17"/>
    <w:pPr>
      <w:widowControl w:val="0"/>
      <w:shd w:val="clear" w:color="auto" w:fill="FFFFFF"/>
      <w:spacing w:after="1140" w:line="0" w:lineRule="atLeast"/>
      <w:jc w:val="center"/>
      <w:outlineLvl w:val="0"/>
    </w:pPr>
    <w:rPr>
      <w:rFonts w:ascii="Calibri" w:eastAsia="Calibri" w:hAnsi="Calibri" w:cs="Calibri"/>
      <w:b/>
      <w:bCs/>
      <w:kern w:val="16"/>
      <w:sz w:val="26"/>
      <w:szCs w:val="26"/>
      <w:lang w:eastAsia="en-US"/>
    </w:rPr>
  </w:style>
  <w:style w:type="character" w:customStyle="1" w:styleId="Heading4">
    <w:name w:val="Heading #4_"/>
    <w:basedOn w:val="Domylnaczcionkaakapitu"/>
    <w:link w:val="Heading40"/>
    <w:locked/>
    <w:rsid w:val="00256C17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paragraph" w:customStyle="1" w:styleId="Heading40">
    <w:name w:val="Heading #4"/>
    <w:basedOn w:val="Normalny"/>
    <w:link w:val="Heading4"/>
    <w:rsid w:val="00256C17"/>
    <w:pPr>
      <w:widowControl w:val="0"/>
      <w:shd w:val="clear" w:color="auto" w:fill="FFFFFF"/>
      <w:spacing w:after="600" w:line="0" w:lineRule="atLeast"/>
      <w:ind w:hanging="740"/>
      <w:jc w:val="center"/>
      <w:outlineLvl w:val="3"/>
    </w:pPr>
    <w:rPr>
      <w:rFonts w:ascii="Calibri" w:eastAsia="Calibri" w:hAnsi="Calibri" w:cs="Calibri"/>
      <w:b/>
      <w:bCs/>
      <w:kern w:val="16"/>
      <w:sz w:val="22"/>
      <w:szCs w:val="22"/>
      <w:lang w:eastAsia="en-US"/>
    </w:rPr>
  </w:style>
  <w:style w:type="character" w:customStyle="1" w:styleId="Bodytext3">
    <w:name w:val="Body text (3)_"/>
    <w:basedOn w:val="Domylnaczcionkaakapitu"/>
    <w:link w:val="Bodytext30"/>
    <w:uiPriority w:val="99"/>
    <w:locked/>
    <w:rsid w:val="00256C17"/>
    <w:rPr>
      <w:b/>
      <w:bCs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256C17"/>
    <w:pPr>
      <w:widowControl w:val="0"/>
      <w:shd w:val="clear" w:color="auto" w:fill="FFFFFF"/>
      <w:spacing w:before="600" w:line="0" w:lineRule="atLeast"/>
    </w:pPr>
    <w:rPr>
      <w:rFonts w:eastAsiaTheme="minorHAnsi"/>
      <w:b/>
      <w:bCs/>
      <w:kern w:val="16"/>
      <w:sz w:val="16"/>
      <w:szCs w:val="16"/>
      <w:lang w:eastAsia="en-US"/>
    </w:rPr>
  </w:style>
  <w:style w:type="character" w:customStyle="1" w:styleId="Bodytext2">
    <w:name w:val="Body text (2)_"/>
    <w:basedOn w:val="Domylnaczcionkaakapitu"/>
    <w:link w:val="Bodytext20"/>
    <w:uiPriority w:val="99"/>
    <w:locked/>
    <w:rsid w:val="00256C17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256C17"/>
    <w:pPr>
      <w:widowControl w:val="0"/>
      <w:shd w:val="clear" w:color="auto" w:fill="FFFFFF"/>
      <w:spacing w:before="1140" w:line="269" w:lineRule="exact"/>
      <w:ind w:hanging="600"/>
      <w:jc w:val="center"/>
    </w:pPr>
    <w:rPr>
      <w:rFonts w:ascii="Calibri" w:eastAsia="Calibri" w:hAnsi="Calibri" w:cs="Calibri"/>
      <w:kern w:val="16"/>
      <w:sz w:val="22"/>
      <w:szCs w:val="22"/>
      <w:lang w:eastAsia="en-US"/>
    </w:rPr>
  </w:style>
  <w:style w:type="character" w:customStyle="1" w:styleId="Bodytext5">
    <w:name w:val="Body text (5)_"/>
    <w:basedOn w:val="Domylnaczcionkaakapitu"/>
    <w:link w:val="Bodytext50"/>
    <w:uiPriority w:val="99"/>
    <w:locked/>
    <w:rsid w:val="00256C17"/>
    <w:rPr>
      <w:rFonts w:ascii="Calibri" w:eastAsia="Calibri" w:hAnsi="Calibri" w:cs="Calibri"/>
      <w:b/>
      <w:bCs/>
      <w:i/>
      <w:iCs/>
      <w:sz w:val="22"/>
      <w:szCs w:val="22"/>
      <w:shd w:val="clear" w:color="auto" w:fill="FFFFFF"/>
    </w:rPr>
  </w:style>
  <w:style w:type="paragraph" w:customStyle="1" w:styleId="Bodytext50">
    <w:name w:val="Body text (5)"/>
    <w:basedOn w:val="Normalny"/>
    <w:link w:val="Bodytext5"/>
    <w:uiPriority w:val="99"/>
    <w:rsid w:val="00256C17"/>
    <w:pPr>
      <w:widowControl w:val="0"/>
      <w:shd w:val="clear" w:color="auto" w:fill="FFFFFF"/>
      <w:spacing w:before="120" w:after="360" w:line="312" w:lineRule="exact"/>
    </w:pPr>
    <w:rPr>
      <w:rFonts w:ascii="Calibri" w:eastAsia="Calibri" w:hAnsi="Calibri" w:cs="Calibri"/>
      <w:b/>
      <w:bCs/>
      <w:i/>
      <w:iCs/>
      <w:kern w:val="16"/>
      <w:sz w:val="22"/>
      <w:szCs w:val="22"/>
      <w:lang w:eastAsia="en-US"/>
    </w:rPr>
  </w:style>
  <w:style w:type="paragraph" w:customStyle="1" w:styleId="Bodytext31">
    <w:name w:val="Body text (3)1"/>
    <w:basedOn w:val="Normalny"/>
    <w:uiPriority w:val="99"/>
    <w:rsid w:val="00256C17"/>
    <w:pPr>
      <w:widowControl w:val="0"/>
      <w:shd w:val="clear" w:color="auto" w:fill="FFFFFF"/>
      <w:spacing w:before="420" w:after="600" w:line="360" w:lineRule="exact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Bodytext210">
    <w:name w:val="Body text (2)1"/>
    <w:basedOn w:val="Normalny"/>
    <w:uiPriority w:val="99"/>
    <w:rsid w:val="00256C17"/>
    <w:pPr>
      <w:widowControl w:val="0"/>
      <w:shd w:val="clear" w:color="auto" w:fill="FFFFFF"/>
      <w:spacing w:after="600" w:line="240" w:lineRule="atLeast"/>
      <w:ind w:hanging="2020"/>
    </w:pPr>
    <w:rPr>
      <w:rFonts w:ascii="Arial" w:eastAsia="Arial Unicode MS" w:hAnsi="Arial" w:cs="Arial"/>
      <w:sz w:val="22"/>
      <w:szCs w:val="22"/>
    </w:rPr>
  </w:style>
  <w:style w:type="character" w:customStyle="1" w:styleId="Tableofcontents">
    <w:name w:val="Table of contents_"/>
    <w:basedOn w:val="Domylnaczcionkaakapitu"/>
    <w:link w:val="Tableofcontents0"/>
    <w:uiPriority w:val="99"/>
    <w:locked/>
    <w:rsid w:val="00256C17"/>
    <w:rPr>
      <w:rFonts w:ascii="Arial" w:hAnsi="Arial" w:cs="Arial"/>
      <w:sz w:val="22"/>
      <w:szCs w:val="22"/>
      <w:shd w:val="clear" w:color="auto" w:fill="FFFFFF"/>
    </w:rPr>
  </w:style>
  <w:style w:type="paragraph" w:customStyle="1" w:styleId="Tableofcontents0">
    <w:name w:val="Table of contents"/>
    <w:basedOn w:val="Normalny"/>
    <w:link w:val="Tableofcontents"/>
    <w:uiPriority w:val="99"/>
    <w:rsid w:val="00256C17"/>
    <w:pPr>
      <w:widowControl w:val="0"/>
      <w:shd w:val="clear" w:color="auto" w:fill="FFFFFF"/>
      <w:spacing w:before="300" w:line="499" w:lineRule="exact"/>
      <w:jc w:val="both"/>
    </w:pPr>
    <w:rPr>
      <w:rFonts w:ascii="Arial" w:eastAsiaTheme="minorHAnsi" w:hAnsi="Arial" w:cs="Arial"/>
      <w:kern w:val="16"/>
      <w:sz w:val="22"/>
      <w:szCs w:val="22"/>
      <w:lang w:eastAsia="en-US"/>
    </w:rPr>
  </w:style>
  <w:style w:type="character" w:customStyle="1" w:styleId="Bodytext7">
    <w:name w:val="Body text (7)_"/>
    <w:basedOn w:val="Domylnaczcionkaakapitu"/>
    <w:link w:val="Bodytext71"/>
    <w:uiPriority w:val="99"/>
    <w:locked/>
    <w:rsid w:val="00256C17"/>
    <w:rPr>
      <w:rFonts w:ascii="Arial" w:hAnsi="Arial" w:cs="Arial"/>
      <w:i/>
      <w:iCs/>
      <w:sz w:val="22"/>
      <w:szCs w:val="22"/>
      <w:shd w:val="clear" w:color="auto" w:fill="FFFFFF"/>
    </w:rPr>
  </w:style>
  <w:style w:type="paragraph" w:customStyle="1" w:styleId="Bodytext71">
    <w:name w:val="Body text (7)1"/>
    <w:basedOn w:val="Normalny"/>
    <w:link w:val="Bodytext7"/>
    <w:uiPriority w:val="99"/>
    <w:rsid w:val="00256C17"/>
    <w:pPr>
      <w:widowControl w:val="0"/>
      <w:shd w:val="clear" w:color="auto" w:fill="FFFFFF"/>
      <w:spacing w:before="3120" w:after="180" w:line="240" w:lineRule="atLeast"/>
      <w:jc w:val="both"/>
    </w:pPr>
    <w:rPr>
      <w:rFonts w:ascii="Arial" w:eastAsiaTheme="minorHAnsi" w:hAnsi="Arial" w:cs="Arial"/>
      <w:i/>
      <w:iCs/>
      <w:kern w:val="16"/>
      <w:sz w:val="22"/>
      <w:szCs w:val="22"/>
      <w:lang w:eastAsia="en-US"/>
    </w:rPr>
  </w:style>
  <w:style w:type="character" w:customStyle="1" w:styleId="Bodytext6">
    <w:name w:val="Body text (6)_"/>
    <w:basedOn w:val="Domylnaczcionkaakapitu"/>
    <w:link w:val="Bodytext60"/>
    <w:uiPriority w:val="99"/>
    <w:locked/>
    <w:rsid w:val="00256C17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Bodytext60">
    <w:name w:val="Body text (6)"/>
    <w:basedOn w:val="Normalny"/>
    <w:link w:val="Bodytext6"/>
    <w:uiPriority w:val="99"/>
    <w:rsid w:val="00256C17"/>
    <w:pPr>
      <w:widowControl w:val="0"/>
      <w:shd w:val="clear" w:color="auto" w:fill="FFFFFF"/>
      <w:spacing w:after="1560" w:line="206" w:lineRule="exact"/>
      <w:ind w:hanging="2100"/>
      <w:jc w:val="both"/>
    </w:pPr>
    <w:rPr>
      <w:rFonts w:ascii="Arial" w:eastAsiaTheme="minorHAnsi" w:hAnsi="Arial" w:cs="Arial"/>
      <w:i/>
      <w:iCs/>
      <w:kern w:val="16"/>
      <w:sz w:val="17"/>
      <w:szCs w:val="17"/>
      <w:lang w:eastAsia="en-US"/>
    </w:rPr>
  </w:style>
  <w:style w:type="character" w:customStyle="1" w:styleId="PicturecaptionExact">
    <w:name w:val="Picture caption Exact"/>
    <w:basedOn w:val="Domylnaczcionkaakapitu"/>
    <w:link w:val="Picturecaption"/>
    <w:uiPriority w:val="99"/>
    <w:locked/>
    <w:rsid w:val="00256C17"/>
    <w:rPr>
      <w:rFonts w:ascii="Arial" w:hAnsi="Arial" w:cs="Arial"/>
      <w:sz w:val="10"/>
      <w:szCs w:val="10"/>
      <w:shd w:val="clear" w:color="auto" w:fill="FFFFFF"/>
    </w:rPr>
  </w:style>
  <w:style w:type="paragraph" w:customStyle="1" w:styleId="Picturecaption">
    <w:name w:val="Picture caption"/>
    <w:basedOn w:val="Normalny"/>
    <w:link w:val="PicturecaptionExact"/>
    <w:uiPriority w:val="99"/>
    <w:rsid w:val="00256C17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kern w:val="16"/>
      <w:sz w:val="10"/>
      <w:szCs w:val="10"/>
      <w:lang w:eastAsia="en-US"/>
    </w:rPr>
  </w:style>
  <w:style w:type="character" w:customStyle="1" w:styleId="Picturecaption5Exact">
    <w:name w:val="Picture caption (5) Exact"/>
    <w:basedOn w:val="Domylnaczcionkaakapitu"/>
    <w:link w:val="Picturecaption5"/>
    <w:uiPriority w:val="99"/>
    <w:locked/>
    <w:rsid w:val="00256C17"/>
    <w:rPr>
      <w:rFonts w:ascii="Calibri" w:hAnsi="Calibri" w:cs="Calibri"/>
      <w:sz w:val="28"/>
      <w:szCs w:val="28"/>
      <w:shd w:val="clear" w:color="auto" w:fill="FFFFFF"/>
    </w:rPr>
  </w:style>
  <w:style w:type="paragraph" w:customStyle="1" w:styleId="Picturecaption5">
    <w:name w:val="Picture caption (5)"/>
    <w:basedOn w:val="Normalny"/>
    <w:link w:val="Picturecaption5Exact"/>
    <w:uiPriority w:val="99"/>
    <w:rsid w:val="00256C17"/>
    <w:pPr>
      <w:widowControl w:val="0"/>
      <w:shd w:val="clear" w:color="auto" w:fill="FFFFFF"/>
      <w:spacing w:line="230" w:lineRule="exact"/>
      <w:jc w:val="both"/>
    </w:pPr>
    <w:rPr>
      <w:rFonts w:ascii="Calibri" w:eastAsiaTheme="minorHAnsi" w:hAnsi="Calibri" w:cs="Calibri"/>
      <w:kern w:val="16"/>
      <w:sz w:val="28"/>
      <w:szCs w:val="28"/>
      <w:lang w:eastAsia="en-US"/>
    </w:rPr>
  </w:style>
  <w:style w:type="character" w:customStyle="1" w:styleId="Teksttreci8">
    <w:name w:val="Tekst treści (8)"/>
    <w:basedOn w:val="Domylnaczcionkaakapitu"/>
    <w:link w:val="Teksttreci81"/>
    <w:uiPriority w:val="99"/>
    <w:locked/>
    <w:rsid w:val="00256C17"/>
    <w:rPr>
      <w:rFonts w:ascii="Arial" w:hAnsi="Arial" w:cs="Arial"/>
      <w:shd w:val="clear" w:color="auto" w:fill="FFFFFF"/>
    </w:rPr>
  </w:style>
  <w:style w:type="paragraph" w:customStyle="1" w:styleId="Teksttreci81">
    <w:name w:val="Tekst treści (8)1"/>
    <w:basedOn w:val="Normalny"/>
    <w:link w:val="Teksttreci8"/>
    <w:uiPriority w:val="99"/>
    <w:rsid w:val="00256C17"/>
    <w:pPr>
      <w:shd w:val="clear" w:color="auto" w:fill="FFFFFF"/>
      <w:spacing w:after="180" w:line="264" w:lineRule="exact"/>
      <w:ind w:hanging="420"/>
      <w:jc w:val="both"/>
    </w:pPr>
    <w:rPr>
      <w:rFonts w:ascii="Arial" w:eastAsiaTheme="minorHAnsi" w:hAnsi="Arial" w:cs="Arial"/>
      <w:kern w:val="16"/>
      <w:sz w:val="16"/>
      <w:szCs w:val="16"/>
      <w:lang w:eastAsia="en-US"/>
    </w:rPr>
  </w:style>
  <w:style w:type="character" w:customStyle="1" w:styleId="style-type-bold">
    <w:name w:val="style-type-bold"/>
    <w:basedOn w:val="Domylnaczcionkaakapitu"/>
    <w:rsid w:val="00256C17"/>
  </w:style>
  <w:style w:type="character" w:customStyle="1" w:styleId="h11">
    <w:name w:val="h11"/>
    <w:basedOn w:val="Domylnaczcionkaakapitu"/>
    <w:rsid w:val="00256C17"/>
    <w:rPr>
      <w:rFonts w:ascii="Verdana" w:hAnsi="Verdana" w:hint="default"/>
      <w:b/>
      <w:bCs/>
      <w:i w:val="0"/>
      <w:iCs w:val="0"/>
    </w:rPr>
  </w:style>
  <w:style w:type="character" w:customStyle="1" w:styleId="Bodytext4NotBold">
    <w:name w:val="Body text (4) + Not Bold"/>
    <w:basedOn w:val="Domylnaczcionkaakapitu"/>
    <w:rsid w:val="00256C1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character" w:customStyle="1" w:styleId="Bodytext2Bold">
    <w:name w:val="Body text (2) + Bold"/>
    <w:basedOn w:val="Bodytext2"/>
    <w:rsid w:val="00256C17"/>
    <w:rPr>
      <w:rFonts w:ascii="Calibri" w:eastAsia="Calibri" w:hAnsi="Calibri" w:cs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pl-PL" w:eastAsia="pl-PL" w:bidi="pl-PL"/>
    </w:rPr>
  </w:style>
  <w:style w:type="character" w:customStyle="1" w:styleId="Bodytext4">
    <w:name w:val="Body text (4)"/>
    <w:basedOn w:val="Domylnaczcionkaakapitu"/>
    <w:rsid w:val="00256C17"/>
    <w:rPr>
      <w:rFonts w:ascii="Calibri" w:eastAsia="Calibri" w:hAnsi="Calibri" w:cs="Calibri" w:hint="default"/>
      <w:b/>
      <w:bCs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Bodytext2Italic">
    <w:name w:val="Body text (2) + Italic"/>
    <w:basedOn w:val="Bodytext2"/>
    <w:uiPriority w:val="99"/>
    <w:rsid w:val="00256C17"/>
    <w:rPr>
      <w:rFonts w:ascii="Arial" w:eastAsia="Calibri" w:hAnsi="Arial" w:cs="Arial"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Bodytext2BookmanOldStyle">
    <w:name w:val="Body text (2) + Bookman Old Style"/>
    <w:aliases w:val="4 pt"/>
    <w:basedOn w:val="Bodytext2"/>
    <w:uiPriority w:val="99"/>
    <w:rsid w:val="00256C17"/>
    <w:rPr>
      <w:rFonts w:ascii="Bookman Old Style" w:eastAsia="Calibri" w:hAnsi="Bookman Old Style" w:cs="Bookman Old Style"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Bodytext213pt">
    <w:name w:val="Body text (2) + 13 pt"/>
    <w:aliases w:val="Bold"/>
    <w:basedOn w:val="Bodytext2"/>
    <w:uiPriority w:val="99"/>
    <w:rsid w:val="00256C17"/>
    <w:rPr>
      <w:rFonts w:ascii="Arial" w:eastAsia="Calibri" w:hAnsi="Arial" w:cs="Arial"/>
      <w:b/>
      <w:bCs/>
      <w:strike w:val="0"/>
      <w:dstrike w:val="0"/>
      <w:sz w:val="26"/>
      <w:szCs w:val="26"/>
      <w:u w:val="none"/>
      <w:effect w:val="none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256C17"/>
    <w:rPr>
      <w:rFonts w:ascii="Arial" w:eastAsia="Calibri" w:hAnsi="Arial" w:cs="Arial"/>
      <w:sz w:val="22"/>
      <w:szCs w:val="22"/>
      <w:u w:val="single"/>
      <w:shd w:val="clear" w:color="auto" w:fill="FFFFFF"/>
    </w:rPr>
  </w:style>
  <w:style w:type="character" w:customStyle="1" w:styleId="Bodytext2SmallCaps">
    <w:name w:val="Body text (2) + Small Caps"/>
    <w:basedOn w:val="Bodytext2"/>
    <w:uiPriority w:val="99"/>
    <w:rsid w:val="00256C17"/>
    <w:rPr>
      <w:rFonts w:ascii="Arial" w:eastAsia="Calibri" w:hAnsi="Arial" w:cs="Arial"/>
      <w:smallCap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Bodytext2Italic1">
    <w:name w:val="Body text (2) + Italic1"/>
    <w:basedOn w:val="Bodytext2"/>
    <w:uiPriority w:val="99"/>
    <w:rsid w:val="00256C17"/>
    <w:rPr>
      <w:rFonts w:ascii="Arial" w:eastAsia="Calibri" w:hAnsi="Arial" w:cs="Arial"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Bodytext9Exact2">
    <w:name w:val="Body text (9) Exact2"/>
    <w:basedOn w:val="Domylnaczcionkaakapitu"/>
    <w:uiPriority w:val="99"/>
    <w:rsid w:val="00256C17"/>
    <w:rPr>
      <w:rFonts w:ascii="Arial" w:hAnsi="Arial" w:cs="Arial" w:hint="default"/>
      <w:strike w:val="0"/>
      <w:dstrike w:val="0"/>
      <w:sz w:val="8"/>
      <w:szCs w:val="8"/>
      <w:u w:val="none"/>
      <w:effect w:val="none"/>
    </w:rPr>
  </w:style>
  <w:style w:type="character" w:customStyle="1" w:styleId="PicturecaptionExact3">
    <w:name w:val="Picture caption Exact3"/>
    <w:basedOn w:val="PicturecaptionExact"/>
    <w:uiPriority w:val="99"/>
    <w:rsid w:val="00256C17"/>
    <w:rPr>
      <w:rFonts w:ascii="Arial" w:hAnsi="Arial" w:cs="Arial"/>
      <w:sz w:val="10"/>
      <w:szCs w:val="10"/>
      <w:shd w:val="clear" w:color="auto" w:fill="FFFFFF"/>
    </w:rPr>
  </w:style>
  <w:style w:type="character" w:customStyle="1" w:styleId="Picturecaption5Exact1">
    <w:name w:val="Picture caption (5) Exact1"/>
    <w:basedOn w:val="Picturecaption5Exact"/>
    <w:uiPriority w:val="99"/>
    <w:rsid w:val="00256C17"/>
    <w:rPr>
      <w:rFonts w:ascii="Calibri" w:hAnsi="Calibri" w:cs="Calibri"/>
      <w:sz w:val="28"/>
      <w:szCs w:val="28"/>
      <w:shd w:val="clear" w:color="auto" w:fill="FFFFFF"/>
    </w:rPr>
  </w:style>
  <w:style w:type="character" w:customStyle="1" w:styleId="PicturecaptionExact2">
    <w:name w:val="Picture caption Exact2"/>
    <w:basedOn w:val="PicturecaptionExact"/>
    <w:uiPriority w:val="99"/>
    <w:rsid w:val="00256C17"/>
    <w:rPr>
      <w:rFonts w:ascii="Arial" w:hAnsi="Arial" w:cs="Arial"/>
      <w:sz w:val="10"/>
      <w:szCs w:val="10"/>
      <w:shd w:val="clear" w:color="auto" w:fill="FFFFFF"/>
    </w:rPr>
  </w:style>
  <w:style w:type="character" w:customStyle="1" w:styleId="Teksttreci8Pogrubienie3">
    <w:name w:val="Tekst treści (8) + Pogrubienie3"/>
    <w:basedOn w:val="Teksttreci8"/>
    <w:uiPriority w:val="99"/>
    <w:rsid w:val="00256C17"/>
    <w:rPr>
      <w:rFonts w:ascii="Arial" w:hAnsi="Arial" w:cs="Arial"/>
      <w:b/>
      <w:bCs/>
      <w:shd w:val="clear" w:color="auto" w:fill="FFFFFF"/>
    </w:rPr>
  </w:style>
  <w:style w:type="character" w:customStyle="1" w:styleId="Nagwek15Bezpogrubienia">
    <w:name w:val="Nagłówek #1 (5) + Bez pogrubienia"/>
    <w:basedOn w:val="Domylnaczcionkaakapitu"/>
    <w:uiPriority w:val="99"/>
    <w:rsid w:val="00256C17"/>
    <w:rPr>
      <w:rFonts w:ascii="Arial" w:hAnsi="Arial" w:cs="Arial" w:hint="default"/>
      <w:b w:val="0"/>
      <w:bCs w:val="0"/>
      <w:sz w:val="20"/>
      <w:szCs w:val="20"/>
      <w:shd w:val="clear" w:color="auto" w:fill="FFFFFF"/>
    </w:rPr>
  </w:style>
  <w:style w:type="table" w:styleId="Tabela-Siatka">
    <w:name w:val="Table Grid"/>
    <w:basedOn w:val="Standardowy"/>
    <w:rsid w:val="00256C17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E20FC"/>
    <w:rPr>
      <w:sz w:val="16"/>
      <w:szCs w:val="16"/>
    </w:rPr>
  </w:style>
  <w:style w:type="paragraph" w:customStyle="1" w:styleId="Tekstpodstawowy31">
    <w:name w:val="Tekst podstawowy 31"/>
    <w:basedOn w:val="Normalny"/>
    <w:rsid w:val="008A4DED"/>
    <w:pPr>
      <w:spacing w:after="200" w:line="276" w:lineRule="auto"/>
      <w:jc w:val="both"/>
    </w:pPr>
    <w:rPr>
      <w:rFonts w:ascii="Calibri" w:eastAsia="Calibri" w:hAnsi="Calibri"/>
      <w:b/>
      <w:sz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03F05"/>
    <w:rPr>
      <w:rFonts w:eastAsiaTheme="minorHAns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3F05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3F05"/>
    <w:rPr>
      <w:rFonts w:asciiTheme="minorHAnsi" w:hAnsiTheme="minorHAnsi" w:cstheme="minorBidi"/>
      <w:kern w:val="0"/>
      <w:sz w:val="20"/>
      <w:szCs w:val="20"/>
    </w:rPr>
  </w:style>
  <w:style w:type="paragraph" w:customStyle="1" w:styleId="Default">
    <w:name w:val="Default"/>
    <w:rsid w:val="004C19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6924AB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17A16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17A16"/>
    <w:rPr>
      <w:rFonts w:ascii="Calibri" w:hAnsi="Calibri" w:cs="Calibri"/>
      <w:kern w:val="0"/>
      <w:sz w:val="22"/>
      <w:szCs w:val="22"/>
    </w:rPr>
  </w:style>
  <w:style w:type="paragraph" w:styleId="Poprawka">
    <w:name w:val="Revision"/>
    <w:hidden/>
    <w:uiPriority w:val="99"/>
    <w:semiHidden/>
    <w:rsid w:val="00872FCA"/>
    <w:pPr>
      <w:spacing w:after="0" w:line="240" w:lineRule="auto"/>
    </w:pPr>
    <w:rPr>
      <w:rFonts w:eastAsia="Times New Roman"/>
      <w:kern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A37"/>
    <w:rPr>
      <w:rFonts w:ascii="Arial" w:eastAsiaTheme="majorEastAsia" w:hAnsi="Arial" w:cstheme="majorBidi"/>
      <w:bCs/>
      <w:kern w:val="0"/>
      <w:sz w:val="24"/>
      <w:szCs w:val="26"/>
      <w:shd w:val="clear" w:color="auto" w:fill="D9D9D9" w:themeFill="background1" w:themeFillShade="D9"/>
      <w:lang w:eastAsia="pl-PL"/>
    </w:rPr>
  </w:style>
  <w:style w:type="character" w:styleId="Pogrubienie">
    <w:name w:val="Strong"/>
    <w:uiPriority w:val="22"/>
    <w:qFormat/>
    <w:rsid w:val="0030677F"/>
    <w:rPr>
      <w:b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150EC"/>
    <w:pPr>
      <w:spacing w:after="100"/>
      <w:ind w:left="200"/>
    </w:pPr>
  </w:style>
  <w:style w:type="paragraph" w:customStyle="1" w:styleId="Nagwek10">
    <w:name w:val="Nagłówek1"/>
    <w:basedOn w:val="Normalny"/>
    <w:next w:val="Tekstpodstawowy"/>
    <w:rsid w:val="00E602E1"/>
    <w:pPr>
      <w:keepNext/>
      <w:tabs>
        <w:tab w:val="center" w:pos="4536"/>
        <w:tab w:val="right" w:pos="9072"/>
      </w:tabs>
      <w:suppressAutoHyphens/>
      <w:spacing w:before="240" w:after="120"/>
    </w:pPr>
    <w:rPr>
      <w:rFonts w:ascii="Arial" w:eastAsia="Lucida Sans Unicode" w:hAnsi="Arial" w:cs="Mangal"/>
      <w:kern w:val="1"/>
      <w:szCs w:val="28"/>
      <w:lang w:val="en-GB" w:eastAsia="hi-IN" w:bidi="hi-IN"/>
    </w:rPr>
  </w:style>
  <w:style w:type="paragraph" w:customStyle="1" w:styleId="tabulka">
    <w:name w:val="tabulka"/>
    <w:basedOn w:val="Normalny"/>
    <w:rsid w:val="00E602E1"/>
    <w:pPr>
      <w:widowControl w:val="0"/>
      <w:suppressAutoHyphens/>
      <w:spacing w:before="120" w:line="240" w:lineRule="exact"/>
      <w:jc w:val="center"/>
    </w:pPr>
    <w:rPr>
      <w:rFonts w:ascii="Arial" w:eastAsia="Lucida Sans Unicode" w:hAnsi="Arial" w:cs="Mangal"/>
      <w:kern w:val="1"/>
      <w:szCs w:val="24"/>
      <w:lang w:val="cs-CZ" w:eastAsia="hi-IN" w:bidi="hi-IN"/>
    </w:rPr>
  </w:style>
  <w:style w:type="paragraph" w:customStyle="1" w:styleId="normaltableau">
    <w:name w:val="normal_tableau"/>
    <w:basedOn w:val="Normalny"/>
    <w:rsid w:val="00E602E1"/>
    <w:pPr>
      <w:suppressAutoHyphens/>
      <w:spacing w:before="120" w:after="120"/>
      <w:jc w:val="both"/>
    </w:pPr>
    <w:rPr>
      <w:rFonts w:ascii="Optima" w:eastAsia="Lucida Sans Unicode" w:hAnsi="Optima" w:cs="Mangal"/>
      <w:kern w:val="1"/>
      <w:sz w:val="22"/>
      <w:szCs w:val="24"/>
      <w:lang w:val="en-GB" w:eastAsia="hi-IN" w:bidi="hi-IN"/>
    </w:rPr>
  </w:style>
  <w:style w:type="paragraph" w:customStyle="1" w:styleId="Styl1">
    <w:name w:val="Styl1"/>
    <w:basedOn w:val="Normalny"/>
    <w:rsid w:val="00E602E1"/>
    <w:pPr>
      <w:suppressAutoHyphens/>
      <w:spacing w:line="360" w:lineRule="atLeast"/>
      <w:jc w:val="both"/>
    </w:pPr>
    <w:rPr>
      <w:rFonts w:eastAsia="Lucida Sans Unicode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20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5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9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97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3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4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49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4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0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5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9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ms.gov.pl" TargetMode="External"/><Relationship Id="rId2" Type="http://schemas.openxmlformats.org/officeDocument/2006/relationships/hyperlink" Target="mailto:sekretariat@ums.gov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D5F53-BC34-46F1-80B0-5808FB9A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Maliszewska-Poterucha Monika</dc:creator>
  <cp:lastModifiedBy>Chudek, Mariusz</cp:lastModifiedBy>
  <cp:revision>4</cp:revision>
  <cp:lastPrinted>2026-04-22T06:11:00Z</cp:lastPrinted>
  <dcterms:created xsi:type="dcterms:W3CDTF">2026-04-22T10:33:00Z</dcterms:created>
  <dcterms:modified xsi:type="dcterms:W3CDTF">2026-05-07T07:42:00Z</dcterms:modified>
</cp:coreProperties>
</file>