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2D2E" w:rsidRDefault="008F2D2E" w:rsidP="008F2D2E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theme="minorHAnsi"/>
          <w:sz w:val="24"/>
          <w:szCs w:val="24"/>
          <w:lang w:eastAsia="pl-PL"/>
        </w:rPr>
      </w:pPr>
    </w:p>
    <w:p w:rsidR="008F2D2E" w:rsidRDefault="008F2D2E" w:rsidP="008F2D2E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eastAsia="Times New Roman" w:cstheme="minorHAnsi"/>
          <w:sz w:val="24"/>
          <w:szCs w:val="24"/>
          <w:lang w:eastAsia="pl-PL"/>
        </w:rPr>
      </w:pPr>
      <w:r>
        <w:rPr>
          <w:rFonts w:eastAsia="Times New Roman" w:cstheme="minorHAnsi"/>
          <w:sz w:val="24"/>
          <w:szCs w:val="24"/>
          <w:lang w:eastAsia="pl-PL"/>
        </w:rPr>
        <w:t>Załącznik 1a SWZ</w:t>
      </w:r>
    </w:p>
    <w:p w:rsidR="008F2D2E" w:rsidRDefault="008F2D2E" w:rsidP="008F2D2E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eastAsia="Times New Roman" w:cstheme="minorHAnsi"/>
          <w:sz w:val="24"/>
          <w:szCs w:val="24"/>
          <w:lang w:eastAsia="pl-PL"/>
        </w:rPr>
      </w:pPr>
    </w:p>
    <w:p w:rsidR="008F2D2E" w:rsidRDefault="008F2D2E" w:rsidP="008F2D2E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theme="minorHAnsi"/>
          <w:sz w:val="24"/>
          <w:szCs w:val="24"/>
          <w:lang w:eastAsia="pl-PL"/>
        </w:rPr>
      </w:pPr>
      <w:r>
        <w:rPr>
          <w:rFonts w:eastAsia="Times New Roman" w:cstheme="minorHAnsi"/>
          <w:sz w:val="24"/>
          <w:szCs w:val="24"/>
          <w:lang w:eastAsia="pl-PL"/>
        </w:rPr>
        <w:t>Część VIII – artykuły spożywcze, produkty sypkie, przetwory, przyprawy, słodycze, syropy   i napoje</w:t>
      </w:r>
    </w:p>
    <w:tbl>
      <w:tblPr>
        <w:tblW w:w="10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2"/>
        <w:gridCol w:w="3119"/>
        <w:gridCol w:w="714"/>
        <w:gridCol w:w="850"/>
        <w:gridCol w:w="1418"/>
        <w:gridCol w:w="992"/>
        <w:gridCol w:w="845"/>
        <w:gridCol w:w="1560"/>
      </w:tblGrid>
      <w:tr w:rsidR="008F2D2E" w:rsidTr="00D166E4">
        <w:trPr>
          <w:trHeight w:val="14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L.p.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Nazwa artykułu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Jednostka miary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Ilość szacunkowa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Cena jednostkowa netto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Wartość netto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% VAT</w:t>
            </w:r>
          </w:p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Wartość brutto</w:t>
            </w:r>
          </w:p>
        </w:tc>
      </w:tr>
      <w:tr w:rsidR="008F2D2E" w:rsidTr="00D166E4">
        <w:trPr>
          <w:trHeight w:val="14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Aromat do ciast mix 5ml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Szt.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D2E" w:rsidRDefault="008011E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8F2D2E" w:rsidTr="00D166E4">
        <w:trPr>
          <w:trHeight w:val="14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D2E" w:rsidRDefault="008F2D2E" w:rsidP="008011EA">
            <w:p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 xml:space="preserve">Barszcz biały koncentrat 320 ml                 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Szt.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D2E" w:rsidRDefault="001944C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8F2D2E" w:rsidTr="00D166E4">
        <w:trPr>
          <w:trHeight w:val="14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Baton 45g ( batonik z nadzieniem o smaku toffi w mlecznej czekoladzie) 45g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Szt.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D2E" w:rsidRDefault="008011E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8F2D2E" w:rsidTr="00D166E4">
        <w:trPr>
          <w:trHeight w:val="14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Brzoskwinia konserwowa 820g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Szt.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D2E" w:rsidRDefault="008011E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90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8F2D2E" w:rsidTr="00D166E4">
        <w:trPr>
          <w:trHeight w:val="14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 xml:space="preserve">Budyń b/cukru 40- 41g 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 xml:space="preserve">Szt.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D2E" w:rsidRDefault="008011E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300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8F2D2E" w:rsidTr="00D166E4">
        <w:trPr>
          <w:trHeight w:val="14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6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Chrzan tarty180g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Szt.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D2E" w:rsidRDefault="008011E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150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8F2D2E" w:rsidTr="00D166E4">
        <w:trPr>
          <w:trHeight w:val="14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7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Ciastka biszkoptowe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kg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D2E" w:rsidRDefault="008011E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15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8F2D2E" w:rsidTr="00D166E4">
        <w:trPr>
          <w:trHeight w:val="14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8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Ciastka kruche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kg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D2E" w:rsidRDefault="008011E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8F2D2E" w:rsidTr="00D166E4">
        <w:trPr>
          <w:trHeight w:val="14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9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 xml:space="preserve">ciastka typu markizy 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kg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D2E" w:rsidRDefault="008011E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8F2D2E" w:rsidTr="00D166E4">
        <w:trPr>
          <w:trHeight w:val="14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10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Ciastka  136g typ delicje (biszkopty z galaretką 52% oblane czekoladą)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Szt.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D2E" w:rsidRDefault="008011E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8F2D2E" w:rsidTr="00D166E4">
        <w:trPr>
          <w:trHeight w:val="14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11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Cukier kryształ paczkowany 1kg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kg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D2E" w:rsidRDefault="008011E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1900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8F2D2E" w:rsidTr="00D166E4">
        <w:trPr>
          <w:trHeight w:val="14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12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 xml:space="preserve">Cukier puder 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kg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D2E" w:rsidRDefault="008011E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8F2D2E" w:rsidTr="00D166E4">
        <w:trPr>
          <w:trHeight w:val="14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13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Cukier waniliowy16g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Szt.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D2E" w:rsidRDefault="001944C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8F2D2E" w:rsidTr="00D166E4">
        <w:trPr>
          <w:trHeight w:val="14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14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Cynamon mielony15g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Szt.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D2E" w:rsidRDefault="008011E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8F2D2E" w:rsidTr="00D166E4">
        <w:trPr>
          <w:trHeight w:val="14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15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Czekolada mleczna  100g nie mniej niż 30% suchej masy kakaowej,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Szt.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D2E" w:rsidRDefault="008011E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180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8F2D2E" w:rsidTr="00D166E4">
        <w:trPr>
          <w:trHeight w:val="14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16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D2E" w:rsidRDefault="008011E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Czekolada gorzka 7</w:t>
            </w:r>
            <w:r w:rsidR="008F2D2E">
              <w:rPr>
                <w:rFonts w:eastAsia="Times New Roman" w:cstheme="minorHAnsi"/>
                <w:sz w:val="24"/>
                <w:szCs w:val="24"/>
              </w:rPr>
              <w:t>0% kakao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Szt.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D2E" w:rsidRDefault="008011E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8F2D2E" w:rsidTr="00D166E4">
        <w:trPr>
          <w:trHeight w:val="14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17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Czosnek granulowany 800g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Szt.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D2E" w:rsidRDefault="002B2FC0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8F2D2E" w:rsidTr="00D166E4">
        <w:trPr>
          <w:trHeight w:val="14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18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Dżem niskosłodzony nie więcej niż 50% cukru (truskawkowy, porzeczka czarna, wiśnia, śliwka ) op. nie większe niż 1 kg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kg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D2E" w:rsidRDefault="002B2FC0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8F2D2E" w:rsidTr="00D166E4">
        <w:trPr>
          <w:trHeight w:val="14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2E" w:rsidRDefault="00D75FA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19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Fasola sucha drobna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kg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D2E" w:rsidRDefault="002B2FC0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8F2D2E" w:rsidTr="00D166E4">
        <w:trPr>
          <w:trHeight w:val="14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2E" w:rsidRDefault="00D75FA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20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Galaretka owocowa op. 1 kg(truskawka, cytryna, wiśnia, pomarańcz, agrest)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 xml:space="preserve">Kg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D2E" w:rsidRDefault="002B2FC0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8F2D2E" w:rsidTr="00D166E4">
        <w:trPr>
          <w:trHeight w:val="14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2E" w:rsidRDefault="00D75FA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21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 xml:space="preserve">Groch łuskany połówki 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kg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D2E" w:rsidRDefault="002B2FC0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8F2D2E" w:rsidTr="00D166E4">
        <w:trPr>
          <w:trHeight w:val="14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2E" w:rsidRDefault="00D75FA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lastRenderedPageBreak/>
              <w:t>22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 xml:space="preserve">Groszek konserwowy 400g 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Szt.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D2E" w:rsidRDefault="002B2FC0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8F2D2E" w:rsidTr="00D166E4">
        <w:trPr>
          <w:trHeight w:val="14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2E" w:rsidRDefault="00D75FA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23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Gałka muszkatołowa 15g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 xml:space="preserve">Szt.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D2E" w:rsidRDefault="002B2FC0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8F2D2E" w:rsidTr="00D166E4">
        <w:trPr>
          <w:trHeight w:val="14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2E" w:rsidRDefault="00D75FA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24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 xml:space="preserve">Goździk 15g 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Szt.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D2E" w:rsidRDefault="002B2FC0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8F2D2E" w:rsidTr="00D166E4">
        <w:trPr>
          <w:trHeight w:val="14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2E" w:rsidRDefault="00D75FA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25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Gulasz angielski 300g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Szt.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D2E" w:rsidRDefault="002B2FC0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8F2D2E" w:rsidTr="00D166E4">
        <w:trPr>
          <w:trHeight w:val="14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2E" w:rsidRDefault="00D75FA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26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 xml:space="preserve">Herbata ekspresowa typu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lipton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 25 torebek lub równoważny 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 xml:space="preserve">Op.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D2E" w:rsidRDefault="002B2FC0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8F2D2E" w:rsidTr="00D166E4">
        <w:trPr>
          <w:trHeight w:val="14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2E" w:rsidRDefault="00D75FA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27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 xml:space="preserve">Herbata granulowana 100g czarna 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Szt.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D2E" w:rsidRDefault="002B2FC0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400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8F2D2E" w:rsidTr="00D166E4">
        <w:trPr>
          <w:trHeight w:val="14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2E" w:rsidRDefault="00D75FA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28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Herbatniki szkolne 50g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Szt.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D2E" w:rsidRDefault="002B2FC0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8F2D2E" w:rsidTr="00D166E4">
        <w:trPr>
          <w:trHeight w:val="14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2E" w:rsidRDefault="00D75FA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29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Kakao 100g  nie mniej niż 11% tłuszczu kakaowego op. (100-200g)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b/>
                <w:sz w:val="24"/>
                <w:szCs w:val="24"/>
              </w:rPr>
            </w:pPr>
            <w:r>
              <w:rPr>
                <w:rFonts w:eastAsia="Times New Roman" w:cstheme="minorHAnsi"/>
                <w:b/>
                <w:sz w:val="24"/>
                <w:szCs w:val="24"/>
              </w:rPr>
              <w:t>kg.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D2E" w:rsidRDefault="002B2FC0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15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8F2D2E" w:rsidTr="00D166E4">
        <w:trPr>
          <w:trHeight w:val="14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2E" w:rsidRDefault="00D75FA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30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Kasza jęczmienna drobna i średnia  1 kg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kg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D2E" w:rsidRDefault="002B2FC0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80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8F2D2E" w:rsidTr="00D166E4">
        <w:trPr>
          <w:trHeight w:val="14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2E" w:rsidRDefault="00D75FA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31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 xml:space="preserve">Kasza manna 1 kg 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kg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D2E" w:rsidRDefault="002B2FC0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8F2D2E" w:rsidTr="00D166E4">
        <w:trPr>
          <w:trHeight w:val="14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2E" w:rsidRDefault="00D75FA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32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Kasza pęczak 1 kg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kg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D2E" w:rsidRDefault="002B2FC0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90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8F2D2E" w:rsidTr="00D166E4">
        <w:trPr>
          <w:trHeight w:val="14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2E" w:rsidRDefault="00D75FA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33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Kasza gryczana 1 kg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kg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D2E" w:rsidRDefault="001944C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1944C8" w:rsidTr="00D166E4">
        <w:trPr>
          <w:trHeight w:val="14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4C8" w:rsidRDefault="00D75FA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34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4C8" w:rsidRDefault="001944C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 xml:space="preserve">Kasza kuskus 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44C8" w:rsidRDefault="001944C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kg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44C8" w:rsidRDefault="001944C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4C8" w:rsidRDefault="001944C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4C8" w:rsidRDefault="001944C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4C8" w:rsidRDefault="001944C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4C8" w:rsidRDefault="001944C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8F2D2E" w:rsidTr="00D166E4">
        <w:trPr>
          <w:trHeight w:val="14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2E" w:rsidRDefault="00D75FA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35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 xml:space="preserve">Kawa naturalna typu Jacobs  250g  100%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arabica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</w:p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 xml:space="preserve">lub produkt równoważny 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Szt.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D2E" w:rsidRDefault="002B2FC0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120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8F2D2E" w:rsidTr="00D166E4">
        <w:trPr>
          <w:trHeight w:val="14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2E" w:rsidRDefault="00D75FA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36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Kawa naturalna typu Tchibo  250g  lub równoważny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Szt.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D2E" w:rsidRDefault="002B2FC0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D75FAC" w:rsidTr="00D166E4">
        <w:trPr>
          <w:trHeight w:val="14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FAC" w:rsidRDefault="00D75FA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37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FAC" w:rsidRDefault="00D75FA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 xml:space="preserve">Kawa rozpuszczalna </w:t>
            </w:r>
            <w:r w:rsidRPr="00D75FAC">
              <w:rPr>
                <w:rFonts w:eastAsia="Times New Roman" w:cstheme="minorHAnsi"/>
                <w:sz w:val="24"/>
                <w:szCs w:val="24"/>
              </w:rPr>
              <w:t>liofilizowana</w:t>
            </w:r>
            <w:r>
              <w:rPr>
                <w:rFonts w:eastAsia="Times New Roman" w:cstheme="minorHAnsi"/>
                <w:sz w:val="24"/>
                <w:szCs w:val="24"/>
              </w:rPr>
              <w:t xml:space="preserve"> 100g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FAC" w:rsidRDefault="00D75FA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Szt.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FAC" w:rsidRDefault="00D75FA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15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FAC" w:rsidRDefault="00D75FA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FAC" w:rsidRDefault="00D75FA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FAC" w:rsidRDefault="00D75FA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FAC" w:rsidRDefault="00D75FA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8F2D2E" w:rsidTr="00D166E4">
        <w:trPr>
          <w:trHeight w:val="14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2E" w:rsidRDefault="00D75FA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38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Kawa zbożowa 500g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kg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D2E" w:rsidRDefault="002B2FC0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80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8F2D2E" w:rsidTr="00D166E4">
        <w:trPr>
          <w:trHeight w:val="14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2E" w:rsidRDefault="00D75FA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39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 xml:space="preserve">Keczup  ( pomidory 120 g w 100 g ketchupu), łagodny 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kg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D2E" w:rsidRDefault="002B2FC0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8F2D2E" w:rsidTr="00D166E4">
        <w:trPr>
          <w:trHeight w:val="14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2E" w:rsidRDefault="00D75FA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40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Kisiel 40-41g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kg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D2E" w:rsidRDefault="002B2FC0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8F2D2E" w:rsidTr="00D166E4">
        <w:trPr>
          <w:trHeight w:val="14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2E" w:rsidRDefault="00D75FA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41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 xml:space="preserve">Koncentrat pomidorowy </w:t>
            </w:r>
            <w:r>
              <w:rPr>
                <w:rFonts w:eastAsia="Times New Roman" w:cstheme="minorHAnsi"/>
                <w:b/>
                <w:sz w:val="24"/>
                <w:szCs w:val="24"/>
              </w:rPr>
              <w:t>200g</w:t>
            </w:r>
            <w:r>
              <w:rPr>
                <w:rFonts w:eastAsia="Times New Roman" w:cstheme="minorHAnsi"/>
                <w:sz w:val="24"/>
                <w:szCs w:val="24"/>
              </w:rPr>
              <w:t xml:space="preserve"> o gęstej konsystencji, bez konserwantów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Szt.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D2E" w:rsidRDefault="002B2FC0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8F2D2E" w:rsidTr="00D166E4">
        <w:trPr>
          <w:trHeight w:val="14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2E" w:rsidRDefault="00D75FA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42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Konc.pomidor.30% o wadze</w:t>
            </w:r>
            <w:r>
              <w:rPr>
                <w:rFonts w:eastAsia="Times New Roman" w:cstheme="minorHAnsi"/>
                <w:b/>
                <w:sz w:val="24"/>
                <w:szCs w:val="24"/>
              </w:rPr>
              <w:t xml:space="preserve"> 0,9kg,</w:t>
            </w:r>
            <w:r>
              <w:rPr>
                <w:rFonts w:eastAsia="Times New Roman" w:cstheme="minorHAnsi"/>
                <w:sz w:val="24"/>
                <w:szCs w:val="24"/>
              </w:rPr>
              <w:t xml:space="preserve"> o gęstej konsystencji, bez konserwantów 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Szt.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D2E" w:rsidRDefault="002B2FC0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110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8F2D2E" w:rsidTr="00D166E4">
        <w:trPr>
          <w:trHeight w:val="14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2E" w:rsidRDefault="00D75FA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43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Konserwa makrela w pomidorach 170g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Szt.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D2E" w:rsidRDefault="001944C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300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8F2D2E" w:rsidTr="00D166E4">
        <w:trPr>
          <w:trHeight w:val="14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2E" w:rsidRDefault="00D75FA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44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Kwasek cytrynowy20g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Szt.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D2E" w:rsidRDefault="002B2FC0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300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8F2D2E" w:rsidTr="00D166E4">
        <w:trPr>
          <w:trHeight w:val="14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2E" w:rsidRDefault="00D75FA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45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D2E" w:rsidRDefault="008F2D2E" w:rsidP="00D166E4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 xml:space="preserve">Kukurydza konserwowa </w:t>
            </w:r>
            <w:r w:rsidR="00D166E4">
              <w:rPr>
                <w:rFonts w:eastAsia="Times New Roman" w:cstheme="minorHAnsi"/>
                <w:sz w:val="24"/>
                <w:szCs w:val="24"/>
              </w:rPr>
              <w:t>4</w:t>
            </w:r>
            <w:r>
              <w:rPr>
                <w:rFonts w:eastAsia="Times New Roman" w:cstheme="minorHAnsi"/>
                <w:sz w:val="24"/>
                <w:szCs w:val="24"/>
              </w:rPr>
              <w:t xml:space="preserve">00g 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Szt.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D2E" w:rsidRDefault="002B2FC0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1944C8" w:rsidTr="00D166E4">
        <w:trPr>
          <w:trHeight w:val="14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4C8" w:rsidRDefault="00D75FA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46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4C8" w:rsidRDefault="001944C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 xml:space="preserve">Liść laurowy 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44C8" w:rsidRDefault="001944C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kg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44C8" w:rsidRDefault="001944C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4C8" w:rsidRDefault="001944C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4C8" w:rsidRDefault="001944C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4C8" w:rsidRDefault="001944C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4C8" w:rsidRDefault="001944C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8F2D2E" w:rsidTr="00D166E4">
        <w:trPr>
          <w:trHeight w:val="14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2E" w:rsidRDefault="00D75FA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47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 xml:space="preserve">Majeranek 20 g 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Szt.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D2E" w:rsidRDefault="002B2FC0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90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8F2D2E" w:rsidTr="00D166E4">
        <w:trPr>
          <w:trHeight w:val="14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2E" w:rsidRDefault="00D75FA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48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 xml:space="preserve">Majonez o zawartości  815g tłuszczu nie mniej niż 70% 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Szt.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D2E" w:rsidRDefault="002B2FC0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120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8F2D2E" w:rsidTr="00D166E4">
        <w:trPr>
          <w:trHeight w:val="14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2E" w:rsidRDefault="00D75FA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lastRenderedPageBreak/>
              <w:t>49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 xml:space="preserve">Makaron nitki mąka z pszenicy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durum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1 kg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kg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D2E" w:rsidRDefault="002B2FC0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250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8F2D2E" w:rsidTr="00D166E4">
        <w:trPr>
          <w:trHeight w:val="14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2E" w:rsidRDefault="00D75FA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50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 xml:space="preserve">Makaron kolanka mąka z parzenicy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durum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1 kg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kg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D2E" w:rsidRDefault="002B2FC0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70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8F2D2E" w:rsidTr="00D166E4">
        <w:trPr>
          <w:trHeight w:val="14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2E" w:rsidRDefault="00D75FA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51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 xml:space="preserve">Makaron krajanka  mąka z pszenicy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durum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1 kg 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kg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D2E" w:rsidRDefault="002B2FC0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8F2D2E" w:rsidTr="00D166E4">
        <w:trPr>
          <w:trHeight w:val="14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2E" w:rsidRDefault="00D75FA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52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 xml:space="preserve">Makaron penne mąka z pszenicy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durum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1 kg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kg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D2E" w:rsidRDefault="002B2FC0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8F2D2E" w:rsidTr="00D166E4">
        <w:trPr>
          <w:trHeight w:val="14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2E" w:rsidRDefault="00D75FA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53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 xml:space="preserve">Makaron świderki mąka z pszenicy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durum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1 kg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kg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D2E" w:rsidRDefault="002B2FC0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180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8F2D2E" w:rsidTr="00D166E4">
        <w:trPr>
          <w:trHeight w:val="14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2E" w:rsidRDefault="00D75FA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54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Makaron muszelki 1 kg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kg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D2E" w:rsidRDefault="002B2FC0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60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8F2D2E" w:rsidTr="00D166E4">
        <w:trPr>
          <w:trHeight w:val="14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2E" w:rsidRDefault="00D75FA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55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Makaron razowy 1 kg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kg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D2E" w:rsidRDefault="002B2FC0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8F2D2E" w:rsidTr="00D166E4">
        <w:trPr>
          <w:trHeight w:val="14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2E" w:rsidRDefault="00D75FA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56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Margaryna do smarowania miękka  pieczywa(od 30-45% tłuszczu, pakowana w</w:t>
            </w:r>
          </w:p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pojemniki plastikowe o gramaturze 250 g-500g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kg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D2E" w:rsidRDefault="002B2FC0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450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8F2D2E" w:rsidTr="00D166E4">
        <w:trPr>
          <w:trHeight w:val="14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2E" w:rsidRDefault="00D75FA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57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Margaryna zwykła 250g  (75% tłuszczu) typu ,,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kasia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”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kg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D2E" w:rsidRDefault="002B2FC0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8F2D2E" w:rsidTr="00D166E4">
        <w:trPr>
          <w:trHeight w:val="14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2E" w:rsidRDefault="00D75FA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58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 xml:space="preserve">Marmolada wieloowocowa 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kg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D2E" w:rsidRDefault="002B2FC0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8F2D2E" w:rsidTr="00D166E4">
        <w:trPr>
          <w:trHeight w:val="14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2E" w:rsidRDefault="00D75FA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59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Mąka pszenna1 kg 550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kg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D2E" w:rsidRDefault="002B2FC0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500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8F2D2E" w:rsidTr="00D166E4">
        <w:trPr>
          <w:trHeight w:val="14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2E" w:rsidRDefault="00D75FA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60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Mąka tortowa 1kg 450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kg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D2E" w:rsidRDefault="002B2FC0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8F2D2E" w:rsidTr="00D166E4">
        <w:trPr>
          <w:trHeight w:val="14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2E" w:rsidRDefault="00D75FA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61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Mąka ziemniaczana 1kg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kg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D2E" w:rsidRDefault="002B2FC0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60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8F2D2E" w:rsidTr="00D166E4">
        <w:trPr>
          <w:trHeight w:val="14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2E" w:rsidRDefault="00D75FA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62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Mieszanka czekoladowa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kg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D2E" w:rsidRDefault="002B2FC0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8F2D2E" w:rsidTr="00D166E4">
        <w:trPr>
          <w:trHeight w:val="14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2E" w:rsidRDefault="00D75FA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63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Miód naturalny 25g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Szt.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D2E" w:rsidRDefault="002B2FC0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500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D75FAC" w:rsidTr="00D166E4">
        <w:trPr>
          <w:trHeight w:val="14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FAC" w:rsidRDefault="00D75FA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64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FAC" w:rsidRDefault="00D75FA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 xml:space="preserve">Miód naturalny 1l 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FAC" w:rsidRDefault="00D75FA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Szt.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FAC" w:rsidRDefault="00D75FA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FAC" w:rsidRDefault="00D75FA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FAC" w:rsidRDefault="00D75FA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FAC" w:rsidRDefault="00D75FA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FAC" w:rsidRDefault="00D75FA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8F2D2E" w:rsidTr="00D166E4">
        <w:trPr>
          <w:trHeight w:val="14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2E" w:rsidRDefault="00D75FA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65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 xml:space="preserve">Masa kajmakowa 510 g 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Szt.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D2E" w:rsidRDefault="00D75FA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8F2D2E" w:rsidTr="00D166E4">
        <w:trPr>
          <w:trHeight w:val="14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2E" w:rsidRDefault="00D75FA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66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Musztarda typu sarepska lub równoważny 1 kg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kg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D2E" w:rsidRDefault="002B2FC0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90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8F2D2E" w:rsidTr="00D166E4">
        <w:trPr>
          <w:trHeight w:val="14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2E" w:rsidRDefault="00D75FA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67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Napój gazowany1,5l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Szt.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D2E" w:rsidRDefault="002B2FC0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60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8F2D2E" w:rsidTr="00D166E4">
        <w:trPr>
          <w:trHeight w:val="14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2E" w:rsidRDefault="00D75FA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68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Napój niegazowany 2 l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Szt.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D2E" w:rsidRDefault="002B2FC0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8F2D2E" w:rsidTr="00D166E4">
        <w:trPr>
          <w:trHeight w:val="14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2E" w:rsidRDefault="00D75FA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69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Nektar pomarańczowy 1 l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Szt.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D2E" w:rsidRDefault="002B2FC0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8F2D2E" w:rsidTr="00D166E4">
        <w:trPr>
          <w:trHeight w:val="14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2E" w:rsidRDefault="00DE15E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70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 xml:space="preserve">Nektar jabłkowy 1l 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Szt.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D2E" w:rsidRDefault="002B2FC0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8F2D2E" w:rsidTr="00D166E4">
        <w:trPr>
          <w:trHeight w:val="14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2E" w:rsidRDefault="00DE15E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71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Ocet spirytusowy 10 % 500ml.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 xml:space="preserve">Litry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D2E" w:rsidRDefault="002B2FC0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60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8F2D2E" w:rsidTr="00D166E4">
        <w:trPr>
          <w:trHeight w:val="14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2E" w:rsidRDefault="00DE15E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72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Ogórki konserwowe 0,9 litra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Szt.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D2E" w:rsidRDefault="002B2FC0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8F2D2E" w:rsidTr="00D166E4">
        <w:trPr>
          <w:trHeight w:val="14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2E" w:rsidRDefault="00DE15E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73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Olej uniwersalny op. 1 litr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Szt.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D2E" w:rsidRDefault="001944C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300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8F2D2E" w:rsidTr="00D166E4">
        <w:trPr>
          <w:trHeight w:val="14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2E" w:rsidRDefault="00DE15E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74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Oranżada 1,5l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Szt.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D2E" w:rsidRDefault="001944C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42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8F2D2E" w:rsidTr="00D166E4">
        <w:trPr>
          <w:trHeight w:val="14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2E" w:rsidRDefault="00DE15E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75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 xml:space="preserve">Papryka konserwowa 0,90l 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Szt.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D2E" w:rsidRDefault="001944C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8F2D2E" w:rsidTr="00D166E4">
        <w:trPr>
          <w:trHeight w:val="14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2E" w:rsidRDefault="00DE15E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76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Papryka mielona 800g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Szt.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D2E" w:rsidRDefault="001944C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8F2D2E" w:rsidTr="00D166E4">
        <w:trPr>
          <w:trHeight w:val="14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2E" w:rsidRDefault="00DE15E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77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Papryka ostra 800g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Szt.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D2E" w:rsidRDefault="001944C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8F2D2E" w:rsidTr="00D166E4">
        <w:trPr>
          <w:trHeight w:val="14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2E" w:rsidRDefault="00DE15E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78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Paprykarz szczeciński 330g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Szt.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D2E" w:rsidRDefault="001944C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150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8F2D2E" w:rsidTr="00D166E4">
        <w:trPr>
          <w:trHeight w:val="14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2E" w:rsidRDefault="00DE15E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79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Pasztet drobiowy 195g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Szt.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D2E" w:rsidRDefault="001944C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150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8F2D2E" w:rsidTr="00D166E4">
        <w:trPr>
          <w:trHeight w:val="14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2E" w:rsidRDefault="00DE15E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80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Pieprz naturalny mielony 20g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Szt.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D2E" w:rsidRDefault="001944C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8F2D2E" w:rsidTr="00D166E4">
        <w:trPr>
          <w:trHeight w:val="14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2E" w:rsidRDefault="00DE15E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81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 xml:space="preserve">Pieprz czarny 700g 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Szt.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D2E" w:rsidRDefault="001944C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8F2D2E" w:rsidTr="00D166E4">
        <w:trPr>
          <w:trHeight w:val="14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2E" w:rsidRDefault="00DE15E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lastRenderedPageBreak/>
              <w:t>82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Pierniczki w czekoladzie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kg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D2E" w:rsidRDefault="001944C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8F2D2E" w:rsidTr="00D166E4">
        <w:trPr>
          <w:trHeight w:val="14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2E" w:rsidRDefault="00DE15E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83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 xml:space="preserve">Płatki kukurydziane 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kg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D2E" w:rsidRDefault="001944C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147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8F2D2E" w:rsidTr="00D166E4">
        <w:trPr>
          <w:trHeight w:val="14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2E" w:rsidRDefault="00DE15E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84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Płatki owsiane 500g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kg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D2E" w:rsidRDefault="001944C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90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8F2D2E" w:rsidTr="00D166E4">
        <w:trPr>
          <w:trHeight w:val="14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2E" w:rsidRDefault="00DE15E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85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 xml:space="preserve">Proszek do pieczenia 30g 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Szt.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D2E" w:rsidRDefault="001944C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8F2D2E" w:rsidTr="00D166E4">
        <w:trPr>
          <w:trHeight w:val="14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2E" w:rsidRDefault="00DE15E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86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 xml:space="preserve">Przyprawa do potraw 1 kg 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Szt.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D2E" w:rsidRDefault="001944C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180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8F2D2E" w:rsidTr="00D166E4">
        <w:trPr>
          <w:trHeight w:val="14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2E" w:rsidRDefault="00DE15E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87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Przyprawa do piernika 30g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Szt.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D2E" w:rsidRDefault="001944C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8F2D2E" w:rsidTr="00D166E4">
        <w:trPr>
          <w:trHeight w:val="14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2E" w:rsidRDefault="00DE15E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88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 xml:space="preserve">Przyprawa do zup w płynie  1 litrowa 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Szt.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D2E" w:rsidRDefault="001944C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8F2D2E" w:rsidTr="00D166E4">
        <w:trPr>
          <w:trHeight w:val="14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2E" w:rsidRDefault="00DE15E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89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 xml:space="preserve">Przyprawa do kurczaka </w:t>
            </w:r>
            <w:r w:rsidR="001944C8">
              <w:rPr>
                <w:rFonts w:eastAsia="Times New Roman" w:cstheme="minorHAnsi"/>
                <w:sz w:val="24"/>
                <w:szCs w:val="24"/>
              </w:rPr>
              <w:t>1 kg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 xml:space="preserve">Kg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D2E" w:rsidRDefault="001944C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8F2D2E" w:rsidTr="00D166E4">
        <w:trPr>
          <w:trHeight w:val="14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2E" w:rsidRDefault="00DE15E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90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Przyprawa curry 1 kg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Szt.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D2E" w:rsidRDefault="002B2FC0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1944C8" w:rsidTr="00D166E4">
        <w:trPr>
          <w:trHeight w:val="14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4C8" w:rsidRDefault="00DE15E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91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4C8" w:rsidRDefault="001944C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 xml:space="preserve">Ptasie mleczko 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44C8" w:rsidRDefault="001944C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Szt.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44C8" w:rsidRDefault="00D75FA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150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4C8" w:rsidRDefault="001944C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4C8" w:rsidRDefault="001944C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4C8" w:rsidRDefault="001944C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4C8" w:rsidRDefault="001944C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8F2D2E" w:rsidTr="00D166E4">
        <w:trPr>
          <w:trHeight w:val="14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2E" w:rsidRDefault="00DE15E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92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Rodzynki op.(100g-200g)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b/>
                <w:sz w:val="24"/>
                <w:szCs w:val="24"/>
              </w:rPr>
            </w:pPr>
            <w:r>
              <w:rPr>
                <w:rFonts w:eastAsia="Times New Roman" w:cstheme="minorHAnsi"/>
                <w:b/>
                <w:sz w:val="24"/>
                <w:szCs w:val="24"/>
              </w:rPr>
              <w:t>kg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D2E" w:rsidRDefault="001944C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15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8F2D2E" w:rsidTr="00D166E4">
        <w:trPr>
          <w:trHeight w:val="14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2E" w:rsidRDefault="00DE15E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93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Ryż 1 kg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kg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D2E" w:rsidRDefault="001944C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8F2D2E" w:rsidTr="00D166E4">
        <w:trPr>
          <w:trHeight w:val="14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2E" w:rsidRDefault="00DE15E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94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 xml:space="preserve">Ryż brązowy 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kg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D2E" w:rsidRDefault="002B2FC0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8F2D2E" w:rsidTr="00D166E4">
        <w:trPr>
          <w:trHeight w:val="14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2E" w:rsidRDefault="00DE15E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95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Sałatka szwedzka 0,9l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Szt.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D2E" w:rsidRDefault="001944C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8F2D2E" w:rsidTr="00D166E4">
        <w:trPr>
          <w:trHeight w:val="14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2E" w:rsidRDefault="00DE15E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96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Soda oczyszczona 80g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Szt.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D2E" w:rsidRDefault="001944C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8F2D2E" w:rsidTr="00D166E4">
        <w:trPr>
          <w:trHeight w:val="589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2E" w:rsidRDefault="00DE15E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97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 xml:space="preserve">Sok marchew – jabłko – banan 0,33l 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Szt.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D2E" w:rsidRDefault="001944C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1800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8F2D2E" w:rsidTr="00D166E4">
        <w:trPr>
          <w:trHeight w:val="14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2E" w:rsidRDefault="00DE15E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98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 xml:space="preserve">Sok pomidorowy 0,33l 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Szt.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D2E" w:rsidRDefault="001944C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1800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8F2D2E" w:rsidTr="00D166E4">
        <w:trPr>
          <w:trHeight w:val="14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2E" w:rsidRDefault="00DE15E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99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Sól czosnkowa 30g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Szt.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D2E" w:rsidRDefault="001944C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8F2D2E" w:rsidTr="00D166E4">
        <w:trPr>
          <w:trHeight w:val="14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2E" w:rsidRDefault="00DE15E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100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Sól warzona jodowana 1 kg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Szt.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D2E" w:rsidRDefault="001944C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540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8F2D2E" w:rsidTr="00D166E4">
        <w:trPr>
          <w:trHeight w:val="14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2E" w:rsidRDefault="00DE15E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101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Syrop owocowy zagęszczony 1 l  (malina, truskawka, wiśnia).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Szt.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D2E" w:rsidRDefault="001944C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60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8F2D2E" w:rsidTr="00D166E4">
        <w:trPr>
          <w:trHeight w:val="14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2E" w:rsidRDefault="00DE15E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102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Szczaw konserwowy – siekany 280g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Szt.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D2E" w:rsidRDefault="001944C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150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8F2D2E" w:rsidTr="00D166E4">
        <w:trPr>
          <w:trHeight w:val="43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2E" w:rsidRDefault="00DE15E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103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 xml:space="preserve">Wafelek (wafelek przekładany kremem kakaowym oblany mleczną czekoladą) (czekolada mleczna 32%) 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Szt.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D2E" w:rsidRDefault="001944C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150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8F2D2E" w:rsidTr="00D166E4">
        <w:trPr>
          <w:trHeight w:val="257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2E" w:rsidRDefault="00DE15E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104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Wafelki bez polewy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kg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D2E" w:rsidRDefault="001944C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8F2D2E" w:rsidTr="00D166E4">
        <w:trPr>
          <w:trHeight w:val="294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2E" w:rsidRDefault="00DE15E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105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 xml:space="preserve">Wafle ryżowe 130 g 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Szt.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D2E" w:rsidRDefault="001944C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8F2D2E" w:rsidTr="00D166E4">
        <w:trPr>
          <w:trHeight w:val="27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2E" w:rsidRDefault="00DE15E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106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Woda gazowana1,5l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Szt.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D2E" w:rsidRDefault="001944C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90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8F2D2E" w:rsidTr="00D166E4">
        <w:trPr>
          <w:trHeight w:val="257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2E" w:rsidRDefault="00DE15E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107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Woda niegazowana1,5l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Szt.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D2E" w:rsidRDefault="001944C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8F2D2E" w:rsidTr="00D166E4">
        <w:trPr>
          <w:trHeight w:val="27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2E" w:rsidRDefault="00DE15E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108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Ziele angielskie 600g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Szt.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D2E" w:rsidRDefault="001944C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8F2D2E" w:rsidTr="00D166E4">
        <w:trPr>
          <w:trHeight w:val="27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2E" w:rsidRDefault="00DE15E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109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Zioła prowansalskie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 xml:space="preserve">kg.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D2E" w:rsidRDefault="001944C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8F2D2E" w:rsidTr="00D166E4">
        <w:trPr>
          <w:trHeight w:val="42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2E" w:rsidRDefault="00DE15E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110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Zupa żurek koncentrat 320ml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Szt.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D2E" w:rsidRDefault="001944C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8F2D2E" w:rsidTr="00D166E4">
        <w:trPr>
          <w:trHeight w:val="27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2E" w:rsidRDefault="00DE15E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111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 xml:space="preserve">Żelatyna spożywcza 1 kg 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 xml:space="preserve">Szt.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D2E" w:rsidRDefault="001944C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2E" w:rsidRDefault="008F2D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D166E4" w:rsidTr="00D166E4">
        <w:trPr>
          <w:trHeight w:val="275"/>
          <w:jc w:val="center"/>
        </w:trPr>
        <w:tc>
          <w:tcPr>
            <w:tcW w:w="76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6E4" w:rsidRDefault="00D166E4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6E4" w:rsidRDefault="00D166E4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6E4" w:rsidRDefault="00D166E4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  <w:p w:rsidR="00D166E4" w:rsidRDefault="00D166E4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bookmarkStart w:id="0" w:name="_GoBack"/>
            <w:bookmarkEnd w:id="0"/>
          </w:p>
        </w:tc>
      </w:tr>
    </w:tbl>
    <w:p w:rsidR="00D166E4" w:rsidRDefault="00D166E4" w:rsidP="008F2D2E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theme="minorHAnsi"/>
          <w:sz w:val="24"/>
          <w:szCs w:val="24"/>
          <w:lang w:eastAsia="pl-PL"/>
        </w:rPr>
      </w:pPr>
    </w:p>
    <w:p w:rsidR="008F2D2E" w:rsidRDefault="008F2D2E" w:rsidP="008F2D2E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theme="minorHAnsi"/>
          <w:sz w:val="24"/>
          <w:szCs w:val="24"/>
          <w:lang w:eastAsia="pl-PL"/>
        </w:rPr>
      </w:pPr>
      <w:r>
        <w:rPr>
          <w:rFonts w:eastAsia="Times New Roman" w:cstheme="minorHAnsi"/>
          <w:sz w:val="24"/>
          <w:szCs w:val="24"/>
          <w:lang w:eastAsia="pl-PL"/>
        </w:rPr>
        <w:t>wartość brutto ................................................................................................................ PLN</w:t>
      </w:r>
    </w:p>
    <w:p w:rsidR="008F2D2E" w:rsidRDefault="008F2D2E" w:rsidP="008F2D2E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theme="minorHAnsi"/>
          <w:sz w:val="24"/>
          <w:szCs w:val="24"/>
          <w:lang w:eastAsia="pl-PL"/>
        </w:rPr>
      </w:pPr>
      <w:r>
        <w:rPr>
          <w:rFonts w:eastAsia="Times New Roman" w:cstheme="minorHAnsi"/>
          <w:sz w:val="24"/>
          <w:szCs w:val="24"/>
          <w:lang w:eastAsia="pl-PL"/>
        </w:rPr>
        <w:t>słownie ..............................................................................................................................</w:t>
      </w:r>
    </w:p>
    <w:p w:rsidR="008F2D2E" w:rsidRDefault="008F2D2E" w:rsidP="008F2D2E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theme="minorHAnsi"/>
          <w:sz w:val="24"/>
          <w:szCs w:val="24"/>
          <w:lang w:eastAsia="pl-PL"/>
        </w:rPr>
      </w:pPr>
      <w:r>
        <w:rPr>
          <w:rFonts w:eastAsia="Times New Roman" w:cstheme="minorHAnsi"/>
          <w:sz w:val="24"/>
          <w:szCs w:val="24"/>
          <w:lang w:eastAsia="pl-PL"/>
        </w:rPr>
        <w:t>wartość netto ........………………………………………………………………………PLN</w:t>
      </w:r>
    </w:p>
    <w:p w:rsidR="008F2D2E" w:rsidRDefault="008F2D2E" w:rsidP="008F2D2E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theme="minorHAnsi"/>
          <w:sz w:val="24"/>
          <w:szCs w:val="24"/>
          <w:lang w:eastAsia="pl-PL"/>
        </w:rPr>
      </w:pPr>
      <w:r>
        <w:rPr>
          <w:rFonts w:eastAsia="Times New Roman" w:cstheme="minorHAnsi"/>
          <w:sz w:val="24"/>
          <w:szCs w:val="24"/>
          <w:lang w:eastAsia="pl-PL"/>
        </w:rPr>
        <w:t>podatek od towarów i usług ..................... % wartość podatku .............……………….. PLN</w:t>
      </w:r>
    </w:p>
    <w:p w:rsidR="008F2D2E" w:rsidRDefault="008F2D2E" w:rsidP="008F2D2E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theme="minorHAnsi"/>
          <w:sz w:val="24"/>
          <w:szCs w:val="24"/>
          <w:lang w:eastAsia="pl-PL"/>
        </w:rPr>
      </w:pPr>
    </w:p>
    <w:p w:rsidR="008F2D2E" w:rsidRDefault="008F2D2E" w:rsidP="008F2D2E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theme="minorHAnsi"/>
          <w:sz w:val="24"/>
          <w:szCs w:val="24"/>
          <w:lang w:eastAsia="pl-PL"/>
        </w:rPr>
      </w:pPr>
      <w:r>
        <w:rPr>
          <w:rFonts w:eastAsia="Times New Roman" w:cstheme="minorHAnsi"/>
          <w:sz w:val="24"/>
          <w:szCs w:val="24"/>
          <w:lang w:eastAsia="pl-PL"/>
        </w:rPr>
        <w:t>.................................................</w:t>
      </w:r>
      <w:r>
        <w:rPr>
          <w:rFonts w:eastAsia="Times New Roman" w:cstheme="minorHAnsi"/>
          <w:sz w:val="24"/>
          <w:szCs w:val="24"/>
          <w:lang w:eastAsia="pl-PL"/>
        </w:rPr>
        <w:tab/>
      </w:r>
      <w:r>
        <w:rPr>
          <w:rFonts w:eastAsia="Times New Roman" w:cstheme="minorHAnsi"/>
          <w:sz w:val="24"/>
          <w:szCs w:val="24"/>
          <w:lang w:eastAsia="pl-PL"/>
        </w:rPr>
        <w:tab/>
      </w:r>
      <w:r>
        <w:rPr>
          <w:rFonts w:eastAsia="Times New Roman" w:cstheme="minorHAnsi"/>
          <w:sz w:val="24"/>
          <w:szCs w:val="24"/>
          <w:lang w:eastAsia="pl-PL"/>
        </w:rPr>
        <w:tab/>
      </w:r>
      <w:r>
        <w:rPr>
          <w:rFonts w:eastAsia="Times New Roman" w:cstheme="minorHAnsi"/>
          <w:sz w:val="24"/>
          <w:szCs w:val="24"/>
          <w:lang w:eastAsia="pl-PL"/>
        </w:rPr>
        <w:tab/>
      </w:r>
      <w:r>
        <w:rPr>
          <w:rFonts w:eastAsia="Times New Roman" w:cstheme="minorHAnsi"/>
          <w:sz w:val="24"/>
          <w:szCs w:val="24"/>
          <w:lang w:eastAsia="pl-PL"/>
        </w:rPr>
        <w:tab/>
        <w:t xml:space="preserve">       .....................................</w:t>
      </w:r>
    </w:p>
    <w:p w:rsidR="008F2D2E" w:rsidRDefault="008F2D2E" w:rsidP="008F2D2E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theme="minorHAnsi"/>
          <w:sz w:val="24"/>
          <w:szCs w:val="24"/>
          <w:lang w:eastAsia="pl-PL"/>
        </w:rPr>
      </w:pPr>
      <w:r>
        <w:rPr>
          <w:rFonts w:eastAsia="Times New Roman" w:cstheme="minorHAnsi"/>
          <w:sz w:val="24"/>
          <w:szCs w:val="24"/>
          <w:lang w:eastAsia="pl-PL"/>
        </w:rPr>
        <w:t>Data i miejsce sporządzenia</w:t>
      </w:r>
      <w:r>
        <w:rPr>
          <w:rFonts w:eastAsia="Times New Roman" w:cstheme="minorHAnsi"/>
          <w:sz w:val="24"/>
          <w:szCs w:val="24"/>
          <w:lang w:eastAsia="pl-PL"/>
        </w:rPr>
        <w:tab/>
      </w:r>
      <w:r>
        <w:rPr>
          <w:rFonts w:eastAsia="Times New Roman" w:cstheme="minorHAnsi"/>
          <w:sz w:val="24"/>
          <w:szCs w:val="24"/>
          <w:lang w:eastAsia="pl-PL"/>
        </w:rPr>
        <w:tab/>
      </w:r>
      <w:r>
        <w:rPr>
          <w:rFonts w:eastAsia="Times New Roman" w:cstheme="minorHAnsi"/>
          <w:sz w:val="24"/>
          <w:szCs w:val="24"/>
          <w:lang w:eastAsia="pl-PL"/>
        </w:rPr>
        <w:tab/>
      </w:r>
      <w:r>
        <w:rPr>
          <w:rFonts w:eastAsia="Times New Roman" w:cstheme="minorHAnsi"/>
          <w:sz w:val="24"/>
          <w:szCs w:val="24"/>
          <w:lang w:eastAsia="pl-PL"/>
        </w:rPr>
        <w:tab/>
      </w:r>
      <w:r>
        <w:rPr>
          <w:rFonts w:eastAsia="Times New Roman" w:cstheme="minorHAnsi"/>
          <w:sz w:val="24"/>
          <w:szCs w:val="24"/>
          <w:lang w:eastAsia="pl-PL"/>
        </w:rPr>
        <w:tab/>
      </w:r>
      <w:r>
        <w:rPr>
          <w:rFonts w:eastAsia="Times New Roman" w:cstheme="minorHAnsi"/>
          <w:sz w:val="24"/>
          <w:szCs w:val="24"/>
          <w:lang w:eastAsia="pl-PL"/>
        </w:rPr>
        <w:tab/>
        <w:t xml:space="preserve">          Podpis wykonawcy </w:t>
      </w:r>
    </w:p>
    <w:p w:rsidR="008F2D2E" w:rsidRDefault="008F2D2E" w:rsidP="008F2D2E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theme="minorHAnsi"/>
          <w:sz w:val="24"/>
          <w:szCs w:val="24"/>
          <w:lang w:eastAsia="pl-PL"/>
        </w:rPr>
      </w:pPr>
    </w:p>
    <w:p w:rsidR="008F2D2E" w:rsidRDefault="008F2D2E" w:rsidP="008F2D2E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theme="minorHAnsi"/>
          <w:sz w:val="24"/>
          <w:szCs w:val="24"/>
          <w:lang w:eastAsia="pl-PL"/>
        </w:rPr>
      </w:pPr>
    </w:p>
    <w:p w:rsidR="008F2D2E" w:rsidRDefault="008F2D2E" w:rsidP="008F2D2E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theme="minorHAnsi"/>
          <w:sz w:val="24"/>
          <w:szCs w:val="24"/>
          <w:lang w:eastAsia="pl-PL"/>
        </w:rPr>
      </w:pPr>
    </w:p>
    <w:p w:rsidR="008F2D2E" w:rsidRDefault="008F2D2E" w:rsidP="008F2D2E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theme="minorHAnsi"/>
          <w:sz w:val="24"/>
          <w:szCs w:val="24"/>
          <w:lang w:eastAsia="pl-PL"/>
        </w:rPr>
      </w:pPr>
    </w:p>
    <w:p w:rsidR="008F2D2E" w:rsidRDefault="008F2D2E" w:rsidP="008F2D2E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theme="minorHAnsi"/>
          <w:sz w:val="24"/>
          <w:szCs w:val="24"/>
          <w:lang w:eastAsia="pl-PL"/>
        </w:rPr>
      </w:pPr>
    </w:p>
    <w:p w:rsidR="008F2D2E" w:rsidRDefault="008F2D2E" w:rsidP="008F2D2E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theme="minorHAnsi"/>
          <w:sz w:val="24"/>
          <w:szCs w:val="24"/>
          <w:lang w:eastAsia="pl-PL"/>
        </w:rPr>
      </w:pPr>
    </w:p>
    <w:p w:rsidR="008F2D2E" w:rsidRDefault="008F2D2E" w:rsidP="008F2D2E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theme="minorHAnsi"/>
          <w:sz w:val="24"/>
          <w:szCs w:val="24"/>
          <w:lang w:eastAsia="pl-PL"/>
        </w:rPr>
      </w:pPr>
    </w:p>
    <w:p w:rsidR="008F2D2E" w:rsidRDefault="008F2D2E" w:rsidP="008F2D2E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theme="minorHAnsi"/>
          <w:sz w:val="24"/>
          <w:szCs w:val="24"/>
          <w:lang w:eastAsia="pl-PL"/>
        </w:rPr>
      </w:pPr>
    </w:p>
    <w:p w:rsidR="008F2D2E" w:rsidRDefault="008F2D2E" w:rsidP="008F2D2E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theme="minorHAnsi"/>
          <w:sz w:val="24"/>
          <w:szCs w:val="24"/>
          <w:lang w:eastAsia="pl-PL"/>
        </w:rPr>
      </w:pPr>
    </w:p>
    <w:p w:rsidR="008F2D2E" w:rsidRDefault="008F2D2E" w:rsidP="008F2D2E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theme="minorHAnsi"/>
          <w:sz w:val="24"/>
          <w:szCs w:val="24"/>
          <w:lang w:eastAsia="pl-PL"/>
        </w:rPr>
      </w:pPr>
    </w:p>
    <w:p w:rsidR="008F2D2E" w:rsidRDefault="008F2D2E" w:rsidP="008F2D2E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theme="minorHAnsi"/>
          <w:sz w:val="24"/>
          <w:szCs w:val="24"/>
          <w:lang w:eastAsia="pl-PL"/>
        </w:rPr>
      </w:pPr>
    </w:p>
    <w:p w:rsidR="008F2D2E" w:rsidRDefault="008F2D2E" w:rsidP="008F2D2E">
      <w:pPr>
        <w:spacing w:line="360" w:lineRule="auto"/>
        <w:jc w:val="both"/>
        <w:rPr>
          <w:rFonts w:cstheme="minorHAnsi"/>
          <w:b/>
          <w:i/>
          <w:color w:val="FF0000"/>
          <w:sz w:val="28"/>
          <w:szCs w:val="28"/>
        </w:rPr>
      </w:pPr>
      <w:r>
        <w:rPr>
          <w:rFonts w:eastAsia="SimSun" w:cstheme="minorHAnsi"/>
          <w:b/>
          <w:bCs/>
          <w:i/>
          <w:iCs/>
          <w:color w:val="FF0000"/>
          <w:kern w:val="2"/>
          <w:sz w:val="18"/>
          <w:szCs w:val="18"/>
          <w:u w:val="single"/>
        </w:rPr>
        <w:t>(</w:t>
      </w:r>
      <w:r>
        <w:rPr>
          <w:rFonts w:eastAsia="SimSun" w:cstheme="minorHAnsi"/>
          <w:b/>
          <w:bCs/>
          <w:i/>
          <w:iCs/>
          <w:color w:val="FF0000"/>
          <w:kern w:val="2"/>
          <w:sz w:val="28"/>
          <w:szCs w:val="28"/>
          <w:u w:val="single"/>
        </w:rPr>
        <w:t>Dokument musi być podpisany kwalifikowanym podpisem elektronicznym, podpisem zaufanym lub podpisem osobistym przez osoby upoważnione do reprezentowania Wykonawcy</w:t>
      </w:r>
    </w:p>
    <w:p w:rsidR="008F2D2E" w:rsidRDefault="008F2D2E" w:rsidP="008F2D2E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theme="minorHAnsi"/>
          <w:sz w:val="24"/>
          <w:szCs w:val="24"/>
          <w:lang w:eastAsia="pl-PL"/>
        </w:rPr>
      </w:pPr>
    </w:p>
    <w:p w:rsidR="008F2D2E" w:rsidRDefault="008F2D2E" w:rsidP="008F2D2E"/>
    <w:p w:rsidR="003D7A8E" w:rsidRDefault="003D7A8E"/>
    <w:sectPr w:rsidR="003D7A8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2D2E"/>
    <w:rsid w:val="001944C8"/>
    <w:rsid w:val="002B2FC0"/>
    <w:rsid w:val="003D7A8E"/>
    <w:rsid w:val="008011EA"/>
    <w:rsid w:val="008F2D2E"/>
    <w:rsid w:val="00D166E4"/>
    <w:rsid w:val="00D75FAC"/>
    <w:rsid w:val="00DE15E8"/>
    <w:rsid w:val="00E85A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30F0AE4-6D00-4118-A7DB-59B8D84A92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F2D2E"/>
    <w:pPr>
      <w:spacing w:line="252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485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5</Pages>
  <Words>886</Words>
  <Characters>5322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Fabiszewska</dc:creator>
  <cp:keywords/>
  <dc:description/>
  <cp:lastModifiedBy>Ewa Fabiszewska</cp:lastModifiedBy>
  <cp:revision>4</cp:revision>
  <dcterms:created xsi:type="dcterms:W3CDTF">2026-04-27T12:32:00Z</dcterms:created>
  <dcterms:modified xsi:type="dcterms:W3CDTF">2026-05-07T09:46:00Z</dcterms:modified>
</cp:coreProperties>
</file>