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82DD8" w14:textId="77777777" w:rsidR="00B342E8" w:rsidRPr="00B342E8" w:rsidRDefault="00B342E8" w:rsidP="00F35676">
      <w:pPr>
        <w:jc w:val="both"/>
      </w:pPr>
    </w:p>
    <w:p w14:paraId="238399B4" w14:textId="77777777" w:rsidR="00B16417" w:rsidRPr="00B16417" w:rsidRDefault="00B16417" w:rsidP="00F35676">
      <w:pPr>
        <w:jc w:val="both"/>
      </w:pPr>
    </w:p>
    <w:p w14:paraId="0AAC46E4" w14:textId="13FEAE57" w:rsidR="00DC5A77" w:rsidRPr="00D972A8" w:rsidRDefault="00DC5A77" w:rsidP="00870337">
      <w:pPr>
        <w:jc w:val="center"/>
        <w:rPr>
          <w:b/>
          <w:i/>
          <w:sz w:val="36"/>
          <w:szCs w:val="32"/>
        </w:rPr>
      </w:pPr>
      <w:r w:rsidRPr="00D972A8">
        <w:rPr>
          <w:b/>
          <w:i/>
          <w:sz w:val="36"/>
          <w:szCs w:val="32"/>
        </w:rPr>
        <w:t>OGŁOSZENIE O PRZETARGU</w:t>
      </w:r>
    </w:p>
    <w:p w14:paraId="0E284AA9" w14:textId="77777777" w:rsidR="00DC5A77" w:rsidRDefault="00DC5A77" w:rsidP="00F35676">
      <w:pPr>
        <w:jc w:val="both"/>
        <w:rPr>
          <w:b/>
          <w:i/>
          <w:sz w:val="32"/>
          <w:szCs w:val="32"/>
        </w:rPr>
      </w:pPr>
    </w:p>
    <w:p w14:paraId="3AC4E0DB" w14:textId="77777777" w:rsidR="00DC5A77" w:rsidRDefault="00DC5A77" w:rsidP="00F35676">
      <w:pPr>
        <w:jc w:val="both"/>
      </w:pPr>
    </w:p>
    <w:p w14:paraId="2DF2F286" w14:textId="199FD827" w:rsidR="00DC5A77" w:rsidRDefault="00DC5A77" w:rsidP="00F35676">
      <w:pPr>
        <w:jc w:val="both"/>
        <w:rPr>
          <w:b/>
          <w:sz w:val="28"/>
        </w:rPr>
      </w:pPr>
      <w:r>
        <w:rPr>
          <w:b/>
          <w:sz w:val="28"/>
        </w:rPr>
        <w:t xml:space="preserve">SM „Bródno” Administracja Osiedla „Wysockiego” ul. Rembielińska 9 </w:t>
      </w:r>
      <w:r w:rsidR="00CB20C8">
        <w:rPr>
          <w:b/>
          <w:sz w:val="28"/>
        </w:rPr>
        <w:t xml:space="preserve">ogłasza przetarg </w:t>
      </w:r>
      <w:r w:rsidR="009529DF">
        <w:rPr>
          <w:b/>
          <w:sz w:val="28"/>
        </w:rPr>
        <w:t>nieograniczony</w:t>
      </w:r>
      <w:r w:rsidR="00CB20C8">
        <w:rPr>
          <w:b/>
          <w:sz w:val="28"/>
        </w:rPr>
        <w:t xml:space="preserve"> na :</w:t>
      </w:r>
    </w:p>
    <w:p w14:paraId="7F054CB2" w14:textId="77777777" w:rsidR="00CB20C8" w:rsidRDefault="00CB20C8" w:rsidP="00F35676">
      <w:pPr>
        <w:jc w:val="both"/>
        <w:rPr>
          <w:b/>
          <w:sz w:val="28"/>
        </w:rPr>
      </w:pPr>
    </w:p>
    <w:p w14:paraId="368385E1" w14:textId="5DB663D4" w:rsidR="00CB20C8" w:rsidRDefault="009529DF" w:rsidP="00F35676">
      <w:pPr>
        <w:jc w:val="both"/>
        <w:rPr>
          <w:b/>
          <w:sz w:val="28"/>
        </w:rPr>
      </w:pPr>
      <w:r>
        <w:rPr>
          <w:b/>
          <w:sz w:val="28"/>
        </w:rPr>
        <w:t>Wykon</w:t>
      </w:r>
      <w:r w:rsidR="00B846B9">
        <w:rPr>
          <w:b/>
          <w:sz w:val="28"/>
        </w:rPr>
        <w:t xml:space="preserve">anie </w:t>
      </w:r>
      <w:r>
        <w:rPr>
          <w:b/>
          <w:sz w:val="28"/>
        </w:rPr>
        <w:t>usług</w:t>
      </w:r>
      <w:r w:rsidR="00B846B9">
        <w:rPr>
          <w:b/>
          <w:sz w:val="28"/>
        </w:rPr>
        <w:t xml:space="preserve">i </w:t>
      </w:r>
      <w:r>
        <w:rPr>
          <w:b/>
          <w:sz w:val="28"/>
        </w:rPr>
        <w:t xml:space="preserve"> </w:t>
      </w:r>
      <w:r w:rsidR="00B846B9">
        <w:rPr>
          <w:b/>
          <w:sz w:val="28"/>
        </w:rPr>
        <w:t>mycia hydrodynamicznego oraz konserwacji instalacji 70 szt. kanałów zsypowych w budynkach mieszkalnych będących</w:t>
      </w:r>
      <w:r w:rsidR="00341440">
        <w:rPr>
          <w:b/>
          <w:sz w:val="28"/>
        </w:rPr>
        <w:t xml:space="preserve"> zasobach SM „Bródno” Administracji Osiedla „Wysockiego” ul. Rembielińska 9</w:t>
      </w:r>
    </w:p>
    <w:p w14:paraId="058BA773" w14:textId="59A3A677" w:rsidR="0052360D" w:rsidRDefault="0052360D" w:rsidP="00F35676">
      <w:pPr>
        <w:jc w:val="both"/>
        <w:rPr>
          <w:b/>
          <w:sz w:val="28"/>
        </w:rPr>
      </w:pPr>
    </w:p>
    <w:p w14:paraId="225C56EC" w14:textId="77777777" w:rsidR="00C45318" w:rsidRDefault="005F4653" w:rsidP="00F35676">
      <w:pPr>
        <w:jc w:val="both"/>
        <w:rPr>
          <w:bCs/>
          <w:sz w:val="28"/>
        </w:rPr>
      </w:pPr>
      <w:r>
        <w:rPr>
          <w:bCs/>
          <w:sz w:val="28"/>
        </w:rPr>
        <w:t>Specyfikację Istotnych Warunków Zamówienia można nabyć drogą elektroniczną po dokonaniu opłaty na konto poniżej i wysłaniu potwierdzenia wraz z danymi niezbędnymi do wystawienia faktury na adre</w:t>
      </w:r>
      <w:r w:rsidR="00C70FF7">
        <w:rPr>
          <w:bCs/>
          <w:sz w:val="28"/>
        </w:rPr>
        <w:t xml:space="preserve">s email : </w:t>
      </w:r>
      <w:hyperlink r:id="rId7" w:history="1">
        <w:r w:rsidR="00C70FF7" w:rsidRPr="00554B01">
          <w:rPr>
            <w:rStyle w:val="Hipercze"/>
            <w:bCs/>
            <w:sz w:val="28"/>
          </w:rPr>
          <w:t>wysockiego@smbrodno.pl</w:t>
        </w:r>
      </w:hyperlink>
      <w:r w:rsidR="00C70FF7">
        <w:rPr>
          <w:bCs/>
          <w:sz w:val="28"/>
        </w:rPr>
        <w:t xml:space="preserve"> </w:t>
      </w:r>
      <w:r w:rsidR="00315A3C">
        <w:rPr>
          <w:bCs/>
          <w:sz w:val="28"/>
        </w:rPr>
        <w:t>lub osobiście w siedzibie Administracji</w:t>
      </w:r>
      <w:r w:rsidR="00C45318">
        <w:rPr>
          <w:bCs/>
          <w:sz w:val="28"/>
        </w:rPr>
        <w:t>.</w:t>
      </w:r>
    </w:p>
    <w:p w14:paraId="71C4BD5D" w14:textId="7C35AADA" w:rsidR="0052360D" w:rsidRDefault="005F4653" w:rsidP="00F35676">
      <w:pPr>
        <w:jc w:val="both"/>
        <w:rPr>
          <w:bCs/>
          <w:sz w:val="28"/>
        </w:rPr>
      </w:pPr>
      <w:r>
        <w:rPr>
          <w:bCs/>
          <w:sz w:val="28"/>
        </w:rPr>
        <w:t xml:space="preserve"> </w:t>
      </w:r>
      <w:r w:rsidR="00315A3C">
        <w:rPr>
          <w:bCs/>
          <w:sz w:val="28"/>
        </w:rPr>
        <w:t>K</w:t>
      </w:r>
      <w:r>
        <w:rPr>
          <w:bCs/>
          <w:sz w:val="28"/>
        </w:rPr>
        <w:t xml:space="preserve">oszt </w:t>
      </w:r>
      <w:r w:rsidR="00315A3C">
        <w:rPr>
          <w:bCs/>
          <w:sz w:val="28"/>
        </w:rPr>
        <w:t xml:space="preserve">SIWZ </w:t>
      </w:r>
      <w:r w:rsidR="009529DF">
        <w:rPr>
          <w:bCs/>
          <w:sz w:val="28"/>
        </w:rPr>
        <w:t>100</w:t>
      </w:r>
      <w:r w:rsidR="00341440">
        <w:rPr>
          <w:bCs/>
          <w:sz w:val="28"/>
        </w:rPr>
        <w:t>,00</w:t>
      </w:r>
      <w:r>
        <w:rPr>
          <w:bCs/>
          <w:sz w:val="28"/>
        </w:rPr>
        <w:t xml:space="preserve"> zł brutto.</w:t>
      </w:r>
    </w:p>
    <w:p w14:paraId="283C0FAB" w14:textId="77777777" w:rsidR="005F4653" w:rsidRDefault="005F4653" w:rsidP="00F35676">
      <w:pPr>
        <w:jc w:val="both"/>
        <w:rPr>
          <w:bCs/>
          <w:sz w:val="28"/>
        </w:rPr>
      </w:pPr>
    </w:p>
    <w:p w14:paraId="6B876453" w14:textId="5CAF169F" w:rsidR="005F4653" w:rsidRDefault="005F4653" w:rsidP="00F35676">
      <w:pPr>
        <w:jc w:val="both"/>
        <w:rPr>
          <w:bCs/>
          <w:sz w:val="28"/>
        </w:rPr>
      </w:pPr>
      <w:r>
        <w:rPr>
          <w:bCs/>
          <w:sz w:val="28"/>
        </w:rPr>
        <w:t>Opłaty należy dokonać przelewem na konto Administracji Os „Wysockiego”</w:t>
      </w:r>
    </w:p>
    <w:p w14:paraId="604D5FCA" w14:textId="1F1A93B9" w:rsidR="005F4653" w:rsidRPr="005F4653" w:rsidRDefault="005F4653" w:rsidP="00F35676">
      <w:pPr>
        <w:jc w:val="both"/>
        <w:rPr>
          <w:bCs/>
          <w:sz w:val="28"/>
        </w:rPr>
      </w:pPr>
      <w:r>
        <w:rPr>
          <w:b/>
          <w:sz w:val="28"/>
        </w:rPr>
        <w:t xml:space="preserve">PKO BP 44 1020 1042 0000 8102 0009 6354 </w:t>
      </w:r>
      <w:r>
        <w:rPr>
          <w:bCs/>
          <w:sz w:val="28"/>
        </w:rPr>
        <w:t>tytułem materiały przetargowe.</w:t>
      </w:r>
    </w:p>
    <w:p w14:paraId="23403E3F" w14:textId="72A0C209" w:rsidR="00C7132E" w:rsidRDefault="00C7132E" w:rsidP="00F35676">
      <w:pPr>
        <w:jc w:val="both"/>
        <w:rPr>
          <w:b/>
          <w:sz w:val="28"/>
        </w:rPr>
      </w:pPr>
    </w:p>
    <w:p w14:paraId="08BC995C" w14:textId="465404EF" w:rsidR="009529DF" w:rsidRDefault="005F4653" w:rsidP="00F35676">
      <w:pPr>
        <w:jc w:val="both"/>
        <w:rPr>
          <w:b/>
          <w:sz w:val="28"/>
        </w:rPr>
      </w:pPr>
      <w:r>
        <w:rPr>
          <w:b/>
          <w:sz w:val="28"/>
        </w:rPr>
        <w:t xml:space="preserve">Szczegółowe informacje pod numerem telefonu </w:t>
      </w:r>
      <w:r w:rsidR="009529DF">
        <w:rPr>
          <w:b/>
          <w:sz w:val="28"/>
        </w:rPr>
        <w:t>:</w:t>
      </w:r>
    </w:p>
    <w:p w14:paraId="6E493046" w14:textId="55EC22EC" w:rsidR="00C7132E" w:rsidRDefault="005F4653" w:rsidP="00F35676">
      <w:pPr>
        <w:jc w:val="both"/>
        <w:rPr>
          <w:b/>
          <w:sz w:val="28"/>
        </w:rPr>
      </w:pPr>
      <w:r>
        <w:rPr>
          <w:b/>
          <w:sz w:val="28"/>
        </w:rPr>
        <w:t xml:space="preserve">22 241-83-19 </w:t>
      </w:r>
      <w:r w:rsidR="009529DF">
        <w:rPr>
          <w:b/>
          <w:sz w:val="28"/>
        </w:rPr>
        <w:t>lub 22 241-83-</w:t>
      </w:r>
      <w:r w:rsidR="00B846B9">
        <w:rPr>
          <w:b/>
          <w:sz w:val="28"/>
        </w:rPr>
        <w:t>32</w:t>
      </w:r>
    </w:p>
    <w:p w14:paraId="0EBF1936" w14:textId="77777777" w:rsidR="005F4653" w:rsidRDefault="005F4653" w:rsidP="00F35676">
      <w:pPr>
        <w:jc w:val="both"/>
        <w:rPr>
          <w:b/>
          <w:sz w:val="28"/>
        </w:rPr>
      </w:pPr>
    </w:p>
    <w:p w14:paraId="727E0934" w14:textId="77777777" w:rsidR="00C45318" w:rsidRDefault="005F4653" w:rsidP="00F35676">
      <w:pPr>
        <w:jc w:val="both"/>
        <w:rPr>
          <w:bCs/>
          <w:sz w:val="28"/>
        </w:rPr>
      </w:pPr>
      <w:r>
        <w:rPr>
          <w:bCs/>
          <w:sz w:val="28"/>
        </w:rPr>
        <w:t xml:space="preserve">Oferty w zamkniętych kopertach należy składać w Administracji </w:t>
      </w:r>
    </w:p>
    <w:p w14:paraId="572BD6CE" w14:textId="72436C1D" w:rsidR="005F4653" w:rsidRDefault="00440882" w:rsidP="00F35676">
      <w:pPr>
        <w:jc w:val="both"/>
        <w:rPr>
          <w:b/>
          <w:sz w:val="28"/>
        </w:rPr>
      </w:pPr>
      <w:r>
        <w:rPr>
          <w:bCs/>
          <w:sz w:val="28"/>
        </w:rPr>
        <w:t xml:space="preserve">ul. Rembielińska 9 do </w:t>
      </w:r>
      <w:r w:rsidR="00173882" w:rsidRPr="00173882">
        <w:rPr>
          <w:b/>
          <w:sz w:val="28"/>
        </w:rPr>
        <w:t>19</w:t>
      </w:r>
      <w:r>
        <w:rPr>
          <w:b/>
          <w:sz w:val="28"/>
        </w:rPr>
        <w:t>.0</w:t>
      </w:r>
      <w:r w:rsidR="00173882">
        <w:rPr>
          <w:b/>
          <w:sz w:val="28"/>
        </w:rPr>
        <w:t>5</w:t>
      </w:r>
      <w:r>
        <w:rPr>
          <w:b/>
          <w:sz w:val="28"/>
        </w:rPr>
        <w:t>.202</w:t>
      </w:r>
      <w:r w:rsidR="009529DF">
        <w:rPr>
          <w:b/>
          <w:sz w:val="28"/>
        </w:rPr>
        <w:t>6</w:t>
      </w:r>
      <w:r>
        <w:rPr>
          <w:b/>
          <w:sz w:val="28"/>
        </w:rPr>
        <w:t>r do godziny 1</w:t>
      </w:r>
      <w:r w:rsidR="00173882">
        <w:rPr>
          <w:b/>
          <w:sz w:val="28"/>
        </w:rPr>
        <w:t>0</w:t>
      </w:r>
      <w:r>
        <w:rPr>
          <w:b/>
          <w:sz w:val="28"/>
        </w:rPr>
        <w:t>.00</w:t>
      </w:r>
    </w:p>
    <w:p w14:paraId="206E2F50" w14:textId="77777777" w:rsidR="00440882" w:rsidRDefault="00440882" w:rsidP="00F35676">
      <w:pPr>
        <w:jc w:val="both"/>
        <w:rPr>
          <w:b/>
          <w:sz w:val="28"/>
        </w:rPr>
      </w:pPr>
    </w:p>
    <w:p w14:paraId="7DB173D4" w14:textId="12F5E212" w:rsidR="00440882" w:rsidRPr="00440882" w:rsidRDefault="00440882" w:rsidP="00F35676">
      <w:pPr>
        <w:jc w:val="both"/>
        <w:rPr>
          <w:b/>
          <w:sz w:val="28"/>
        </w:rPr>
      </w:pPr>
      <w:r>
        <w:rPr>
          <w:bCs/>
          <w:sz w:val="28"/>
        </w:rPr>
        <w:t xml:space="preserve">Otwarcie przetargu odbędzie się </w:t>
      </w:r>
      <w:r>
        <w:rPr>
          <w:b/>
          <w:sz w:val="28"/>
        </w:rPr>
        <w:t>2</w:t>
      </w:r>
      <w:r w:rsidR="00173882">
        <w:rPr>
          <w:b/>
          <w:sz w:val="28"/>
        </w:rPr>
        <w:t>0</w:t>
      </w:r>
      <w:r>
        <w:rPr>
          <w:b/>
          <w:sz w:val="28"/>
        </w:rPr>
        <w:t>.0</w:t>
      </w:r>
      <w:r w:rsidR="00173882">
        <w:rPr>
          <w:b/>
          <w:sz w:val="28"/>
        </w:rPr>
        <w:t>5</w:t>
      </w:r>
      <w:r>
        <w:rPr>
          <w:b/>
          <w:sz w:val="28"/>
        </w:rPr>
        <w:t>.202</w:t>
      </w:r>
      <w:r w:rsidR="009529DF">
        <w:rPr>
          <w:b/>
          <w:sz w:val="28"/>
        </w:rPr>
        <w:t>6</w:t>
      </w:r>
      <w:r>
        <w:rPr>
          <w:b/>
          <w:sz w:val="28"/>
        </w:rPr>
        <w:t>r o godzinie 1</w:t>
      </w:r>
      <w:r w:rsidR="00173882">
        <w:rPr>
          <w:b/>
          <w:sz w:val="28"/>
        </w:rPr>
        <w:t>0</w:t>
      </w:r>
      <w:r>
        <w:rPr>
          <w:b/>
          <w:sz w:val="28"/>
        </w:rPr>
        <w:t>.00 w siedzibie Administracji ul. Rembielińska 9 pokój nr 17 ( I piętro )</w:t>
      </w:r>
    </w:p>
    <w:p w14:paraId="1819384B" w14:textId="1A91505E" w:rsidR="00412755" w:rsidRDefault="00412755" w:rsidP="00F35676">
      <w:pPr>
        <w:jc w:val="both"/>
        <w:rPr>
          <w:b/>
          <w:sz w:val="28"/>
        </w:rPr>
      </w:pPr>
    </w:p>
    <w:p w14:paraId="53C4E5B0" w14:textId="0470173C" w:rsidR="00412755" w:rsidRDefault="00440882" w:rsidP="00F35676">
      <w:pPr>
        <w:jc w:val="both"/>
        <w:rPr>
          <w:b/>
          <w:sz w:val="28"/>
        </w:rPr>
      </w:pPr>
      <w:r>
        <w:rPr>
          <w:b/>
          <w:sz w:val="28"/>
        </w:rPr>
        <w:t xml:space="preserve">Postępowanie przetargowe prowadzone jest zgodnie z </w:t>
      </w:r>
      <w:r w:rsidR="00315A3C">
        <w:rPr>
          <w:b/>
          <w:sz w:val="28"/>
        </w:rPr>
        <w:t xml:space="preserve">Regulaminem obowiązującym w SM „Bródno” </w:t>
      </w:r>
      <w:r>
        <w:rPr>
          <w:b/>
          <w:sz w:val="28"/>
        </w:rPr>
        <w:t>Uchwał</w:t>
      </w:r>
      <w:r w:rsidR="00315A3C">
        <w:rPr>
          <w:b/>
          <w:sz w:val="28"/>
        </w:rPr>
        <w:t>a</w:t>
      </w:r>
      <w:r>
        <w:rPr>
          <w:b/>
          <w:sz w:val="28"/>
        </w:rPr>
        <w:t xml:space="preserve"> nr </w:t>
      </w:r>
      <w:r w:rsidR="009529DF">
        <w:rPr>
          <w:b/>
          <w:sz w:val="28"/>
        </w:rPr>
        <w:t>61</w:t>
      </w:r>
      <w:r>
        <w:rPr>
          <w:b/>
          <w:sz w:val="28"/>
        </w:rPr>
        <w:t>/202</w:t>
      </w:r>
      <w:r w:rsidR="009529DF">
        <w:rPr>
          <w:b/>
          <w:sz w:val="28"/>
        </w:rPr>
        <w:t>5</w:t>
      </w:r>
      <w:r>
        <w:rPr>
          <w:b/>
          <w:sz w:val="28"/>
        </w:rPr>
        <w:t xml:space="preserve"> z dnia </w:t>
      </w:r>
      <w:r w:rsidR="00315A3C">
        <w:rPr>
          <w:b/>
          <w:sz w:val="28"/>
        </w:rPr>
        <w:t>16</w:t>
      </w:r>
      <w:r>
        <w:rPr>
          <w:b/>
          <w:sz w:val="28"/>
        </w:rPr>
        <w:t>.</w:t>
      </w:r>
      <w:r w:rsidR="00315A3C">
        <w:rPr>
          <w:b/>
          <w:sz w:val="28"/>
        </w:rPr>
        <w:t>12</w:t>
      </w:r>
      <w:r>
        <w:rPr>
          <w:b/>
          <w:sz w:val="28"/>
        </w:rPr>
        <w:t>.202</w:t>
      </w:r>
      <w:r w:rsidR="009529DF">
        <w:rPr>
          <w:b/>
          <w:sz w:val="28"/>
        </w:rPr>
        <w:t>5</w:t>
      </w:r>
      <w:r>
        <w:rPr>
          <w:b/>
          <w:sz w:val="28"/>
        </w:rPr>
        <w:t>r Rady Nadzorczej Spółdzielni Mieszkaniowej „Bródno”</w:t>
      </w:r>
      <w:r w:rsidR="00B846B9">
        <w:rPr>
          <w:b/>
          <w:sz w:val="28"/>
        </w:rPr>
        <w:t>.</w:t>
      </w:r>
    </w:p>
    <w:p w14:paraId="0A1C64EC" w14:textId="77777777" w:rsidR="00440882" w:rsidRDefault="00440882" w:rsidP="00F35676">
      <w:pPr>
        <w:jc w:val="both"/>
        <w:rPr>
          <w:b/>
          <w:sz w:val="28"/>
        </w:rPr>
      </w:pPr>
    </w:p>
    <w:p w14:paraId="209CD560" w14:textId="39B8B2C9" w:rsidR="00440882" w:rsidRPr="00440882" w:rsidRDefault="00440882" w:rsidP="00F35676">
      <w:pPr>
        <w:jc w:val="both"/>
        <w:rPr>
          <w:bCs/>
          <w:sz w:val="28"/>
        </w:rPr>
      </w:pPr>
      <w:r>
        <w:rPr>
          <w:bCs/>
          <w:sz w:val="28"/>
        </w:rPr>
        <w:t>Administracja zastrzega sobie prawo unieważnienia przetargu bez podania przyczyn.</w:t>
      </w:r>
    </w:p>
    <w:p w14:paraId="55F153C1" w14:textId="262702C2" w:rsidR="00C7132E" w:rsidRDefault="00C7132E" w:rsidP="00F35676">
      <w:pPr>
        <w:jc w:val="both"/>
        <w:rPr>
          <w:b/>
          <w:sz w:val="28"/>
        </w:rPr>
      </w:pPr>
    </w:p>
    <w:p w14:paraId="41A198AE" w14:textId="6F6B1AA2" w:rsidR="00C7132E" w:rsidRDefault="00C7132E" w:rsidP="00F35676">
      <w:pPr>
        <w:jc w:val="both"/>
        <w:rPr>
          <w:b/>
          <w:sz w:val="28"/>
        </w:rPr>
      </w:pPr>
    </w:p>
    <w:p w14:paraId="7AE9A75E" w14:textId="3BE65178" w:rsidR="00C7132E" w:rsidRDefault="00C7132E" w:rsidP="00F35676">
      <w:pPr>
        <w:jc w:val="both"/>
        <w:rPr>
          <w:b/>
          <w:sz w:val="28"/>
        </w:rPr>
      </w:pPr>
      <w:r>
        <w:rPr>
          <w:b/>
          <w:sz w:val="28"/>
        </w:rPr>
        <w:t xml:space="preserve">Warszawa </w:t>
      </w:r>
      <w:r w:rsidR="00173882">
        <w:rPr>
          <w:b/>
          <w:sz w:val="28"/>
        </w:rPr>
        <w:t>27</w:t>
      </w:r>
      <w:r>
        <w:rPr>
          <w:b/>
          <w:sz w:val="28"/>
        </w:rPr>
        <w:t>.0</w:t>
      </w:r>
      <w:r w:rsidR="00B846B9">
        <w:rPr>
          <w:b/>
          <w:sz w:val="28"/>
        </w:rPr>
        <w:t>4</w:t>
      </w:r>
      <w:r>
        <w:rPr>
          <w:b/>
          <w:sz w:val="28"/>
        </w:rPr>
        <w:t>.202</w:t>
      </w:r>
      <w:r w:rsidR="009529DF">
        <w:rPr>
          <w:b/>
          <w:sz w:val="28"/>
        </w:rPr>
        <w:t>6</w:t>
      </w:r>
      <w:r>
        <w:rPr>
          <w:b/>
          <w:sz w:val="28"/>
        </w:rPr>
        <w:t>r</w:t>
      </w:r>
    </w:p>
    <w:p w14:paraId="570E57C6" w14:textId="6A8A9649" w:rsidR="00921343" w:rsidRDefault="00921343" w:rsidP="00F35676">
      <w:pPr>
        <w:pStyle w:val="Tekstpodstawowy"/>
        <w:jc w:val="both"/>
        <w:rPr>
          <w:rFonts w:ascii="Times New Roman" w:hAnsi="Times New Roman"/>
          <w:sz w:val="28"/>
          <w:szCs w:val="24"/>
        </w:rPr>
      </w:pPr>
    </w:p>
    <w:p w14:paraId="36224D43" w14:textId="77777777" w:rsidR="00C7132E" w:rsidRDefault="00C7132E" w:rsidP="008453B7">
      <w:pPr>
        <w:pStyle w:val="Tekstpodstawowy"/>
        <w:jc w:val="both"/>
        <w:rPr>
          <w:rFonts w:ascii="Times New Roman" w:hAnsi="Times New Roman"/>
          <w:sz w:val="28"/>
          <w:szCs w:val="24"/>
        </w:rPr>
      </w:pPr>
    </w:p>
    <w:p w14:paraId="48D1A5DB" w14:textId="77777777" w:rsidR="007E1765" w:rsidRDefault="007E1765" w:rsidP="00B70EB5">
      <w:pPr>
        <w:rPr>
          <w:rFonts w:ascii="Arial" w:hAnsi="Arial" w:cs="Arial"/>
        </w:rPr>
      </w:pPr>
    </w:p>
    <w:p w14:paraId="2DD48CE4" w14:textId="77777777" w:rsidR="00290240" w:rsidRDefault="00290240" w:rsidP="00B70EB5">
      <w:pPr>
        <w:rPr>
          <w:rFonts w:ascii="Arial" w:hAnsi="Arial" w:cs="Arial"/>
        </w:rPr>
      </w:pPr>
    </w:p>
    <w:p w14:paraId="4E2DC17F" w14:textId="77777777" w:rsidR="00D03006" w:rsidRDefault="00D03006" w:rsidP="007E1765">
      <w:pPr>
        <w:pStyle w:val="Tekstpodstawowy"/>
        <w:jc w:val="right"/>
        <w:rPr>
          <w:sz w:val="24"/>
          <w:szCs w:val="24"/>
        </w:rPr>
      </w:pPr>
    </w:p>
    <w:sectPr w:rsidR="00D03006" w:rsidSect="00DC5A77">
      <w:pgSz w:w="11906" w:h="16838"/>
      <w:pgMar w:top="899" w:right="1558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6EDD3" w14:textId="77777777" w:rsidR="00226586" w:rsidRDefault="00226586" w:rsidP="00581F44">
      <w:r>
        <w:separator/>
      </w:r>
    </w:p>
  </w:endnote>
  <w:endnote w:type="continuationSeparator" w:id="0">
    <w:p w14:paraId="0B9F10AC" w14:textId="77777777" w:rsidR="00226586" w:rsidRDefault="00226586" w:rsidP="00581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51250" w14:textId="77777777" w:rsidR="00226586" w:rsidRDefault="00226586" w:rsidP="00581F44">
      <w:r>
        <w:separator/>
      </w:r>
    </w:p>
  </w:footnote>
  <w:footnote w:type="continuationSeparator" w:id="0">
    <w:p w14:paraId="6955E7CA" w14:textId="77777777" w:rsidR="00226586" w:rsidRDefault="00226586" w:rsidP="00581F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06D30"/>
    <w:multiLevelType w:val="hybridMultilevel"/>
    <w:tmpl w:val="E842ED16"/>
    <w:lvl w:ilvl="0" w:tplc="04150019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A98C53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EA0635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F44DB6"/>
    <w:multiLevelType w:val="hybridMultilevel"/>
    <w:tmpl w:val="7844650A"/>
    <w:lvl w:ilvl="0" w:tplc="099E3FD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270F5"/>
    <w:multiLevelType w:val="hybridMultilevel"/>
    <w:tmpl w:val="95068652"/>
    <w:lvl w:ilvl="0" w:tplc="90F21A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12707F"/>
    <w:multiLevelType w:val="hybridMultilevel"/>
    <w:tmpl w:val="32C880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C60D1"/>
    <w:multiLevelType w:val="hybridMultilevel"/>
    <w:tmpl w:val="77C421D6"/>
    <w:lvl w:ilvl="0" w:tplc="F24E1CA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1C6612">
      <w:start w:val="4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370F1B"/>
    <w:multiLevelType w:val="singleLevel"/>
    <w:tmpl w:val="7190203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36B24B3"/>
    <w:multiLevelType w:val="hybridMultilevel"/>
    <w:tmpl w:val="43CA2F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EF4805"/>
    <w:multiLevelType w:val="hybridMultilevel"/>
    <w:tmpl w:val="8CA4FCB8"/>
    <w:lvl w:ilvl="0" w:tplc="DF869ED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1C6612">
      <w:start w:val="4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450FA6"/>
    <w:multiLevelType w:val="singleLevel"/>
    <w:tmpl w:val="213C7AB6"/>
    <w:lvl w:ilvl="0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9" w15:restartNumberingAfterBreak="0">
    <w:nsid w:val="188C56EB"/>
    <w:multiLevelType w:val="hybridMultilevel"/>
    <w:tmpl w:val="DD7EDC0C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644" w:hanging="284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8700A1"/>
    <w:multiLevelType w:val="singleLevel"/>
    <w:tmpl w:val="B81483D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B693ED2"/>
    <w:multiLevelType w:val="singleLevel"/>
    <w:tmpl w:val="851C2934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2" w15:restartNumberingAfterBreak="0">
    <w:nsid w:val="24323E2E"/>
    <w:multiLevelType w:val="hybridMultilevel"/>
    <w:tmpl w:val="6742E8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5E323B"/>
    <w:multiLevelType w:val="hybridMultilevel"/>
    <w:tmpl w:val="F656027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3A1BDF"/>
    <w:multiLevelType w:val="hybridMultilevel"/>
    <w:tmpl w:val="EC725A84"/>
    <w:lvl w:ilvl="0" w:tplc="90F21A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105312"/>
    <w:multiLevelType w:val="hybridMultilevel"/>
    <w:tmpl w:val="B7B8AD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E5B86"/>
    <w:multiLevelType w:val="singleLevel"/>
    <w:tmpl w:val="D6CCE512"/>
    <w:lvl w:ilvl="0">
      <w:start w:val="1"/>
      <w:numFmt w:val="bullet"/>
      <w:lvlText w:val="-"/>
      <w:lvlJc w:val="left"/>
      <w:pPr>
        <w:tabs>
          <w:tab w:val="num" w:pos="495"/>
        </w:tabs>
        <w:ind w:left="495" w:hanging="360"/>
      </w:pPr>
      <w:rPr>
        <w:rFonts w:hint="default"/>
      </w:rPr>
    </w:lvl>
  </w:abstractNum>
  <w:abstractNum w:abstractNumId="17" w15:restartNumberingAfterBreak="0">
    <w:nsid w:val="30A01997"/>
    <w:multiLevelType w:val="hybridMultilevel"/>
    <w:tmpl w:val="B0C27B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84868DB"/>
    <w:multiLevelType w:val="hybridMultilevel"/>
    <w:tmpl w:val="3E105F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B863F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2" w:tplc="ABFC829A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EA063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90F21AB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637D0F"/>
    <w:multiLevelType w:val="hybridMultilevel"/>
    <w:tmpl w:val="E842ED16"/>
    <w:lvl w:ilvl="0" w:tplc="04150019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A063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EA0635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4663554"/>
    <w:multiLevelType w:val="hybridMultilevel"/>
    <w:tmpl w:val="DFFAF936"/>
    <w:lvl w:ilvl="0" w:tplc="88C6ABAE">
      <w:start w:val="10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1" w15:restartNumberingAfterBreak="0">
    <w:nsid w:val="48F36274"/>
    <w:multiLevelType w:val="hybridMultilevel"/>
    <w:tmpl w:val="77C421D6"/>
    <w:lvl w:ilvl="0" w:tplc="F24E1CA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1C6612">
      <w:start w:val="4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BBE7657"/>
    <w:multiLevelType w:val="singleLevel"/>
    <w:tmpl w:val="7E58640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23" w15:restartNumberingAfterBreak="0">
    <w:nsid w:val="4DD0738B"/>
    <w:multiLevelType w:val="hybridMultilevel"/>
    <w:tmpl w:val="B5AE6826"/>
    <w:lvl w:ilvl="0" w:tplc="04150019">
      <w:start w:val="1"/>
      <w:numFmt w:val="lowerLetter"/>
      <w:lvlText w:val="%1."/>
      <w:lvlJc w:val="left"/>
      <w:pPr>
        <w:tabs>
          <w:tab w:val="num" w:pos="855"/>
        </w:tabs>
        <w:ind w:left="855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24" w15:restartNumberingAfterBreak="0">
    <w:nsid w:val="51BA0174"/>
    <w:multiLevelType w:val="hybridMultilevel"/>
    <w:tmpl w:val="32C880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E142A"/>
    <w:multiLevelType w:val="singleLevel"/>
    <w:tmpl w:val="9FA4FDA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hint="default"/>
      </w:rPr>
    </w:lvl>
  </w:abstractNum>
  <w:abstractNum w:abstractNumId="26" w15:restartNumberingAfterBreak="0">
    <w:nsid w:val="56194067"/>
    <w:multiLevelType w:val="multilevel"/>
    <w:tmpl w:val="BEDA548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27" w15:restartNumberingAfterBreak="0">
    <w:nsid w:val="5728720E"/>
    <w:multiLevelType w:val="hybridMultilevel"/>
    <w:tmpl w:val="BE8EF5FC"/>
    <w:lvl w:ilvl="0" w:tplc="784EA2D8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354372"/>
    <w:multiLevelType w:val="hybridMultilevel"/>
    <w:tmpl w:val="77C421D6"/>
    <w:lvl w:ilvl="0" w:tplc="F24E1CA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1C6612">
      <w:start w:val="4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B2E38CD"/>
    <w:multiLevelType w:val="singleLevel"/>
    <w:tmpl w:val="C3122AC0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</w:abstractNum>
  <w:abstractNum w:abstractNumId="30" w15:restartNumberingAfterBreak="0">
    <w:nsid w:val="5E454463"/>
    <w:multiLevelType w:val="hybridMultilevel"/>
    <w:tmpl w:val="B7B8AD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6344BD"/>
    <w:multiLevelType w:val="hybridMultilevel"/>
    <w:tmpl w:val="A860DB76"/>
    <w:lvl w:ilvl="0" w:tplc="EB42F8E2">
      <w:start w:val="1"/>
      <w:numFmt w:val="lowerLetter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2" w15:restartNumberingAfterBreak="0">
    <w:nsid w:val="6A064551"/>
    <w:multiLevelType w:val="multilevel"/>
    <w:tmpl w:val="DF0A376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AD12586"/>
    <w:multiLevelType w:val="hybridMultilevel"/>
    <w:tmpl w:val="3F68D1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9C2730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DDD03BC"/>
    <w:multiLevelType w:val="hybridMultilevel"/>
    <w:tmpl w:val="F8020B66"/>
    <w:lvl w:ilvl="0" w:tplc="04150013">
      <w:start w:val="1"/>
      <w:numFmt w:val="upperRoman"/>
      <w:lvlText w:val="%1."/>
      <w:lvlJc w:val="right"/>
      <w:pPr>
        <w:tabs>
          <w:tab w:val="num" w:pos="1260"/>
        </w:tabs>
        <w:ind w:left="1260" w:hanging="18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5" w15:restartNumberingAfterBreak="0">
    <w:nsid w:val="6F711A7A"/>
    <w:multiLevelType w:val="hybridMultilevel"/>
    <w:tmpl w:val="C88E8D9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03F696D"/>
    <w:multiLevelType w:val="hybridMultilevel"/>
    <w:tmpl w:val="1756AD5A"/>
    <w:lvl w:ilvl="0" w:tplc="ABFC829A">
      <w:start w:val="1"/>
      <w:numFmt w:val="upperRoman"/>
      <w:lvlText w:val="%1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7" w15:restartNumberingAfterBreak="0">
    <w:nsid w:val="72A44155"/>
    <w:multiLevelType w:val="hybridMultilevel"/>
    <w:tmpl w:val="77C421D6"/>
    <w:lvl w:ilvl="0" w:tplc="F24E1CA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1C6612">
      <w:start w:val="4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2DB1831"/>
    <w:multiLevelType w:val="singleLevel"/>
    <w:tmpl w:val="90F21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76A3236F"/>
    <w:multiLevelType w:val="hybridMultilevel"/>
    <w:tmpl w:val="2C16D36E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0" w15:restartNumberingAfterBreak="0">
    <w:nsid w:val="774D0FAE"/>
    <w:multiLevelType w:val="hybridMultilevel"/>
    <w:tmpl w:val="4E127524"/>
    <w:lvl w:ilvl="0" w:tplc="90F21A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C622E60">
      <w:start w:val="10"/>
      <w:numFmt w:val="bullet"/>
      <w:lvlText w:val="-"/>
      <w:lvlJc w:val="left"/>
      <w:pPr>
        <w:tabs>
          <w:tab w:val="num" w:pos="1477"/>
        </w:tabs>
        <w:ind w:left="1477" w:hanging="397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8B03728"/>
    <w:multiLevelType w:val="hybridMultilevel"/>
    <w:tmpl w:val="58786EEA"/>
    <w:lvl w:ilvl="0" w:tplc="67EC28B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1C6612">
      <w:start w:val="4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9B8523C"/>
    <w:multiLevelType w:val="hybridMultilevel"/>
    <w:tmpl w:val="B69C0B78"/>
    <w:lvl w:ilvl="0" w:tplc="264A5FCE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43" w15:restartNumberingAfterBreak="0">
    <w:nsid w:val="7A705B7F"/>
    <w:multiLevelType w:val="hybridMultilevel"/>
    <w:tmpl w:val="C9288E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CE7744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0429C9"/>
    <w:multiLevelType w:val="hybridMultilevel"/>
    <w:tmpl w:val="E842ED16"/>
    <w:lvl w:ilvl="0" w:tplc="04150019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C622E60">
      <w:start w:val="10"/>
      <w:numFmt w:val="bullet"/>
      <w:lvlText w:val="-"/>
      <w:lvlJc w:val="left"/>
      <w:pPr>
        <w:tabs>
          <w:tab w:val="num" w:pos="1477"/>
        </w:tabs>
        <w:ind w:left="1477" w:hanging="397"/>
      </w:pPr>
      <w:rPr>
        <w:rFonts w:ascii="Times New Roman" w:eastAsia="Times New Roman" w:hAnsi="Times New Roman" w:cs="Times New Roman" w:hint="default"/>
      </w:rPr>
    </w:lvl>
    <w:lvl w:ilvl="2" w:tplc="0EA0635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BFB287F"/>
    <w:multiLevelType w:val="hybridMultilevel"/>
    <w:tmpl w:val="4504144E"/>
    <w:lvl w:ilvl="0" w:tplc="CCE4FEF6">
      <w:start w:val="14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 w:tplc="320668BE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46" w15:restartNumberingAfterBreak="0">
    <w:nsid w:val="7E20555D"/>
    <w:multiLevelType w:val="singleLevel"/>
    <w:tmpl w:val="3D4601C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7" w15:restartNumberingAfterBreak="0">
    <w:nsid w:val="7FCC1089"/>
    <w:multiLevelType w:val="hybridMultilevel"/>
    <w:tmpl w:val="418E603C"/>
    <w:lvl w:ilvl="0" w:tplc="F5DECFC4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num w:numId="1" w16cid:durableId="1193768772">
    <w:abstractNumId w:val="38"/>
  </w:num>
  <w:num w:numId="2" w16cid:durableId="2051881306">
    <w:abstractNumId w:val="10"/>
  </w:num>
  <w:num w:numId="3" w16cid:durableId="2104917297">
    <w:abstractNumId w:val="17"/>
  </w:num>
  <w:num w:numId="4" w16cid:durableId="1927377430">
    <w:abstractNumId w:val="43"/>
  </w:num>
  <w:num w:numId="5" w16cid:durableId="1852376715">
    <w:abstractNumId w:val="18"/>
  </w:num>
  <w:num w:numId="6" w16cid:durableId="1440098300">
    <w:abstractNumId w:val="36"/>
  </w:num>
  <w:num w:numId="7" w16cid:durableId="235477200">
    <w:abstractNumId w:val="20"/>
  </w:num>
  <w:num w:numId="8" w16cid:durableId="1413895037">
    <w:abstractNumId w:val="16"/>
  </w:num>
  <w:num w:numId="9" w16cid:durableId="1355963647">
    <w:abstractNumId w:val="25"/>
  </w:num>
  <w:num w:numId="10" w16cid:durableId="1803038655">
    <w:abstractNumId w:val="29"/>
  </w:num>
  <w:num w:numId="11" w16cid:durableId="1198348302">
    <w:abstractNumId w:val="31"/>
  </w:num>
  <w:num w:numId="12" w16cid:durableId="1521971503">
    <w:abstractNumId w:val="45"/>
  </w:num>
  <w:num w:numId="13" w16cid:durableId="908617546">
    <w:abstractNumId w:val="47"/>
  </w:num>
  <w:num w:numId="14" w16cid:durableId="1973293717">
    <w:abstractNumId w:val="26"/>
  </w:num>
  <w:num w:numId="15" w16cid:durableId="653292849">
    <w:abstractNumId w:val="23"/>
  </w:num>
  <w:num w:numId="16" w16cid:durableId="395779879">
    <w:abstractNumId w:val="33"/>
  </w:num>
  <w:num w:numId="17" w16cid:durableId="1143349504">
    <w:abstractNumId w:val="6"/>
  </w:num>
  <w:num w:numId="18" w16cid:durableId="1562324446">
    <w:abstractNumId w:val="42"/>
  </w:num>
  <w:num w:numId="19" w16cid:durableId="2081511808">
    <w:abstractNumId w:val="2"/>
  </w:num>
  <w:num w:numId="20" w16cid:durableId="1222597356">
    <w:abstractNumId w:val="5"/>
  </w:num>
  <w:num w:numId="21" w16cid:durableId="1752853680">
    <w:abstractNumId w:val="46"/>
  </w:num>
  <w:num w:numId="22" w16cid:durableId="473256059">
    <w:abstractNumId w:val="0"/>
  </w:num>
  <w:num w:numId="23" w16cid:durableId="1908607022">
    <w:abstractNumId w:val="1"/>
  </w:num>
  <w:num w:numId="24" w16cid:durableId="2008440510">
    <w:abstractNumId w:val="19"/>
  </w:num>
  <w:num w:numId="25" w16cid:durableId="1005866615">
    <w:abstractNumId w:val="44"/>
  </w:num>
  <w:num w:numId="26" w16cid:durableId="1808472504">
    <w:abstractNumId w:val="35"/>
  </w:num>
  <w:num w:numId="27" w16cid:durableId="1521239305">
    <w:abstractNumId w:val="13"/>
  </w:num>
  <w:num w:numId="28" w16cid:durableId="719675323">
    <w:abstractNumId w:val="9"/>
  </w:num>
  <w:num w:numId="29" w16cid:durableId="36206981">
    <w:abstractNumId w:val="11"/>
  </w:num>
  <w:num w:numId="30" w16cid:durableId="409161249">
    <w:abstractNumId w:val="8"/>
  </w:num>
  <w:num w:numId="31" w16cid:durableId="315646248">
    <w:abstractNumId w:val="32"/>
  </w:num>
  <w:num w:numId="32" w16cid:durableId="343752759">
    <w:abstractNumId w:val="22"/>
  </w:num>
  <w:num w:numId="33" w16cid:durableId="1404790741">
    <w:abstractNumId w:val="40"/>
  </w:num>
  <w:num w:numId="34" w16cid:durableId="1753164672">
    <w:abstractNumId w:val="14"/>
  </w:num>
  <w:num w:numId="35" w16cid:durableId="1833063932">
    <w:abstractNumId w:val="34"/>
  </w:num>
  <w:num w:numId="36" w16cid:durableId="1503280251">
    <w:abstractNumId w:val="4"/>
  </w:num>
  <w:num w:numId="37" w16cid:durableId="1070468948">
    <w:abstractNumId w:val="37"/>
  </w:num>
  <w:num w:numId="38" w16cid:durableId="1775905690">
    <w:abstractNumId w:val="21"/>
  </w:num>
  <w:num w:numId="39" w16cid:durableId="1318877243">
    <w:abstractNumId w:val="7"/>
  </w:num>
  <w:num w:numId="40" w16cid:durableId="1944338364">
    <w:abstractNumId w:val="28"/>
  </w:num>
  <w:num w:numId="41" w16cid:durableId="1021475003">
    <w:abstractNumId w:val="41"/>
  </w:num>
  <w:num w:numId="42" w16cid:durableId="1870219362">
    <w:abstractNumId w:val="39"/>
  </w:num>
  <w:num w:numId="43" w16cid:durableId="1482582279">
    <w:abstractNumId w:val="24"/>
  </w:num>
  <w:num w:numId="44" w16cid:durableId="1687511949">
    <w:abstractNumId w:val="3"/>
  </w:num>
  <w:num w:numId="45" w16cid:durableId="458574949">
    <w:abstractNumId w:val="15"/>
  </w:num>
  <w:num w:numId="46" w16cid:durableId="1086154123">
    <w:abstractNumId w:val="30"/>
  </w:num>
  <w:num w:numId="47" w16cid:durableId="1096554788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 w16cid:durableId="864556094">
    <w:abstractNumId w:val="12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B83"/>
    <w:rsid w:val="00010696"/>
    <w:rsid w:val="00011B0F"/>
    <w:rsid w:val="00023BE5"/>
    <w:rsid w:val="000272AE"/>
    <w:rsid w:val="000301D3"/>
    <w:rsid w:val="000322A8"/>
    <w:rsid w:val="00041999"/>
    <w:rsid w:val="00063CC8"/>
    <w:rsid w:val="00073F75"/>
    <w:rsid w:val="00082338"/>
    <w:rsid w:val="00087067"/>
    <w:rsid w:val="000A0C79"/>
    <w:rsid w:val="000A0D0E"/>
    <w:rsid w:val="000B1D0C"/>
    <w:rsid w:val="000C1912"/>
    <w:rsid w:val="000D5048"/>
    <w:rsid w:val="000D62E7"/>
    <w:rsid w:val="000E05A9"/>
    <w:rsid w:val="000F1A98"/>
    <w:rsid w:val="000F1CD0"/>
    <w:rsid w:val="001045C6"/>
    <w:rsid w:val="001104D2"/>
    <w:rsid w:val="00115495"/>
    <w:rsid w:val="0012515C"/>
    <w:rsid w:val="0013123C"/>
    <w:rsid w:val="00156043"/>
    <w:rsid w:val="00171F9D"/>
    <w:rsid w:val="00173882"/>
    <w:rsid w:val="00185244"/>
    <w:rsid w:val="001A0CF1"/>
    <w:rsid w:val="001A547D"/>
    <w:rsid w:val="001B0E2F"/>
    <w:rsid w:val="001B1AF5"/>
    <w:rsid w:val="001B2290"/>
    <w:rsid w:val="001B4179"/>
    <w:rsid w:val="001B6447"/>
    <w:rsid w:val="001C695E"/>
    <w:rsid w:val="001E12CB"/>
    <w:rsid w:val="00203BA6"/>
    <w:rsid w:val="00213598"/>
    <w:rsid w:val="002160C0"/>
    <w:rsid w:val="002200FE"/>
    <w:rsid w:val="00226586"/>
    <w:rsid w:val="00226D13"/>
    <w:rsid w:val="002315E9"/>
    <w:rsid w:val="00241B3A"/>
    <w:rsid w:val="002427DA"/>
    <w:rsid w:val="00244441"/>
    <w:rsid w:val="002501B7"/>
    <w:rsid w:val="002602E3"/>
    <w:rsid w:val="00282944"/>
    <w:rsid w:val="00285272"/>
    <w:rsid w:val="0029013D"/>
    <w:rsid w:val="00290240"/>
    <w:rsid w:val="0029196C"/>
    <w:rsid w:val="00291FD1"/>
    <w:rsid w:val="002A4B36"/>
    <w:rsid w:val="002A7BA9"/>
    <w:rsid w:val="002B2A56"/>
    <w:rsid w:val="002C3F58"/>
    <w:rsid w:val="002C5BE8"/>
    <w:rsid w:val="002C5E39"/>
    <w:rsid w:val="002C6D7B"/>
    <w:rsid w:val="002C702D"/>
    <w:rsid w:val="002D5721"/>
    <w:rsid w:val="002E49ED"/>
    <w:rsid w:val="002E6287"/>
    <w:rsid w:val="00301BA6"/>
    <w:rsid w:val="00315A3C"/>
    <w:rsid w:val="00322011"/>
    <w:rsid w:val="003308C1"/>
    <w:rsid w:val="00341440"/>
    <w:rsid w:val="00344E29"/>
    <w:rsid w:val="00351C71"/>
    <w:rsid w:val="00355E45"/>
    <w:rsid w:val="00357EEB"/>
    <w:rsid w:val="003728FC"/>
    <w:rsid w:val="003829F1"/>
    <w:rsid w:val="00393798"/>
    <w:rsid w:val="003A385D"/>
    <w:rsid w:val="003A39F5"/>
    <w:rsid w:val="003B4D7C"/>
    <w:rsid w:val="003C4976"/>
    <w:rsid w:val="003D049E"/>
    <w:rsid w:val="003D22DC"/>
    <w:rsid w:val="003E5795"/>
    <w:rsid w:val="003F5453"/>
    <w:rsid w:val="00406F1F"/>
    <w:rsid w:val="00412755"/>
    <w:rsid w:val="0041545C"/>
    <w:rsid w:val="00416824"/>
    <w:rsid w:val="0041755B"/>
    <w:rsid w:val="00423672"/>
    <w:rsid w:val="00440882"/>
    <w:rsid w:val="00442633"/>
    <w:rsid w:val="00452FE1"/>
    <w:rsid w:val="00452FFA"/>
    <w:rsid w:val="004565AC"/>
    <w:rsid w:val="004602EF"/>
    <w:rsid w:val="00464DED"/>
    <w:rsid w:val="004752AB"/>
    <w:rsid w:val="00490AAF"/>
    <w:rsid w:val="004C1042"/>
    <w:rsid w:val="004C4F04"/>
    <w:rsid w:val="004C5257"/>
    <w:rsid w:val="004C78E1"/>
    <w:rsid w:val="004F6721"/>
    <w:rsid w:val="00500FBF"/>
    <w:rsid w:val="005069DD"/>
    <w:rsid w:val="00513753"/>
    <w:rsid w:val="0052360D"/>
    <w:rsid w:val="00524141"/>
    <w:rsid w:val="005252CA"/>
    <w:rsid w:val="00530E11"/>
    <w:rsid w:val="00542699"/>
    <w:rsid w:val="00546109"/>
    <w:rsid w:val="005527C4"/>
    <w:rsid w:val="00553043"/>
    <w:rsid w:val="00564062"/>
    <w:rsid w:val="00564735"/>
    <w:rsid w:val="00581F44"/>
    <w:rsid w:val="005876B2"/>
    <w:rsid w:val="00593FA4"/>
    <w:rsid w:val="00594D3D"/>
    <w:rsid w:val="005B413A"/>
    <w:rsid w:val="005D0756"/>
    <w:rsid w:val="005E0B93"/>
    <w:rsid w:val="005F1703"/>
    <w:rsid w:val="005F1FC1"/>
    <w:rsid w:val="005F4653"/>
    <w:rsid w:val="00611508"/>
    <w:rsid w:val="0061226F"/>
    <w:rsid w:val="006519B2"/>
    <w:rsid w:val="00657065"/>
    <w:rsid w:val="006601F1"/>
    <w:rsid w:val="00664A5A"/>
    <w:rsid w:val="00674426"/>
    <w:rsid w:val="00682C72"/>
    <w:rsid w:val="006877A2"/>
    <w:rsid w:val="00692C76"/>
    <w:rsid w:val="006B4FC4"/>
    <w:rsid w:val="006C100D"/>
    <w:rsid w:val="006D0BEF"/>
    <w:rsid w:val="006D146A"/>
    <w:rsid w:val="006D150D"/>
    <w:rsid w:val="006F240B"/>
    <w:rsid w:val="00700838"/>
    <w:rsid w:val="007018D9"/>
    <w:rsid w:val="00702E0A"/>
    <w:rsid w:val="007122AA"/>
    <w:rsid w:val="00723606"/>
    <w:rsid w:val="00726920"/>
    <w:rsid w:val="007351A9"/>
    <w:rsid w:val="00745149"/>
    <w:rsid w:val="00766FF2"/>
    <w:rsid w:val="0076723E"/>
    <w:rsid w:val="0077225A"/>
    <w:rsid w:val="007A7396"/>
    <w:rsid w:val="007B110C"/>
    <w:rsid w:val="007C0ACE"/>
    <w:rsid w:val="007C1D42"/>
    <w:rsid w:val="007D46F5"/>
    <w:rsid w:val="007D4DDB"/>
    <w:rsid w:val="007E1765"/>
    <w:rsid w:val="007E379E"/>
    <w:rsid w:val="007E5BAE"/>
    <w:rsid w:val="007E6B73"/>
    <w:rsid w:val="007E6D36"/>
    <w:rsid w:val="007F380B"/>
    <w:rsid w:val="007F3CBF"/>
    <w:rsid w:val="007F448C"/>
    <w:rsid w:val="00807A75"/>
    <w:rsid w:val="0081230A"/>
    <w:rsid w:val="00814A65"/>
    <w:rsid w:val="00826BFA"/>
    <w:rsid w:val="00827472"/>
    <w:rsid w:val="00833B9E"/>
    <w:rsid w:val="008453B7"/>
    <w:rsid w:val="00845C52"/>
    <w:rsid w:val="00850BC5"/>
    <w:rsid w:val="0085177A"/>
    <w:rsid w:val="008569C5"/>
    <w:rsid w:val="00862F19"/>
    <w:rsid w:val="0086498F"/>
    <w:rsid w:val="00870337"/>
    <w:rsid w:val="00872357"/>
    <w:rsid w:val="008752B9"/>
    <w:rsid w:val="008768A9"/>
    <w:rsid w:val="00884883"/>
    <w:rsid w:val="00890094"/>
    <w:rsid w:val="0089104C"/>
    <w:rsid w:val="008917DF"/>
    <w:rsid w:val="008964E1"/>
    <w:rsid w:val="008A1472"/>
    <w:rsid w:val="008A7D41"/>
    <w:rsid w:val="008B3DFE"/>
    <w:rsid w:val="008B5A0F"/>
    <w:rsid w:val="008D39FE"/>
    <w:rsid w:val="008E1C99"/>
    <w:rsid w:val="008E4C98"/>
    <w:rsid w:val="008F2682"/>
    <w:rsid w:val="008F2C2E"/>
    <w:rsid w:val="0090575C"/>
    <w:rsid w:val="0091210B"/>
    <w:rsid w:val="00921343"/>
    <w:rsid w:val="00930F33"/>
    <w:rsid w:val="00932D36"/>
    <w:rsid w:val="009529DF"/>
    <w:rsid w:val="009562E8"/>
    <w:rsid w:val="00963576"/>
    <w:rsid w:val="00964CF3"/>
    <w:rsid w:val="00970789"/>
    <w:rsid w:val="00973327"/>
    <w:rsid w:val="00985AAF"/>
    <w:rsid w:val="009975AD"/>
    <w:rsid w:val="009A025F"/>
    <w:rsid w:val="009A43B4"/>
    <w:rsid w:val="009B056A"/>
    <w:rsid w:val="009C2186"/>
    <w:rsid w:val="009C2B1D"/>
    <w:rsid w:val="009F6F06"/>
    <w:rsid w:val="00A03CDC"/>
    <w:rsid w:val="00A14065"/>
    <w:rsid w:val="00A14718"/>
    <w:rsid w:val="00A254AF"/>
    <w:rsid w:val="00A35C8E"/>
    <w:rsid w:val="00A40272"/>
    <w:rsid w:val="00A60796"/>
    <w:rsid w:val="00A7640E"/>
    <w:rsid w:val="00A80E5C"/>
    <w:rsid w:val="00AA0CF6"/>
    <w:rsid w:val="00AA6005"/>
    <w:rsid w:val="00AC2E30"/>
    <w:rsid w:val="00AC63D1"/>
    <w:rsid w:val="00AD1648"/>
    <w:rsid w:val="00AE2E09"/>
    <w:rsid w:val="00AE5A21"/>
    <w:rsid w:val="00AF04CF"/>
    <w:rsid w:val="00B005C5"/>
    <w:rsid w:val="00B069F1"/>
    <w:rsid w:val="00B07067"/>
    <w:rsid w:val="00B105AE"/>
    <w:rsid w:val="00B16417"/>
    <w:rsid w:val="00B342E8"/>
    <w:rsid w:val="00B373A4"/>
    <w:rsid w:val="00B40796"/>
    <w:rsid w:val="00B5513D"/>
    <w:rsid w:val="00B617CE"/>
    <w:rsid w:val="00B623ED"/>
    <w:rsid w:val="00B70EB5"/>
    <w:rsid w:val="00B74E9B"/>
    <w:rsid w:val="00B75959"/>
    <w:rsid w:val="00B846B9"/>
    <w:rsid w:val="00B85D47"/>
    <w:rsid w:val="00B920B5"/>
    <w:rsid w:val="00B97483"/>
    <w:rsid w:val="00BA0DFE"/>
    <w:rsid w:val="00BB15E4"/>
    <w:rsid w:val="00BC0EEB"/>
    <w:rsid w:val="00BC36CF"/>
    <w:rsid w:val="00BF783F"/>
    <w:rsid w:val="00C02844"/>
    <w:rsid w:val="00C20771"/>
    <w:rsid w:val="00C432F0"/>
    <w:rsid w:val="00C4506A"/>
    <w:rsid w:val="00C45318"/>
    <w:rsid w:val="00C534FB"/>
    <w:rsid w:val="00C647CD"/>
    <w:rsid w:val="00C70FF7"/>
    <w:rsid w:val="00C7132E"/>
    <w:rsid w:val="00C730E0"/>
    <w:rsid w:val="00C731D5"/>
    <w:rsid w:val="00C74EA5"/>
    <w:rsid w:val="00C779F7"/>
    <w:rsid w:val="00C87680"/>
    <w:rsid w:val="00C96CC9"/>
    <w:rsid w:val="00CB20C8"/>
    <w:rsid w:val="00CB24F0"/>
    <w:rsid w:val="00CB63B6"/>
    <w:rsid w:val="00CC6F6F"/>
    <w:rsid w:val="00CC733D"/>
    <w:rsid w:val="00CD0786"/>
    <w:rsid w:val="00CD07E4"/>
    <w:rsid w:val="00CF3625"/>
    <w:rsid w:val="00CF529A"/>
    <w:rsid w:val="00D00277"/>
    <w:rsid w:val="00D03006"/>
    <w:rsid w:val="00D07206"/>
    <w:rsid w:val="00D2736E"/>
    <w:rsid w:val="00D37E9E"/>
    <w:rsid w:val="00D40906"/>
    <w:rsid w:val="00D44538"/>
    <w:rsid w:val="00D47CD2"/>
    <w:rsid w:val="00D51427"/>
    <w:rsid w:val="00D54FFE"/>
    <w:rsid w:val="00D623D0"/>
    <w:rsid w:val="00D6285D"/>
    <w:rsid w:val="00D66BC8"/>
    <w:rsid w:val="00D81BD8"/>
    <w:rsid w:val="00D834F2"/>
    <w:rsid w:val="00D85029"/>
    <w:rsid w:val="00D944B1"/>
    <w:rsid w:val="00D96C20"/>
    <w:rsid w:val="00D972A8"/>
    <w:rsid w:val="00DA1039"/>
    <w:rsid w:val="00DC5A77"/>
    <w:rsid w:val="00DF4390"/>
    <w:rsid w:val="00E134C2"/>
    <w:rsid w:val="00E239CC"/>
    <w:rsid w:val="00E25791"/>
    <w:rsid w:val="00E27C45"/>
    <w:rsid w:val="00E464E4"/>
    <w:rsid w:val="00E51372"/>
    <w:rsid w:val="00E57309"/>
    <w:rsid w:val="00E57A54"/>
    <w:rsid w:val="00E662C3"/>
    <w:rsid w:val="00E67AB8"/>
    <w:rsid w:val="00E86CAB"/>
    <w:rsid w:val="00E92110"/>
    <w:rsid w:val="00EA5B83"/>
    <w:rsid w:val="00EB5749"/>
    <w:rsid w:val="00EB69E0"/>
    <w:rsid w:val="00EC3C13"/>
    <w:rsid w:val="00ED2944"/>
    <w:rsid w:val="00ED5D27"/>
    <w:rsid w:val="00EF09EF"/>
    <w:rsid w:val="00EF2427"/>
    <w:rsid w:val="00EF5057"/>
    <w:rsid w:val="00F0205D"/>
    <w:rsid w:val="00F1248B"/>
    <w:rsid w:val="00F1298A"/>
    <w:rsid w:val="00F13B19"/>
    <w:rsid w:val="00F23C89"/>
    <w:rsid w:val="00F26BC8"/>
    <w:rsid w:val="00F301B2"/>
    <w:rsid w:val="00F3362C"/>
    <w:rsid w:val="00F345E0"/>
    <w:rsid w:val="00F35597"/>
    <w:rsid w:val="00F35676"/>
    <w:rsid w:val="00F359F0"/>
    <w:rsid w:val="00F43F61"/>
    <w:rsid w:val="00F44909"/>
    <w:rsid w:val="00F50D4B"/>
    <w:rsid w:val="00F5540D"/>
    <w:rsid w:val="00F5591A"/>
    <w:rsid w:val="00F65AFC"/>
    <w:rsid w:val="00F709BA"/>
    <w:rsid w:val="00F862F4"/>
    <w:rsid w:val="00F87493"/>
    <w:rsid w:val="00F87668"/>
    <w:rsid w:val="00F91E4F"/>
    <w:rsid w:val="00F92358"/>
    <w:rsid w:val="00FA1040"/>
    <w:rsid w:val="00FA5914"/>
    <w:rsid w:val="00FA794A"/>
    <w:rsid w:val="00FD0B9B"/>
    <w:rsid w:val="00FD30CD"/>
    <w:rsid w:val="00FD7237"/>
    <w:rsid w:val="00FE077B"/>
    <w:rsid w:val="00FE0BAB"/>
    <w:rsid w:val="00FE6693"/>
    <w:rsid w:val="00FF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982915"/>
  <w15:docId w15:val="{9660D0B2-C562-49DD-8D23-D0C3C009C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D0B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45149"/>
    <w:pPr>
      <w:keepNext/>
      <w:outlineLvl w:val="0"/>
    </w:pPr>
    <w:rPr>
      <w:b/>
      <w:sz w:val="28"/>
      <w:szCs w:val="20"/>
    </w:rPr>
  </w:style>
  <w:style w:type="paragraph" w:styleId="Nagwek2">
    <w:name w:val="heading 2"/>
    <w:basedOn w:val="Normalny"/>
    <w:next w:val="Normalny"/>
    <w:qFormat/>
    <w:rsid w:val="00745149"/>
    <w:pPr>
      <w:keepNext/>
      <w:ind w:left="360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rsid w:val="00745149"/>
    <w:pPr>
      <w:keepNext/>
      <w:ind w:left="360"/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745149"/>
    <w:pPr>
      <w:keepNext/>
      <w:outlineLvl w:val="3"/>
    </w:pPr>
    <w:rPr>
      <w:b/>
      <w:bCs/>
      <w:i/>
      <w:iCs/>
      <w:sz w:val="32"/>
    </w:rPr>
  </w:style>
  <w:style w:type="paragraph" w:styleId="Nagwek5">
    <w:name w:val="heading 5"/>
    <w:basedOn w:val="Normalny"/>
    <w:next w:val="Normalny"/>
    <w:qFormat/>
    <w:rsid w:val="00745149"/>
    <w:pPr>
      <w:keepNext/>
      <w:outlineLvl w:val="4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745149"/>
    <w:pPr>
      <w:ind w:right="-142"/>
    </w:pPr>
    <w:rPr>
      <w:rFonts w:ascii="Arial" w:hAnsi="Arial"/>
      <w:b/>
      <w:sz w:val="20"/>
      <w:szCs w:val="20"/>
    </w:rPr>
  </w:style>
  <w:style w:type="paragraph" w:styleId="Tekstpodstawowywcity">
    <w:name w:val="Body Text Indent"/>
    <w:basedOn w:val="Normalny"/>
    <w:rsid w:val="00745149"/>
    <w:pPr>
      <w:ind w:left="360"/>
    </w:pPr>
    <w:rPr>
      <w:b/>
      <w:bCs/>
    </w:rPr>
  </w:style>
  <w:style w:type="paragraph" w:styleId="Stopka">
    <w:name w:val="footer"/>
    <w:basedOn w:val="Normalny"/>
    <w:rsid w:val="00745149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wcity2">
    <w:name w:val="Body Text Indent 2"/>
    <w:basedOn w:val="Normalny"/>
    <w:rsid w:val="00745149"/>
    <w:pPr>
      <w:ind w:left="284" w:hanging="284"/>
    </w:pPr>
    <w:rPr>
      <w:iCs/>
    </w:rPr>
  </w:style>
  <w:style w:type="paragraph" w:styleId="Tekstpodstawowy2">
    <w:name w:val="Body Text 2"/>
    <w:basedOn w:val="Normalny"/>
    <w:link w:val="Tekstpodstawowy2Znak"/>
    <w:rsid w:val="00745149"/>
    <w:rPr>
      <w:sz w:val="32"/>
    </w:rPr>
  </w:style>
  <w:style w:type="paragraph" w:styleId="Tekstprzypisukocowego">
    <w:name w:val="endnote text"/>
    <w:basedOn w:val="Normalny"/>
    <w:link w:val="TekstprzypisukocowegoZnak"/>
    <w:rsid w:val="00581F4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81F44"/>
  </w:style>
  <w:style w:type="character" w:styleId="Odwoanieprzypisukocowego">
    <w:name w:val="endnote reference"/>
    <w:basedOn w:val="Domylnaczcionkaakapitu"/>
    <w:rsid w:val="00581F44"/>
    <w:rPr>
      <w:vertAlign w:val="superscript"/>
    </w:rPr>
  </w:style>
  <w:style w:type="character" w:customStyle="1" w:styleId="Tekstpodstawowy2Znak">
    <w:name w:val="Tekst podstawowy 2 Znak"/>
    <w:basedOn w:val="Domylnaczcionkaakapitu"/>
    <w:link w:val="Tekstpodstawowy2"/>
    <w:rsid w:val="00DC5A77"/>
    <w:rPr>
      <w:sz w:val="32"/>
      <w:szCs w:val="24"/>
    </w:rPr>
  </w:style>
  <w:style w:type="paragraph" w:styleId="Tekstdymka">
    <w:name w:val="Balloon Text"/>
    <w:basedOn w:val="Normalny"/>
    <w:link w:val="TekstdymkaZnak"/>
    <w:rsid w:val="00500FB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500FBF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35676"/>
    <w:pPr>
      <w:ind w:left="720"/>
      <w:contextualSpacing/>
    </w:pPr>
    <w:rPr>
      <w:szCs w:val="20"/>
    </w:rPr>
  </w:style>
  <w:style w:type="character" w:styleId="Hipercze">
    <w:name w:val="Hyperlink"/>
    <w:basedOn w:val="Domylnaczcionkaakapitu"/>
    <w:unhideWhenUsed/>
    <w:rsid w:val="005F4653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F46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8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wysockiego@smbrodn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ADM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ADM</dc:creator>
  <cp:keywords/>
  <dc:description/>
  <cp:lastModifiedBy>Beata Czekaj</cp:lastModifiedBy>
  <cp:revision>4</cp:revision>
  <cp:lastPrinted>2026-02-09T09:32:00Z</cp:lastPrinted>
  <dcterms:created xsi:type="dcterms:W3CDTF">2026-04-09T08:42:00Z</dcterms:created>
  <dcterms:modified xsi:type="dcterms:W3CDTF">2026-04-27T08:52:00Z</dcterms:modified>
</cp:coreProperties>
</file>