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F3AA1" w14:textId="768553E7" w:rsidR="00F16452" w:rsidRPr="00965EA7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>Wykonawca:</w:t>
      </w:r>
    </w:p>
    <w:p w14:paraId="50393756" w14:textId="77777777" w:rsidR="00F16452" w:rsidRPr="00965EA7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3E0CBA08" w14:textId="77777777" w:rsidR="00F16452" w:rsidRPr="00965EA7" w:rsidRDefault="00F16452" w:rsidP="00A75E68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  <w:r w:rsidRPr="00965EA7">
        <w:rPr>
          <w:rFonts w:ascii="Arial" w:eastAsia="Calibri" w:hAnsi="Arial" w:cs="Arial"/>
          <w:bCs/>
          <w:color w:val="000000"/>
          <w:sz w:val="16"/>
          <w:szCs w:val="16"/>
        </w:rPr>
        <w:tab/>
      </w:r>
    </w:p>
    <w:p w14:paraId="09498BF1" w14:textId="77777777" w:rsidR="00F16452" w:rsidRPr="00965EA7" w:rsidRDefault="00F16452" w:rsidP="00A75E68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</w:p>
    <w:p w14:paraId="074C6149" w14:textId="53B7E349" w:rsidR="00F16452" w:rsidRPr="00965EA7" w:rsidRDefault="00F16452" w:rsidP="00A75E68">
      <w:pPr>
        <w:tabs>
          <w:tab w:val="decimal" w:leader="dot" w:pos="3402"/>
        </w:tabs>
        <w:spacing w:after="0" w:line="240" w:lineRule="auto"/>
        <w:rPr>
          <w:rFonts w:ascii="Arial" w:eastAsia="Calibri" w:hAnsi="Arial" w:cs="Arial"/>
          <w:bCs/>
          <w:color w:val="000000"/>
          <w:sz w:val="16"/>
          <w:szCs w:val="16"/>
        </w:rPr>
      </w:pPr>
      <w:r w:rsidRPr="00965EA7">
        <w:rPr>
          <w:rFonts w:ascii="Arial" w:eastAsia="Calibri" w:hAnsi="Arial" w:cs="Arial"/>
          <w:bCs/>
          <w:color w:val="000000"/>
          <w:sz w:val="16"/>
          <w:szCs w:val="16"/>
        </w:rPr>
        <w:tab/>
      </w:r>
    </w:p>
    <w:p w14:paraId="73FA9803" w14:textId="77777777" w:rsidR="00F16452" w:rsidRPr="00965EA7" w:rsidRDefault="00F16452" w:rsidP="001016A5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18"/>
          <w:szCs w:val="18"/>
        </w:rPr>
      </w:pPr>
      <w:r w:rsidRPr="00965EA7">
        <w:rPr>
          <w:rFonts w:ascii="Arial" w:eastAsia="Calibri" w:hAnsi="Arial" w:cs="Arial"/>
          <w:i/>
          <w:color w:val="000000"/>
          <w:sz w:val="18"/>
          <w:szCs w:val="18"/>
        </w:rPr>
        <w:t>(pełna nazwa/firma, adres, w zależności od podmiotu: NIP/PESEL, KRS/</w:t>
      </w:r>
      <w:proofErr w:type="spellStart"/>
      <w:r w:rsidRPr="00965EA7">
        <w:rPr>
          <w:rFonts w:ascii="Arial" w:eastAsia="Calibri" w:hAnsi="Arial" w:cs="Arial"/>
          <w:i/>
          <w:color w:val="000000"/>
          <w:sz w:val="18"/>
          <w:szCs w:val="18"/>
        </w:rPr>
        <w:t>CEiDG</w:t>
      </w:r>
      <w:proofErr w:type="spellEnd"/>
      <w:r w:rsidRPr="00965EA7">
        <w:rPr>
          <w:rFonts w:ascii="Arial" w:eastAsia="Calibri" w:hAnsi="Arial" w:cs="Arial"/>
          <w:i/>
          <w:color w:val="000000"/>
          <w:sz w:val="18"/>
          <w:szCs w:val="18"/>
        </w:rPr>
        <w:t>)</w:t>
      </w:r>
    </w:p>
    <w:p w14:paraId="6FA6964F" w14:textId="77777777" w:rsidR="00F16452" w:rsidRPr="00965EA7" w:rsidRDefault="00F16452" w:rsidP="001016A5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  <w:r w:rsidRPr="00965EA7">
        <w:rPr>
          <w:rFonts w:ascii="Arial" w:eastAsia="Calibri" w:hAnsi="Arial" w:cs="Arial"/>
          <w:color w:val="000000"/>
          <w:sz w:val="20"/>
          <w:szCs w:val="20"/>
          <w:u w:val="single"/>
        </w:rPr>
        <w:t>reprezentowany przez:</w:t>
      </w:r>
    </w:p>
    <w:p w14:paraId="64E15234" w14:textId="77777777" w:rsidR="00F16452" w:rsidRPr="00965EA7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  <w:u w:val="single"/>
        </w:rPr>
      </w:pPr>
    </w:p>
    <w:p w14:paraId="331B7852" w14:textId="77777777" w:rsidR="00F16452" w:rsidRPr="00965EA7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8"/>
          <w:szCs w:val="18"/>
        </w:rPr>
      </w:pPr>
      <w:r w:rsidRPr="00965EA7">
        <w:rPr>
          <w:rFonts w:ascii="Arial" w:eastAsia="Calibri" w:hAnsi="Arial" w:cs="Arial"/>
          <w:i/>
          <w:color w:val="000000"/>
          <w:sz w:val="18"/>
          <w:szCs w:val="18"/>
        </w:rPr>
        <w:tab/>
      </w:r>
    </w:p>
    <w:p w14:paraId="3FE3BD0D" w14:textId="77777777" w:rsidR="00F16452" w:rsidRPr="00965EA7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8"/>
          <w:szCs w:val="18"/>
        </w:rPr>
      </w:pPr>
    </w:p>
    <w:p w14:paraId="1ED87EB5" w14:textId="77777777" w:rsidR="00F16452" w:rsidRPr="00965EA7" w:rsidRDefault="00F16452" w:rsidP="00F16452">
      <w:pPr>
        <w:tabs>
          <w:tab w:val="decimal" w:leader="dot" w:pos="3402"/>
        </w:tabs>
        <w:spacing w:after="0" w:line="240" w:lineRule="auto"/>
        <w:ind w:right="5954"/>
        <w:rPr>
          <w:rFonts w:ascii="Arial" w:eastAsia="Calibri" w:hAnsi="Arial" w:cs="Arial"/>
          <w:i/>
          <w:color w:val="000000"/>
          <w:sz w:val="18"/>
          <w:szCs w:val="18"/>
        </w:rPr>
      </w:pPr>
      <w:r w:rsidRPr="00965EA7">
        <w:rPr>
          <w:rFonts w:ascii="Arial" w:eastAsia="Calibri" w:hAnsi="Arial" w:cs="Arial"/>
          <w:i/>
          <w:color w:val="000000"/>
          <w:sz w:val="18"/>
          <w:szCs w:val="18"/>
        </w:rPr>
        <w:tab/>
      </w:r>
    </w:p>
    <w:p w14:paraId="72819734" w14:textId="77777777" w:rsidR="00F16452" w:rsidRPr="00965EA7" w:rsidRDefault="00F16452" w:rsidP="00F16452">
      <w:pPr>
        <w:spacing w:after="0" w:line="240" w:lineRule="auto"/>
        <w:ind w:right="5953"/>
        <w:rPr>
          <w:rFonts w:ascii="Arial" w:eastAsia="Calibri" w:hAnsi="Arial" w:cs="Arial"/>
          <w:i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i/>
          <w:color w:val="000000"/>
          <w:sz w:val="20"/>
          <w:szCs w:val="20"/>
        </w:rPr>
        <w:t xml:space="preserve"> </w:t>
      </w:r>
      <w:r w:rsidRPr="00965EA7">
        <w:rPr>
          <w:rFonts w:ascii="Arial" w:eastAsia="Calibri" w:hAnsi="Arial" w:cs="Arial"/>
          <w:i/>
          <w:color w:val="000000"/>
          <w:sz w:val="16"/>
          <w:szCs w:val="16"/>
        </w:rPr>
        <w:t>(imię, nazwisko, stanowisko/podstawa do reprezentacji)</w:t>
      </w:r>
    </w:p>
    <w:p w14:paraId="7092A198" w14:textId="77777777" w:rsidR="00F16452" w:rsidRPr="00965EA7" w:rsidRDefault="00F16452" w:rsidP="00F16452">
      <w:pPr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444E403A" w14:textId="77777777" w:rsidR="00F16452" w:rsidRPr="00965EA7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4"/>
          <w:szCs w:val="24"/>
          <w:u w:val="single"/>
        </w:rPr>
      </w:pPr>
      <w:r w:rsidRPr="00965EA7">
        <w:rPr>
          <w:rFonts w:ascii="Arial" w:eastAsia="Calibri" w:hAnsi="Arial" w:cs="Arial"/>
          <w:b/>
          <w:color w:val="000000"/>
          <w:sz w:val="24"/>
          <w:szCs w:val="24"/>
          <w:u w:val="single"/>
        </w:rPr>
        <w:t xml:space="preserve">Oświadczenie wykonawcy </w:t>
      </w:r>
    </w:p>
    <w:p w14:paraId="0902BC3A" w14:textId="575B6EDB" w:rsidR="00F16452" w:rsidRPr="00965EA7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 xml:space="preserve">składane na podstawie art. </w:t>
      </w:r>
      <w:r w:rsidR="001016A5" w:rsidRPr="00965EA7">
        <w:rPr>
          <w:rFonts w:ascii="Arial" w:eastAsia="Calibri" w:hAnsi="Arial" w:cs="Arial"/>
          <w:b/>
          <w:color w:val="000000"/>
          <w:sz w:val="20"/>
          <w:szCs w:val="20"/>
        </w:rPr>
        <w:t>1</w:t>
      </w: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 xml:space="preserve">25 ust. 1 ustawy z dnia </w:t>
      </w:r>
      <w:r w:rsidR="001016A5" w:rsidRPr="00965EA7">
        <w:rPr>
          <w:rFonts w:ascii="Arial" w:eastAsia="Calibri" w:hAnsi="Arial" w:cs="Arial"/>
          <w:b/>
          <w:color w:val="000000"/>
          <w:sz w:val="20"/>
          <w:szCs w:val="20"/>
        </w:rPr>
        <w:t>11 września 2019</w:t>
      </w: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 xml:space="preserve"> r. </w:t>
      </w:r>
    </w:p>
    <w:p w14:paraId="48FBB7AA" w14:textId="77777777" w:rsidR="00F16452" w:rsidRPr="00965EA7" w:rsidRDefault="00F16452" w:rsidP="00F16452">
      <w:pPr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 xml:space="preserve"> Prawo zamówień publicznych (dalej jako: ustawa </w:t>
      </w:r>
      <w:proofErr w:type="spellStart"/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>Pzp</w:t>
      </w:r>
      <w:proofErr w:type="spellEnd"/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 xml:space="preserve">), </w:t>
      </w:r>
    </w:p>
    <w:p w14:paraId="7BC1D03E" w14:textId="77777777" w:rsidR="00F16452" w:rsidRPr="00965EA7" w:rsidRDefault="00F16452" w:rsidP="00F16452">
      <w:pPr>
        <w:spacing w:after="0"/>
        <w:jc w:val="center"/>
        <w:rPr>
          <w:rFonts w:ascii="Arial" w:eastAsia="Calibri" w:hAnsi="Arial" w:cs="Arial"/>
          <w:b/>
          <w:color w:val="000000"/>
          <w:sz w:val="20"/>
          <w:szCs w:val="20"/>
          <w:u w:val="single"/>
        </w:rPr>
      </w:pPr>
    </w:p>
    <w:p w14:paraId="31BAD199" w14:textId="74385C96" w:rsidR="00F16452" w:rsidRPr="00965EA7" w:rsidRDefault="00F16452" w:rsidP="001D56A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965EA7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14:paraId="016A88C3" w14:textId="3A39A05E" w:rsidR="008838BA" w:rsidRPr="00AF53B8" w:rsidRDefault="00F16452" w:rsidP="009F1297">
      <w:pPr>
        <w:jc w:val="center"/>
        <w:rPr>
          <w:rFonts w:ascii="Arial" w:hAnsi="Arial" w:cs="Arial"/>
          <w:b/>
          <w:sz w:val="24"/>
          <w:szCs w:val="24"/>
        </w:rPr>
      </w:pPr>
      <w:r w:rsidRPr="00965EA7">
        <w:rPr>
          <w:rFonts w:ascii="Arial" w:eastAsia="Calibri" w:hAnsi="Arial" w:cs="Arial"/>
          <w:color w:val="000000"/>
          <w:sz w:val="24"/>
          <w:szCs w:val="24"/>
        </w:rPr>
        <w:t>Na potrzeby postępowania o udzielenie zamówienia publicznego pn.</w:t>
      </w:r>
      <w:r w:rsidRPr="00965EA7">
        <w:rPr>
          <w:rFonts w:ascii="Arial" w:eastAsia="Calibri" w:hAnsi="Arial" w:cs="Arial"/>
          <w:sz w:val="24"/>
          <w:szCs w:val="24"/>
        </w:rPr>
        <w:t xml:space="preserve">: </w:t>
      </w:r>
      <w:bookmarkStart w:id="0" w:name="_Hlk109117522"/>
      <w:r w:rsidR="00BF283D" w:rsidRPr="000757C7">
        <w:rPr>
          <w:rFonts w:ascii="Arial" w:eastAsia="Calibri" w:hAnsi="Arial" w:cs="Arial"/>
          <w:b/>
          <w:bCs/>
          <w:sz w:val="24"/>
          <w:szCs w:val="24"/>
        </w:rPr>
        <w:t>„</w:t>
      </w:r>
      <w:bookmarkStart w:id="1" w:name="_Hlk109117532"/>
      <w:bookmarkStart w:id="2" w:name="_Hlk103666172"/>
      <w:bookmarkEnd w:id="0"/>
      <w:r w:rsidR="00E14B65" w:rsidRPr="00E14B65">
        <w:rPr>
          <w:rFonts w:ascii="Arial" w:hAnsi="Arial" w:cs="Arial"/>
          <w:b/>
          <w:sz w:val="24"/>
          <w:szCs w:val="24"/>
        </w:rPr>
        <w:t>Wymiana pieca c.o. wraz z remontem kotłowni w budynku przy ul. Powstańców Wielkopolskich 1 w Przemęcie</w:t>
      </w:r>
      <w:r w:rsidR="00021998">
        <w:rPr>
          <w:rFonts w:ascii="Arial" w:hAnsi="Arial" w:cs="Arial"/>
          <w:b/>
          <w:sz w:val="24"/>
          <w:szCs w:val="24"/>
        </w:rPr>
        <w:t>”</w:t>
      </w:r>
    </w:p>
    <w:bookmarkEnd w:id="1"/>
    <w:p w14:paraId="48302A76" w14:textId="5DECAAAC" w:rsidR="009942FF" w:rsidRPr="00965EA7" w:rsidRDefault="009942FF" w:rsidP="009942FF">
      <w:pPr>
        <w:pStyle w:val="Akapitzlist"/>
        <w:ind w:left="360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965EA7">
        <w:rPr>
          <w:rFonts w:ascii="Arial" w:eastAsia="Calibri" w:hAnsi="Arial" w:cs="Arial"/>
          <w:color w:val="000000"/>
          <w:sz w:val="24"/>
          <w:szCs w:val="24"/>
        </w:rPr>
        <w:t xml:space="preserve">prowadzonego przez </w:t>
      </w:r>
      <w:r w:rsidRPr="00965EA7">
        <w:rPr>
          <w:rFonts w:ascii="Arial" w:eastAsia="Calibri" w:hAnsi="Arial" w:cs="Arial"/>
          <w:b/>
          <w:color w:val="000000"/>
          <w:sz w:val="24"/>
          <w:szCs w:val="24"/>
        </w:rPr>
        <w:t>Gminę Przemęt</w:t>
      </w:r>
      <w:r w:rsidRPr="00965EA7">
        <w:rPr>
          <w:rFonts w:ascii="Arial" w:eastAsia="Calibri" w:hAnsi="Arial" w:cs="Arial"/>
          <w:i/>
          <w:color w:val="000000"/>
          <w:sz w:val="24"/>
          <w:szCs w:val="24"/>
        </w:rPr>
        <w:t xml:space="preserve">, </w:t>
      </w:r>
      <w:r w:rsidRPr="00965EA7">
        <w:rPr>
          <w:rFonts w:ascii="Arial" w:eastAsia="Calibri" w:hAnsi="Arial" w:cs="Arial"/>
          <w:color w:val="000000"/>
          <w:sz w:val="24"/>
          <w:szCs w:val="24"/>
        </w:rPr>
        <w:t>oświadczam, co następuje:</w:t>
      </w:r>
    </w:p>
    <w:bookmarkEnd w:id="2"/>
    <w:p w14:paraId="41485497" w14:textId="77777777" w:rsidR="00F16452" w:rsidRPr="00965EA7" w:rsidRDefault="00F16452" w:rsidP="00F16452">
      <w:pPr>
        <w:shd w:val="clear" w:color="auto" w:fill="BFBFBF"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>OŚWIADCZENIA DOTYCZĄCE WYKONAWCY:</w:t>
      </w:r>
    </w:p>
    <w:p w14:paraId="0EE20897" w14:textId="77777777" w:rsidR="00F16452" w:rsidRPr="00965EA7" w:rsidRDefault="00F16452" w:rsidP="00F16452">
      <w:pPr>
        <w:spacing w:after="0" w:line="240" w:lineRule="auto"/>
        <w:ind w:left="708"/>
        <w:rPr>
          <w:rFonts w:ascii="Arial" w:eastAsia="Calibri" w:hAnsi="Arial" w:cs="Arial"/>
          <w:color w:val="000000"/>
          <w:sz w:val="20"/>
          <w:szCs w:val="20"/>
        </w:rPr>
      </w:pPr>
    </w:p>
    <w:p w14:paraId="4EC334F0" w14:textId="77777777" w:rsidR="001D56A5" w:rsidRPr="00965EA7" w:rsidRDefault="001D56A5" w:rsidP="001D56A5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Oświadczam, że nie podlegam wykluczeniu z postępowania na podstawie art. 108 ustawy </w:t>
      </w:r>
      <w:proofErr w:type="spellStart"/>
      <w:r w:rsidRPr="00965EA7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965EA7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31D2A777" w14:textId="22CBCD85" w:rsidR="001D56A5" w:rsidRPr="00965EA7" w:rsidRDefault="001D56A5" w:rsidP="001D56A5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bookmarkStart w:id="3" w:name="_Hlk101769032"/>
      <w:r w:rsidRPr="00965EA7">
        <w:rPr>
          <w:rFonts w:ascii="Arial" w:eastAsia="Calibri" w:hAnsi="Arial" w:cs="Arial"/>
          <w:color w:val="000000"/>
          <w:sz w:val="20"/>
          <w:szCs w:val="20"/>
        </w:rPr>
        <w:t>Oświadczam, że nie podlegam wykluczeniu z postępowania na podstawie art. 7 ust. 1 pkt 1, 2, 3 ustawy o szczególnych rozwiązaniach w zakresie przeciwdziałania wspieraniu agresji na Ukrainę oraz służących ochronie bezpieczeństwa narodowego</w:t>
      </w:r>
      <w:bookmarkEnd w:id="3"/>
      <w:r w:rsidRPr="00965EA7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3F5AFC29" w14:textId="6AA36A88" w:rsidR="001D56A5" w:rsidRPr="00965EA7" w:rsidRDefault="001D56A5" w:rsidP="00565A3C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color w:val="000000"/>
          <w:sz w:val="20"/>
          <w:szCs w:val="20"/>
        </w:rPr>
        <w:t>Oświadczam, że nie podlegam wykluczeniu z postępowania na podstawie art. 109 ust. 1 pkt</w:t>
      </w:r>
      <w:r w:rsidR="00565A3C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4 ustawy </w:t>
      </w:r>
      <w:proofErr w:type="spellStart"/>
      <w:r w:rsidRPr="00965EA7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965EA7">
        <w:rPr>
          <w:rFonts w:ascii="Arial" w:eastAsia="Calibri" w:hAnsi="Arial" w:cs="Arial"/>
          <w:color w:val="000000"/>
          <w:sz w:val="20"/>
          <w:szCs w:val="20"/>
        </w:rPr>
        <w:t>.</w:t>
      </w:r>
    </w:p>
    <w:p w14:paraId="2088880A" w14:textId="53498159" w:rsidR="001D56A5" w:rsidRPr="00965EA7" w:rsidRDefault="001D56A5" w:rsidP="001D56A5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965EA7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965EA7">
        <w:rPr>
          <w:rFonts w:ascii="Arial" w:eastAsia="Calibri" w:hAnsi="Arial" w:cs="Arial"/>
          <w:i/>
          <w:color w:val="000000"/>
          <w:sz w:val="20"/>
          <w:szCs w:val="20"/>
        </w:rPr>
        <w:t xml:space="preserve">(podać mającą zastosowanie podstawę wykluczenia spośród wymienionych w art. 108 ust. 1 pkt 1, 2, 5 lub art. 109 ust. 1 pkt 4 ustawy </w:t>
      </w:r>
      <w:proofErr w:type="spellStart"/>
      <w:r w:rsidRPr="00965EA7">
        <w:rPr>
          <w:rFonts w:ascii="Arial" w:eastAsia="Calibri" w:hAnsi="Arial" w:cs="Arial"/>
          <w:i/>
          <w:color w:val="000000"/>
          <w:sz w:val="20"/>
          <w:szCs w:val="20"/>
        </w:rPr>
        <w:t>Pzp</w:t>
      </w:r>
      <w:proofErr w:type="spellEnd"/>
      <w:r w:rsidRPr="00965EA7">
        <w:rPr>
          <w:rFonts w:ascii="Arial" w:eastAsia="Calibri" w:hAnsi="Arial" w:cs="Arial"/>
          <w:i/>
          <w:color w:val="000000"/>
          <w:sz w:val="20"/>
          <w:szCs w:val="20"/>
        </w:rPr>
        <w:t>).</w:t>
      </w:r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 Jednocześnie oświadczam, że podjąłem czynności określone w art. 110 ust.</w:t>
      </w:r>
      <w:r w:rsidR="00A97D17" w:rsidRPr="00965EA7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2 ustawy </w:t>
      </w:r>
      <w:proofErr w:type="spellStart"/>
      <w:r w:rsidRPr="00965EA7">
        <w:rPr>
          <w:rFonts w:ascii="Arial" w:eastAsia="Calibri" w:hAnsi="Arial" w:cs="Arial"/>
          <w:color w:val="000000"/>
          <w:sz w:val="20"/>
          <w:szCs w:val="20"/>
        </w:rPr>
        <w:t>Pzp</w:t>
      </w:r>
      <w:proofErr w:type="spellEnd"/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: </w:t>
      </w:r>
    </w:p>
    <w:p w14:paraId="42F02CC5" w14:textId="77777777" w:rsidR="00F16452" w:rsidRPr="00965EA7" w:rsidRDefault="00F16452" w:rsidP="00F16452">
      <w:pPr>
        <w:tabs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color w:val="000000"/>
          <w:sz w:val="20"/>
          <w:szCs w:val="20"/>
        </w:rPr>
        <w:tab/>
      </w:r>
    </w:p>
    <w:p w14:paraId="12F25B8F" w14:textId="77777777" w:rsidR="00F16452" w:rsidRPr="00965EA7" w:rsidRDefault="00F16452" w:rsidP="00F16452">
      <w:pPr>
        <w:tabs>
          <w:tab w:val="decimal" w:leader="dot" w:pos="9072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color w:val="000000"/>
          <w:sz w:val="20"/>
          <w:szCs w:val="20"/>
        </w:rPr>
        <w:tab/>
      </w:r>
    </w:p>
    <w:p w14:paraId="41381676" w14:textId="77777777" w:rsidR="008838BA" w:rsidRPr="00965EA7" w:rsidRDefault="008838BA" w:rsidP="00F16452">
      <w:pPr>
        <w:spacing w:after="0" w:line="240" w:lineRule="auto"/>
        <w:rPr>
          <w:rFonts w:ascii="Arial" w:eastAsia="Calibri" w:hAnsi="Arial" w:cs="Arial"/>
          <w:i/>
          <w:color w:val="000000"/>
          <w:sz w:val="20"/>
          <w:szCs w:val="20"/>
        </w:rPr>
      </w:pPr>
      <w:bookmarkStart w:id="4" w:name="_Hlk29375222"/>
    </w:p>
    <w:p w14:paraId="24941C69" w14:textId="77777777" w:rsidR="00F16452" w:rsidRPr="00965EA7" w:rsidRDefault="00F16452" w:rsidP="00F16452">
      <w:pPr>
        <w:shd w:val="clear" w:color="auto" w:fill="BFBFBF"/>
        <w:spacing w:after="0" w:line="240" w:lineRule="auto"/>
        <w:jc w:val="center"/>
        <w:rPr>
          <w:rFonts w:ascii="Arial" w:eastAsia="Calibri" w:hAnsi="Arial" w:cs="Arial"/>
          <w:b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b/>
          <w:color w:val="000000"/>
          <w:sz w:val="20"/>
          <w:szCs w:val="20"/>
        </w:rPr>
        <w:t>OŚWIADCZENIE DOTYCZĄCE PODANYCH INFORMACJI:</w:t>
      </w:r>
    </w:p>
    <w:p w14:paraId="6112BF36" w14:textId="77777777" w:rsidR="00F16452" w:rsidRPr="00965EA7" w:rsidRDefault="00F16452" w:rsidP="00F16452">
      <w:pPr>
        <w:spacing w:after="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273E5701" w14:textId="77777777" w:rsidR="00F16452" w:rsidRPr="00965EA7" w:rsidRDefault="00F16452" w:rsidP="00F16452">
      <w:pPr>
        <w:spacing w:after="0" w:line="240" w:lineRule="auto"/>
        <w:jc w:val="both"/>
        <w:rPr>
          <w:rFonts w:ascii="Arial" w:eastAsia="Calibri" w:hAnsi="Arial" w:cs="Arial"/>
          <w:color w:val="000000"/>
          <w:sz w:val="20"/>
          <w:szCs w:val="20"/>
        </w:rPr>
      </w:pPr>
      <w:r w:rsidRPr="00965EA7">
        <w:rPr>
          <w:rFonts w:ascii="Arial" w:eastAsia="Calibri" w:hAnsi="Arial" w:cs="Arial"/>
          <w:color w:val="000000"/>
          <w:sz w:val="20"/>
          <w:szCs w:val="20"/>
        </w:rPr>
        <w:t xml:space="preserve">Oświadczam, że wszystkie informacje podane w powyższych oświadczeniach są aktualne </w:t>
      </w:r>
      <w:r w:rsidRPr="00965EA7">
        <w:rPr>
          <w:rFonts w:ascii="Arial" w:eastAsia="Calibri" w:hAnsi="Arial" w:cs="Arial"/>
          <w:color w:val="000000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bookmarkEnd w:id="4"/>
    <w:p w14:paraId="1CA8D009" w14:textId="77777777" w:rsidR="00F16452" w:rsidRPr="00965EA7" w:rsidRDefault="00F16452" w:rsidP="00526313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269BAD9F" w14:textId="77777777" w:rsidR="00565A3C" w:rsidRDefault="00565A3C" w:rsidP="006E7F01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384CD3D2" w14:textId="77777777" w:rsidR="00565A3C" w:rsidRDefault="00565A3C" w:rsidP="006E7F01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65EC2A1E" w14:textId="77777777" w:rsidR="00565A3C" w:rsidRDefault="00565A3C" w:rsidP="006E7F01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3DC975BE" w14:textId="77777777" w:rsidR="00565A3C" w:rsidRDefault="00565A3C" w:rsidP="006E7F01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2471DC64" w14:textId="77777777" w:rsidR="00565A3C" w:rsidRDefault="00565A3C" w:rsidP="006E7F01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63E5DE66" w14:textId="77777777" w:rsidR="00565A3C" w:rsidRDefault="00565A3C" w:rsidP="006E7F01">
      <w:pPr>
        <w:tabs>
          <w:tab w:val="decimal" w:pos="-4820"/>
          <w:tab w:val="center" w:pos="1985"/>
          <w:tab w:val="center" w:pos="7371"/>
        </w:tabs>
        <w:spacing w:after="0" w:line="240" w:lineRule="auto"/>
        <w:rPr>
          <w:rFonts w:ascii="Arial" w:eastAsia="Calibri" w:hAnsi="Arial" w:cs="Arial"/>
          <w:color w:val="000000"/>
          <w:sz w:val="20"/>
          <w:szCs w:val="20"/>
        </w:rPr>
      </w:pPr>
    </w:p>
    <w:p w14:paraId="1B03BEAE" w14:textId="77777777" w:rsidR="00565A3C" w:rsidRDefault="00565A3C" w:rsidP="00A75E68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  <w:bookmarkStart w:id="5" w:name="_Hlk66696955"/>
    </w:p>
    <w:p w14:paraId="74FCABED" w14:textId="77777777" w:rsidR="00565A3C" w:rsidRDefault="00565A3C" w:rsidP="00A75E68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</w:p>
    <w:p w14:paraId="36152485" w14:textId="79B6CDA8" w:rsidR="00E226EF" w:rsidRPr="00965EA7" w:rsidRDefault="00601BFF" w:rsidP="00A75E68">
      <w:pPr>
        <w:tabs>
          <w:tab w:val="decimal" w:pos="-4820"/>
          <w:tab w:val="center" w:pos="1985"/>
          <w:tab w:val="center" w:pos="7371"/>
        </w:tabs>
        <w:spacing w:after="0" w:line="240" w:lineRule="auto"/>
        <w:jc w:val="right"/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</w:pPr>
      <w:r w:rsidRPr="00965EA7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Dokument należy podpisać </w:t>
      </w:r>
      <w:r w:rsidR="00E226EF" w:rsidRPr="00965EA7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t xml:space="preserve">za pomocą kwalifikowanego podpisu elektronicznego, </w:t>
      </w:r>
      <w:r w:rsidR="00E226EF" w:rsidRPr="00965EA7">
        <w:rPr>
          <w:rFonts w:ascii="Arial" w:eastAsia="Calibri" w:hAnsi="Arial" w:cs="Arial"/>
          <w:b/>
          <w:bCs/>
          <w:i/>
          <w:iCs/>
          <w:color w:val="FF0000"/>
          <w:sz w:val="18"/>
          <w:szCs w:val="18"/>
        </w:rPr>
        <w:br/>
        <w:t>podpisu zaufanego lub podpisu osobistego przez upoważnionego przedstawiciela Wykonawcy.</w:t>
      </w:r>
      <w:bookmarkEnd w:id="5"/>
    </w:p>
    <w:sectPr w:rsidR="00E226EF" w:rsidRPr="00965EA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552C8" w14:textId="77777777" w:rsidR="009F72F8" w:rsidRDefault="009F72F8" w:rsidP="00791E81">
      <w:pPr>
        <w:spacing w:after="0" w:line="240" w:lineRule="auto"/>
      </w:pPr>
      <w:r>
        <w:separator/>
      </w:r>
    </w:p>
  </w:endnote>
  <w:endnote w:type="continuationSeparator" w:id="0">
    <w:p w14:paraId="3AFDA2C7" w14:textId="77777777" w:rsidR="009F72F8" w:rsidRDefault="009F72F8" w:rsidP="0079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7AC55" w14:textId="77777777" w:rsidR="009F72F8" w:rsidRDefault="009F72F8" w:rsidP="00791E81">
      <w:pPr>
        <w:spacing w:after="0" w:line="240" w:lineRule="auto"/>
      </w:pPr>
      <w:r>
        <w:separator/>
      </w:r>
    </w:p>
  </w:footnote>
  <w:footnote w:type="continuationSeparator" w:id="0">
    <w:p w14:paraId="2C2A49CA" w14:textId="77777777" w:rsidR="009F72F8" w:rsidRDefault="009F72F8" w:rsidP="0079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24536" w14:textId="01BEFAAC" w:rsidR="00791E81" w:rsidRPr="00965EA7" w:rsidRDefault="00791E81" w:rsidP="00791E81">
    <w:pPr>
      <w:spacing w:after="200" w:line="240" w:lineRule="auto"/>
      <w:jc w:val="right"/>
      <w:rPr>
        <w:rFonts w:ascii="Arial" w:eastAsia="Calibri" w:hAnsi="Arial" w:cs="Arial"/>
        <w:b/>
        <w:color w:val="000000"/>
        <w:sz w:val="20"/>
        <w:szCs w:val="20"/>
      </w:rPr>
    </w:pPr>
    <w:r w:rsidRPr="00965EA7">
      <w:rPr>
        <w:rFonts w:ascii="Arial" w:eastAsia="Calibri" w:hAnsi="Arial" w:cs="Arial"/>
        <w:b/>
        <w:color w:val="000000"/>
        <w:sz w:val="20"/>
        <w:szCs w:val="20"/>
      </w:rPr>
      <w:t>Załącznik nr 2</w:t>
    </w:r>
    <w:r w:rsidR="004570FC" w:rsidRPr="00965EA7">
      <w:rPr>
        <w:rFonts w:ascii="Arial" w:eastAsia="Calibri" w:hAnsi="Arial" w:cs="Arial"/>
        <w:b/>
        <w:color w:val="000000"/>
        <w:sz w:val="20"/>
        <w:szCs w:val="20"/>
      </w:rPr>
      <w:t>a</w:t>
    </w:r>
    <w:r w:rsidRPr="00965EA7">
      <w:rPr>
        <w:rFonts w:ascii="Arial" w:eastAsia="Calibri" w:hAnsi="Arial" w:cs="Arial"/>
        <w:b/>
        <w:color w:val="000000"/>
        <w:sz w:val="20"/>
        <w:szCs w:val="20"/>
      </w:rPr>
      <w:t xml:space="preserve"> do SWZ – OŚWIADCZENIE WŁASNE WYKONAWCY Z ART. 125 UST. 1</w:t>
    </w:r>
  </w:p>
  <w:p w14:paraId="35B5374C" w14:textId="77777777" w:rsidR="00791E81" w:rsidRDefault="00791E81" w:rsidP="00791E8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94A46FE"/>
    <w:lvl w:ilvl="0" w:tplc="D1460A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2181B"/>
    <w:multiLevelType w:val="hybridMultilevel"/>
    <w:tmpl w:val="6660D7D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14681360">
    <w:abstractNumId w:val="0"/>
  </w:num>
  <w:num w:numId="2" w16cid:durableId="17346199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EE4"/>
    <w:rsid w:val="0000233F"/>
    <w:rsid w:val="00021998"/>
    <w:rsid w:val="00054BBD"/>
    <w:rsid w:val="000757C7"/>
    <w:rsid w:val="001016A5"/>
    <w:rsid w:val="001311DB"/>
    <w:rsid w:val="001717F1"/>
    <w:rsid w:val="00176125"/>
    <w:rsid w:val="00181E51"/>
    <w:rsid w:val="001B4B4D"/>
    <w:rsid w:val="001D56A5"/>
    <w:rsid w:val="001E59F1"/>
    <w:rsid w:val="001F7F00"/>
    <w:rsid w:val="00325255"/>
    <w:rsid w:val="00352639"/>
    <w:rsid w:val="0035654A"/>
    <w:rsid w:val="003C557F"/>
    <w:rsid w:val="00420F92"/>
    <w:rsid w:val="00432A58"/>
    <w:rsid w:val="00445A30"/>
    <w:rsid w:val="00450C18"/>
    <w:rsid w:val="004570FC"/>
    <w:rsid w:val="004737A7"/>
    <w:rsid w:val="004D3287"/>
    <w:rsid w:val="0050254C"/>
    <w:rsid w:val="00526313"/>
    <w:rsid w:val="0053162F"/>
    <w:rsid w:val="00542547"/>
    <w:rsid w:val="00565A3C"/>
    <w:rsid w:val="00575BAA"/>
    <w:rsid w:val="00600C41"/>
    <w:rsid w:val="00601BFF"/>
    <w:rsid w:val="00614778"/>
    <w:rsid w:val="00616386"/>
    <w:rsid w:val="0065289C"/>
    <w:rsid w:val="006C21D9"/>
    <w:rsid w:val="006C416F"/>
    <w:rsid w:val="006E61BF"/>
    <w:rsid w:val="006E7F01"/>
    <w:rsid w:val="00717FD9"/>
    <w:rsid w:val="007603F0"/>
    <w:rsid w:val="00791E81"/>
    <w:rsid w:val="007C2637"/>
    <w:rsid w:val="007C2789"/>
    <w:rsid w:val="007C537A"/>
    <w:rsid w:val="0083122F"/>
    <w:rsid w:val="00862196"/>
    <w:rsid w:val="008746C0"/>
    <w:rsid w:val="008838BA"/>
    <w:rsid w:val="0092622A"/>
    <w:rsid w:val="00965EA7"/>
    <w:rsid w:val="0097691C"/>
    <w:rsid w:val="009837BC"/>
    <w:rsid w:val="009942FF"/>
    <w:rsid w:val="009D78E3"/>
    <w:rsid w:val="009F1297"/>
    <w:rsid w:val="009F72F8"/>
    <w:rsid w:val="00A2384D"/>
    <w:rsid w:val="00A403A7"/>
    <w:rsid w:val="00A75E68"/>
    <w:rsid w:val="00A97D17"/>
    <w:rsid w:val="00AF53B8"/>
    <w:rsid w:val="00B10DC4"/>
    <w:rsid w:val="00B961B5"/>
    <w:rsid w:val="00BC7416"/>
    <w:rsid w:val="00BE22DD"/>
    <w:rsid w:val="00BF283D"/>
    <w:rsid w:val="00BF28DA"/>
    <w:rsid w:val="00C06C01"/>
    <w:rsid w:val="00C20336"/>
    <w:rsid w:val="00C703CD"/>
    <w:rsid w:val="00C83BBC"/>
    <w:rsid w:val="00C87FE7"/>
    <w:rsid w:val="00CE4505"/>
    <w:rsid w:val="00D14EE4"/>
    <w:rsid w:val="00D85277"/>
    <w:rsid w:val="00DC56CF"/>
    <w:rsid w:val="00E14B65"/>
    <w:rsid w:val="00E226EF"/>
    <w:rsid w:val="00E22D50"/>
    <w:rsid w:val="00E34C55"/>
    <w:rsid w:val="00E519F0"/>
    <w:rsid w:val="00E74232"/>
    <w:rsid w:val="00ED6443"/>
    <w:rsid w:val="00EF18AD"/>
    <w:rsid w:val="00F16452"/>
    <w:rsid w:val="00F226A1"/>
    <w:rsid w:val="00F231B9"/>
    <w:rsid w:val="00F664D3"/>
    <w:rsid w:val="00FB0666"/>
    <w:rsid w:val="00FB1A9E"/>
    <w:rsid w:val="00FE434D"/>
    <w:rsid w:val="00FF0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DFF54"/>
  <w15:chartTrackingRefBased/>
  <w15:docId w15:val="{44C4E4B1-7C7D-4E26-9FFA-BFD11C7D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4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E81"/>
  </w:style>
  <w:style w:type="paragraph" w:styleId="Stopka">
    <w:name w:val="footer"/>
    <w:basedOn w:val="Normalny"/>
    <w:link w:val="StopkaZnak"/>
    <w:uiPriority w:val="99"/>
    <w:unhideWhenUsed/>
    <w:rsid w:val="00791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E81"/>
  </w:style>
  <w:style w:type="paragraph" w:styleId="Akapitzlist">
    <w:name w:val="List Paragraph"/>
    <w:basedOn w:val="Normalny"/>
    <w:uiPriority w:val="34"/>
    <w:qFormat/>
    <w:rsid w:val="001D56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Skrzypczak</dc:creator>
  <cp:keywords/>
  <dc:description/>
  <cp:lastModifiedBy>Joanna Skrzypczak</cp:lastModifiedBy>
  <cp:revision>49</cp:revision>
  <cp:lastPrinted>2022-10-18T11:49:00Z</cp:lastPrinted>
  <dcterms:created xsi:type="dcterms:W3CDTF">2021-01-07T10:35:00Z</dcterms:created>
  <dcterms:modified xsi:type="dcterms:W3CDTF">2026-04-23T11:13:00Z</dcterms:modified>
</cp:coreProperties>
</file>