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DF9" w:rsidRPr="006D10E5" w:rsidRDefault="00465D9A" w:rsidP="00497DF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TP-32/2026    </w:t>
      </w:r>
      <w:bookmarkStart w:id="0" w:name="_GoBack"/>
      <w:bookmarkEnd w:id="0"/>
      <w:r w:rsidR="00AE7C0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Załącznik </w:t>
      </w:r>
      <w:r w:rsidR="009A76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</w:t>
      </w:r>
      <w:r w:rsidR="00AE7C0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nr</w:t>
      </w:r>
      <w:r w:rsidR="002B564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1 </w:t>
      </w:r>
    </w:p>
    <w:tbl>
      <w:tblPr>
        <w:tblpPr w:leftFromText="141" w:rightFromText="141" w:vertAnchor="text" w:horzAnchor="margin" w:tblpXSpec="center" w:tblpY="170"/>
        <w:tblW w:w="15496" w:type="dxa"/>
        <w:tblLayout w:type="fixed"/>
        <w:tblLook w:val="0000" w:firstRow="0" w:lastRow="0" w:firstColumn="0" w:lastColumn="0" w:noHBand="0" w:noVBand="0"/>
      </w:tblPr>
      <w:tblGrid>
        <w:gridCol w:w="540"/>
        <w:gridCol w:w="7081"/>
        <w:gridCol w:w="1163"/>
        <w:gridCol w:w="1495"/>
        <w:gridCol w:w="1477"/>
        <w:gridCol w:w="1080"/>
        <w:gridCol w:w="1476"/>
        <w:gridCol w:w="1184"/>
      </w:tblGrid>
      <w:tr w:rsidR="00497DF9" w:rsidRPr="006D10E5" w:rsidTr="00596433">
        <w:trPr>
          <w:trHeight w:val="6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7DF9" w:rsidRPr="006D10E5" w:rsidRDefault="00497DF9" w:rsidP="00E45E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D10E5">
              <w:rPr>
                <w:rFonts w:ascii="Times New Roman" w:eastAsia="Times New Roman" w:hAnsi="Times New Roman" w:cs="Times New Roman"/>
                <w:b/>
                <w:lang w:eastAsia="ar-SA"/>
              </w:rPr>
              <w:t>Lp</w:t>
            </w:r>
            <w:r w:rsidR="00C37053">
              <w:rPr>
                <w:rFonts w:ascii="Times New Roman" w:eastAsia="Times New Roman" w:hAnsi="Times New Roman" w:cs="Times New Roman"/>
                <w:b/>
                <w:lang w:eastAsia="ar-SA"/>
              </w:rPr>
              <w:t>.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7DF9" w:rsidRPr="006D10E5" w:rsidRDefault="00497DF9" w:rsidP="00E45E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D10E5">
              <w:rPr>
                <w:rFonts w:ascii="Times New Roman" w:eastAsia="Times New Roman" w:hAnsi="Times New Roman" w:cs="Times New Roman"/>
                <w:b/>
                <w:lang w:eastAsia="ar-SA"/>
              </w:rPr>
              <w:t>Nazwa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7C01" w:rsidRPr="006D10E5" w:rsidRDefault="00AE7C01" w:rsidP="00AE7C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Ilość </w:t>
            </w:r>
          </w:p>
          <w:p w:rsidR="00497DF9" w:rsidRPr="006D10E5" w:rsidRDefault="00497DF9" w:rsidP="00AE7C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7DF9" w:rsidRPr="002B564E" w:rsidRDefault="00497DF9" w:rsidP="00E45E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B564E">
              <w:rPr>
                <w:rFonts w:ascii="Times New Roman" w:eastAsia="Times New Roman" w:hAnsi="Times New Roman" w:cs="Times New Roman"/>
                <w:b/>
                <w:lang w:eastAsia="ar-SA"/>
              </w:rPr>
              <w:t>Producent</w:t>
            </w:r>
          </w:p>
          <w:p w:rsidR="00497DF9" w:rsidRPr="006D10E5" w:rsidRDefault="00497DF9" w:rsidP="00E45E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B564E">
              <w:rPr>
                <w:rFonts w:ascii="Times New Roman" w:eastAsia="Times New Roman" w:hAnsi="Times New Roman" w:cs="Times New Roman"/>
                <w:b/>
                <w:lang w:eastAsia="ar-SA"/>
              </w:rPr>
              <w:t>Nazwa własna numer katalogowy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7DF9" w:rsidRPr="006D10E5" w:rsidRDefault="00497DF9" w:rsidP="00E45E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D10E5">
              <w:rPr>
                <w:rFonts w:ascii="Times New Roman" w:eastAsia="Times New Roman" w:hAnsi="Times New Roman" w:cs="Times New Roman"/>
                <w:b/>
                <w:lang w:eastAsia="ar-SA"/>
              </w:rPr>
              <w:t>Cena netto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7DF9" w:rsidRPr="006D10E5" w:rsidRDefault="00497DF9" w:rsidP="00E45E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D10E5">
              <w:rPr>
                <w:rFonts w:ascii="Times New Roman" w:eastAsia="Times New Roman" w:hAnsi="Times New Roman" w:cs="Times New Roman"/>
                <w:b/>
                <w:lang w:eastAsia="ar-SA"/>
              </w:rPr>
              <w:t>Stawka VAT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7DF9" w:rsidRPr="006D10E5" w:rsidRDefault="00497DF9" w:rsidP="00E45E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D10E5">
              <w:rPr>
                <w:rFonts w:ascii="Times New Roman" w:eastAsia="Times New Roman" w:hAnsi="Times New Roman" w:cs="Times New Roman"/>
                <w:b/>
                <w:lang w:eastAsia="ar-SA"/>
              </w:rPr>
              <w:t>Wartość netto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DF9" w:rsidRPr="006D10E5" w:rsidRDefault="00497DF9" w:rsidP="00E45E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D10E5">
              <w:rPr>
                <w:rFonts w:ascii="Times New Roman" w:eastAsia="Times New Roman" w:hAnsi="Times New Roman" w:cs="Times New Roman"/>
                <w:b/>
                <w:lang w:eastAsia="ar-SA"/>
              </w:rPr>
              <w:t>Wartość brutto</w:t>
            </w:r>
          </w:p>
        </w:tc>
      </w:tr>
      <w:tr w:rsidR="00074415" w:rsidRPr="006D10E5" w:rsidTr="00B1530E">
        <w:trPr>
          <w:trHeight w:val="51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1AE7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D10E5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074415" w:rsidRPr="006D10E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0848" w:rsidRDefault="00D90848" w:rsidP="00D90848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eastAsia="Aptos" w:cs="Times New Roman"/>
                <w:lang w:eastAsia="pl-PL"/>
              </w:rPr>
            </w:pPr>
            <w:r w:rsidRPr="00E33234">
              <w:rPr>
                <w:rFonts w:eastAsia="Aptos" w:cs="Times New Roman"/>
                <w:lang w:eastAsia="pl-PL"/>
              </w:rPr>
              <w:t xml:space="preserve">Agregat chłodniczy chłodzony wodą lodową </w:t>
            </w:r>
            <w:r>
              <w:rPr>
                <w:rFonts w:eastAsia="Aptos" w:cs="Times New Roman"/>
                <w:lang w:eastAsia="pl-PL"/>
              </w:rPr>
              <w:t xml:space="preserve">o mocy chłodniczej </w:t>
            </w:r>
          </w:p>
          <w:p w:rsidR="00D90848" w:rsidRPr="00E33234" w:rsidRDefault="00D90848" w:rsidP="00D90848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eastAsia="Aptos" w:cs="Times New Roman"/>
                <w:lang w:eastAsia="pl-PL"/>
              </w:rPr>
            </w:pPr>
            <w:r>
              <w:rPr>
                <w:rFonts w:eastAsia="Aptos" w:cs="Times New Roman"/>
                <w:lang w:eastAsia="pl-PL"/>
              </w:rPr>
              <w:t>50 kW</w:t>
            </w:r>
            <w:r w:rsidR="00235B22">
              <w:rPr>
                <w:rFonts w:eastAsia="Aptos" w:cs="Times New Roman"/>
                <w:lang w:eastAsia="pl-PL"/>
              </w:rPr>
              <w:t xml:space="preserve"> wraz z pracami dodatkowymi</w:t>
            </w:r>
          </w:p>
          <w:p w:rsidR="00074415" w:rsidRDefault="00074415" w:rsidP="00D90848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E4E78" w:rsidRPr="00254A78" w:rsidRDefault="004E4E78" w:rsidP="00D9084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          Okres gwarancji ……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25EA" w:rsidRDefault="006625EA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625EA" w:rsidRDefault="006625EA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E7C01" w:rsidRDefault="00596433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6625EA">
              <w:rPr>
                <w:rFonts w:ascii="Times New Roman" w:eastAsia="Times New Roman" w:hAnsi="Times New Roman" w:cs="Times New Roman"/>
                <w:lang w:eastAsia="ar-SA"/>
              </w:rPr>
              <w:t xml:space="preserve"> szt</w:t>
            </w:r>
            <w:r w:rsidR="00B1530E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07441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441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441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CD1AE7" w:rsidRDefault="00CD1AE7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4415" w:rsidRDefault="0007441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4415" w:rsidRPr="006D10E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74415" w:rsidRPr="006D10E5" w:rsidRDefault="0007441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D1AE7" w:rsidRDefault="00CD1AE7" w:rsidP="006625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625EA" w:rsidRDefault="006625EA" w:rsidP="006625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4415" w:rsidRPr="006D10E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4415" w:rsidRPr="006D10E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4415" w:rsidRPr="006D10E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441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625EA" w:rsidRDefault="006625EA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625EA" w:rsidRDefault="006625EA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625EA" w:rsidRDefault="006625EA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441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4415" w:rsidRDefault="0007441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266522" w:rsidRDefault="00266522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Default="00AB4D7F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B4D7F" w:rsidRPr="006D10E5" w:rsidRDefault="00AB4D7F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74415" w:rsidRPr="006D10E5" w:rsidRDefault="00074415" w:rsidP="000744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96433" w:rsidRDefault="00596433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61D25" w:rsidRPr="006D10E5" w:rsidRDefault="00A61D25" w:rsidP="0007441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4415" w:rsidRPr="006D10E5" w:rsidRDefault="00074415" w:rsidP="00074415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EA3FB2" w:rsidRDefault="00B1530E" w:rsidP="00E15A98">
      <w:pPr>
        <w:suppressAutoHyphens/>
        <w:spacing w:after="0" w:line="240" w:lineRule="auto"/>
        <w:jc w:val="both"/>
      </w:pPr>
      <w:r>
        <w:t>Wartość  netto ……………………………….. zł                                                      brutto ………………………………… zł</w:t>
      </w:r>
    </w:p>
    <w:sectPr w:rsidR="00EA3FB2" w:rsidSect="006D10E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668D7"/>
    <w:multiLevelType w:val="hybridMultilevel"/>
    <w:tmpl w:val="BF442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0E5"/>
    <w:rsid w:val="00074415"/>
    <w:rsid w:val="00235B22"/>
    <w:rsid w:val="00266522"/>
    <w:rsid w:val="002B564E"/>
    <w:rsid w:val="004412D9"/>
    <w:rsid w:val="00465D9A"/>
    <w:rsid w:val="00497DF9"/>
    <w:rsid w:val="004E4E78"/>
    <w:rsid w:val="00564E05"/>
    <w:rsid w:val="00596433"/>
    <w:rsid w:val="006625EA"/>
    <w:rsid w:val="00683353"/>
    <w:rsid w:val="006836AD"/>
    <w:rsid w:val="006D10E5"/>
    <w:rsid w:val="007C09BC"/>
    <w:rsid w:val="009A7604"/>
    <w:rsid w:val="00A61D25"/>
    <w:rsid w:val="00AB4D7F"/>
    <w:rsid w:val="00AE7C01"/>
    <w:rsid w:val="00B1530E"/>
    <w:rsid w:val="00C37053"/>
    <w:rsid w:val="00CD1AE7"/>
    <w:rsid w:val="00D90848"/>
    <w:rsid w:val="00E15A98"/>
    <w:rsid w:val="00EA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D985"/>
  <w15:chartTrackingRefBased/>
  <w15:docId w15:val="{9E28F679-F59E-40EE-92AB-C138D402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B564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styleId="Uwydatnienie">
    <w:name w:val="Emphasis"/>
    <w:basedOn w:val="Domylnaczcionkaakapitu"/>
    <w:uiPriority w:val="20"/>
    <w:qFormat/>
    <w:rsid w:val="00235B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Czelejewska</dc:creator>
  <cp:keywords/>
  <dc:description/>
  <cp:lastModifiedBy>Beata Stopnicka</cp:lastModifiedBy>
  <cp:revision>10</cp:revision>
  <dcterms:created xsi:type="dcterms:W3CDTF">2026-03-19T10:40:00Z</dcterms:created>
  <dcterms:modified xsi:type="dcterms:W3CDTF">2026-04-23T08:28:00Z</dcterms:modified>
</cp:coreProperties>
</file>