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Default="0046482F" w:rsidP="00344CDB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44CDB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344CDB">
        <w:rPr>
          <w:rFonts w:ascii="Cambria" w:hAnsi="Cambria" w:cs="Times New Roman"/>
          <w:bCs/>
          <w:sz w:val="24"/>
          <w:szCs w:val="24"/>
        </w:rPr>
        <w:t>7</w:t>
      </w:r>
      <w:r w:rsidRPr="00344CDB">
        <w:rPr>
          <w:rFonts w:ascii="Cambria" w:hAnsi="Cambria" w:cs="Times New Roman"/>
          <w:bCs/>
          <w:sz w:val="24"/>
          <w:szCs w:val="24"/>
        </w:rPr>
        <w:t xml:space="preserve"> d</w:t>
      </w:r>
      <w:r w:rsidRPr="00344CDB">
        <w:rPr>
          <w:rFonts w:ascii="Cambria" w:hAnsi="Cambria"/>
          <w:bCs/>
          <w:sz w:val="24"/>
          <w:szCs w:val="24"/>
        </w:rPr>
        <w:t>o SWZ</w:t>
      </w:r>
    </w:p>
    <w:p w14:paraId="238DED1D" w14:textId="77777777" w:rsidR="00344CDB" w:rsidRPr="00344CDB" w:rsidRDefault="00344CDB" w:rsidP="00344CD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843516D" w14:textId="5436CA63" w:rsidR="00344CDB" w:rsidRPr="008448BD" w:rsidRDefault="00344CDB" w:rsidP="00344CD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="00766424">
        <w:rPr>
          <w:rFonts w:ascii="Cambria" w:hAnsi="Cambria"/>
          <w:bCs/>
        </w:rPr>
        <w:t xml:space="preserve"> </w:t>
      </w:r>
      <w:r w:rsidR="00BF69DC">
        <w:rPr>
          <w:rFonts w:ascii="Cambria" w:hAnsi="Cambria"/>
          <w:b/>
        </w:rPr>
        <w:t>5</w:t>
      </w:r>
      <w:r w:rsidR="00B660AA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2997AE0C" w14:textId="77777777" w:rsidR="00344CDB" w:rsidRPr="00D04CB8" w:rsidRDefault="00344CDB" w:rsidP="00344CD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16605EB" w14:textId="77777777" w:rsidR="00B660AA" w:rsidRPr="00B660AA" w:rsidRDefault="00B660AA" w:rsidP="00B660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660AA">
        <w:rPr>
          <w:rFonts w:ascii="Cambria" w:hAnsi="Cambria"/>
        </w:rPr>
        <w:t>SIM KZN POŁUDNIOWE PODLASIE Sp. z o.o. zwana dalej „Zamawiającym”</w:t>
      </w:r>
    </w:p>
    <w:p w14:paraId="31FDE07D" w14:textId="77777777" w:rsidR="00B660AA" w:rsidRPr="00B660AA" w:rsidRDefault="00B660AA" w:rsidP="00B660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660AA">
        <w:rPr>
          <w:rFonts w:ascii="Cambria" w:hAnsi="Cambria"/>
        </w:rPr>
        <w:t xml:space="preserve">ul. Francuska 136, 21-500 Biała Podlaska, </w:t>
      </w:r>
    </w:p>
    <w:p w14:paraId="7399E643" w14:textId="77777777" w:rsidR="00B660AA" w:rsidRPr="00B660AA" w:rsidRDefault="00B660AA" w:rsidP="00B660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B660AA">
        <w:rPr>
          <w:rFonts w:ascii="Cambria" w:hAnsi="Cambria"/>
        </w:rPr>
        <w:t>NIP: 5372676067, REGON: 526025168,</w:t>
      </w:r>
    </w:p>
    <w:p w14:paraId="753241D3" w14:textId="722383C9" w:rsidR="00182229" w:rsidRPr="00B660AA" w:rsidRDefault="00B660AA" w:rsidP="00B660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  <w:r w:rsidRPr="00B660AA">
        <w:rPr>
          <w:rFonts w:ascii="Cambria" w:hAnsi="Cambria"/>
        </w:rPr>
        <w:t>tel.: 603 710 110</w:t>
      </w: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7AD03223" w:rsidR="003157B4" w:rsidRPr="00B660AA" w:rsidRDefault="00A166AB" w:rsidP="00B660AA">
      <w:pPr>
        <w:spacing w:line="276" w:lineRule="auto"/>
        <w:jc w:val="both"/>
        <w:rPr>
          <w:rFonts w:ascii="Cambria" w:hAnsi="Cambria"/>
          <w:b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</w:t>
      </w:r>
      <w:r w:rsidR="003C6B59" w:rsidRPr="00240280">
        <w:rPr>
          <w:rFonts w:ascii="Cambria" w:hAnsi="Cambria"/>
        </w:rPr>
        <w:t xml:space="preserve">zadaniu inwestycyjnym </w:t>
      </w:r>
      <w:r w:rsidR="003E27D6" w:rsidRPr="00240280">
        <w:rPr>
          <w:rFonts w:ascii="Cambria" w:hAnsi="Cambria"/>
        </w:rPr>
        <w:t>pn</w:t>
      </w:r>
      <w:r w:rsidR="00BF69DC">
        <w:rPr>
          <w:rFonts w:ascii="Cambria" w:hAnsi="Cambria"/>
        </w:rPr>
        <w:t xml:space="preserve">. </w:t>
      </w:r>
      <w:r w:rsidR="00BF69DC" w:rsidRPr="00BF69DC">
        <w:rPr>
          <w:rFonts w:ascii="Cambria" w:hAnsi="Cambria"/>
        </w:rPr>
        <w:t>„Budowa dwóch drewnianych budynków mieszkalnych jednorodzinnych w zabudowie bliźniaczej w miejscowości Tuczna”</w:t>
      </w:r>
      <w:r w:rsidR="00344CDB" w:rsidRPr="00240280">
        <w:rPr>
          <w:rFonts w:ascii="Cambria" w:hAnsi="Cambria"/>
          <w:snapToGrid w:val="0"/>
        </w:rPr>
        <w:t>,</w:t>
      </w:r>
      <w:r w:rsidR="00344CDB" w:rsidRPr="00240280">
        <w:rPr>
          <w:rFonts w:ascii="Cambria" w:hAnsi="Cambria"/>
          <w:i/>
          <w:snapToGrid w:val="0"/>
        </w:rPr>
        <w:t xml:space="preserve"> </w:t>
      </w:r>
      <w:r w:rsidR="00344CDB" w:rsidRPr="00240280">
        <w:rPr>
          <w:rFonts w:ascii="Cambria" w:hAnsi="Cambria"/>
          <w:snapToGrid w:val="0"/>
        </w:rPr>
        <w:t>p</w:t>
      </w:r>
      <w:r w:rsidR="00344CDB" w:rsidRPr="00240280">
        <w:rPr>
          <w:rFonts w:ascii="Cambria" w:hAnsi="Cambria"/>
        </w:rPr>
        <w:t>rowadzonego</w:t>
      </w:r>
      <w:r w:rsidR="00344CDB" w:rsidRPr="00E213DC">
        <w:rPr>
          <w:rFonts w:ascii="Cambria" w:hAnsi="Cambria"/>
        </w:rPr>
        <w:t xml:space="preserve"> przez </w:t>
      </w:r>
      <w:r w:rsidR="00B660AA" w:rsidRPr="00B660AA">
        <w:rPr>
          <w:rFonts w:ascii="Cambria" w:hAnsi="Cambria"/>
          <w:b/>
        </w:rPr>
        <w:t xml:space="preserve">SIM KZN POŁUDNIOWE PODLASIE Sp. z o.o. </w:t>
      </w:r>
      <w:r w:rsidR="00C62A3D" w:rsidRPr="00C62A3D">
        <w:rPr>
          <w:rFonts w:ascii="Cambria" w:hAnsi="Cambria"/>
          <w:b/>
        </w:rPr>
        <w:t>w</w:t>
      </w:r>
      <w:r w:rsidR="00B660AA">
        <w:rPr>
          <w:rFonts w:ascii="Cambria" w:hAnsi="Cambria"/>
          <w:b/>
        </w:rPr>
        <w:t xml:space="preserve"> Białej Podlaskiej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28DFFAB" w14:textId="77777777" w:rsidR="00847295" w:rsidRPr="00847295" w:rsidRDefault="00847295" w:rsidP="00B82269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4C0BE75" w14:textId="77777777" w:rsidR="00174215" w:rsidRDefault="003157B4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</w:p>
    <w:p w14:paraId="67A3F504" w14:textId="4CF4AF31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7859257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9DF4170" w14:textId="77777777" w:rsidR="00847295" w:rsidRPr="009B49E3" w:rsidRDefault="00847295" w:rsidP="00847295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4DE5B8D" w14:textId="425635DA" w:rsidR="00847295" w:rsidRPr="009B49E3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16AFF59" w14:textId="7F013D26" w:rsidR="00847295" w:rsidRDefault="00847295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AA5C78"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197E9192" w14:textId="27A34BC8" w:rsidR="00847295" w:rsidRDefault="00847295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78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2409"/>
        <w:gridCol w:w="1985"/>
        <w:gridCol w:w="1855"/>
      </w:tblGrid>
      <w:tr w:rsidR="008C0BCB" w:rsidRPr="0083637F" w14:paraId="1201B492" w14:textId="77777777" w:rsidTr="008C0BCB">
        <w:trPr>
          <w:trHeight w:val="910"/>
          <w:jc w:val="center"/>
        </w:trPr>
        <w:tc>
          <w:tcPr>
            <w:tcW w:w="155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BCB1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F9822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C3547" w14:textId="77777777" w:rsidR="008C0BCB" w:rsidRPr="0083637F" w:rsidRDefault="008C0BCB" w:rsidP="005D090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C122B" w14:textId="77777777" w:rsidR="008C0BCB" w:rsidRPr="0083637F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8C0BCB" w:rsidRPr="003157B4" w14:paraId="49293CF6" w14:textId="77777777" w:rsidTr="008C0BCB">
        <w:trPr>
          <w:trHeight w:val="263"/>
          <w:jc w:val="center"/>
        </w:trPr>
        <w:tc>
          <w:tcPr>
            <w:tcW w:w="155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78FA50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7AE85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F0DE3" w14:textId="77777777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87F52" w14:textId="071CF225" w:rsidR="008C0BCB" w:rsidRPr="003157B4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8C0BCB" w:rsidRPr="00514CAB" w14:paraId="7AA84406" w14:textId="77777777" w:rsidTr="008C0BCB">
        <w:trPr>
          <w:trHeight w:val="2401"/>
          <w:jc w:val="center"/>
        </w:trPr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490D8" w14:textId="77777777" w:rsidR="008C0BCB" w:rsidRPr="00514CAB" w:rsidRDefault="008C0BCB" w:rsidP="005D090D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058264" w14:textId="77777777" w:rsidR="008C0BCB" w:rsidRPr="003758C6" w:rsidRDefault="008C0BCB" w:rsidP="005D090D">
            <w:pPr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</w:p>
          <w:p w14:paraId="1C67FA97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5C05388A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F56DD20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……………………....……………</w:t>
            </w:r>
          </w:p>
          <w:p w14:paraId="526DEA0B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DB88488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AC13BC3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  <w:r>
              <w:rPr>
                <w:rFonts w:ascii="Cambria" w:hAnsi="Cambria" w:cs="Arial"/>
                <w:sz w:val="20"/>
                <w:szCs w:val="20"/>
              </w:rPr>
              <w:t>…….</w:t>
            </w:r>
          </w:p>
          <w:p w14:paraId="321E5FF6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2543C14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491B1B2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lastRenderedPageBreak/>
              <w:t>wydane ……………………....……………</w:t>
            </w:r>
          </w:p>
          <w:p w14:paraId="645AB8C0" w14:textId="77777777" w:rsidR="008C0BCB" w:rsidRPr="003758C6" w:rsidRDefault="008C0BCB" w:rsidP="005D090D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E9BB5" w14:textId="7C2A0044" w:rsidR="008C0BCB" w:rsidRPr="00290E2E" w:rsidRDefault="008C0BCB" w:rsidP="008C0BCB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lastRenderedPageBreak/>
              <w:t xml:space="preserve">kierownik budowy </w:t>
            </w:r>
            <w:r w:rsidRPr="00290E2E">
              <w:rPr>
                <w:rFonts w:ascii="Cambria" w:hAnsi="Cambria" w:cs="Arial"/>
                <w:sz w:val="20"/>
                <w:szCs w:val="20"/>
              </w:rPr>
              <w:t>branży</w:t>
            </w:r>
            <w:r>
              <w:rPr>
                <w:rFonts w:ascii="Cambria" w:hAnsi="Cambria" w:cs="Arial"/>
                <w:sz w:val="20"/>
                <w:szCs w:val="20"/>
              </w:rPr>
              <w:t xml:space="preserve"> konstrukcyjno-budowlanej </w:t>
            </w:r>
          </w:p>
          <w:p w14:paraId="07174CBC" w14:textId="412C5A50" w:rsidR="008C0BCB" w:rsidRPr="00290E2E" w:rsidRDefault="008C0BCB" w:rsidP="00240280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789A4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8C0BCB" w:rsidRPr="00514CAB" w14:paraId="2AE28326" w14:textId="77777777" w:rsidTr="008C0BCB">
        <w:trPr>
          <w:trHeight w:val="2401"/>
          <w:jc w:val="center"/>
        </w:trPr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6864E" w14:textId="7A5F9611" w:rsidR="008C0BCB" w:rsidRPr="0083637F" w:rsidRDefault="008C0BCB" w:rsidP="008C0BCB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…..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B1602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</w:p>
          <w:p w14:paraId="18A822FF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05534311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640A004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……………………....……………</w:t>
            </w:r>
          </w:p>
          <w:p w14:paraId="5847A62C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FBED554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70ACE35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  <w:r>
              <w:rPr>
                <w:rFonts w:ascii="Cambria" w:hAnsi="Cambria" w:cs="Arial"/>
                <w:sz w:val="20"/>
                <w:szCs w:val="20"/>
              </w:rPr>
              <w:t>…….</w:t>
            </w:r>
          </w:p>
          <w:p w14:paraId="2495A72A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C3ABCEB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46E41DD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wydane ……………………....……………</w:t>
            </w:r>
          </w:p>
          <w:p w14:paraId="64E1817E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E0D54F" w14:textId="7606A8F7" w:rsidR="008C0BCB" w:rsidRPr="00290E2E" w:rsidRDefault="008C0BCB" w:rsidP="008C0BCB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Kierownik robót branży</w:t>
            </w:r>
          </w:p>
          <w:p w14:paraId="3A31A02E" w14:textId="7C643859" w:rsidR="008C0BCB" w:rsidRPr="00290E2E" w:rsidRDefault="008C0BCB" w:rsidP="008C0BCB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sanitarnej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C101A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  <w:tr w:rsidR="008C0BCB" w:rsidRPr="00514CAB" w14:paraId="5A3C4285" w14:textId="77777777" w:rsidTr="008C0BCB">
        <w:trPr>
          <w:trHeight w:val="2401"/>
          <w:jc w:val="center"/>
        </w:trPr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E0A24" w14:textId="57D7EE57" w:rsidR="008C0BCB" w:rsidRPr="0083637F" w:rsidRDefault="008C0BCB" w:rsidP="008C0BCB">
            <w:pPr>
              <w:ind w:right="-108"/>
              <w:jc w:val="center"/>
              <w:rPr>
                <w:rFonts w:ascii="Cambria" w:hAnsi="Cambria" w:cs="Arial"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67EFE7" w14:textId="77777777" w:rsidR="008C0BCB" w:rsidRPr="00331BBE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B6B4F2E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</w:p>
          <w:p w14:paraId="7EC95E84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sz w:val="20"/>
                <w:szCs w:val="20"/>
              </w:rPr>
              <w:t>:</w:t>
            </w:r>
          </w:p>
          <w:p w14:paraId="0E3BE0BF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A29BD5B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……………………....……………</w:t>
            </w:r>
          </w:p>
          <w:p w14:paraId="1E5207DB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040E16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29D3E4E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  <w:r>
              <w:rPr>
                <w:rFonts w:ascii="Cambria" w:hAnsi="Cambria" w:cs="Arial"/>
                <w:sz w:val="20"/>
                <w:szCs w:val="20"/>
              </w:rPr>
              <w:t>…….</w:t>
            </w:r>
          </w:p>
          <w:p w14:paraId="756C07C8" w14:textId="77777777" w:rsidR="008C0BCB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736E81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0363259B" w14:textId="77777777" w:rsidR="008C0BCB" w:rsidRPr="003758C6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wydane ……………………....……………</w:t>
            </w:r>
          </w:p>
          <w:p w14:paraId="0DA65D84" w14:textId="77777777" w:rsidR="008C0BCB" w:rsidRPr="00331BBE" w:rsidRDefault="008C0BCB" w:rsidP="005D090D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E38E4" w14:textId="66DEA8DE" w:rsidR="008C0BCB" w:rsidRPr="00290E2E" w:rsidRDefault="008C0BCB" w:rsidP="005D090D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kierownik</w:t>
            </w:r>
            <w:r w:rsidRPr="00331BBE">
              <w:rPr>
                <w:rFonts w:ascii="Cambria" w:hAnsi="Cambria"/>
                <w:sz w:val="20"/>
                <w:szCs w:val="20"/>
              </w:rPr>
              <w:t xml:space="preserve"> robót branży elektrycznej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3CA14" w14:textId="77777777" w:rsidR="008C0BCB" w:rsidRPr="00290E2E" w:rsidRDefault="008C0BCB" w:rsidP="005D090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6A99A5D9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7514739E" w14:textId="77777777" w:rsidR="00344CDB" w:rsidRDefault="00344CDB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E9F04E8" w14:textId="758C1C88" w:rsidR="00847295" w:rsidRPr="00344CDB" w:rsidRDefault="00847295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47AD7C9" w14:textId="7E3CB25B" w:rsidR="0046482F" w:rsidRPr="009123F4" w:rsidRDefault="00434C1C" w:rsidP="009123F4">
      <w:pPr>
        <w:pStyle w:val="Bezodstpw"/>
        <w:spacing w:line="276" w:lineRule="auto"/>
        <w:ind w:left="0" w:firstLine="0"/>
        <w:rPr>
          <w:rFonts w:ascii="Cambria" w:hAnsi="Cambria"/>
          <w:b/>
          <w:bCs/>
          <w:iCs/>
          <w:sz w:val="20"/>
          <w:szCs w:val="20"/>
        </w:rPr>
      </w:pPr>
      <w:r w:rsidRPr="009123F4">
        <w:rPr>
          <w:rFonts w:ascii="Cambria" w:hAnsi="Cambria"/>
          <w:b/>
          <w:bCs/>
          <w:iCs/>
        </w:rPr>
        <w:t>Potwierdzenie posiadanych przez podan</w:t>
      </w:r>
      <w:r w:rsidR="00EE23BE" w:rsidRPr="009123F4">
        <w:rPr>
          <w:rFonts w:ascii="Cambria" w:hAnsi="Cambria"/>
          <w:b/>
          <w:bCs/>
          <w:iCs/>
        </w:rPr>
        <w:t>ą</w:t>
      </w:r>
      <w:r w:rsidRPr="009123F4">
        <w:rPr>
          <w:rFonts w:ascii="Cambria" w:hAnsi="Cambria"/>
          <w:b/>
          <w:bCs/>
          <w:iCs/>
        </w:rPr>
        <w:t xml:space="preserve"> w wykazie osob</w:t>
      </w:r>
      <w:r w:rsidR="00EE23BE" w:rsidRPr="009123F4">
        <w:rPr>
          <w:rFonts w:ascii="Cambria" w:hAnsi="Cambria"/>
          <w:b/>
          <w:bCs/>
          <w:iCs/>
        </w:rPr>
        <w:t>ę</w:t>
      </w:r>
      <w:r w:rsidRPr="009123F4">
        <w:rPr>
          <w:rFonts w:ascii="Cambria" w:hAnsi="Cambria"/>
          <w:b/>
          <w:bCs/>
          <w:iCs/>
        </w:rPr>
        <w:t xml:space="preserve"> kwalifikacji wybrany Wykonawca będzie zobowiązany dostarczyć Zamawiającemu przed podpisaniem umowy.</w:t>
      </w:r>
    </w:p>
    <w:sectPr w:rsidR="0046482F" w:rsidRPr="009123F4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99EDE" w14:textId="77777777" w:rsidR="00FE2049" w:rsidRDefault="00FE2049" w:rsidP="0046482F">
      <w:r>
        <w:separator/>
      </w:r>
    </w:p>
  </w:endnote>
  <w:endnote w:type="continuationSeparator" w:id="0">
    <w:p w14:paraId="7389D86B" w14:textId="77777777" w:rsidR="00FE2049" w:rsidRDefault="00FE204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9547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C0BC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C0BC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FAAF6" w14:textId="77777777" w:rsidR="00FE2049" w:rsidRDefault="00FE2049" w:rsidP="0046482F">
      <w:r>
        <w:separator/>
      </w:r>
    </w:p>
  </w:footnote>
  <w:footnote w:type="continuationSeparator" w:id="0">
    <w:p w14:paraId="713479BC" w14:textId="77777777" w:rsidR="00FE2049" w:rsidRDefault="00FE204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B030" w14:textId="77777777" w:rsidR="00344CDB" w:rsidRDefault="00344CDB" w:rsidP="00344CDB">
    <w:pPr>
      <w:pStyle w:val="Nagwek"/>
    </w:pPr>
  </w:p>
  <w:p w14:paraId="3C102CF1" w14:textId="77777777" w:rsidR="00344CDB" w:rsidRPr="004322FA" w:rsidRDefault="00344CDB" w:rsidP="00344CDB">
    <w:pPr>
      <w:pStyle w:val="Nagwek"/>
      <w:rPr>
        <w:sz w:val="10"/>
        <w:szCs w:val="10"/>
      </w:rPr>
    </w:pPr>
  </w:p>
  <w:p w14:paraId="2F929FEC" w14:textId="7BB431BC" w:rsidR="00344CDB" w:rsidRPr="004F0C1C" w:rsidRDefault="00344CDB" w:rsidP="00344CDB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961573220">
    <w:abstractNumId w:val="0"/>
  </w:num>
  <w:num w:numId="2" w16cid:durableId="416172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A50C6"/>
    <w:rsid w:val="000A6EE5"/>
    <w:rsid w:val="001023C0"/>
    <w:rsid w:val="00103C48"/>
    <w:rsid w:val="0010746A"/>
    <w:rsid w:val="00122684"/>
    <w:rsid w:val="00125770"/>
    <w:rsid w:val="001325E9"/>
    <w:rsid w:val="00147A45"/>
    <w:rsid w:val="00155BC2"/>
    <w:rsid w:val="00160822"/>
    <w:rsid w:val="00172221"/>
    <w:rsid w:val="00174215"/>
    <w:rsid w:val="00182229"/>
    <w:rsid w:val="00182827"/>
    <w:rsid w:val="001912DC"/>
    <w:rsid w:val="001963C5"/>
    <w:rsid w:val="001B67E8"/>
    <w:rsid w:val="001B69A4"/>
    <w:rsid w:val="001C7FA3"/>
    <w:rsid w:val="001D2429"/>
    <w:rsid w:val="001E0876"/>
    <w:rsid w:val="00213FE8"/>
    <w:rsid w:val="002152B1"/>
    <w:rsid w:val="00216F6F"/>
    <w:rsid w:val="00240280"/>
    <w:rsid w:val="0028274A"/>
    <w:rsid w:val="00292C6D"/>
    <w:rsid w:val="002E3415"/>
    <w:rsid w:val="003106E0"/>
    <w:rsid w:val="003157B4"/>
    <w:rsid w:val="00331CDD"/>
    <w:rsid w:val="003401E2"/>
    <w:rsid w:val="003428AB"/>
    <w:rsid w:val="00344CDB"/>
    <w:rsid w:val="00347FBB"/>
    <w:rsid w:val="003509EB"/>
    <w:rsid w:val="00377336"/>
    <w:rsid w:val="0038192E"/>
    <w:rsid w:val="003A013B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6677A"/>
    <w:rsid w:val="004773C4"/>
    <w:rsid w:val="004A6B0B"/>
    <w:rsid w:val="00502FF4"/>
    <w:rsid w:val="0050669C"/>
    <w:rsid w:val="00506759"/>
    <w:rsid w:val="005101A6"/>
    <w:rsid w:val="00512254"/>
    <w:rsid w:val="00514A0E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1FC5"/>
    <w:rsid w:val="006334B3"/>
    <w:rsid w:val="0064212D"/>
    <w:rsid w:val="00642160"/>
    <w:rsid w:val="00652D01"/>
    <w:rsid w:val="0066107C"/>
    <w:rsid w:val="00687E76"/>
    <w:rsid w:val="006902D2"/>
    <w:rsid w:val="006A3188"/>
    <w:rsid w:val="006B5618"/>
    <w:rsid w:val="006C0804"/>
    <w:rsid w:val="006C2DC2"/>
    <w:rsid w:val="006F4233"/>
    <w:rsid w:val="006F7FF8"/>
    <w:rsid w:val="00712FE9"/>
    <w:rsid w:val="00714219"/>
    <w:rsid w:val="007610AD"/>
    <w:rsid w:val="00766424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174B4"/>
    <w:rsid w:val="00817ECA"/>
    <w:rsid w:val="00826E03"/>
    <w:rsid w:val="00832C83"/>
    <w:rsid w:val="00847295"/>
    <w:rsid w:val="008578D3"/>
    <w:rsid w:val="008833A1"/>
    <w:rsid w:val="0088723C"/>
    <w:rsid w:val="008B6345"/>
    <w:rsid w:val="008C0BCB"/>
    <w:rsid w:val="009032D0"/>
    <w:rsid w:val="009123F4"/>
    <w:rsid w:val="0092014B"/>
    <w:rsid w:val="00927B0B"/>
    <w:rsid w:val="009408EF"/>
    <w:rsid w:val="00950483"/>
    <w:rsid w:val="00954798"/>
    <w:rsid w:val="00977C86"/>
    <w:rsid w:val="00986FFC"/>
    <w:rsid w:val="009876D1"/>
    <w:rsid w:val="009B4E09"/>
    <w:rsid w:val="009B6D64"/>
    <w:rsid w:val="009D4064"/>
    <w:rsid w:val="009D5770"/>
    <w:rsid w:val="009F27BD"/>
    <w:rsid w:val="009F7A1D"/>
    <w:rsid w:val="00A0517F"/>
    <w:rsid w:val="00A166AB"/>
    <w:rsid w:val="00A4736A"/>
    <w:rsid w:val="00A70CD2"/>
    <w:rsid w:val="00A84882"/>
    <w:rsid w:val="00A9099E"/>
    <w:rsid w:val="00A91AF4"/>
    <w:rsid w:val="00A94D22"/>
    <w:rsid w:val="00AA5C78"/>
    <w:rsid w:val="00AD78AB"/>
    <w:rsid w:val="00B25EF9"/>
    <w:rsid w:val="00B660AA"/>
    <w:rsid w:val="00B82269"/>
    <w:rsid w:val="00BA46F4"/>
    <w:rsid w:val="00BB1DAD"/>
    <w:rsid w:val="00BE11F5"/>
    <w:rsid w:val="00BE180C"/>
    <w:rsid w:val="00BE2364"/>
    <w:rsid w:val="00BF69DC"/>
    <w:rsid w:val="00C26A89"/>
    <w:rsid w:val="00C3297C"/>
    <w:rsid w:val="00C44C1A"/>
    <w:rsid w:val="00C518B1"/>
    <w:rsid w:val="00C567A9"/>
    <w:rsid w:val="00C61920"/>
    <w:rsid w:val="00C62A3D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C4113"/>
    <w:rsid w:val="00EC7781"/>
    <w:rsid w:val="00ED322C"/>
    <w:rsid w:val="00EE23BE"/>
    <w:rsid w:val="00EE491E"/>
    <w:rsid w:val="00F115D8"/>
    <w:rsid w:val="00F34AD0"/>
    <w:rsid w:val="00F77544"/>
    <w:rsid w:val="00F77D8C"/>
    <w:rsid w:val="00F96811"/>
    <w:rsid w:val="00FC51A9"/>
    <w:rsid w:val="00FC59FE"/>
    <w:rsid w:val="00FE2049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09F24-87D8-4895-A58E-CDEF3CDE3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Jowita Leszcz</cp:lastModifiedBy>
  <cp:revision>9</cp:revision>
  <dcterms:created xsi:type="dcterms:W3CDTF">2025-01-28T07:13:00Z</dcterms:created>
  <dcterms:modified xsi:type="dcterms:W3CDTF">2026-04-21T06:52:00Z</dcterms:modified>
</cp:coreProperties>
</file>