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89502" w14:textId="77777777" w:rsidR="00174CF1" w:rsidRPr="00DE1594" w:rsidRDefault="00174CF1" w:rsidP="00492D6C">
      <w:pPr>
        <w:spacing w:after="5"/>
        <w:ind w:left="6383" w:right="44" w:firstLine="0"/>
        <w:rPr>
          <w:rFonts w:ascii="Cambria" w:hAnsi="Cambria"/>
          <w:sz w:val="20"/>
          <w:szCs w:val="20"/>
        </w:rPr>
      </w:pPr>
    </w:p>
    <w:p w14:paraId="60B57014" w14:textId="50D63DD5" w:rsidR="009933E3" w:rsidRPr="003B3314" w:rsidRDefault="009933E3" w:rsidP="003B3314">
      <w:pPr>
        <w:spacing w:after="5"/>
        <w:ind w:left="0" w:right="44" w:firstLine="0"/>
        <w:rPr>
          <w:rFonts w:ascii="Cambria" w:hAnsi="Cambria"/>
          <w:color w:val="EE0000"/>
          <w:sz w:val="20"/>
          <w:szCs w:val="20"/>
        </w:rPr>
      </w:pPr>
      <w:r w:rsidRPr="003B3314">
        <w:rPr>
          <w:rFonts w:ascii="Cambria" w:hAnsi="Cambria"/>
          <w:color w:val="EE0000"/>
          <w:sz w:val="20"/>
          <w:szCs w:val="20"/>
        </w:rPr>
        <w:t>(wymagany w przypadku Wykonawców wspólnie</w:t>
      </w:r>
      <w:r w:rsidR="003B3314" w:rsidRPr="003B3314">
        <w:rPr>
          <w:rFonts w:ascii="Cambria" w:hAnsi="Cambria"/>
          <w:color w:val="EE0000"/>
          <w:sz w:val="20"/>
          <w:szCs w:val="20"/>
        </w:rPr>
        <w:t xml:space="preserve"> </w:t>
      </w:r>
      <w:r w:rsidRPr="003B3314">
        <w:rPr>
          <w:rFonts w:ascii="Cambria" w:hAnsi="Cambria"/>
          <w:color w:val="EE0000"/>
          <w:sz w:val="20"/>
          <w:szCs w:val="20"/>
        </w:rPr>
        <w:t xml:space="preserve">ubiegający się o udzielenie zamówienia) </w:t>
      </w:r>
    </w:p>
    <w:p w14:paraId="2B99A73A" w14:textId="77777777" w:rsidR="009933E3" w:rsidRPr="00DE1594" w:rsidRDefault="009933E3" w:rsidP="009933E3">
      <w:pPr>
        <w:spacing w:after="48" w:line="259" w:lineRule="auto"/>
        <w:ind w:left="0" w:right="120" w:firstLine="0"/>
        <w:jc w:val="righ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b/>
          <w:i/>
          <w:sz w:val="20"/>
          <w:szCs w:val="20"/>
        </w:rPr>
        <w:t xml:space="preserve"> </w:t>
      </w:r>
    </w:p>
    <w:p w14:paraId="506E69EB" w14:textId="77777777" w:rsidR="008D159E" w:rsidRPr="008D159E" w:rsidRDefault="008D159E" w:rsidP="008D159E">
      <w:pPr>
        <w:spacing w:after="0" w:line="276" w:lineRule="auto"/>
        <w:ind w:left="0" w:firstLine="0"/>
        <w:rPr>
          <w:rFonts w:ascii="Cambria" w:hAnsi="Cambria" w:cs="Times New Roman"/>
          <w:b/>
          <w:bCs/>
          <w:i/>
          <w:iCs/>
          <w:color w:val="auto"/>
          <w:sz w:val="20"/>
          <w:szCs w:val="20"/>
          <w:lang w:eastAsia="en-US"/>
        </w:rPr>
      </w:pPr>
      <w:r w:rsidRPr="008D159E">
        <w:rPr>
          <w:rFonts w:ascii="Cambria" w:hAnsi="Cambria" w:cs="Times New Roman"/>
          <w:b/>
          <w:bCs/>
          <w:i/>
          <w:iCs/>
          <w:color w:val="auto"/>
          <w:sz w:val="20"/>
          <w:szCs w:val="20"/>
          <w:lang w:eastAsia="en-US"/>
        </w:rPr>
        <w:t>Sprzedaż i dostawa sprzętu rehabilitacyjnego na potrzeby SPZOZ-ZZ w Makowie Mazowieckim w ramach projektu „Rozwój rehabilitacji w SPZOZ-ZZ” współfinansowanego z Europejskiego Funduszu Rozwoju Regionalnego w ramach Priorytetu V: „Fundusze Europejskie dla wyższej jakości życia na Mazowszu” Działania 5. 6: „Ochrona zdrowia” programu Fundusze Europejskie dla Mazowsza 2021 – 2027 nr. FEMA.05.06-IP.01-09TV/25</w:t>
      </w:r>
    </w:p>
    <w:p w14:paraId="68516A1E" w14:textId="77777777" w:rsidR="009933E3" w:rsidRPr="00DE1594" w:rsidRDefault="009933E3" w:rsidP="00BE5292">
      <w:pPr>
        <w:spacing w:after="11" w:line="269" w:lineRule="auto"/>
        <w:ind w:left="857" w:right="40" w:firstLine="0"/>
        <w:jc w:val="left"/>
        <w:rPr>
          <w:rFonts w:ascii="Cambria" w:hAnsi="Cambria"/>
          <w:b/>
          <w:sz w:val="20"/>
          <w:szCs w:val="20"/>
        </w:rPr>
      </w:pPr>
    </w:p>
    <w:p w14:paraId="1660F2A4" w14:textId="77777777" w:rsidR="009933E3" w:rsidRPr="00DE1594" w:rsidRDefault="009933E3" w:rsidP="009933E3">
      <w:pPr>
        <w:pStyle w:val="Nagwek1"/>
        <w:ind w:left="1132" w:right="104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OŚWIADCZENIE WYKONAWCÓW WSPÓLNIE UBIEGAJĄCYCH SIĘ O UDZIELENIE ZAMÓWIENIA składane na podstawie art. 117 ust. 4 ustawy Pzp  </w:t>
      </w:r>
    </w:p>
    <w:p w14:paraId="20494D14" w14:textId="77777777" w:rsidR="009933E3" w:rsidRPr="00DE1594" w:rsidRDefault="009933E3" w:rsidP="009933E3">
      <w:pPr>
        <w:spacing w:after="0" w:line="259" w:lineRule="auto"/>
        <w:ind w:left="506" w:firstLine="0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b/>
          <w:sz w:val="20"/>
          <w:szCs w:val="20"/>
        </w:rPr>
        <w:t xml:space="preserve"> </w:t>
      </w:r>
    </w:p>
    <w:tbl>
      <w:tblPr>
        <w:tblStyle w:val="TableGrid"/>
        <w:tblW w:w="9597" w:type="dxa"/>
        <w:tblInd w:w="-5" w:type="dxa"/>
        <w:tblCellMar>
          <w:top w:w="46" w:type="dxa"/>
          <w:left w:w="113" w:type="dxa"/>
          <w:right w:w="115" w:type="dxa"/>
        </w:tblCellMar>
        <w:tblLook w:val="04A0" w:firstRow="1" w:lastRow="0" w:firstColumn="1" w:lastColumn="0" w:noHBand="0" w:noVBand="1"/>
      </w:tblPr>
      <w:tblGrid>
        <w:gridCol w:w="600"/>
        <w:gridCol w:w="4196"/>
        <w:gridCol w:w="2547"/>
        <w:gridCol w:w="2254"/>
      </w:tblGrid>
      <w:tr w:rsidR="009933E3" w:rsidRPr="00DE1594" w14:paraId="3F6AEC61" w14:textId="77777777" w:rsidTr="00741A9E">
        <w:trPr>
          <w:trHeight w:val="65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EC764" w14:textId="77777777" w:rsidR="009933E3" w:rsidRPr="00DE1594" w:rsidRDefault="009933E3" w:rsidP="00F46841">
            <w:pPr>
              <w:spacing w:after="0" w:line="259" w:lineRule="auto"/>
              <w:ind w:left="0" w:firstLine="0"/>
              <w:jc w:val="left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419FA" w14:textId="77777777" w:rsidR="009933E3" w:rsidRPr="00DE1594" w:rsidRDefault="009933E3" w:rsidP="00F46841">
            <w:pPr>
              <w:spacing w:after="0" w:line="259" w:lineRule="auto"/>
              <w:ind w:left="0" w:right="100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Nazwa(y) Wykonawcy(ów)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4CB6" w14:textId="77777777" w:rsidR="009933E3" w:rsidRPr="00DE1594" w:rsidRDefault="009933E3" w:rsidP="00F46841">
            <w:pPr>
              <w:spacing w:after="19" w:line="259" w:lineRule="auto"/>
              <w:ind w:left="0" w:right="102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Adres(y) </w:t>
            </w:r>
          </w:p>
          <w:p w14:paraId="168CA122" w14:textId="77777777" w:rsidR="009933E3" w:rsidRPr="00DE1594" w:rsidRDefault="009933E3" w:rsidP="00F46841">
            <w:pPr>
              <w:spacing w:after="0" w:line="259" w:lineRule="auto"/>
              <w:ind w:left="0" w:right="94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Wykonawcy(ów)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E65FA" w14:textId="77777777" w:rsidR="009933E3" w:rsidRPr="00DE1594" w:rsidRDefault="009933E3" w:rsidP="00F46841">
            <w:pPr>
              <w:spacing w:after="0" w:line="259" w:lineRule="auto"/>
              <w:ind w:left="9" w:firstLine="0"/>
              <w:jc w:val="left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NIP Wykonawcy(ów) </w:t>
            </w:r>
          </w:p>
        </w:tc>
      </w:tr>
      <w:tr w:rsidR="009933E3" w:rsidRPr="00DE1594" w14:paraId="61106108" w14:textId="77777777" w:rsidTr="00741A9E">
        <w:trPr>
          <w:trHeight w:val="3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26CD" w14:textId="77777777" w:rsidR="009933E3" w:rsidRPr="00DE1594" w:rsidRDefault="009933E3" w:rsidP="00F46841">
            <w:pPr>
              <w:spacing w:after="0" w:line="259" w:lineRule="auto"/>
              <w:ind w:left="0" w:right="5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269E" w14:textId="77777777" w:rsidR="009933E3" w:rsidRPr="00DE1594" w:rsidRDefault="009933E3" w:rsidP="00F46841">
            <w:pPr>
              <w:spacing w:after="0" w:line="259" w:lineRule="auto"/>
              <w:ind w:left="0" w:right="48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5251" w14:textId="77777777" w:rsidR="009933E3" w:rsidRPr="00DE1594" w:rsidRDefault="009933E3" w:rsidP="00F46841">
            <w:pPr>
              <w:spacing w:after="0" w:line="259" w:lineRule="auto"/>
              <w:ind w:left="0" w:right="52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BBDF" w14:textId="77777777" w:rsidR="009933E3" w:rsidRPr="00DE1594" w:rsidRDefault="009933E3" w:rsidP="00F46841">
            <w:pPr>
              <w:spacing w:after="0" w:line="259" w:lineRule="auto"/>
              <w:ind w:left="0" w:right="51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  <w:tr w:rsidR="009933E3" w:rsidRPr="00DE1594" w14:paraId="4DBD5525" w14:textId="77777777" w:rsidTr="00741A9E">
        <w:trPr>
          <w:trHeight w:val="40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5608" w14:textId="77777777" w:rsidR="009933E3" w:rsidRPr="00DE1594" w:rsidRDefault="009933E3" w:rsidP="00F46841">
            <w:pPr>
              <w:spacing w:after="0" w:line="259" w:lineRule="auto"/>
              <w:ind w:left="0" w:right="5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60DA" w14:textId="77777777" w:rsidR="009933E3" w:rsidRPr="00DE1594" w:rsidRDefault="009933E3" w:rsidP="00F46841">
            <w:pPr>
              <w:spacing w:after="0" w:line="259" w:lineRule="auto"/>
              <w:ind w:left="0" w:right="48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4CE7" w14:textId="77777777" w:rsidR="009933E3" w:rsidRPr="00DE1594" w:rsidRDefault="009933E3" w:rsidP="00F46841">
            <w:pPr>
              <w:spacing w:after="0" w:line="259" w:lineRule="auto"/>
              <w:ind w:left="0" w:right="52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4595" w14:textId="77777777" w:rsidR="009933E3" w:rsidRPr="00DE1594" w:rsidRDefault="009933E3" w:rsidP="00F46841">
            <w:pPr>
              <w:spacing w:after="0" w:line="259" w:lineRule="auto"/>
              <w:ind w:left="0" w:right="51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  <w:tr w:rsidR="009933E3" w:rsidRPr="00DE1594" w14:paraId="38E406AB" w14:textId="77777777" w:rsidTr="00741A9E">
        <w:trPr>
          <w:trHeight w:val="40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5B7B" w14:textId="77777777" w:rsidR="009933E3" w:rsidRPr="00DE1594" w:rsidRDefault="009933E3" w:rsidP="00F46841">
            <w:pPr>
              <w:spacing w:after="0" w:line="259" w:lineRule="auto"/>
              <w:ind w:left="0" w:right="5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853A" w14:textId="77777777" w:rsidR="009933E3" w:rsidRPr="00DE1594" w:rsidRDefault="009933E3" w:rsidP="00F46841">
            <w:pPr>
              <w:spacing w:after="0" w:line="259" w:lineRule="auto"/>
              <w:ind w:left="0" w:right="48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F28B" w14:textId="77777777" w:rsidR="009933E3" w:rsidRPr="00DE1594" w:rsidRDefault="009933E3" w:rsidP="00F46841">
            <w:pPr>
              <w:spacing w:after="0" w:line="259" w:lineRule="auto"/>
              <w:ind w:left="0" w:right="52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6457" w14:textId="77777777" w:rsidR="009933E3" w:rsidRPr="00DE1594" w:rsidRDefault="009933E3" w:rsidP="00F46841">
            <w:pPr>
              <w:spacing w:after="0" w:line="259" w:lineRule="auto"/>
              <w:ind w:left="0" w:right="51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</w:tbl>
    <w:p w14:paraId="01EB9763" w14:textId="77777777" w:rsidR="00DD04CF" w:rsidRPr="00DE1594" w:rsidRDefault="00DD04CF" w:rsidP="009933E3">
      <w:pPr>
        <w:spacing w:after="6"/>
        <w:ind w:left="737" w:right="44"/>
        <w:rPr>
          <w:rFonts w:ascii="Cambria" w:hAnsi="Cambria"/>
          <w:b/>
          <w:sz w:val="20"/>
          <w:szCs w:val="20"/>
        </w:rPr>
      </w:pPr>
    </w:p>
    <w:p w14:paraId="303875C5" w14:textId="77777777" w:rsidR="00DD04CF" w:rsidRPr="00DE1594" w:rsidRDefault="009933E3" w:rsidP="00DD04CF">
      <w:pPr>
        <w:spacing w:after="6"/>
        <w:ind w:left="737" w:right="44"/>
        <w:jc w:val="center"/>
        <w:rPr>
          <w:rFonts w:ascii="Cambria" w:hAnsi="Cambria"/>
          <w:b/>
          <w:sz w:val="20"/>
          <w:szCs w:val="20"/>
        </w:rPr>
      </w:pPr>
      <w:r w:rsidRPr="00DE1594">
        <w:rPr>
          <w:rFonts w:ascii="Cambria" w:hAnsi="Cambria"/>
          <w:b/>
          <w:sz w:val="20"/>
          <w:szCs w:val="20"/>
        </w:rPr>
        <w:t xml:space="preserve">Ja/My niżej podpisani, </w:t>
      </w:r>
    </w:p>
    <w:p w14:paraId="16BD8512" w14:textId="77777777" w:rsidR="00DD04CF" w:rsidRPr="00DE1594" w:rsidRDefault="00DD04CF" w:rsidP="00DD04CF">
      <w:pPr>
        <w:spacing w:after="6"/>
        <w:ind w:left="737" w:right="44"/>
        <w:jc w:val="center"/>
        <w:rPr>
          <w:rFonts w:ascii="Cambria" w:hAnsi="Cambria"/>
          <w:b/>
          <w:sz w:val="20"/>
          <w:szCs w:val="20"/>
        </w:rPr>
      </w:pPr>
    </w:p>
    <w:p w14:paraId="3D292AB3" w14:textId="77777777" w:rsidR="00DD04CF" w:rsidRPr="00DE1594" w:rsidRDefault="00DD04CF" w:rsidP="00DD04CF">
      <w:pPr>
        <w:spacing w:after="6"/>
        <w:ind w:left="737" w:right="44"/>
        <w:jc w:val="center"/>
        <w:rPr>
          <w:rFonts w:ascii="Cambria" w:hAnsi="Cambria"/>
          <w:b/>
          <w:sz w:val="20"/>
          <w:szCs w:val="20"/>
        </w:rPr>
      </w:pPr>
    </w:p>
    <w:p w14:paraId="1EE09648" w14:textId="7FA6CD91" w:rsidR="009933E3" w:rsidRPr="00DE1594" w:rsidRDefault="009933E3" w:rsidP="00DD04CF">
      <w:pPr>
        <w:spacing w:after="6"/>
        <w:ind w:left="737" w:right="44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>………………………….….……………………………..…..………………..……….…………………………………</w:t>
      </w:r>
    </w:p>
    <w:p w14:paraId="28F20407" w14:textId="77777777" w:rsidR="009933E3" w:rsidRPr="00DE1594" w:rsidRDefault="009933E3" w:rsidP="009933E3">
      <w:pPr>
        <w:spacing w:after="13" w:line="259" w:lineRule="auto"/>
        <w:ind w:left="941" w:right="370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i/>
          <w:sz w:val="20"/>
          <w:szCs w:val="20"/>
        </w:rPr>
        <w:t xml:space="preserve">(imię i nazwisko składającego oświadczenie) </w:t>
      </w:r>
    </w:p>
    <w:p w14:paraId="67913909" w14:textId="77777777" w:rsidR="009933E3" w:rsidRPr="00DE1594" w:rsidRDefault="009933E3" w:rsidP="009933E3">
      <w:pPr>
        <w:spacing w:after="16" w:line="259" w:lineRule="auto"/>
        <w:ind w:left="612" w:firstLine="0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49460CD3" w14:textId="407859BC" w:rsidR="009933E3" w:rsidRPr="00DE1594" w:rsidRDefault="009933E3" w:rsidP="009933E3">
      <w:pPr>
        <w:spacing w:after="97"/>
        <w:ind w:left="737" w:right="44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>działający w imieniu wyżej wymienionych Wykonawców wspólnie ubiegających się o udzielnie zamówienia</w:t>
      </w:r>
      <w:r w:rsidR="00DD04CF" w:rsidRPr="00DE1594">
        <w:rPr>
          <w:rFonts w:ascii="Cambria" w:hAnsi="Cambria"/>
          <w:sz w:val="20"/>
          <w:szCs w:val="20"/>
        </w:rPr>
        <w:t xml:space="preserve">, </w:t>
      </w:r>
    </w:p>
    <w:p w14:paraId="1F66CC7A" w14:textId="77777777" w:rsidR="009933E3" w:rsidRPr="00DE1594" w:rsidRDefault="009933E3" w:rsidP="00DD04CF">
      <w:pPr>
        <w:spacing w:after="0"/>
        <w:ind w:right="44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>Oświadczam(</w:t>
      </w:r>
      <w:proofErr w:type="spellStart"/>
      <w:r w:rsidRPr="00DE1594">
        <w:rPr>
          <w:rFonts w:ascii="Cambria" w:hAnsi="Cambria"/>
          <w:sz w:val="20"/>
          <w:szCs w:val="20"/>
        </w:rPr>
        <w:t>amy</w:t>
      </w:r>
      <w:proofErr w:type="spellEnd"/>
      <w:r w:rsidRPr="00DE1594">
        <w:rPr>
          <w:rFonts w:ascii="Cambria" w:hAnsi="Cambria"/>
          <w:sz w:val="20"/>
          <w:szCs w:val="20"/>
        </w:rPr>
        <w:t>), że następujące</w:t>
      </w:r>
      <w:r w:rsidR="00321B6A" w:rsidRPr="00DE1594">
        <w:rPr>
          <w:rFonts w:ascii="Cambria" w:hAnsi="Cambria"/>
          <w:sz w:val="20"/>
          <w:szCs w:val="20"/>
        </w:rPr>
        <w:t xml:space="preserve"> roboty, budowlane,</w:t>
      </w:r>
      <w:r w:rsidRPr="00DE1594">
        <w:rPr>
          <w:rFonts w:ascii="Cambria" w:hAnsi="Cambria"/>
          <w:sz w:val="20"/>
          <w:szCs w:val="20"/>
        </w:rPr>
        <w:t xml:space="preserve"> dostawy w przedmiotowym postępowaniu wykonają poszczególni Wykonawca(y): </w:t>
      </w:r>
    </w:p>
    <w:tbl>
      <w:tblPr>
        <w:tblStyle w:val="TableGrid"/>
        <w:tblW w:w="9520" w:type="dxa"/>
        <w:tblInd w:w="-5" w:type="dxa"/>
        <w:tblCellMar>
          <w:top w:w="46" w:type="dxa"/>
          <w:left w:w="516" w:type="dxa"/>
          <w:right w:w="115" w:type="dxa"/>
        </w:tblCellMar>
        <w:tblLook w:val="04A0" w:firstRow="1" w:lastRow="0" w:firstColumn="1" w:lastColumn="0" w:noHBand="0" w:noVBand="1"/>
      </w:tblPr>
      <w:tblGrid>
        <w:gridCol w:w="4883"/>
        <w:gridCol w:w="4637"/>
      </w:tblGrid>
      <w:tr w:rsidR="009933E3" w:rsidRPr="00DE1594" w14:paraId="74264C5D" w14:textId="77777777" w:rsidTr="00741A9E">
        <w:trPr>
          <w:trHeight w:val="627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F2548" w14:textId="77777777" w:rsidR="009933E3" w:rsidRPr="00DE1594" w:rsidRDefault="009933E3" w:rsidP="00F46841">
            <w:pPr>
              <w:spacing w:after="0" w:line="259" w:lineRule="auto"/>
              <w:ind w:left="0" w:right="609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Nazwa Wykonawcy 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2780" w14:textId="77777777" w:rsidR="009933E3" w:rsidRPr="00DE1594" w:rsidRDefault="00D379D5" w:rsidP="00D379D5">
            <w:pPr>
              <w:spacing w:after="0" w:line="259" w:lineRule="auto"/>
              <w:ind w:left="641" w:right="26" w:hanging="641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Zakres robót budowlanych, </w:t>
            </w:r>
            <w:r w:rsidR="00061399" w:rsidRPr="00DE1594">
              <w:rPr>
                <w:rFonts w:ascii="Cambria" w:hAnsi="Cambria"/>
                <w:b/>
                <w:sz w:val="20"/>
                <w:szCs w:val="20"/>
              </w:rPr>
              <w:t>dostaw, usług, które</w:t>
            </w: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będą realizowane </w:t>
            </w:r>
            <w:r w:rsidR="009933E3" w:rsidRPr="00DE1594">
              <w:rPr>
                <w:rFonts w:ascii="Cambria" w:hAnsi="Cambria"/>
                <w:b/>
                <w:sz w:val="20"/>
                <w:szCs w:val="20"/>
              </w:rPr>
              <w:t>przez tego Wykonawcę</w:t>
            </w:r>
          </w:p>
        </w:tc>
      </w:tr>
      <w:tr w:rsidR="009933E3" w:rsidRPr="00DE1594" w14:paraId="254DD81A" w14:textId="77777777" w:rsidTr="00741A9E">
        <w:trPr>
          <w:trHeight w:val="319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7714" w14:textId="77777777" w:rsidR="009933E3" w:rsidRPr="00DE1594" w:rsidRDefault="009933E3" w:rsidP="00F46841">
            <w:pPr>
              <w:spacing w:after="0" w:line="259" w:lineRule="auto"/>
              <w:ind w:left="0" w:right="56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3EAB" w14:textId="77777777" w:rsidR="009933E3" w:rsidRPr="00DE1594" w:rsidRDefault="009933E3" w:rsidP="00F46841">
            <w:pPr>
              <w:spacing w:after="0" w:line="259" w:lineRule="auto"/>
              <w:ind w:left="0" w:right="56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  <w:tr w:rsidR="009933E3" w:rsidRPr="00DE1594" w14:paraId="25D6BF89" w14:textId="77777777" w:rsidTr="00741A9E">
        <w:trPr>
          <w:trHeight w:val="319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16D7" w14:textId="77777777" w:rsidR="009933E3" w:rsidRPr="00DE1594" w:rsidRDefault="009933E3" w:rsidP="00F46841">
            <w:pPr>
              <w:spacing w:after="0" w:line="259" w:lineRule="auto"/>
              <w:ind w:left="0" w:right="56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1530" w14:textId="77777777" w:rsidR="009933E3" w:rsidRPr="00DE1594" w:rsidRDefault="009933E3" w:rsidP="00F46841">
            <w:pPr>
              <w:spacing w:after="0" w:line="259" w:lineRule="auto"/>
              <w:ind w:left="0" w:right="56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</w:tbl>
    <w:p w14:paraId="3A7EB03B" w14:textId="77777777" w:rsidR="009933E3" w:rsidRPr="00DE1594" w:rsidRDefault="009933E3" w:rsidP="009933E3">
      <w:pPr>
        <w:spacing w:after="16" w:line="259" w:lineRule="auto"/>
        <w:ind w:left="732" w:firstLine="0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293B8986" w14:textId="77777777" w:rsidR="009933E3" w:rsidRPr="00DE1594" w:rsidRDefault="009933E3" w:rsidP="009933E3">
      <w:pPr>
        <w:spacing w:after="147"/>
        <w:ind w:left="737" w:right="44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>Oświadczam(</w:t>
      </w:r>
      <w:proofErr w:type="spellStart"/>
      <w:r w:rsidRPr="00DE1594">
        <w:rPr>
          <w:rFonts w:ascii="Cambria" w:hAnsi="Cambria"/>
          <w:sz w:val="20"/>
          <w:szCs w:val="20"/>
        </w:rPr>
        <w:t>amy</w:t>
      </w:r>
      <w:proofErr w:type="spellEnd"/>
      <w:r w:rsidRPr="00DE1594">
        <w:rPr>
          <w:rFonts w:ascii="Cambria" w:hAnsi="Cambria"/>
          <w:sz w:val="20"/>
          <w:szCs w:val="20"/>
        </w:rPr>
        <w:t xml:space="preserve">),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C179518" w14:textId="77777777" w:rsidR="009933E3" w:rsidRPr="00DE1594" w:rsidRDefault="009933E3" w:rsidP="009933E3">
      <w:pPr>
        <w:spacing w:after="16" w:line="259" w:lineRule="auto"/>
        <w:ind w:left="732" w:firstLine="0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5FBFBB7E" w14:textId="77777777" w:rsidR="009933E3" w:rsidRPr="00DE1594" w:rsidRDefault="009933E3" w:rsidP="009933E3">
      <w:pPr>
        <w:spacing w:after="16" w:line="259" w:lineRule="auto"/>
        <w:ind w:left="732" w:firstLine="0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5988C1B0" w14:textId="0DA9B935" w:rsidR="009933E3" w:rsidRPr="00DE1594" w:rsidRDefault="009933E3" w:rsidP="008D159E">
      <w:pPr>
        <w:spacing w:after="17" w:line="259" w:lineRule="auto"/>
        <w:ind w:left="10" w:right="155"/>
        <w:jc w:val="righ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i/>
          <w:sz w:val="20"/>
          <w:szCs w:val="20"/>
        </w:rPr>
        <w:t xml:space="preserve">kwalifikowany podpis elektroniczny </w:t>
      </w:r>
    </w:p>
    <w:p w14:paraId="6E7B72DF" w14:textId="77777777" w:rsidR="009933E3" w:rsidRPr="00DE1594" w:rsidRDefault="009933E3" w:rsidP="009933E3">
      <w:pPr>
        <w:spacing w:after="0" w:line="259" w:lineRule="auto"/>
        <w:ind w:left="720" w:firstLine="0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10F2D179" w14:textId="77777777" w:rsidR="00F73002" w:rsidRPr="00DE1594" w:rsidRDefault="00F73002">
      <w:pPr>
        <w:rPr>
          <w:rFonts w:ascii="Cambria" w:hAnsi="Cambria"/>
          <w:sz w:val="20"/>
          <w:szCs w:val="20"/>
        </w:rPr>
      </w:pPr>
    </w:p>
    <w:sectPr w:rsidR="00F73002" w:rsidRPr="00DE15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02ABC" w14:textId="77777777" w:rsidR="00412B71" w:rsidRDefault="00412B71" w:rsidP="00492D6C">
      <w:pPr>
        <w:spacing w:after="0" w:line="240" w:lineRule="auto"/>
      </w:pPr>
      <w:r>
        <w:separator/>
      </w:r>
    </w:p>
  </w:endnote>
  <w:endnote w:type="continuationSeparator" w:id="0">
    <w:p w14:paraId="4447103E" w14:textId="77777777" w:rsidR="00412B71" w:rsidRDefault="00412B71" w:rsidP="0049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9A7D2" w14:textId="77777777" w:rsidR="00412B71" w:rsidRDefault="00412B71" w:rsidP="00492D6C">
      <w:pPr>
        <w:spacing w:after="0" w:line="240" w:lineRule="auto"/>
      </w:pPr>
      <w:r>
        <w:separator/>
      </w:r>
    </w:p>
  </w:footnote>
  <w:footnote w:type="continuationSeparator" w:id="0">
    <w:p w14:paraId="7BFB07D1" w14:textId="77777777" w:rsidR="00412B71" w:rsidRDefault="00412B71" w:rsidP="00492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72D9" w14:textId="02AB9013" w:rsidR="00D6506F" w:rsidRDefault="00A944B2" w:rsidP="00D6506F">
    <w:pPr>
      <w:spacing w:line="264" w:lineRule="auto"/>
      <w:ind w:left="0" w:firstLine="0"/>
      <w:rPr>
        <w:rFonts w:ascii="Cambria" w:hAnsi="Cambria"/>
        <w:color w:val="auto"/>
        <w:sz w:val="18"/>
        <w:szCs w:val="18"/>
      </w:rPr>
    </w:pPr>
    <w:r w:rsidRPr="00FF2C80">
      <w:rPr>
        <w:noProof/>
      </w:rPr>
      <w:drawing>
        <wp:inline distT="0" distB="0" distL="0" distR="0" wp14:anchorId="0AC2E3BA" wp14:editId="4898F0A8">
          <wp:extent cx="5760720" cy="50419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0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FFD9F6" w14:textId="2A625769" w:rsidR="00492D6C" w:rsidRDefault="00492D6C" w:rsidP="006D6691">
    <w:pPr>
      <w:spacing w:line="264" w:lineRule="auto"/>
      <w:jc w:val="right"/>
      <w:rPr>
        <w:rFonts w:ascii="Cambria" w:hAnsi="Cambria"/>
        <w:color w:val="auto"/>
        <w:sz w:val="18"/>
        <w:szCs w:val="18"/>
      </w:rPr>
    </w:pPr>
    <w:r w:rsidRPr="000004C7">
      <w:rPr>
        <w:rFonts w:ascii="Cambria" w:hAnsi="Cambria"/>
        <w:color w:val="auto"/>
        <w:sz w:val="18"/>
        <w:szCs w:val="18"/>
      </w:rPr>
      <w:t xml:space="preserve">Załącznik nr </w:t>
    </w:r>
    <w:r w:rsidR="00451AEF">
      <w:rPr>
        <w:rFonts w:ascii="Cambria" w:hAnsi="Cambria"/>
        <w:color w:val="auto"/>
        <w:sz w:val="18"/>
        <w:szCs w:val="18"/>
      </w:rPr>
      <w:t>6</w:t>
    </w:r>
    <w:r w:rsidRPr="000004C7">
      <w:rPr>
        <w:rFonts w:ascii="Cambria" w:hAnsi="Cambria"/>
        <w:color w:val="auto"/>
        <w:sz w:val="18"/>
        <w:szCs w:val="18"/>
      </w:rPr>
      <w:t xml:space="preserve"> do SWZ, znak sprawy </w:t>
    </w:r>
    <w:r w:rsidR="008D159E">
      <w:rPr>
        <w:rFonts w:ascii="Cambria" w:hAnsi="Cambria"/>
        <w:color w:val="auto"/>
        <w:sz w:val="18"/>
        <w:szCs w:val="18"/>
      </w:rPr>
      <w:t>14</w:t>
    </w:r>
    <w:r w:rsidR="000004C7" w:rsidRPr="000004C7">
      <w:rPr>
        <w:rFonts w:ascii="Cambria" w:hAnsi="Cambria"/>
        <w:color w:val="auto"/>
        <w:sz w:val="18"/>
        <w:szCs w:val="18"/>
      </w:rPr>
      <w:t>/ZP</w:t>
    </w:r>
    <w:r w:rsidRPr="000004C7">
      <w:rPr>
        <w:rFonts w:ascii="Cambria" w:hAnsi="Cambria"/>
        <w:color w:val="auto"/>
        <w:sz w:val="18"/>
        <w:szCs w:val="18"/>
      </w:rPr>
      <w:t>/202</w:t>
    </w:r>
    <w:r w:rsidR="008D159E">
      <w:rPr>
        <w:rFonts w:ascii="Cambria" w:hAnsi="Cambria"/>
        <w:color w:val="auto"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114"/>
    <w:rsid w:val="000004C7"/>
    <w:rsid w:val="000201FA"/>
    <w:rsid w:val="00061399"/>
    <w:rsid w:val="000E0F58"/>
    <w:rsid w:val="000E7E39"/>
    <w:rsid w:val="00144242"/>
    <w:rsid w:val="00156CC6"/>
    <w:rsid w:val="00161BDC"/>
    <w:rsid w:val="00174CF1"/>
    <w:rsid w:val="001B5E9A"/>
    <w:rsid w:val="001D5065"/>
    <w:rsid w:val="001E2297"/>
    <w:rsid w:val="002377EC"/>
    <w:rsid w:val="00253683"/>
    <w:rsid w:val="002820A3"/>
    <w:rsid w:val="00304114"/>
    <w:rsid w:val="00321B6A"/>
    <w:rsid w:val="0032783B"/>
    <w:rsid w:val="003768B3"/>
    <w:rsid w:val="003A3698"/>
    <w:rsid w:val="003B3314"/>
    <w:rsid w:val="003B5CE3"/>
    <w:rsid w:val="003F0651"/>
    <w:rsid w:val="004060FB"/>
    <w:rsid w:val="00412B71"/>
    <w:rsid w:val="00451AEF"/>
    <w:rsid w:val="00492D6C"/>
    <w:rsid w:val="004C7F83"/>
    <w:rsid w:val="004D2BB2"/>
    <w:rsid w:val="004E40E6"/>
    <w:rsid w:val="00512A4C"/>
    <w:rsid w:val="00524B4E"/>
    <w:rsid w:val="0053345C"/>
    <w:rsid w:val="00556E5A"/>
    <w:rsid w:val="00650D4B"/>
    <w:rsid w:val="0067594F"/>
    <w:rsid w:val="006D514B"/>
    <w:rsid w:val="006D6691"/>
    <w:rsid w:val="00741A9E"/>
    <w:rsid w:val="00793C5F"/>
    <w:rsid w:val="007C653C"/>
    <w:rsid w:val="007E6B7C"/>
    <w:rsid w:val="00873C3C"/>
    <w:rsid w:val="008B0BD2"/>
    <w:rsid w:val="008D159E"/>
    <w:rsid w:val="008E0DE5"/>
    <w:rsid w:val="009240EB"/>
    <w:rsid w:val="0093468C"/>
    <w:rsid w:val="009933E3"/>
    <w:rsid w:val="009B28BF"/>
    <w:rsid w:val="009B3C78"/>
    <w:rsid w:val="009D2A46"/>
    <w:rsid w:val="00A06BC6"/>
    <w:rsid w:val="00A673EB"/>
    <w:rsid w:val="00A944B2"/>
    <w:rsid w:val="00AD1F8C"/>
    <w:rsid w:val="00AD7879"/>
    <w:rsid w:val="00B235CE"/>
    <w:rsid w:val="00B24BB3"/>
    <w:rsid w:val="00B5478D"/>
    <w:rsid w:val="00B847FF"/>
    <w:rsid w:val="00BE5292"/>
    <w:rsid w:val="00BF2F6D"/>
    <w:rsid w:val="00C37704"/>
    <w:rsid w:val="00C55C28"/>
    <w:rsid w:val="00CD7871"/>
    <w:rsid w:val="00D05961"/>
    <w:rsid w:val="00D379D5"/>
    <w:rsid w:val="00D6506F"/>
    <w:rsid w:val="00D94BC6"/>
    <w:rsid w:val="00DB6B96"/>
    <w:rsid w:val="00DD04CF"/>
    <w:rsid w:val="00DE1594"/>
    <w:rsid w:val="00E05D3A"/>
    <w:rsid w:val="00E4794C"/>
    <w:rsid w:val="00E6622E"/>
    <w:rsid w:val="00E71769"/>
    <w:rsid w:val="00EC13F7"/>
    <w:rsid w:val="00ED452B"/>
    <w:rsid w:val="00ED631D"/>
    <w:rsid w:val="00EE7FFA"/>
    <w:rsid w:val="00F05669"/>
    <w:rsid w:val="00F70981"/>
    <w:rsid w:val="00F73002"/>
    <w:rsid w:val="00FB2CD9"/>
    <w:rsid w:val="00FB6DF3"/>
    <w:rsid w:val="00FD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21D6C"/>
  <w15:chartTrackingRefBased/>
  <w15:docId w15:val="{1731BFB4-EE75-4433-A643-78CC0878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3E3"/>
    <w:pPr>
      <w:spacing w:after="38" w:line="271" w:lineRule="auto"/>
      <w:ind w:left="742" w:hanging="10"/>
      <w:jc w:val="both"/>
    </w:pPr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Nagwek1">
    <w:name w:val="heading 1"/>
    <w:next w:val="Normalny"/>
    <w:link w:val="Nagwek1Znak"/>
    <w:uiPriority w:val="9"/>
    <w:qFormat/>
    <w:rsid w:val="009933E3"/>
    <w:pPr>
      <w:keepNext/>
      <w:keepLines/>
      <w:spacing w:after="23" w:line="253" w:lineRule="auto"/>
      <w:ind w:left="577" w:hanging="10"/>
      <w:jc w:val="center"/>
      <w:outlineLvl w:val="0"/>
    </w:pPr>
    <w:rPr>
      <w:rFonts w:ascii="Calibri" w:eastAsia="Calibri" w:hAnsi="Calibri" w:cs="Calibri"/>
      <w:b/>
      <w:color w:val="000000"/>
      <w:kern w:val="2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3E3"/>
    <w:rPr>
      <w:rFonts w:ascii="Calibri" w:eastAsia="Calibri" w:hAnsi="Calibri" w:cs="Calibri"/>
      <w:b/>
      <w:color w:val="000000"/>
      <w:kern w:val="2"/>
      <w:lang w:eastAsia="pl-PL"/>
      <w14:ligatures w14:val="standardContextual"/>
    </w:rPr>
  </w:style>
  <w:style w:type="table" w:customStyle="1" w:styleId="TableGrid">
    <w:name w:val="TableGrid"/>
    <w:rsid w:val="009933E3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5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292"/>
    <w:rPr>
      <w:rFonts w:ascii="Segoe UI" w:eastAsia="Calibri" w:hAnsi="Segoe UI" w:cs="Segoe UI"/>
      <w:color w:val="000000"/>
      <w:kern w:val="2"/>
      <w:sz w:val="18"/>
      <w:szCs w:val="18"/>
      <w:lang w:eastAsia="pl-PL"/>
      <w14:ligatures w14:val="standardContextual"/>
    </w:rPr>
  </w:style>
  <w:style w:type="paragraph" w:styleId="Bezodstpw">
    <w:name w:val="No Spacing"/>
    <w:uiPriority w:val="1"/>
    <w:qFormat/>
    <w:rsid w:val="00741A9E"/>
    <w:pPr>
      <w:spacing w:after="0" w:line="240" w:lineRule="auto"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92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D6C"/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92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D6C"/>
    <w:rPr>
      <w:rFonts w:ascii="Calibri" w:eastAsia="Calibri" w:hAnsi="Calibri" w:cs="Calibri"/>
      <w:color w:val="000000"/>
      <w:kern w:val="2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Ewelina Czerwińska-Szyszło</cp:lastModifiedBy>
  <cp:revision>4</cp:revision>
  <cp:lastPrinted>2024-07-11T11:53:00Z</cp:lastPrinted>
  <dcterms:created xsi:type="dcterms:W3CDTF">2026-04-20T11:24:00Z</dcterms:created>
  <dcterms:modified xsi:type="dcterms:W3CDTF">2026-04-20T11:34:00Z</dcterms:modified>
</cp:coreProperties>
</file>