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48D86" w14:textId="4742C20B" w:rsidR="006A4BD2" w:rsidRPr="00D834EF" w:rsidRDefault="006A4BD2" w:rsidP="00175991">
      <w:pPr>
        <w:ind w:left="5245" w:right="414"/>
        <w:rPr>
          <w:iCs/>
          <w:sz w:val="24"/>
          <w:szCs w:val="24"/>
        </w:rPr>
      </w:pPr>
      <w:r w:rsidRPr="00D834EF">
        <w:rPr>
          <w:iCs/>
          <w:sz w:val="24"/>
          <w:szCs w:val="24"/>
        </w:rPr>
        <w:t xml:space="preserve">Załącznik nr </w:t>
      </w:r>
      <w:r w:rsidR="001A7BAE" w:rsidRPr="00D834EF">
        <w:rPr>
          <w:iCs/>
          <w:sz w:val="24"/>
          <w:szCs w:val="24"/>
        </w:rPr>
        <w:t>4</w:t>
      </w:r>
      <w:r w:rsidRPr="00D834EF">
        <w:rPr>
          <w:iCs/>
          <w:sz w:val="24"/>
          <w:szCs w:val="24"/>
        </w:rPr>
        <w:t xml:space="preserve"> – Oświadczenie</w:t>
      </w:r>
    </w:p>
    <w:p w14:paraId="2EF7E9AE" w14:textId="77777777" w:rsidR="006A4BD2" w:rsidRPr="006A4BD2" w:rsidRDefault="006A4BD2" w:rsidP="00175991">
      <w:pPr>
        <w:ind w:left="5245" w:right="414"/>
        <w:rPr>
          <w:b/>
          <w:bCs/>
          <w:iCs/>
          <w:sz w:val="24"/>
          <w:szCs w:val="24"/>
        </w:rPr>
      </w:pPr>
    </w:p>
    <w:p w14:paraId="0D06EFA5" w14:textId="238C44B5" w:rsidR="00175991" w:rsidRPr="009F0EA4" w:rsidRDefault="00175991" w:rsidP="00175991">
      <w:pPr>
        <w:ind w:left="5245" w:right="414"/>
        <w:rPr>
          <w:i/>
          <w:sz w:val="18"/>
          <w:szCs w:val="18"/>
        </w:rPr>
      </w:pPr>
      <w:r w:rsidRPr="009F0EA4">
        <w:rPr>
          <w:i/>
          <w:sz w:val="18"/>
          <w:szCs w:val="18"/>
        </w:rPr>
        <w:t xml:space="preserve">Załącznik nr 12 </w:t>
      </w:r>
    </w:p>
    <w:p w14:paraId="5E244C8E" w14:textId="77777777" w:rsidR="00175991" w:rsidRPr="009F0EA4" w:rsidRDefault="00175991" w:rsidP="00175991">
      <w:pPr>
        <w:ind w:left="5245" w:right="414"/>
        <w:rPr>
          <w:i/>
          <w:sz w:val="18"/>
          <w:szCs w:val="18"/>
        </w:rPr>
      </w:pPr>
      <w:r w:rsidRPr="009F0EA4">
        <w:rPr>
          <w:i/>
          <w:sz w:val="18"/>
          <w:szCs w:val="18"/>
        </w:rPr>
        <w:t xml:space="preserve">do Regulaminu Urzędu Gminy Kotlin określającego procedury udzielania zamówień publicznych o wartości szacunkowej nieprzekraczającej równowartości kwoty </w:t>
      </w:r>
    </w:p>
    <w:p w14:paraId="3199C598" w14:textId="77777777" w:rsidR="00175991" w:rsidRPr="009F0EA4" w:rsidRDefault="00175991" w:rsidP="00175991">
      <w:pPr>
        <w:ind w:left="5245" w:right="414"/>
        <w:rPr>
          <w:i/>
          <w:sz w:val="18"/>
          <w:szCs w:val="18"/>
        </w:rPr>
      </w:pPr>
      <w:r w:rsidRPr="009F0EA4">
        <w:rPr>
          <w:i/>
          <w:sz w:val="18"/>
          <w:szCs w:val="18"/>
        </w:rPr>
        <w:t>1</w:t>
      </w:r>
      <w:r>
        <w:rPr>
          <w:i/>
          <w:sz w:val="18"/>
          <w:szCs w:val="18"/>
        </w:rPr>
        <w:t>7</w:t>
      </w:r>
      <w:r w:rsidRPr="009F0EA4">
        <w:rPr>
          <w:i/>
          <w:sz w:val="18"/>
          <w:szCs w:val="18"/>
        </w:rPr>
        <w:t>0 000,00 złotych</w:t>
      </w:r>
    </w:p>
    <w:p w14:paraId="733E222C" w14:textId="77777777" w:rsidR="00175991" w:rsidRPr="001A5F9C" w:rsidRDefault="00175991" w:rsidP="00175991">
      <w:pPr>
        <w:spacing w:line="244" w:lineRule="auto"/>
        <w:ind w:left="6777" w:right="410" w:hanging="1040"/>
        <w:jc w:val="right"/>
        <w:rPr>
          <w:i/>
          <w:sz w:val="24"/>
          <w:szCs w:val="24"/>
        </w:rPr>
      </w:pPr>
    </w:p>
    <w:p w14:paraId="31B1D68A" w14:textId="4640A21A" w:rsidR="00175991" w:rsidRPr="00131115" w:rsidRDefault="00175991" w:rsidP="00175991">
      <w:pPr>
        <w:spacing w:before="93"/>
        <w:ind w:left="236" w:right="7282"/>
        <w:rPr>
          <w:sz w:val="16"/>
          <w:szCs w:val="16"/>
        </w:rPr>
      </w:pPr>
      <w:r w:rsidRPr="00131115">
        <w:rPr>
          <w:sz w:val="16"/>
          <w:szCs w:val="16"/>
        </w:rPr>
        <w:t>……………………</w:t>
      </w:r>
    </w:p>
    <w:p w14:paraId="0E803CFC" w14:textId="77777777" w:rsidR="00175991" w:rsidRPr="00131115" w:rsidRDefault="00175991" w:rsidP="00175991">
      <w:pPr>
        <w:spacing w:before="18"/>
        <w:ind w:left="236" w:right="7282"/>
        <w:rPr>
          <w:sz w:val="16"/>
          <w:szCs w:val="16"/>
        </w:rPr>
      </w:pPr>
      <w:r w:rsidRPr="00131115">
        <w:rPr>
          <w:sz w:val="16"/>
          <w:szCs w:val="16"/>
        </w:rPr>
        <w:t>Znak sprawy</w:t>
      </w:r>
    </w:p>
    <w:p w14:paraId="68B042A5" w14:textId="77777777" w:rsidR="00175991" w:rsidRPr="001A5F9C" w:rsidRDefault="00175991" w:rsidP="00175991">
      <w:pPr>
        <w:spacing w:before="79" w:after="480"/>
        <w:ind w:right="414" w:firstLine="913"/>
        <w:jc w:val="right"/>
        <w:rPr>
          <w:sz w:val="24"/>
          <w:szCs w:val="24"/>
        </w:rPr>
      </w:pPr>
      <w:bookmarkStart w:id="0" w:name="_Hlk124940211"/>
      <w:r w:rsidRPr="001A5F9C">
        <w:rPr>
          <w:sz w:val="24"/>
          <w:szCs w:val="24"/>
        </w:rPr>
        <w:t>Kotlin, dnia ……….……………</w:t>
      </w:r>
    </w:p>
    <w:bookmarkEnd w:id="0"/>
    <w:p w14:paraId="4CF9AF7F" w14:textId="77777777" w:rsidR="00175991" w:rsidRPr="001A5F9C" w:rsidRDefault="00175991" w:rsidP="00175991">
      <w:pPr>
        <w:spacing w:before="79" w:after="600"/>
        <w:ind w:left="7473" w:right="414" w:firstLine="913"/>
        <w:jc w:val="right"/>
        <w:rPr>
          <w:sz w:val="24"/>
          <w:szCs w:val="24"/>
        </w:rPr>
      </w:pPr>
    </w:p>
    <w:p w14:paraId="21CE8922" w14:textId="77777777" w:rsidR="00175991" w:rsidRPr="001A5F9C" w:rsidRDefault="00175991" w:rsidP="00175991">
      <w:pPr>
        <w:spacing w:before="79"/>
        <w:ind w:left="7473" w:right="413" w:firstLine="912"/>
        <w:jc w:val="right"/>
        <w:rPr>
          <w:sz w:val="24"/>
          <w:szCs w:val="24"/>
        </w:rPr>
      </w:pPr>
    </w:p>
    <w:p w14:paraId="0B6FA9B5" w14:textId="77777777" w:rsidR="00175991" w:rsidRPr="001A5F9C" w:rsidRDefault="00175991" w:rsidP="00175991">
      <w:pPr>
        <w:spacing w:before="79" w:after="240"/>
        <w:ind w:right="414" w:firstLine="913"/>
        <w:jc w:val="center"/>
        <w:rPr>
          <w:b/>
          <w:bCs/>
          <w:sz w:val="24"/>
          <w:szCs w:val="24"/>
        </w:rPr>
      </w:pPr>
      <w:r w:rsidRPr="001A5F9C">
        <w:rPr>
          <w:b/>
          <w:bCs/>
          <w:sz w:val="24"/>
          <w:szCs w:val="24"/>
        </w:rPr>
        <w:t>OŚWIADCZENIE WYKONAWCY</w:t>
      </w:r>
    </w:p>
    <w:p w14:paraId="55CE3BC0" w14:textId="77777777" w:rsidR="00175991" w:rsidRPr="001A5F9C" w:rsidRDefault="00175991" w:rsidP="00175991">
      <w:pPr>
        <w:spacing w:before="79"/>
        <w:ind w:left="7473" w:right="413" w:firstLine="912"/>
        <w:jc w:val="right"/>
        <w:rPr>
          <w:sz w:val="24"/>
          <w:szCs w:val="24"/>
        </w:rPr>
      </w:pPr>
    </w:p>
    <w:p w14:paraId="63D71B06" w14:textId="77777777" w:rsidR="00175991" w:rsidRPr="001A5F9C" w:rsidRDefault="00175991" w:rsidP="00D834EF">
      <w:pPr>
        <w:widowControl/>
        <w:shd w:val="clear" w:color="auto" w:fill="FFFFFF"/>
        <w:autoSpaceDE/>
        <w:autoSpaceDN/>
        <w:spacing w:after="200" w:line="360" w:lineRule="auto"/>
        <w:ind w:left="284" w:right="658"/>
        <w:contextualSpacing/>
        <w:jc w:val="both"/>
        <w:rPr>
          <w:rFonts w:eastAsia="Calibri"/>
          <w:sz w:val="24"/>
          <w:szCs w:val="24"/>
          <w:lang w:eastAsia="pl-PL"/>
        </w:rPr>
      </w:pPr>
      <w:r w:rsidRPr="001A5F9C">
        <w:rPr>
          <w:rFonts w:eastAsia="Calibri"/>
          <w:sz w:val="24"/>
          <w:szCs w:val="24"/>
          <w:lang w:eastAsia="pl-PL"/>
        </w:rPr>
        <w:t>Oświadczam, iż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Pr="001A5F9C">
        <w:rPr>
          <w:sz w:val="24"/>
          <w:szCs w:val="24"/>
          <w:lang w:eastAsia="zh-CN"/>
        </w:rPr>
        <w:t>.</w:t>
      </w:r>
    </w:p>
    <w:p w14:paraId="4E34B30F" w14:textId="77777777" w:rsidR="00175991" w:rsidRPr="001A5F9C" w:rsidRDefault="00175991" w:rsidP="00175991">
      <w:pPr>
        <w:spacing w:before="79"/>
        <w:ind w:left="7473" w:right="413" w:firstLine="912"/>
        <w:jc w:val="right"/>
        <w:rPr>
          <w:sz w:val="24"/>
          <w:szCs w:val="24"/>
        </w:rPr>
      </w:pPr>
    </w:p>
    <w:p w14:paraId="56C62648" w14:textId="77777777" w:rsidR="00175991" w:rsidRPr="001A5F9C" w:rsidRDefault="00175991" w:rsidP="00175991">
      <w:pPr>
        <w:spacing w:before="79"/>
        <w:ind w:left="7473" w:right="413" w:firstLine="912"/>
        <w:jc w:val="right"/>
        <w:rPr>
          <w:sz w:val="24"/>
          <w:szCs w:val="24"/>
        </w:rPr>
      </w:pPr>
    </w:p>
    <w:p w14:paraId="0AB77E36" w14:textId="77777777" w:rsidR="00175991" w:rsidRPr="001A5F9C" w:rsidRDefault="00175991" w:rsidP="00175991">
      <w:pPr>
        <w:spacing w:before="79" w:after="360"/>
        <w:ind w:left="7473" w:right="414" w:firstLine="913"/>
        <w:jc w:val="right"/>
        <w:rPr>
          <w:sz w:val="24"/>
          <w:szCs w:val="24"/>
        </w:rPr>
      </w:pPr>
    </w:p>
    <w:p w14:paraId="3C71A03B" w14:textId="77777777" w:rsidR="00175991" w:rsidRPr="001A5F9C" w:rsidRDefault="00175991" w:rsidP="00175991">
      <w:pPr>
        <w:spacing w:before="79"/>
        <w:ind w:right="414" w:firstLine="913"/>
        <w:jc w:val="right"/>
        <w:rPr>
          <w:sz w:val="24"/>
          <w:szCs w:val="24"/>
        </w:rPr>
      </w:pPr>
      <w:r w:rsidRPr="001A5F9C">
        <w:rPr>
          <w:sz w:val="24"/>
          <w:szCs w:val="24"/>
        </w:rPr>
        <w:t>…………………..….……………</w:t>
      </w:r>
    </w:p>
    <w:p w14:paraId="6E1CBD44" w14:textId="77777777" w:rsidR="00175991" w:rsidRPr="009F0EA4" w:rsidRDefault="00175991" w:rsidP="00175991">
      <w:pPr>
        <w:spacing w:before="79"/>
        <w:ind w:right="414" w:firstLine="913"/>
        <w:jc w:val="right"/>
      </w:pPr>
      <w:r w:rsidRPr="009F0EA4">
        <w:t>Podpis i pieczęć wykonawcy</w:t>
      </w:r>
    </w:p>
    <w:p w14:paraId="6A5F87EA" w14:textId="1EEEDAAA" w:rsidR="008A103C" w:rsidRDefault="008A103C" w:rsidP="00175991"/>
    <w:sectPr w:rsidR="008A1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991"/>
    <w:rsid w:val="00063F7F"/>
    <w:rsid w:val="000F1893"/>
    <w:rsid w:val="00175991"/>
    <w:rsid w:val="001A7BAE"/>
    <w:rsid w:val="002D59A1"/>
    <w:rsid w:val="004C162A"/>
    <w:rsid w:val="006A4BD2"/>
    <w:rsid w:val="008A103C"/>
    <w:rsid w:val="00D04D87"/>
    <w:rsid w:val="00D8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5B6B"/>
  <w15:chartTrackingRefBased/>
  <w15:docId w15:val="{F3C7AE18-49F6-4C57-9C04-D61AE252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9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5991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5991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5991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5991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59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5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59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59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59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59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59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59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59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599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759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991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759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5991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759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599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759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599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59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59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509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kotlin6</dc:creator>
  <cp:keywords/>
  <dc:description/>
  <cp:lastModifiedBy>Wanda Margiela</cp:lastModifiedBy>
  <cp:revision>6</cp:revision>
  <dcterms:created xsi:type="dcterms:W3CDTF">2026-03-31T11:37:00Z</dcterms:created>
  <dcterms:modified xsi:type="dcterms:W3CDTF">2026-04-15T09:31:00Z</dcterms:modified>
</cp:coreProperties>
</file>