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Pr="00553E0D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</w:t>
      </w:r>
      <w:r w:rsidRPr="00553E0D">
        <w:rPr>
          <w:rFonts w:ascii="Cambria" w:hAnsi="Cambria"/>
          <w:b/>
          <w:bCs/>
        </w:rPr>
        <w:t>Nr 3 do SWZ</w:t>
      </w:r>
    </w:p>
    <w:p w14:paraId="2F6A5FD1" w14:textId="01E8E349" w:rsidR="0041516B" w:rsidRPr="00553E0D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553E0D">
        <w:rPr>
          <w:rFonts w:ascii="Cambria" w:hAnsi="Cambria"/>
          <w:bCs/>
          <w:sz w:val="24"/>
          <w:szCs w:val="24"/>
        </w:rPr>
        <w:t xml:space="preserve">(Znak postępowania: </w:t>
      </w:r>
      <w:r w:rsidR="00744267" w:rsidRPr="00553E0D">
        <w:rPr>
          <w:rFonts w:ascii="Cambria" w:hAnsi="Cambria"/>
          <w:sz w:val="24"/>
          <w:szCs w:val="24"/>
        </w:rPr>
        <w:t>ZSP.081(2).1.2026</w:t>
      </w:r>
      <w:r w:rsidR="00A92533" w:rsidRPr="00553E0D">
        <w:rPr>
          <w:rFonts w:ascii="Cambria" w:hAnsi="Cambria"/>
          <w:b/>
          <w:bCs/>
          <w:sz w:val="24"/>
          <w:szCs w:val="24"/>
        </w:rPr>
        <w:t>)</w:t>
      </w:r>
    </w:p>
    <w:p w14:paraId="1EEAAFAB" w14:textId="77777777" w:rsidR="003A72D3" w:rsidRPr="00553E0D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2C61E553" w14:textId="77777777" w:rsidR="006D518D" w:rsidRPr="00553E0D" w:rsidRDefault="009102CB" w:rsidP="00D63B0E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553E0D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  <w:bookmarkStart w:id="0" w:name="_Hlk71723422"/>
    </w:p>
    <w:bookmarkEnd w:id="0"/>
    <w:p w14:paraId="5AE9A9CF" w14:textId="77777777" w:rsidR="003338C3" w:rsidRPr="00553E0D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p w14:paraId="49BD038D" w14:textId="77777777" w:rsidR="00076C2E" w:rsidRPr="00553E0D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 xml:space="preserve">Zespół Szkół Ponadpodstawowych im. Jana Pawła II zwany dalej „Zamawiającym”, </w:t>
      </w:r>
    </w:p>
    <w:p w14:paraId="733E277D" w14:textId="77777777" w:rsidR="00076C2E" w:rsidRPr="00553E0D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>ul. Sikorskiego 15, 21-300 Radzyń Podlaski, woj. lubelskie</w:t>
      </w:r>
    </w:p>
    <w:p w14:paraId="71181EFF" w14:textId="7527D3B4" w:rsidR="003338C3" w:rsidRPr="00553E0D" w:rsidRDefault="003338C3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 xml:space="preserve">Nr telefonu: </w:t>
      </w:r>
      <w:r w:rsidR="00744267" w:rsidRPr="00553E0D">
        <w:rPr>
          <w:rFonts w:ascii="Cambria" w:hAnsi="Cambria" w:cs="Arial"/>
          <w:b/>
          <w:bCs/>
          <w:sz w:val="22"/>
          <w:szCs w:val="22"/>
        </w:rPr>
        <w:t>83 352 73 32</w:t>
      </w:r>
    </w:p>
    <w:p w14:paraId="72A0FFD4" w14:textId="2C6E6AA9" w:rsidR="00076C2E" w:rsidRPr="00076C2E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 xml:space="preserve">Adres poczty elektronicznej: </w:t>
      </w:r>
      <w:hyperlink r:id="rId8" w:history="1">
        <w:r w:rsidRPr="00553E0D">
          <w:rPr>
            <w:rStyle w:val="Hipercze"/>
            <w:rFonts w:ascii="Cambria" w:hAnsi="Cambria" w:cs="Arial"/>
            <w:b/>
            <w:bCs/>
            <w:sz w:val="22"/>
            <w:szCs w:val="22"/>
          </w:rPr>
          <w:t>ksiegowosc.md@zspradzyn.pl</w:t>
        </w:r>
      </w:hyperlink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48B0E6A" w14:textId="2F156841" w:rsidR="005B61D7" w:rsidRPr="003338C3" w:rsidRDefault="00076C2E" w:rsidP="00555E37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076C2E">
        <w:rPr>
          <w:rFonts w:ascii="Cambria" w:hAnsi="Cambria" w:cs="Arial"/>
          <w:b/>
          <w:bCs/>
          <w:sz w:val="22"/>
          <w:szCs w:val="22"/>
        </w:rPr>
        <w:t xml:space="preserve">Strona internetowa Zamawiającego [URL]: </w:t>
      </w:r>
      <w:hyperlink r:id="rId9" w:history="1">
        <w:r w:rsidRPr="00076C2E">
          <w:rPr>
            <w:rStyle w:val="Hipercze"/>
            <w:rFonts w:ascii="Cambria" w:hAnsi="Cambria" w:cs="Arial"/>
            <w:b/>
            <w:bCs/>
            <w:sz w:val="22"/>
            <w:szCs w:val="22"/>
          </w:rPr>
          <w:t>www.zspradzyn.pl</w:t>
        </w:r>
      </w:hyperlink>
      <w:r w:rsidRPr="00076C2E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E7B789C" w14:textId="77777777" w:rsidR="003338C3" w:rsidRPr="003338C3" w:rsidRDefault="003338C3" w:rsidP="005B61D7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00"/>
      </w:tblGrid>
      <w:tr w:rsidR="009102CB" w:rsidRPr="003E090C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7361F99" w14:textId="77777777" w:rsidR="007C687C" w:rsidRPr="008E7393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  <w:lang w:val="pl-PL"/>
              </w:rPr>
            </w:pPr>
          </w:p>
          <w:p w14:paraId="66E027FF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406B3FD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7C417D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52E94F5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94E0D1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19E92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7CAD2F69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00D066" w14:textId="77777777" w:rsidR="00903E3F" w:rsidRPr="00BB668A" w:rsidRDefault="00903E3F" w:rsidP="00903E3F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09479946" w14:textId="77777777" w:rsidR="00903E3F" w:rsidRPr="00BB668A" w:rsidRDefault="00903E3F" w:rsidP="00903E3F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1ACFB918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4F227CBA" w14:textId="38ABE289" w:rsidR="00903E3F" w:rsidRPr="00076C2E" w:rsidRDefault="00903E3F" w:rsidP="00076C2E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917C675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20255D02" w14:textId="77777777" w:rsidR="00903E3F" w:rsidRPr="00BB668A" w:rsidRDefault="00903E3F" w:rsidP="00903E3F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546DDBC9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95817E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23957F97" w:rsidR="00081764" w:rsidRPr="007C687C" w:rsidRDefault="00903E3F" w:rsidP="00903E3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77777777" w:rsidR="00081764" w:rsidRDefault="00081764">
      <w: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824977" w:rsidRPr="003E090C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F7432AE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91F1B49" w14:textId="77777777" w:rsidR="00553E0D" w:rsidRPr="00553E0D" w:rsidRDefault="00553E0D" w:rsidP="00553E0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bookmarkStart w:id="1" w:name="_Hlk215929400"/>
            <w:bookmarkStart w:id="2" w:name="_Hlk192758465"/>
            <w:r w:rsidRPr="00553E0D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Zakup i dostawa sprzętu i pomocy dydaktycznych dla II Liceum Ogólnokształcącego w Zespole Szkół Ponadpodstawowych im. Jana Pawła II w Radzyniu Podlaskim w ramach projektu pn. :</w:t>
            </w:r>
          </w:p>
          <w:bookmarkEnd w:id="1"/>
          <w:bookmarkEnd w:id="2"/>
          <w:p w14:paraId="701F8708" w14:textId="7966A053" w:rsidR="00555E37" w:rsidRPr="00555E37" w:rsidRDefault="00553E0D" w:rsidP="00553E0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r w:rsidRPr="00553E0D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„Program współpracy oraz wsparcia uczniów, rodziców i nauczycieli szkół ogólnokształcących i zawodowych Powiatu Radzyńskiego.”</w:t>
            </w:r>
          </w:p>
          <w:p w14:paraId="3CE024D2" w14:textId="68125D2B" w:rsidR="003C4079" w:rsidRPr="00487C11" w:rsidRDefault="003C4079" w:rsidP="003C4079">
            <w:pPr>
              <w:pStyle w:val="Akapitzlist"/>
              <w:shd w:val="clear" w:color="auto" w:fill="D9E2F3" w:themeFill="accent1" w:themeFillTint="33"/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1: Dostawa </w:t>
            </w:r>
            <w:r w:rsidR="00555E37" w:rsidRPr="00555E37">
              <w:rPr>
                <w:rFonts w:ascii="Cambria" w:hAnsi="Cambria" w:cs="Arial"/>
                <w:b/>
                <w:iCs/>
                <w:u w:val="single"/>
              </w:rPr>
              <w:t>pomocy dydaktycznych</w:t>
            </w:r>
          </w:p>
          <w:p w14:paraId="1080A1FC" w14:textId="77777777" w:rsidR="00FA5481" w:rsidRDefault="00FA5481" w:rsidP="0050303C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D0776FE" w14:textId="77777777" w:rsidR="003E2D02" w:rsidRPr="00C06176" w:rsidRDefault="003E2D02" w:rsidP="003E2D02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26CE58F" w14:textId="77777777" w:rsidR="003E2D02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6AF7F62" w14:textId="4B3FC825" w:rsidR="003E2D02" w:rsidRDefault="003E2D02" w:rsidP="003E2D02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05B6A3AE" w14:textId="77777777" w:rsidR="003E2D02" w:rsidRDefault="003E2D02" w:rsidP="003E2D02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AB1EBDA" w14:textId="77777777" w:rsidR="003E2D02" w:rsidRDefault="003E2D02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6EFCEFC" w14:textId="2ABC8565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80"/>
              <w:gridCol w:w="1602"/>
              <w:gridCol w:w="2386"/>
              <w:gridCol w:w="7"/>
              <w:gridCol w:w="987"/>
              <w:gridCol w:w="842"/>
              <w:gridCol w:w="1193"/>
              <w:gridCol w:w="546"/>
              <w:gridCol w:w="1008"/>
            </w:tblGrid>
            <w:tr w:rsidR="00387E67" w:rsidRPr="00CB4FF0" w14:paraId="0E2C1E5B" w14:textId="77777777" w:rsidTr="00387E67">
              <w:trPr>
                <w:trHeight w:val="424"/>
              </w:trPr>
              <w:tc>
                <w:tcPr>
                  <w:tcW w:w="4775" w:type="dxa"/>
                  <w:gridSpan w:val="4"/>
                  <w:vAlign w:val="center"/>
                </w:tcPr>
                <w:p w14:paraId="5B538CF0" w14:textId="77777777" w:rsidR="00CB4FF0" w:rsidRPr="00CB4FF0" w:rsidRDefault="00CB4FF0" w:rsidP="00CB4FF0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987" w:type="dxa"/>
                  <w:vAlign w:val="center"/>
                </w:tcPr>
                <w:p w14:paraId="2F52C082" w14:textId="3B7A776A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Ilość </w:t>
                  </w:r>
                  <w:r w:rsidR="00555E3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zestawów</w:t>
                  </w:r>
                </w:p>
              </w:tc>
              <w:tc>
                <w:tcPr>
                  <w:tcW w:w="842" w:type="dxa"/>
                  <w:vAlign w:val="center"/>
                </w:tcPr>
                <w:p w14:paraId="14B01598" w14:textId="380C7BFC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  <w:r w:rsidR="00555E3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 (za zestaw)</w:t>
                  </w:r>
                </w:p>
              </w:tc>
              <w:tc>
                <w:tcPr>
                  <w:tcW w:w="1193" w:type="dxa"/>
                </w:tcPr>
                <w:p w14:paraId="35D2E724" w14:textId="6EA84FCF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46" w:type="dxa"/>
                  <w:vAlign w:val="center"/>
                </w:tcPr>
                <w:p w14:paraId="42391DF1" w14:textId="7C006295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008" w:type="dxa"/>
                  <w:vAlign w:val="center"/>
                </w:tcPr>
                <w:p w14:paraId="243E8975" w14:textId="4F27565C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387E67" w:rsidRPr="00CB4FF0" w14:paraId="35EA2B92" w14:textId="77777777" w:rsidTr="00387E67">
              <w:trPr>
                <w:trHeight w:val="424"/>
              </w:trPr>
              <w:tc>
                <w:tcPr>
                  <w:tcW w:w="4775" w:type="dxa"/>
                  <w:gridSpan w:val="4"/>
                  <w:vAlign w:val="center"/>
                </w:tcPr>
                <w:p w14:paraId="4177E0FA" w14:textId="130F4DAF" w:rsidR="00CB4FF0" w:rsidRPr="00CB4FF0" w:rsidRDefault="00CB4FF0" w:rsidP="00CB4FF0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987" w:type="dxa"/>
                  <w:vAlign w:val="center"/>
                </w:tcPr>
                <w:p w14:paraId="2EFEB562" w14:textId="4D23F051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42" w:type="dxa"/>
                  <w:vAlign w:val="center"/>
                </w:tcPr>
                <w:p w14:paraId="7C812CEA" w14:textId="76C720AD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93" w:type="dxa"/>
                </w:tcPr>
                <w:p w14:paraId="02A515AE" w14:textId="24B38515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46" w:type="dxa"/>
                  <w:vAlign w:val="center"/>
                </w:tcPr>
                <w:p w14:paraId="123D73AE" w14:textId="21564E77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008" w:type="dxa"/>
                  <w:vAlign w:val="center"/>
                </w:tcPr>
                <w:p w14:paraId="5A8B87EB" w14:textId="55079622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555E37" w:rsidRPr="00CB4FF0" w14:paraId="108FFF3C" w14:textId="77777777" w:rsidTr="00387E67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4D953C29" w14:textId="77777777" w:rsidR="00CB4FF0" w:rsidRPr="00CB4FF0" w:rsidRDefault="00CB4FF0" w:rsidP="00CB4FF0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2" w:type="dxa"/>
                  <w:vAlign w:val="center"/>
                </w:tcPr>
                <w:p w14:paraId="7131C616" w14:textId="0CC5570F" w:rsidR="00CB4FF0" w:rsidRPr="00CB4FF0" w:rsidRDefault="00555E37" w:rsidP="00903E3F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555E37"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  <w:t>Wielościany nieregularne</w:t>
                  </w:r>
                </w:p>
              </w:tc>
              <w:tc>
                <w:tcPr>
                  <w:tcW w:w="2386" w:type="dxa"/>
                </w:tcPr>
                <w:p w14:paraId="1D8927FD" w14:textId="77777777" w:rsidR="00CB4FF0" w:rsidRPr="00CB4FF0" w:rsidRDefault="00CB4FF0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1CFE143" w14:textId="77777777" w:rsidR="00CB4FF0" w:rsidRPr="00CB4FF0" w:rsidRDefault="00CB4FF0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F01A4B4" w14:textId="77777777" w:rsidR="00CB4FF0" w:rsidRPr="00CB4FF0" w:rsidRDefault="00CB4FF0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D184D4E" w14:textId="77777777" w:rsidR="00CB4FF0" w:rsidRPr="00CB4FF0" w:rsidRDefault="00CB4FF0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85A80DA" w14:textId="77777777" w:rsidR="00CB4FF0" w:rsidRPr="00CB4FF0" w:rsidRDefault="00CB4FF0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30E0B08" w14:textId="77777777" w:rsidR="00CB4FF0" w:rsidRPr="00CB4FF0" w:rsidRDefault="00CB4FF0" w:rsidP="00903E3F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4CC9F198" w14:textId="008A96E8" w:rsidR="00CB4FF0" w:rsidRPr="00CB4FF0" w:rsidRDefault="00555E37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2" w:type="dxa"/>
                  <w:vAlign w:val="center"/>
                </w:tcPr>
                <w:p w14:paraId="7A463D31" w14:textId="77777777" w:rsidR="00CB4FF0" w:rsidRPr="00CB4FF0" w:rsidRDefault="00CB4FF0" w:rsidP="00903E3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3" w:type="dxa"/>
                </w:tcPr>
                <w:p w14:paraId="726C98FA" w14:textId="77777777" w:rsidR="00CB4FF0" w:rsidRPr="00CB4FF0" w:rsidRDefault="00CB4FF0" w:rsidP="00903E3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73A683FF" w14:textId="76FA110A" w:rsidR="00CB4FF0" w:rsidRPr="00CB4FF0" w:rsidRDefault="00CB4FF0" w:rsidP="00903E3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8" w:type="dxa"/>
                  <w:vAlign w:val="center"/>
                </w:tcPr>
                <w:p w14:paraId="5622CFF0" w14:textId="77777777" w:rsidR="00CB4FF0" w:rsidRPr="00CB4FF0" w:rsidRDefault="00CB4FF0" w:rsidP="00903E3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87E67" w:rsidRPr="00CB4FF0" w14:paraId="7D2079B1" w14:textId="77777777" w:rsidTr="00387E67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5584B874" w14:textId="37B5BA04" w:rsidR="00387E67" w:rsidRPr="00CB4FF0" w:rsidRDefault="00387E67" w:rsidP="00387E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02" w:type="dxa"/>
                  <w:vAlign w:val="center"/>
                </w:tcPr>
                <w:p w14:paraId="5FA523DD" w14:textId="5F6ED1DA" w:rsidR="00387E67" w:rsidRPr="00555E37" w:rsidRDefault="00387E67" w:rsidP="00387E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  <w:t>Bryły obrotowe</w:t>
                  </w:r>
                </w:p>
              </w:tc>
              <w:tc>
                <w:tcPr>
                  <w:tcW w:w="2386" w:type="dxa"/>
                </w:tcPr>
                <w:p w14:paraId="17CB3B3B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AAC139C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67924F5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08BAA50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9119AB4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D5DBA70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6FC63CC4" w14:textId="1E3FC7AA" w:rsidR="00387E67" w:rsidRDefault="00387E67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14:paraId="2316227E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3" w:type="dxa"/>
                </w:tcPr>
                <w:p w14:paraId="2335F5D8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6825308A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8" w:type="dxa"/>
                  <w:vAlign w:val="center"/>
                </w:tcPr>
                <w:p w14:paraId="75C40C80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87E67" w:rsidRPr="00CB4FF0" w14:paraId="31AF5697" w14:textId="77777777" w:rsidTr="00387E67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29424B93" w14:textId="51ADFD0D" w:rsidR="00387E67" w:rsidRPr="00CB4FF0" w:rsidRDefault="00387E67" w:rsidP="00387E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02" w:type="dxa"/>
                  <w:vAlign w:val="center"/>
                </w:tcPr>
                <w:p w14:paraId="6F5A0411" w14:textId="4670F74F" w:rsidR="00387E67" w:rsidRPr="00555E37" w:rsidRDefault="00387E67" w:rsidP="00387E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  <w:t>Wielościany ukośne</w:t>
                  </w:r>
                </w:p>
              </w:tc>
              <w:tc>
                <w:tcPr>
                  <w:tcW w:w="2386" w:type="dxa"/>
                </w:tcPr>
                <w:p w14:paraId="3DBF1583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6A91C94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0BA3961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337E907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2F35A29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B5AECD2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1A3C1CD1" w14:textId="0FDB8619" w:rsidR="00387E67" w:rsidRDefault="00387E67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2" w:type="dxa"/>
                  <w:vAlign w:val="center"/>
                </w:tcPr>
                <w:p w14:paraId="0F2A4064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3" w:type="dxa"/>
                </w:tcPr>
                <w:p w14:paraId="62F4F439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6A4A1BE0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8" w:type="dxa"/>
                  <w:vAlign w:val="center"/>
                </w:tcPr>
                <w:p w14:paraId="381C532A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87E67" w:rsidRPr="00CB4FF0" w14:paraId="16789903" w14:textId="77777777" w:rsidTr="00387E67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118CFED0" w14:textId="1AD1AE25" w:rsidR="00387E67" w:rsidRPr="00CB4FF0" w:rsidRDefault="00387E67" w:rsidP="00387E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02" w:type="dxa"/>
                  <w:vAlign w:val="center"/>
                </w:tcPr>
                <w:p w14:paraId="69182BDB" w14:textId="372A5002" w:rsidR="00387E67" w:rsidRPr="00555E37" w:rsidRDefault="00387E67" w:rsidP="00387E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  <w:t>Ostrosłupy I graniastosłupy</w:t>
                  </w:r>
                </w:p>
              </w:tc>
              <w:tc>
                <w:tcPr>
                  <w:tcW w:w="2386" w:type="dxa"/>
                </w:tcPr>
                <w:p w14:paraId="1CD680BE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C15B9CC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885B538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C85E901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848A607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F575689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349FA7C7" w14:textId="73B42F8A" w:rsidR="00387E67" w:rsidRDefault="00387E67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14:paraId="6BF4473F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3" w:type="dxa"/>
                </w:tcPr>
                <w:p w14:paraId="155E2072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570F5FE6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8" w:type="dxa"/>
                  <w:vAlign w:val="center"/>
                </w:tcPr>
                <w:p w14:paraId="03DED406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87E67" w:rsidRPr="00CB4FF0" w14:paraId="1938F741" w14:textId="77777777" w:rsidTr="00387E67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019B8A50" w14:textId="791293C9" w:rsidR="00387E67" w:rsidRPr="00CB4FF0" w:rsidRDefault="00387E67" w:rsidP="00387E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02" w:type="dxa"/>
                  <w:vAlign w:val="center"/>
                </w:tcPr>
                <w:p w14:paraId="4715BE3C" w14:textId="4C762916" w:rsidR="00387E67" w:rsidRPr="00555E37" w:rsidRDefault="00387E67" w:rsidP="00387E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  <w:t xml:space="preserve">Siatki brył I figury geometryczne </w:t>
                  </w:r>
                </w:p>
              </w:tc>
              <w:tc>
                <w:tcPr>
                  <w:tcW w:w="2386" w:type="dxa"/>
                </w:tcPr>
                <w:p w14:paraId="36162C24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BA83381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ECC87D8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7845B36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BABF61E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82FCCDB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4CD2B052" w14:textId="6290C5C1" w:rsidR="00387E67" w:rsidRDefault="00387E67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14:paraId="49C30D8F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3" w:type="dxa"/>
                </w:tcPr>
                <w:p w14:paraId="5AEC03A2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2B545224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8" w:type="dxa"/>
                  <w:vAlign w:val="center"/>
                </w:tcPr>
                <w:p w14:paraId="5CE00552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87E67" w:rsidRPr="00CB4FF0" w14:paraId="32887322" w14:textId="77777777" w:rsidTr="00387E67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5AEC6E34" w14:textId="58BC77C2" w:rsidR="00387E67" w:rsidRPr="00CB4FF0" w:rsidRDefault="00387E67" w:rsidP="00387E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1602" w:type="dxa"/>
                  <w:vAlign w:val="center"/>
                </w:tcPr>
                <w:p w14:paraId="3B4CA226" w14:textId="71804E30" w:rsidR="00387E67" w:rsidRPr="00555E37" w:rsidRDefault="00387E67" w:rsidP="00387E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  <w:t xml:space="preserve">Funkcja trygonometryczna – układ współrzędnych </w:t>
                  </w:r>
                </w:p>
              </w:tc>
              <w:tc>
                <w:tcPr>
                  <w:tcW w:w="2386" w:type="dxa"/>
                </w:tcPr>
                <w:p w14:paraId="1F0DAC06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A8D34D3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63069E7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A5BA84C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9543C3C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5F55CCE" w14:textId="77777777" w:rsidR="00387E67" w:rsidRPr="00CB4FF0" w:rsidRDefault="00387E67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30F60BE0" w14:textId="66FF6A6E" w:rsidR="00387E67" w:rsidRDefault="00387E67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2" w:type="dxa"/>
                  <w:vAlign w:val="center"/>
                </w:tcPr>
                <w:p w14:paraId="6A325D53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3" w:type="dxa"/>
                </w:tcPr>
                <w:p w14:paraId="293327E6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2A8E67DD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08" w:type="dxa"/>
                  <w:vAlign w:val="center"/>
                </w:tcPr>
                <w:p w14:paraId="343363CD" w14:textId="77777777" w:rsidR="00387E67" w:rsidRPr="00CB4FF0" w:rsidRDefault="00387E67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FFDCDB5" w14:textId="77777777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2295B7B6" w14:textId="77777777" w:rsidR="00903E3F" w:rsidRPr="00CE6A43" w:rsidRDefault="00903E3F" w:rsidP="00903E3F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64B595C9" w14:textId="77777777" w:rsidR="00903E3F" w:rsidRDefault="00903E3F" w:rsidP="00903E3F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5ABA84F8" w14:textId="77777777" w:rsidR="003E2D02" w:rsidRPr="00873186" w:rsidRDefault="003E2D02" w:rsidP="003E2D02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3E248A57" w14:textId="14CFD54D" w:rsidR="00387E67" w:rsidRPr="00387E67" w:rsidRDefault="00387E67" w:rsidP="00387E67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1ADC0526" w14:textId="77777777" w:rsidR="00387E67" w:rsidRPr="00387E67" w:rsidRDefault="00387E67" w:rsidP="00387E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87F2605" wp14:editId="10E2414C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8521863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63D8DD" w14:textId="77777777" w:rsidR="00387E67" w:rsidRDefault="00387E67" w:rsidP="00387E6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F2605" id="Prostokąt 9" o:spid="_x0000_s1026" style="position:absolute;left:0;text-align:left;margin-left:2.35pt;margin-top:1.7pt;width:12.4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0163D8DD" w14:textId="77777777" w:rsidR="00387E67" w:rsidRDefault="00387E67" w:rsidP="00387E67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05BE389B" w14:textId="77777777" w:rsidR="00387E67" w:rsidRPr="00387E67" w:rsidRDefault="00387E67" w:rsidP="00387E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6D8E55D1" w14:textId="77777777" w:rsidR="00387E67" w:rsidRPr="00387E67" w:rsidRDefault="00387E67" w:rsidP="00387E67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EFABEB" wp14:editId="4FA32FC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49795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895C2" id="Prostokąt 7" o:spid="_x0000_s1026" style="position:absolute;margin-left:2.4pt;margin-top:2.75pt;width:12.4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767E63D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38AF9A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23CF19F1" w14:textId="4B81ECE0" w:rsidR="003A6A09" w:rsidRPr="003A6A09" w:rsidRDefault="003A6A09" w:rsidP="003A6A09">
            <w:pPr>
              <w:pStyle w:val="Akapitzlist"/>
              <w:shd w:val="clear" w:color="auto" w:fill="D9E2F3" w:themeFill="accent1" w:themeFillTint="33"/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>
              <w:rPr>
                <w:rFonts w:ascii="Cambria" w:hAnsi="Cambria" w:cs="Arial"/>
                <w:b/>
                <w:iCs/>
              </w:rPr>
              <w:t>2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r w:rsidR="00AA39FE" w:rsidRPr="00AA39FE">
              <w:rPr>
                <w:rFonts w:ascii="Cambria" w:hAnsi="Cambria" w:cs="Arial"/>
                <w:b/>
                <w:iCs/>
                <w:u w:val="single"/>
              </w:rPr>
              <w:t>Dostawa tabletu i sprzętu multimedialnego</w:t>
            </w:r>
            <w:r w:rsidRPr="003A6A09">
              <w:rPr>
                <w:rFonts w:ascii="Cambria" w:hAnsi="Cambria" w:cs="Arial"/>
                <w:b/>
                <w:iCs/>
              </w:rPr>
              <w:t>.</w:t>
            </w:r>
          </w:p>
          <w:p w14:paraId="65F4BB07" w14:textId="77777777" w:rsidR="003C4079" w:rsidRPr="00C06176" w:rsidRDefault="003C4079" w:rsidP="003C407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8B7DF7F" w14:textId="0D0D56E5" w:rsidR="003C4079" w:rsidRPr="003C4079" w:rsidRDefault="003C407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C4079">
              <w:rPr>
                <w:rFonts w:ascii="Cambria" w:hAnsi="Cambria" w:cs="Arial"/>
                <w:b/>
                <w:iCs/>
              </w:rPr>
              <w:t>Oferuję/oferujemy*</w:t>
            </w:r>
            <w:r w:rsidRPr="003C4079">
              <w:rPr>
                <w:rFonts w:ascii="Cambria" w:hAnsi="Cambria" w:cs="Arial"/>
                <w:iCs/>
              </w:rPr>
              <w:t xml:space="preserve"> wykonanie </w:t>
            </w:r>
            <w:r w:rsidRPr="003C4079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C4079">
              <w:rPr>
                <w:rFonts w:ascii="Cambria" w:hAnsi="Cambria" w:cs="Arial"/>
                <w:iCs/>
              </w:rPr>
              <w:t>zgodnie z</w:t>
            </w:r>
            <w:r w:rsidRPr="003C4079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4105F0D1" w14:textId="77777777" w:rsidR="003C4079" w:rsidRDefault="003C4079" w:rsidP="003C4079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5BBFF3D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DFAE26F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902"/>
              <w:gridCol w:w="1539"/>
              <w:gridCol w:w="2444"/>
              <w:gridCol w:w="8"/>
              <w:gridCol w:w="630"/>
              <w:gridCol w:w="851"/>
              <w:gridCol w:w="1333"/>
              <w:gridCol w:w="577"/>
              <w:gridCol w:w="1067"/>
            </w:tblGrid>
            <w:tr w:rsidR="003A6A09" w:rsidRPr="003A6A09" w14:paraId="2DAEEC0F" w14:textId="77777777" w:rsidTr="00C0540D">
              <w:trPr>
                <w:trHeight w:val="424"/>
              </w:trPr>
              <w:tc>
                <w:tcPr>
                  <w:tcW w:w="4893" w:type="dxa"/>
                  <w:gridSpan w:val="4"/>
                  <w:vAlign w:val="center"/>
                </w:tcPr>
                <w:p w14:paraId="4CCDC046" w14:textId="77777777" w:rsidR="003A6A09" w:rsidRPr="003A6A09" w:rsidRDefault="003A6A09" w:rsidP="003A6A0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0C56125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51" w:type="dxa"/>
                  <w:vAlign w:val="center"/>
                </w:tcPr>
                <w:p w14:paraId="5D09CC46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333" w:type="dxa"/>
                </w:tcPr>
                <w:p w14:paraId="5BEE764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77" w:type="dxa"/>
                  <w:vAlign w:val="center"/>
                </w:tcPr>
                <w:p w14:paraId="663BEA90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067" w:type="dxa"/>
                  <w:vAlign w:val="center"/>
                </w:tcPr>
                <w:p w14:paraId="23A28AAE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3A6A09" w:rsidRPr="003A6A09" w14:paraId="4CD8F962" w14:textId="77777777" w:rsidTr="00C0540D">
              <w:trPr>
                <w:trHeight w:val="424"/>
              </w:trPr>
              <w:tc>
                <w:tcPr>
                  <w:tcW w:w="4893" w:type="dxa"/>
                  <w:gridSpan w:val="4"/>
                  <w:vAlign w:val="center"/>
                </w:tcPr>
                <w:p w14:paraId="2AA2D3CB" w14:textId="77777777" w:rsidR="003A6A09" w:rsidRPr="003A6A09" w:rsidRDefault="003A6A09" w:rsidP="003A6A0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43A3CC2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51" w:type="dxa"/>
                  <w:vAlign w:val="center"/>
                </w:tcPr>
                <w:p w14:paraId="7DDB6029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333" w:type="dxa"/>
                </w:tcPr>
                <w:p w14:paraId="6404F1FD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77" w:type="dxa"/>
                  <w:vAlign w:val="center"/>
                </w:tcPr>
                <w:p w14:paraId="2CC462BC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067" w:type="dxa"/>
                  <w:vAlign w:val="center"/>
                </w:tcPr>
                <w:p w14:paraId="050C8863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3A6A09" w:rsidRPr="003A6A09" w14:paraId="2123E82F" w14:textId="77777777" w:rsidTr="00D51003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3AE40004" w14:textId="77777777" w:rsidR="003A6A09" w:rsidRPr="003A6A09" w:rsidRDefault="003A6A09" w:rsidP="003A6A0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9" w:type="dxa"/>
                </w:tcPr>
                <w:p w14:paraId="57E16401" w14:textId="17CB75F3" w:rsidR="003A6A09" w:rsidRPr="003A6A09" w:rsidRDefault="00347DD9" w:rsidP="003A6A09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 xml:space="preserve">Projector </w:t>
                  </w:r>
                </w:p>
              </w:tc>
              <w:tc>
                <w:tcPr>
                  <w:tcW w:w="2444" w:type="dxa"/>
                </w:tcPr>
                <w:p w14:paraId="7CC6704C" w14:textId="77777777" w:rsidR="003A6A09" w:rsidRPr="003A6A09" w:rsidRDefault="003A6A09" w:rsidP="003A6A0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3CF1010" w14:textId="77777777" w:rsidR="003A6A09" w:rsidRPr="003A6A09" w:rsidRDefault="003A6A09" w:rsidP="003A6A0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9A82AC7" w14:textId="77777777" w:rsidR="003A6A09" w:rsidRPr="003A6A09" w:rsidRDefault="003A6A09" w:rsidP="003A6A0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37DDC86" w14:textId="77777777" w:rsidR="003A6A09" w:rsidRPr="003A6A09" w:rsidRDefault="003A6A09" w:rsidP="003A6A0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E81DE6A" w14:textId="77777777" w:rsidR="003A6A09" w:rsidRPr="003A6A09" w:rsidRDefault="003A6A09" w:rsidP="003A6A0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73E6B44" w14:textId="77777777" w:rsidR="003A6A09" w:rsidRPr="003A6A09" w:rsidRDefault="003A6A09" w:rsidP="003A6A09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00A5D2C5" w14:textId="56C5EE83" w:rsidR="003A6A09" w:rsidRPr="003A6A09" w:rsidRDefault="00347DD9" w:rsidP="003A6A09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14:paraId="7493727B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579BCB40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0ED1314B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0A5CB1F6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A6A09" w:rsidRPr="003A6A09" w14:paraId="021E4F22" w14:textId="77777777" w:rsidTr="00D51003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61F345C2" w14:textId="56D62E2B" w:rsidR="003A6A09" w:rsidRPr="003A6A09" w:rsidRDefault="003C4079" w:rsidP="003A6A0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9" w:type="dxa"/>
                </w:tcPr>
                <w:p w14:paraId="4CC80602" w14:textId="38FFEF76" w:rsidR="003A6A09" w:rsidRPr="003A6A09" w:rsidRDefault="00347DD9" w:rsidP="003A6A09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>Ekran projekcyjny</w:t>
                  </w:r>
                  <w:r w:rsidR="003A6A09" w:rsidRPr="003A6A09"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444" w:type="dxa"/>
                </w:tcPr>
                <w:p w14:paraId="11EA9970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00D149B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DC83FB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6C00FD2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12BCABF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09B4F19" w14:textId="77777777" w:rsidR="003A6A09" w:rsidRPr="003A6A09" w:rsidRDefault="003A6A09" w:rsidP="003A6A0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513639CA" w14:textId="025C0870" w:rsidR="003A6A09" w:rsidRPr="003A6A09" w:rsidRDefault="00347DD9" w:rsidP="003A6A09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14:paraId="2853CDB4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32074BA2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5CED4623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15A8A713" w14:textId="77777777" w:rsidR="003A6A09" w:rsidRPr="003A6A09" w:rsidRDefault="003A6A09" w:rsidP="003A6A0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C4079" w:rsidRPr="003A6A09" w14:paraId="42A0BE6C" w14:textId="77777777" w:rsidTr="00D51003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325339A5" w14:textId="71B61B3C" w:rsidR="003C4079" w:rsidRPr="003A6A09" w:rsidRDefault="003C4079" w:rsidP="003C407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39" w:type="dxa"/>
                </w:tcPr>
                <w:p w14:paraId="3DD73992" w14:textId="241FDDB5" w:rsidR="003C4079" w:rsidRPr="003A6A09" w:rsidRDefault="00347DD9" w:rsidP="003C4079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 xml:space="preserve">Uchwyt </w:t>
                  </w:r>
                  <w:commentRangeStart w:id="3"/>
                  <w:r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>sufitowy</w:t>
                  </w:r>
                  <w:commentRangeEnd w:id="3"/>
                  <w:r w:rsidRPr="003A6A09">
                    <w:rPr>
                      <w:rStyle w:val="Odwoaniedokomentarza"/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commentReference w:id="3"/>
                  </w:r>
                </w:p>
              </w:tc>
              <w:tc>
                <w:tcPr>
                  <w:tcW w:w="2444" w:type="dxa"/>
                </w:tcPr>
                <w:p w14:paraId="6029047A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09D9F9A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A00A445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5AAD649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5EBABF3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4C86C96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17FA621A" w14:textId="1FBC69EF" w:rsidR="003C4079" w:rsidRPr="003A6A09" w:rsidRDefault="00347DD9" w:rsidP="003C4079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14:paraId="7B924E57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36D46A13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0DF62828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376F446C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C4079" w:rsidRPr="003A6A09" w14:paraId="1944885A" w14:textId="77777777" w:rsidTr="00D51003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484595CB" w14:textId="723FB10C" w:rsidR="003C4079" w:rsidRPr="003A6A09" w:rsidRDefault="003C4079" w:rsidP="003C407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39" w:type="dxa"/>
                </w:tcPr>
                <w:p w14:paraId="30905F05" w14:textId="33768D42" w:rsidR="003C4079" w:rsidRPr="003A6A09" w:rsidRDefault="00347DD9" w:rsidP="003C4079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>Kabel HDMI</w:t>
                  </w:r>
                  <w:r w:rsidR="003C4079" w:rsidRPr="003A6A09">
                    <w:rPr>
                      <w:rFonts w:ascii="Cambria" w:hAnsi="Cambria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444" w:type="dxa"/>
                </w:tcPr>
                <w:p w14:paraId="1D3065AB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4B9032C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8BB95B6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3F6B4215" w14:textId="77777777" w:rsidR="003C4079" w:rsidRPr="003C407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D9A073A" w14:textId="1225D5F0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09140FB2" w14:textId="0F362470" w:rsidR="003C4079" w:rsidRPr="003A6A09" w:rsidRDefault="00347DD9" w:rsidP="003C4079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14:paraId="61AAC80C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6FC970E3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1DFCB053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02051D5F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3C4079" w:rsidRPr="003A6A09" w14:paraId="2EFA071B" w14:textId="77777777" w:rsidTr="00D51003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27E67D38" w14:textId="10781B10" w:rsidR="003C4079" w:rsidRPr="003A6A09" w:rsidRDefault="003C4079" w:rsidP="003C407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39" w:type="dxa"/>
                </w:tcPr>
                <w:p w14:paraId="505E98B9" w14:textId="5323C166" w:rsidR="003C4079" w:rsidRPr="003A6A09" w:rsidRDefault="00347DD9" w:rsidP="003C4079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 xml:space="preserve">Tablet </w:t>
                  </w:r>
                  <w:commentRangeStart w:id="4"/>
                  <w:r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t>graficzny</w:t>
                  </w:r>
                  <w:r w:rsidR="003C4079" w:rsidRPr="003A6A09">
                    <w:rPr>
                      <w:rFonts w:ascii="Cambria" w:hAnsi="Cambria"/>
                      <w:iCs/>
                      <w:sz w:val="18"/>
                      <w:szCs w:val="18"/>
                    </w:rPr>
                    <w:t xml:space="preserve"> </w:t>
                  </w:r>
                  <w:commentRangeEnd w:id="4"/>
                  <w:r w:rsidRPr="003A6A09">
                    <w:rPr>
                      <w:rStyle w:val="Odwoaniedokomentarza"/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  <w:commentReference w:id="4"/>
                  </w:r>
                </w:p>
              </w:tc>
              <w:tc>
                <w:tcPr>
                  <w:tcW w:w="2444" w:type="dxa"/>
                </w:tcPr>
                <w:p w14:paraId="05EAA29A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56C9B6E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2938842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0DEEF6A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393B27E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815C0B4" w14:textId="77777777" w:rsidR="003C4079" w:rsidRPr="003A6A09" w:rsidRDefault="003C4079" w:rsidP="003C4079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558EAEE1" w14:textId="4CA69A35" w:rsidR="003C4079" w:rsidRPr="003A6A09" w:rsidRDefault="00347DD9" w:rsidP="003C4079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5DD7C062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38FC56DA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439CCE93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71ADAE06" w14:textId="77777777" w:rsidR="003C4079" w:rsidRPr="003A6A09" w:rsidRDefault="003C4079" w:rsidP="003C4079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98F274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03E34862" w14:textId="77777777" w:rsidR="003A6A09" w:rsidRPr="00CE6A43" w:rsidRDefault="003A6A09" w:rsidP="003A6A09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415C8CE0" w14:textId="77777777" w:rsidR="003A6A09" w:rsidRDefault="003A6A09" w:rsidP="003A6A09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6025F722" w14:textId="77777777" w:rsidR="00347DD9" w:rsidRPr="00873186" w:rsidRDefault="00347DD9" w:rsidP="00347DD9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2B86B1C3" w14:textId="7B95980B" w:rsidR="00347DD9" w:rsidRPr="00347DD9" w:rsidRDefault="00347DD9" w:rsidP="00347DD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695E5A95" w14:textId="77777777" w:rsidR="00347DD9" w:rsidRPr="00387E67" w:rsidRDefault="00347DD9" w:rsidP="00347DD9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E9BC36" wp14:editId="78E638A8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594341567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7F97C05" w14:textId="77777777" w:rsidR="00347DD9" w:rsidRDefault="00347DD9" w:rsidP="00347DD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9BC36" id="_x0000_s1027" style="position:absolute;left:0;text-align:left;margin-left:2.35pt;margin-top:1.7pt;width:12.4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77F97C05" w14:textId="77777777" w:rsidR="00347DD9" w:rsidRDefault="00347DD9" w:rsidP="00347DD9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3C5F0AD" w14:textId="77777777" w:rsidR="00347DD9" w:rsidRPr="00387E67" w:rsidRDefault="00347DD9" w:rsidP="00347DD9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3BAF01ED" w14:textId="77777777" w:rsidR="00347DD9" w:rsidRPr="00387E67" w:rsidRDefault="00347DD9" w:rsidP="00347DD9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188B74" wp14:editId="4FAAB5E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754366682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659D3" id="Prostokąt 7" o:spid="_x0000_s1026" style="position:absolute;margin-left:2.4pt;margin-top:2.75pt;width:12.4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0E167F35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45E1BD63" w14:textId="002B5596" w:rsidR="00081764" w:rsidRDefault="00081764" w:rsidP="003114D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E88F810" w14:textId="346881E7" w:rsidR="003114D6" w:rsidRPr="00747978" w:rsidRDefault="003114D6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7713B597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BCC0CE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3D583C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5B2A020D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759D8F7A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 xml:space="preserve">Oświadczam/y,   że   akceptuję/emy   Regulamin   Platformy   e-Zamówienia   dostępny na stronie  </w:t>
            </w:r>
            <w:hyperlink r:id="rId14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000000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1FB8B263" w14:textId="77777777" w:rsidR="00081764" w:rsidRDefault="00081764" w:rsidP="00081764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</w:p>
          <w:p w14:paraId="0BA05610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Default="00081764" w:rsidP="0008176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>
              <w:rPr>
                <w:rFonts w:ascii="Cambria" w:hAnsi="Cambria" w:cs="Arial"/>
                <w:iCs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16CD4F65" w14:textId="67A0C754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5BE5727" w14:textId="5524C236" w:rsidR="00081764" w:rsidRDefault="00081764" w:rsidP="0008176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Default="00081764" w:rsidP="0008176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Default="00081764" w:rsidP="0008176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EF4806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64EA9823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color w:val="000000"/>
                <w:vertAlign w:val="superscript"/>
                <w:lang w:eastAsia="pl-PL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Default="00081764" w:rsidP="0008176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lang w:eastAsia="pl-PL"/>
              </w:rPr>
            </w:pPr>
            <w:r>
              <w:rPr>
                <w:rFonts w:ascii="Cambria" w:hAnsi="Cambria" w:cs="Arial"/>
                <w:b/>
                <w:i/>
                <w:color w:val="000000"/>
                <w:lang w:eastAsia="pl-PL"/>
              </w:rPr>
              <w:t>*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u w:val="single"/>
                <w:lang w:eastAsia="pl-PL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8E7393" w:rsidRDefault="00B822FD" w:rsidP="00B822FD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</w:p>
          <w:p w14:paraId="5191BD2C" w14:textId="77777777" w:rsidR="00FC6851" w:rsidRPr="008E7393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824977" w:rsidRPr="003E090C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6FB3186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6BAB007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12FFAA2D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9A0D2C" w:rsidRDefault="00FE3E1D" w:rsidP="00B136F0">
            <w:pPr>
              <w:pStyle w:val="Akapitzlist"/>
              <w:spacing w:before="120" w:line="300" w:lineRule="auto"/>
              <w:ind w:left="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B136F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="00B136F0"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CZY WYKONAWCA JEST?</w:t>
            </w:r>
          </w:p>
          <w:p w14:paraId="4F5C1159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1A126292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/>
                <w:noProof/>
                <w:lang w:eastAsia="pl-PL"/>
              </w:rPr>
              <w:t xml:space="preserve">   małym przedsiębiorstwem,</w:t>
            </w:r>
          </w:p>
          <w:p w14:paraId="4E5C2958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0AAF88C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7A0DFC0E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Default="00000000" w:rsidP="00081764">
            <w:pPr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30D102C8" w14:textId="79B68574" w:rsidR="00B136F0" w:rsidRPr="009A0D2C" w:rsidRDefault="00B136F0" w:rsidP="00081764">
            <w:pPr>
              <w:spacing w:line="360" w:lineRule="auto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D648227" w14:textId="77777777" w:rsidR="00B136F0" w:rsidRPr="009A0D2C" w:rsidRDefault="00B136F0" w:rsidP="00B136F0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E207A7" w14:textId="77777777" w:rsidR="00B136F0" w:rsidRPr="009A0D2C" w:rsidRDefault="00B136F0" w:rsidP="00B136F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F17A361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E3AB9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E9214FE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53C2D7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A8016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4971A1" w14:textId="77777777" w:rsidR="00824977" w:rsidRPr="004F0231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6A0F6" w14:textId="77777777" w:rsidR="00824977" w:rsidRPr="00443371" w:rsidRDefault="00824977" w:rsidP="007437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ABF5BAF" w14:textId="77777777" w:rsidR="009102CB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E3096B">
      <w:headerReference w:type="default" r:id="rId15"/>
      <w:footerReference w:type="default" r:id="rId16"/>
      <w:headerReference w:type="first" r:id="rId17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Karolina Dyś" w:date="2026-04-12T16:51:00Z" w:initials="KD">
    <w:p w14:paraId="75893C72" w14:textId="77777777" w:rsidR="00347DD9" w:rsidRDefault="00347DD9" w:rsidP="00347DD9">
      <w:pPr>
        <w:pStyle w:val="Tekstkomentarza"/>
      </w:pPr>
      <w:r>
        <w:rPr>
          <w:rStyle w:val="Odwoaniedokomentarza"/>
        </w:rPr>
        <w:annotationRef/>
      </w:r>
      <w:r>
        <w:t>Do ustalenia sufitowy czy ścienny</w:t>
      </w:r>
    </w:p>
  </w:comment>
  <w:comment w:id="4" w:author="Karolina Dyś" w:date="2026-04-12T16:51:00Z" w:initials="KD">
    <w:p w14:paraId="1DBF4D4F" w14:textId="77777777" w:rsidR="00347DD9" w:rsidRDefault="00347DD9" w:rsidP="00347DD9">
      <w:pPr>
        <w:pStyle w:val="Tekstkomentarza"/>
      </w:pPr>
      <w:r>
        <w:rPr>
          <w:rStyle w:val="Odwoaniedokomentarza"/>
        </w:rPr>
        <w:annotationRef/>
      </w:r>
      <w:r>
        <w:t>Do ustalenia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5893C72" w15:done="0"/>
  <w15:commentEx w15:paraId="1DBF4D4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12E43C" w16cex:dateUtc="2026-04-12T14:51:00Z"/>
  <w16cex:commentExtensible w16cex:durableId="22EB04DF" w16cex:dateUtc="2026-04-12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893C72" w16cid:durableId="6212E43C"/>
  <w16cid:commentId w16cid:paraId="1DBF4D4F" w16cid:durableId="22EB04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296BE" w14:textId="77777777" w:rsidR="00D51E68" w:rsidRDefault="00D51E68" w:rsidP="001F1344">
      <w:r>
        <w:separator/>
      </w:r>
    </w:p>
  </w:endnote>
  <w:endnote w:type="continuationSeparator" w:id="0">
    <w:p w14:paraId="5C48E16F" w14:textId="77777777" w:rsidR="00D51E68" w:rsidRDefault="00D51E6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CFDB5" w14:textId="77777777" w:rsidR="00D51E68" w:rsidRDefault="00D51E68" w:rsidP="001F1344">
      <w:r>
        <w:separator/>
      </w:r>
    </w:p>
  </w:footnote>
  <w:footnote w:type="continuationSeparator" w:id="0">
    <w:p w14:paraId="4C90D40E" w14:textId="77777777" w:rsidR="00D51E68" w:rsidRDefault="00D51E68" w:rsidP="001F1344">
      <w:r>
        <w:continuationSeparator/>
      </w:r>
    </w:p>
  </w:footnote>
  <w:footnote w:id="1">
    <w:p w14:paraId="394C7BE7" w14:textId="77777777" w:rsidR="00903E3F" w:rsidRDefault="00903E3F" w:rsidP="00903E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EBE9" w14:textId="25A1F4AE" w:rsidR="00822F16" w:rsidRDefault="003338C3" w:rsidP="003338C3">
    <w:pPr>
      <w:pStyle w:val="Nagwek"/>
      <w:tabs>
        <w:tab w:val="left" w:pos="1485"/>
      </w:tabs>
    </w:pPr>
    <w:r>
      <w:tab/>
    </w:r>
    <w:r w:rsidR="00076C2E" w:rsidRPr="00BD5D22">
      <w:rPr>
        <w:rFonts w:eastAsia="Times New Roman"/>
        <w:noProof/>
        <w:color w:val="000000"/>
        <w:szCs w:val="24"/>
        <w:bdr w:val="none" w:sz="0" w:space="0" w:color="auto" w:frame="1"/>
      </w:rPr>
      <w:drawing>
        <wp:inline distT="0" distB="0" distL="0" distR="0" wp14:anchorId="22AD9B87" wp14:editId="6194D450">
          <wp:extent cx="5755640" cy="809545"/>
          <wp:effectExtent l="0" t="0" r="0" b="0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809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853ACB" w14:textId="77777777" w:rsidR="00076C2E" w:rsidRPr="00775C22" w:rsidRDefault="00076C2E" w:rsidP="00076C2E">
    <w:pPr>
      <w:widowControl w:val="0"/>
      <w:suppressLineNumbers/>
      <w:tabs>
        <w:tab w:val="center" w:pos="4536"/>
        <w:tab w:val="right" w:pos="9072"/>
      </w:tabs>
      <w:suppressAutoHyphens/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1C2D483A" w14:textId="77777777" w:rsidR="00076C2E" w:rsidRPr="00451158" w:rsidRDefault="00076C2E" w:rsidP="00076C2E">
    <w:pPr>
      <w:pStyle w:val="Nagwek"/>
      <w:rPr>
        <w:lang w:val="en-US"/>
      </w:rPr>
    </w:pPr>
  </w:p>
  <w:p w14:paraId="5444D104" w14:textId="77777777" w:rsidR="00076C2E" w:rsidRPr="00076C2E" w:rsidRDefault="00076C2E" w:rsidP="003338C3">
    <w:pPr>
      <w:pStyle w:val="Nagwek"/>
      <w:tabs>
        <w:tab w:val="left" w:pos="148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D0657EC"/>
    <w:lvl w:ilvl="0">
      <w:start w:val="1"/>
      <w:numFmt w:val="decimal"/>
      <w:pStyle w:val="Listanumerowana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2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6791A"/>
    <w:multiLevelType w:val="hybridMultilevel"/>
    <w:tmpl w:val="D6FC40DC"/>
    <w:lvl w:ilvl="0" w:tplc="061CD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3855"/>
    <w:multiLevelType w:val="hybridMultilevel"/>
    <w:tmpl w:val="1026E6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5F8C"/>
    <w:multiLevelType w:val="hybridMultilevel"/>
    <w:tmpl w:val="C1E4FB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4931813"/>
    <w:multiLevelType w:val="hybridMultilevel"/>
    <w:tmpl w:val="2D86D40E"/>
    <w:lvl w:ilvl="0" w:tplc="B2C23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D12097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F2A5E"/>
    <w:multiLevelType w:val="hybridMultilevel"/>
    <w:tmpl w:val="88C2E0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E6435"/>
    <w:multiLevelType w:val="hybridMultilevel"/>
    <w:tmpl w:val="137E43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2066E9"/>
    <w:multiLevelType w:val="hybridMultilevel"/>
    <w:tmpl w:val="A5AC2D0A"/>
    <w:lvl w:ilvl="0" w:tplc="CCCEB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242FA"/>
    <w:multiLevelType w:val="hybridMultilevel"/>
    <w:tmpl w:val="46B031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02D65"/>
    <w:multiLevelType w:val="hybridMultilevel"/>
    <w:tmpl w:val="8800D020"/>
    <w:lvl w:ilvl="0" w:tplc="73341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580645">
    <w:abstractNumId w:val="16"/>
  </w:num>
  <w:num w:numId="2" w16cid:durableId="527522819">
    <w:abstractNumId w:val="31"/>
  </w:num>
  <w:num w:numId="3" w16cid:durableId="1273200405">
    <w:abstractNumId w:val="15"/>
  </w:num>
  <w:num w:numId="4" w16cid:durableId="2146501226">
    <w:abstractNumId w:val="2"/>
  </w:num>
  <w:num w:numId="5" w16cid:durableId="206186669">
    <w:abstractNumId w:val="11"/>
  </w:num>
  <w:num w:numId="6" w16cid:durableId="1906261502">
    <w:abstractNumId w:val="3"/>
  </w:num>
  <w:num w:numId="7" w16cid:durableId="279268127">
    <w:abstractNumId w:val="32"/>
  </w:num>
  <w:num w:numId="8" w16cid:durableId="2041391582">
    <w:abstractNumId w:val="30"/>
  </w:num>
  <w:num w:numId="9" w16cid:durableId="2087264547">
    <w:abstractNumId w:val="25"/>
  </w:num>
  <w:num w:numId="10" w16cid:durableId="846987778">
    <w:abstractNumId w:val="22"/>
  </w:num>
  <w:num w:numId="11" w16cid:durableId="2117820679">
    <w:abstractNumId w:val="20"/>
  </w:num>
  <w:num w:numId="12" w16cid:durableId="1427116864">
    <w:abstractNumId w:val="13"/>
  </w:num>
  <w:num w:numId="13" w16cid:durableId="1413351484">
    <w:abstractNumId w:val="9"/>
  </w:num>
  <w:num w:numId="14" w16cid:durableId="1820918977">
    <w:abstractNumId w:val="32"/>
  </w:num>
  <w:num w:numId="15" w16cid:durableId="1829520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395734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42353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25379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42779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40622765">
    <w:abstractNumId w:val="8"/>
  </w:num>
  <w:num w:numId="21" w16cid:durableId="917638185">
    <w:abstractNumId w:val="5"/>
  </w:num>
  <w:num w:numId="22" w16cid:durableId="21008352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7946220">
    <w:abstractNumId w:val="28"/>
  </w:num>
  <w:num w:numId="24" w16cid:durableId="1130897049">
    <w:abstractNumId w:val="19"/>
  </w:num>
  <w:num w:numId="25" w16cid:durableId="1874341770">
    <w:abstractNumId w:val="21"/>
  </w:num>
  <w:num w:numId="26" w16cid:durableId="2110614142">
    <w:abstractNumId w:val="24"/>
  </w:num>
  <w:num w:numId="27" w16cid:durableId="1045955835">
    <w:abstractNumId w:val="7"/>
  </w:num>
  <w:num w:numId="28" w16cid:durableId="143282063">
    <w:abstractNumId w:val="18"/>
  </w:num>
  <w:num w:numId="29" w16cid:durableId="1965382992">
    <w:abstractNumId w:val="17"/>
  </w:num>
  <w:num w:numId="30" w16cid:durableId="1927880837">
    <w:abstractNumId w:val="26"/>
  </w:num>
  <w:num w:numId="31" w16cid:durableId="1778595209">
    <w:abstractNumId w:val="23"/>
  </w:num>
  <w:num w:numId="32" w16cid:durableId="1979527313">
    <w:abstractNumId w:val="35"/>
  </w:num>
  <w:num w:numId="33" w16cid:durableId="53705714">
    <w:abstractNumId w:val="29"/>
  </w:num>
  <w:num w:numId="34" w16cid:durableId="933780761">
    <w:abstractNumId w:val="6"/>
  </w:num>
  <w:num w:numId="35" w16cid:durableId="1559589244">
    <w:abstractNumId w:val="0"/>
  </w:num>
  <w:num w:numId="36" w16cid:durableId="1030491716">
    <w:abstractNumId w:val="14"/>
  </w:num>
  <w:num w:numId="37" w16cid:durableId="138544319">
    <w:abstractNumId w:val="34"/>
  </w:num>
  <w:num w:numId="38" w16cid:durableId="1513303571">
    <w:abstractNumId w:val="12"/>
  </w:num>
  <w:num w:numId="39" w16cid:durableId="1682508256">
    <w:abstractNumId w:val="4"/>
  </w:num>
  <w:num w:numId="40" w16cid:durableId="1508901996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Dyś">
    <w15:presenceInfo w15:providerId="AD" w15:userId="S::karolina.dys@krzysztofpuchacz.com.pl::5577eea6-58f0-4f28-b859-b70dde9275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16DA"/>
    <w:rsid w:val="00015DFA"/>
    <w:rsid w:val="000203F9"/>
    <w:rsid w:val="00022574"/>
    <w:rsid w:val="00023AC9"/>
    <w:rsid w:val="000306A0"/>
    <w:rsid w:val="0003503E"/>
    <w:rsid w:val="00040ADF"/>
    <w:rsid w:val="000418C3"/>
    <w:rsid w:val="00041C0C"/>
    <w:rsid w:val="000426C7"/>
    <w:rsid w:val="00042B1C"/>
    <w:rsid w:val="00047DFD"/>
    <w:rsid w:val="00055B7D"/>
    <w:rsid w:val="0005665C"/>
    <w:rsid w:val="00060D3D"/>
    <w:rsid w:val="00060EF5"/>
    <w:rsid w:val="000639FA"/>
    <w:rsid w:val="00065034"/>
    <w:rsid w:val="00065C2A"/>
    <w:rsid w:val="0006799D"/>
    <w:rsid w:val="00072667"/>
    <w:rsid w:val="00073A1E"/>
    <w:rsid w:val="00076C2E"/>
    <w:rsid w:val="00081764"/>
    <w:rsid w:val="00083A17"/>
    <w:rsid w:val="0009216A"/>
    <w:rsid w:val="00094AD3"/>
    <w:rsid w:val="000973DE"/>
    <w:rsid w:val="00097E29"/>
    <w:rsid w:val="000A2C42"/>
    <w:rsid w:val="000A4926"/>
    <w:rsid w:val="000A6465"/>
    <w:rsid w:val="000A70F6"/>
    <w:rsid w:val="000B0321"/>
    <w:rsid w:val="000B0814"/>
    <w:rsid w:val="000B15AC"/>
    <w:rsid w:val="000B1989"/>
    <w:rsid w:val="000B60D1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826"/>
    <w:rsid w:val="00145F8F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91977"/>
    <w:rsid w:val="001928D5"/>
    <w:rsid w:val="0019673A"/>
    <w:rsid w:val="001A0CBD"/>
    <w:rsid w:val="001A135F"/>
    <w:rsid w:val="001A156B"/>
    <w:rsid w:val="001A50D3"/>
    <w:rsid w:val="001A56FB"/>
    <w:rsid w:val="001B221E"/>
    <w:rsid w:val="001B381C"/>
    <w:rsid w:val="001B5806"/>
    <w:rsid w:val="001B5B86"/>
    <w:rsid w:val="001C1145"/>
    <w:rsid w:val="001C2657"/>
    <w:rsid w:val="001C52D2"/>
    <w:rsid w:val="001C6EC0"/>
    <w:rsid w:val="001D2FEB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1F4799"/>
    <w:rsid w:val="002038D0"/>
    <w:rsid w:val="0020391C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2CE7"/>
    <w:rsid w:val="0025451D"/>
    <w:rsid w:val="00254A5D"/>
    <w:rsid w:val="0025730D"/>
    <w:rsid w:val="0026109F"/>
    <w:rsid w:val="00263B21"/>
    <w:rsid w:val="00265AB0"/>
    <w:rsid w:val="00274998"/>
    <w:rsid w:val="002819C0"/>
    <w:rsid w:val="00281D7C"/>
    <w:rsid w:val="00282B7E"/>
    <w:rsid w:val="002862A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6921"/>
    <w:rsid w:val="003271AF"/>
    <w:rsid w:val="003275FD"/>
    <w:rsid w:val="0032776C"/>
    <w:rsid w:val="00331E93"/>
    <w:rsid w:val="003338C3"/>
    <w:rsid w:val="00337154"/>
    <w:rsid w:val="003430BD"/>
    <w:rsid w:val="00343FCF"/>
    <w:rsid w:val="00347DD9"/>
    <w:rsid w:val="00347FBB"/>
    <w:rsid w:val="00354906"/>
    <w:rsid w:val="00360ECD"/>
    <w:rsid w:val="00364A3A"/>
    <w:rsid w:val="00365D7C"/>
    <w:rsid w:val="00367F7E"/>
    <w:rsid w:val="003775A1"/>
    <w:rsid w:val="00385C9B"/>
    <w:rsid w:val="00386DBF"/>
    <w:rsid w:val="00387E67"/>
    <w:rsid w:val="00391171"/>
    <w:rsid w:val="003933E1"/>
    <w:rsid w:val="00393BAC"/>
    <w:rsid w:val="003A6A09"/>
    <w:rsid w:val="003A72D3"/>
    <w:rsid w:val="003A7A7C"/>
    <w:rsid w:val="003B26AC"/>
    <w:rsid w:val="003C07AB"/>
    <w:rsid w:val="003C4079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2504"/>
    <w:rsid w:val="003F4C60"/>
    <w:rsid w:val="004001FA"/>
    <w:rsid w:val="00400768"/>
    <w:rsid w:val="00401643"/>
    <w:rsid w:val="00405044"/>
    <w:rsid w:val="0041516B"/>
    <w:rsid w:val="00422F3F"/>
    <w:rsid w:val="004238E0"/>
    <w:rsid w:val="0042697C"/>
    <w:rsid w:val="004301E2"/>
    <w:rsid w:val="0043600C"/>
    <w:rsid w:val="004365DF"/>
    <w:rsid w:val="00437877"/>
    <w:rsid w:val="004407D4"/>
    <w:rsid w:val="00441107"/>
    <w:rsid w:val="00443371"/>
    <w:rsid w:val="00443C04"/>
    <w:rsid w:val="00445075"/>
    <w:rsid w:val="0045283C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82111"/>
    <w:rsid w:val="00485A7D"/>
    <w:rsid w:val="00487C11"/>
    <w:rsid w:val="0049626A"/>
    <w:rsid w:val="004978B8"/>
    <w:rsid w:val="004A30DE"/>
    <w:rsid w:val="004A3344"/>
    <w:rsid w:val="004A3A59"/>
    <w:rsid w:val="004A456D"/>
    <w:rsid w:val="004A52E5"/>
    <w:rsid w:val="004A5FEB"/>
    <w:rsid w:val="004B08B8"/>
    <w:rsid w:val="004B18D4"/>
    <w:rsid w:val="004B29CD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691"/>
    <w:rsid w:val="004E3AF8"/>
    <w:rsid w:val="004E66F5"/>
    <w:rsid w:val="004E7779"/>
    <w:rsid w:val="004F0231"/>
    <w:rsid w:val="004F28C2"/>
    <w:rsid w:val="004F2F58"/>
    <w:rsid w:val="004F32DD"/>
    <w:rsid w:val="004F5F9B"/>
    <w:rsid w:val="00500032"/>
    <w:rsid w:val="0050066D"/>
    <w:rsid w:val="00501E2B"/>
    <w:rsid w:val="00502C03"/>
    <w:rsid w:val="0050303C"/>
    <w:rsid w:val="00503FB8"/>
    <w:rsid w:val="00504753"/>
    <w:rsid w:val="005064AB"/>
    <w:rsid w:val="00511972"/>
    <w:rsid w:val="0051399F"/>
    <w:rsid w:val="005156E3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3E0D"/>
    <w:rsid w:val="00555E37"/>
    <w:rsid w:val="00556421"/>
    <w:rsid w:val="0055699D"/>
    <w:rsid w:val="00557147"/>
    <w:rsid w:val="005622B1"/>
    <w:rsid w:val="00564E92"/>
    <w:rsid w:val="0056541D"/>
    <w:rsid w:val="00566B75"/>
    <w:rsid w:val="00566FCB"/>
    <w:rsid w:val="0057085E"/>
    <w:rsid w:val="00570917"/>
    <w:rsid w:val="00572298"/>
    <w:rsid w:val="00581FAC"/>
    <w:rsid w:val="00582026"/>
    <w:rsid w:val="00583CD2"/>
    <w:rsid w:val="00590849"/>
    <w:rsid w:val="00590867"/>
    <w:rsid w:val="00597A53"/>
    <w:rsid w:val="005A04FC"/>
    <w:rsid w:val="005A1245"/>
    <w:rsid w:val="005A3693"/>
    <w:rsid w:val="005A52B7"/>
    <w:rsid w:val="005A7095"/>
    <w:rsid w:val="005A7C33"/>
    <w:rsid w:val="005B28C2"/>
    <w:rsid w:val="005B348E"/>
    <w:rsid w:val="005B61D7"/>
    <w:rsid w:val="005B6A3D"/>
    <w:rsid w:val="005B7BD7"/>
    <w:rsid w:val="005C1D9C"/>
    <w:rsid w:val="005C3BA4"/>
    <w:rsid w:val="005C42CD"/>
    <w:rsid w:val="005C4B84"/>
    <w:rsid w:val="005D1F1B"/>
    <w:rsid w:val="005D2326"/>
    <w:rsid w:val="005F29FB"/>
    <w:rsid w:val="005F2B39"/>
    <w:rsid w:val="005F336C"/>
    <w:rsid w:val="005F4112"/>
    <w:rsid w:val="005F5B81"/>
    <w:rsid w:val="005F5F73"/>
    <w:rsid w:val="005F6A60"/>
    <w:rsid w:val="005F6BBC"/>
    <w:rsid w:val="005F7321"/>
    <w:rsid w:val="005F79F4"/>
    <w:rsid w:val="00602A14"/>
    <w:rsid w:val="0060538C"/>
    <w:rsid w:val="00607781"/>
    <w:rsid w:val="006107A0"/>
    <w:rsid w:val="0061138E"/>
    <w:rsid w:val="00611AE5"/>
    <w:rsid w:val="00617F00"/>
    <w:rsid w:val="0062026B"/>
    <w:rsid w:val="0062419D"/>
    <w:rsid w:val="006314FC"/>
    <w:rsid w:val="00632CDD"/>
    <w:rsid w:val="00640578"/>
    <w:rsid w:val="00641B32"/>
    <w:rsid w:val="006430DE"/>
    <w:rsid w:val="0065072B"/>
    <w:rsid w:val="00664428"/>
    <w:rsid w:val="00666CCE"/>
    <w:rsid w:val="00671EF0"/>
    <w:rsid w:val="0067549A"/>
    <w:rsid w:val="006762E1"/>
    <w:rsid w:val="00677360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A34AF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901"/>
    <w:rsid w:val="007357B5"/>
    <w:rsid w:val="00735940"/>
    <w:rsid w:val="00735A70"/>
    <w:rsid w:val="00741431"/>
    <w:rsid w:val="007437B8"/>
    <w:rsid w:val="00743EAE"/>
    <w:rsid w:val="00744267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A0D03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2E93"/>
    <w:rsid w:val="0085479C"/>
    <w:rsid w:val="00856D81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3E3F"/>
    <w:rsid w:val="00904EFC"/>
    <w:rsid w:val="009054CC"/>
    <w:rsid w:val="00907807"/>
    <w:rsid w:val="009102CB"/>
    <w:rsid w:val="00914225"/>
    <w:rsid w:val="009144CD"/>
    <w:rsid w:val="00914DEC"/>
    <w:rsid w:val="00917AD2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4B3D"/>
    <w:rsid w:val="00990C69"/>
    <w:rsid w:val="00993C26"/>
    <w:rsid w:val="009A19D2"/>
    <w:rsid w:val="009A504F"/>
    <w:rsid w:val="009B4EE7"/>
    <w:rsid w:val="009B6466"/>
    <w:rsid w:val="009B7A2D"/>
    <w:rsid w:val="009B7ADA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6FDF"/>
    <w:rsid w:val="00A76CD0"/>
    <w:rsid w:val="00A87763"/>
    <w:rsid w:val="00A91147"/>
    <w:rsid w:val="00A92533"/>
    <w:rsid w:val="00A9463B"/>
    <w:rsid w:val="00A94833"/>
    <w:rsid w:val="00A94C66"/>
    <w:rsid w:val="00AA0351"/>
    <w:rsid w:val="00AA06BA"/>
    <w:rsid w:val="00AA0BBE"/>
    <w:rsid w:val="00AA1970"/>
    <w:rsid w:val="00AA1B94"/>
    <w:rsid w:val="00AA39FE"/>
    <w:rsid w:val="00AB1A3A"/>
    <w:rsid w:val="00AB22E3"/>
    <w:rsid w:val="00AB3238"/>
    <w:rsid w:val="00AB3EEA"/>
    <w:rsid w:val="00AB5782"/>
    <w:rsid w:val="00AC1689"/>
    <w:rsid w:val="00AC5F93"/>
    <w:rsid w:val="00AE5A84"/>
    <w:rsid w:val="00AF01F5"/>
    <w:rsid w:val="00AF09DA"/>
    <w:rsid w:val="00AF102E"/>
    <w:rsid w:val="00AF2DD9"/>
    <w:rsid w:val="00B02A0D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6BA6"/>
    <w:rsid w:val="00B50349"/>
    <w:rsid w:val="00B5093B"/>
    <w:rsid w:val="00B51184"/>
    <w:rsid w:val="00B55323"/>
    <w:rsid w:val="00B55C5D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32CE"/>
    <w:rsid w:val="00B93315"/>
    <w:rsid w:val="00BA13A1"/>
    <w:rsid w:val="00BA2155"/>
    <w:rsid w:val="00BA251C"/>
    <w:rsid w:val="00BA286D"/>
    <w:rsid w:val="00BA303A"/>
    <w:rsid w:val="00BA344B"/>
    <w:rsid w:val="00BA46F4"/>
    <w:rsid w:val="00BB1D35"/>
    <w:rsid w:val="00BB39CD"/>
    <w:rsid w:val="00BB3DF4"/>
    <w:rsid w:val="00BB3F14"/>
    <w:rsid w:val="00BB5C48"/>
    <w:rsid w:val="00BB68C2"/>
    <w:rsid w:val="00BB6DAB"/>
    <w:rsid w:val="00BC0B6A"/>
    <w:rsid w:val="00BC38EB"/>
    <w:rsid w:val="00BC5022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05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0799"/>
    <w:rsid w:val="00C70E40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4DA9"/>
    <w:rsid w:val="00CB4FF0"/>
    <w:rsid w:val="00CB5531"/>
    <w:rsid w:val="00CB6088"/>
    <w:rsid w:val="00CC2966"/>
    <w:rsid w:val="00CC5082"/>
    <w:rsid w:val="00CD09B8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E20"/>
    <w:rsid w:val="00D07FAD"/>
    <w:rsid w:val="00D13B84"/>
    <w:rsid w:val="00D20179"/>
    <w:rsid w:val="00D20AEF"/>
    <w:rsid w:val="00D20CC6"/>
    <w:rsid w:val="00D21407"/>
    <w:rsid w:val="00D24275"/>
    <w:rsid w:val="00D24DF2"/>
    <w:rsid w:val="00D3207B"/>
    <w:rsid w:val="00D3390C"/>
    <w:rsid w:val="00D339C4"/>
    <w:rsid w:val="00D427C3"/>
    <w:rsid w:val="00D42807"/>
    <w:rsid w:val="00D44121"/>
    <w:rsid w:val="00D44D8A"/>
    <w:rsid w:val="00D47B2B"/>
    <w:rsid w:val="00D51E68"/>
    <w:rsid w:val="00D5524C"/>
    <w:rsid w:val="00D57B0D"/>
    <w:rsid w:val="00D605B3"/>
    <w:rsid w:val="00D6292B"/>
    <w:rsid w:val="00D63B0E"/>
    <w:rsid w:val="00D64379"/>
    <w:rsid w:val="00D65BF5"/>
    <w:rsid w:val="00D6665C"/>
    <w:rsid w:val="00D723F7"/>
    <w:rsid w:val="00D766F9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439F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D7ABA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5A24"/>
    <w:rsid w:val="00E777B9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477D"/>
    <w:rsid w:val="00EA57D1"/>
    <w:rsid w:val="00EB187A"/>
    <w:rsid w:val="00EB26D6"/>
    <w:rsid w:val="00EB5570"/>
    <w:rsid w:val="00EB594C"/>
    <w:rsid w:val="00EB6D8E"/>
    <w:rsid w:val="00EC1389"/>
    <w:rsid w:val="00EC5F97"/>
    <w:rsid w:val="00EC6155"/>
    <w:rsid w:val="00EC6678"/>
    <w:rsid w:val="00ED15A9"/>
    <w:rsid w:val="00ED3758"/>
    <w:rsid w:val="00ED3ACF"/>
    <w:rsid w:val="00ED7CFB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1F5A"/>
    <w:rsid w:val="00F22BEC"/>
    <w:rsid w:val="00F237FC"/>
    <w:rsid w:val="00F25882"/>
    <w:rsid w:val="00F25EF6"/>
    <w:rsid w:val="00F2699F"/>
    <w:rsid w:val="00F3005C"/>
    <w:rsid w:val="00F31319"/>
    <w:rsid w:val="00F34684"/>
    <w:rsid w:val="00F34CF3"/>
    <w:rsid w:val="00F401FA"/>
    <w:rsid w:val="00F419C8"/>
    <w:rsid w:val="00F512CD"/>
    <w:rsid w:val="00F53790"/>
    <w:rsid w:val="00F54DC9"/>
    <w:rsid w:val="00F55826"/>
    <w:rsid w:val="00F563FF"/>
    <w:rsid w:val="00F57046"/>
    <w:rsid w:val="00F65EEC"/>
    <w:rsid w:val="00F667C6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A1A19"/>
    <w:rsid w:val="00FA3DFC"/>
    <w:rsid w:val="00FA5481"/>
    <w:rsid w:val="00FB01E3"/>
    <w:rsid w:val="00FB033D"/>
    <w:rsid w:val="00FB25C9"/>
    <w:rsid w:val="00FB5A02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D07D4"/>
    <w:rsid w:val="00FD16A3"/>
    <w:rsid w:val="00FD2169"/>
    <w:rsid w:val="00FD2509"/>
    <w:rsid w:val="00FD2D5F"/>
    <w:rsid w:val="00FD3403"/>
    <w:rsid w:val="00FE3E1D"/>
    <w:rsid w:val="00FE3E41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D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paragraph" w:styleId="Listanumerowana2">
    <w:name w:val="List Number 2"/>
    <w:basedOn w:val="Normalny"/>
    <w:uiPriority w:val="99"/>
    <w:semiHidden/>
    <w:unhideWhenUsed/>
    <w:rsid w:val="00F11F5A"/>
    <w:pPr>
      <w:numPr>
        <w:numId w:val="35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3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iegowosc.md@zspradzyn.pl" TargetMode="Externa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zspradzyn.pl" TargetMode="External"/><Relationship Id="rId14" Type="http://schemas.openxmlformats.org/officeDocument/2006/relationships/hyperlink" Target="https://ezamowienia.gov.pl/pl/regulamin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069A005-B1E9-4AC7-8017-D86E7702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1564</Words>
  <Characters>9386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10929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Dyś</cp:lastModifiedBy>
  <cp:revision>71</cp:revision>
  <cp:lastPrinted>2024-04-29T07:48:00Z</cp:lastPrinted>
  <dcterms:created xsi:type="dcterms:W3CDTF">2024-05-16T12:20:00Z</dcterms:created>
  <dcterms:modified xsi:type="dcterms:W3CDTF">2026-04-18T09:12:00Z</dcterms:modified>
</cp:coreProperties>
</file>