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405"/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4721"/>
        <w:gridCol w:w="3217"/>
      </w:tblGrid>
      <w:tr w:rsidR="00630995" w:rsidRPr="004C4D1D" w:rsidTr="001F2B1B">
        <w:trPr>
          <w:trHeight w:val="69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5" w:rsidRPr="00FD6CB3" w:rsidRDefault="001F2B1B" w:rsidP="003229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Numer zadania                   w postępowaniu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5D6" w:rsidRPr="0032292F" w:rsidRDefault="00A43FFC" w:rsidP="006401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Nazwa </w:t>
            </w:r>
            <w:r w:rsidR="00BC23F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oferowanego</w:t>
            </w:r>
            <w:r w:rsidR="00AD71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materiału</w:t>
            </w:r>
          </w:p>
        </w:tc>
        <w:tc>
          <w:tcPr>
            <w:tcW w:w="32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30995" w:rsidRPr="0032292F" w:rsidRDefault="00630995" w:rsidP="00132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572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Producent</w:t>
            </w:r>
            <w:r w:rsidR="000E0E02" w:rsidRPr="001572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/Marka</w:t>
            </w:r>
          </w:p>
        </w:tc>
      </w:tr>
      <w:tr w:rsidR="00630995" w:rsidRPr="004C4D1D" w:rsidTr="00832FB4">
        <w:trPr>
          <w:trHeight w:val="98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995" w:rsidRPr="00FD6CB3" w:rsidRDefault="00832FB4" w:rsidP="00FD3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Zadanie nr 9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995" w:rsidRPr="0032292F" w:rsidRDefault="00243C02" w:rsidP="00832FB4">
            <w:pPr>
              <w:tabs>
                <w:tab w:val="left" w:pos="43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0CC">
              <w:rPr>
                <w:rFonts w:ascii="Arial" w:hAnsi="Arial" w:cs="Arial"/>
                <w:sz w:val="20"/>
                <w:szCs w:val="20"/>
              </w:rPr>
              <w:t>nóż do strugarek DNJ AA 510x35x3</w:t>
            </w:r>
          </w:p>
        </w:tc>
        <w:tc>
          <w:tcPr>
            <w:tcW w:w="3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995" w:rsidRPr="0032292F" w:rsidRDefault="00630995" w:rsidP="00FD33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43C02" w:rsidRPr="004C4D1D" w:rsidTr="00FD3309">
        <w:trPr>
          <w:trHeight w:val="98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C02" w:rsidRPr="00FD6CB3" w:rsidRDefault="00013EEA" w:rsidP="00243C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Zadanie nr 15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02" w:rsidRDefault="00013EEA" w:rsidP="00243C02">
            <w:pPr>
              <w:tabs>
                <w:tab w:val="left" w:pos="43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0CC">
              <w:rPr>
                <w:rFonts w:ascii="Arial" w:hAnsi="Arial" w:cs="Arial"/>
                <w:sz w:val="20"/>
                <w:szCs w:val="20"/>
              </w:rPr>
              <w:t>nóż introligatorski</w:t>
            </w:r>
          </w:p>
        </w:tc>
        <w:tc>
          <w:tcPr>
            <w:tcW w:w="3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C02" w:rsidRDefault="00243C02" w:rsidP="00243C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43C02" w:rsidRPr="004C4D1D" w:rsidTr="00FD3309">
        <w:trPr>
          <w:trHeight w:val="98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C02" w:rsidRPr="00FD6CB3" w:rsidRDefault="00013EEA" w:rsidP="00243C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Zadanie nr 17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02" w:rsidRDefault="00465D69" w:rsidP="00243C02">
            <w:pPr>
              <w:tabs>
                <w:tab w:val="left" w:pos="43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ostrze trapezowe komplet </w:t>
            </w:r>
            <w:r w:rsidR="00013EEA" w:rsidRPr="003240CC">
              <w:rPr>
                <w:rFonts w:ascii="Arial" w:hAnsi="Arial" w:cs="Arial"/>
                <w:sz w:val="20"/>
                <w:szCs w:val="20"/>
              </w:rPr>
              <w:t>(10 szt.)</w:t>
            </w:r>
          </w:p>
        </w:tc>
        <w:tc>
          <w:tcPr>
            <w:tcW w:w="3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C02" w:rsidRDefault="00243C02" w:rsidP="00243C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43C02" w:rsidRPr="004C4D1D" w:rsidTr="00FD3309">
        <w:trPr>
          <w:trHeight w:val="98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C02" w:rsidRPr="00FD6CB3" w:rsidRDefault="00013EEA" w:rsidP="00243C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Zadanie nr 18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02" w:rsidRDefault="00013EEA" w:rsidP="00243C02">
            <w:pPr>
              <w:tabs>
                <w:tab w:val="left" w:pos="43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40CC">
              <w:rPr>
                <w:rFonts w:ascii="Arial" w:hAnsi="Arial" w:cs="Arial"/>
                <w:sz w:val="20"/>
                <w:szCs w:val="20"/>
              </w:rPr>
              <w:t>nóż do cięcia tapet (papieru)</w:t>
            </w:r>
          </w:p>
        </w:tc>
        <w:tc>
          <w:tcPr>
            <w:tcW w:w="3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C02" w:rsidRDefault="00243C02" w:rsidP="00243C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385F14" w:rsidRDefault="00385F14">
      <w:pPr>
        <w:rPr>
          <w:rFonts w:ascii="Arial" w:hAnsi="Arial" w:cs="Arial"/>
          <w:sz w:val="20"/>
          <w:szCs w:val="20"/>
        </w:rPr>
      </w:pPr>
    </w:p>
    <w:p w:rsidR="00167CD8" w:rsidRDefault="00167CD8">
      <w:pPr>
        <w:rPr>
          <w:rFonts w:ascii="Arial" w:hAnsi="Arial" w:cs="Arial"/>
          <w:sz w:val="20"/>
          <w:szCs w:val="20"/>
        </w:rPr>
      </w:pPr>
    </w:p>
    <w:p w:rsidR="00FD6CB3" w:rsidRDefault="00FD6CB3">
      <w:pPr>
        <w:rPr>
          <w:rFonts w:ascii="Arial" w:hAnsi="Arial" w:cs="Arial"/>
          <w:sz w:val="20"/>
          <w:szCs w:val="20"/>
        </w:rPr>
      </w:pPr>
    </w:p>
    <w:p w:rsidR="00FD6CB3" w:rsidRDefault="00FD6CB3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FD6CB3" w:rsidRDefault="00FD6CB3">
      <w:pPr>
        <w:rPr>
          <w:rFonts w:ascii="Arial" w:hAnsi="Arial" w:cs="Arial"/>
          <w:sz w:val="20"/>
          <w:szCs w:val="20"/>
        </w:rPr>
      </w:pPr>
    </w:p>
    <w:p w:rsidR="00FD6CB3" w:rsidRPr="004C4D1D" w:rsidRDefault="00FD6CB3">
      <w:pPr>
        <w:rPr>
          <w:rFonts w:ascii="Arial" w:hAnsi="Arial" w:cs="Arial"/>
          <w:sz w:val="20"/>
          <w:szCs w:val="20"/>
        </w:rPr>
      </w:pPr>
    </w:p>
    <w:p w:rsidR="00641005" w:rsidRPr="004C4D1D" w:rsidRDefault="00641005" w:rsidP="006410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C4D1D">
        <w:rPr>
          <w:rFonts w:ascii="Arial" w:hAnsi="Arial" w:cs="Arial"/>
          <w:sz w:val="20"/>
          <w:szCs w:val="20"/>
        </w:rPr>
        <w:t>….…..……………………….…………..</w:t>
      </w:r>
    </w:p>
    <w:p w:rsidR="00641005" w:rsidRPr="004C4D1D" w:rsidRDefault="00641005" w:rsidP="006410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C4D1D">
        <w:rPr>
          <w:rFonts w:ascii="Arial" w:hAnsi="Arial" w:cs="Arial"/>
          <w:sz w:val="20"/>
          <w:szCs w:val="20"/>
        </w:rPr>
        <w:t>(podpis i pieczęć osoby upoważnionej</w:t>
      </w:r>
    </w:p>
    <w:p w:rsidR="00702838" w:rsidRPr="004C4D1D" w:rsidRDefault="00641005" w:rsidP="00641005">
      <w:pPr>
        <w:jc w:val="center"/>
        <w:rPr>
          <w:rFonts w:ascii="Arial" w:hAnsi="Arial" w:cs="Arial"/>
          <w:sz w:val="20"/>
          <w:szCs w:val="20"/>
        </w:rPr>
      </w:pPr>
      <w:r w:rsidRPr="004C4D1D">
        <w:rPr>
          <w:rFonts w:ascii="Arial" w:hAnsi="Arial" w:cs="Arial"/>
          <w:sz w:val="20"/>
          <w:szCs w:val="20"/>
        </w:rPr>
        <w:t>ze strony wykonawcy)</w:t>
      </w:r>
    </w:p>
    <w:sectPr w:rsidR="00702838" w:rsidRPr="004C4D1D" w:rsidSect="000A246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7F2" w:rsidRDefault="000447F2" w:rsidP="00972332">
      <w:pPr>
        <w:spacing w:after="0" w:line="240" w:lineRule="auto"/>
      </w:pPr>
      <w:r>
        <w:separator/>
      </w:r>
    </w:p>
  </w:endnote>
  <w:endnote w:type="continuationSeparator" w:id="0">
    <w:p w:rsidR="000447F2" w:rsidRDefault="000447F2" w:rsidP="0097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332" w:rsidRPr="000A2464" w:rsidRDefault="00845568" w:rsidP="00845568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                                      </w:t>
    </w:r>
    <w:r w:rsidR="00972332" w:rsidRPr="000A2464">
      <w:rPr>
        <w:rFonts w:ascii="Arial" w:hAnsi="Arial" w:cs="Arial"/>
        <w:sz w:val="16"/>
        <w:szCs w:val="16"/>
      </w:rPr>
      <w:fldChar w:fldCharType="begin"/>
    </w:r>
    <w:r w:rsidR="00972332" w:rsidRPr="000A2464">
      <w:rPr>
        <w:rFonts w:ascii="Arial" w:hAnsi="Arial" w:cs="Arial"/>
        <w:sz w:val="16"/>
        <w:szCs w:val="16"/>
      </w:rPr>
      <w:instrText>PAGE   \* MERGEFORMAT</w:instrText>
    </w:r>
    <w:r w:rsidR="00972332" w:rsidRPr="000A2464">
      <w:rPr>
        <w:rFonts w:ascii="Arial" w:hAnsi="Arial" w:cs="Arial"/>
        <w:sz w:val="16"/>
        <w:szCs w:val="16"/>
      </w:rPr>
      <w:fldChar w:fldCharType="separate"/>
    </w:r>
    <w:r w:rsidR="000A2464">
      <w:rPr>
        <w:rFonts w:ascii="Arial" w:hAnsi="Arial" w:cs="Arial"/>
        <w:noProof/>
        <w:sz w:val="16"/>
        <w:szCs w:val="16"/>
      </w:rPr>
      <w:t>2</w:t>
    </w:r>
    <w:r w:rsidR="00972332" w:rsidRPr="000A2464">
      <w:rPr>
        <w:rFonts w:ascii="Arial" w:hAnsi="Arial" w:cs="Arial"/>
        <w:sz w:val="16"/>
        <w:szCs w:val="16"/>
      </w:rPr>
      <w:fldChar w:fldCharType="end"/>
    </w:r>
    <w:r w:rsidR="00BA4A96" w:rsidRPr="000A2464">
      <w:rPr>
        <w:rFonts w:ascii="Arial" w:hAnsi="Arial" w:cs="Arial"/>
        <w:sz w:val="16"/>
        <w:szCs w:val="16"/>
      </w:rPr>
      <w:t>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332" w:rsidRPr="00A359F3" w:rsidRDefault="00832FB4" w:rsidP="00832FB4">
    <w:pPr>
      <w:pStyle w:val="Stopka"/>
      <w:rPr>
        <w:rFonts w:ascii="Arial" w:hAnsi="Arial" w:cs="Arial"/>
        <w:color w:val="FF0000"/>
        <w:sz w:val="16"/>
        <w:szCs w:val="16"/>
      </w:rPr>
    </w:pPr>
    <w:proofErr w:type="spellStart"/>
    <w:r w:rsidRPr="00832FB4">
      <w:rPr>
        <w:rFonts w:ascii="Arial" w:hAnsi="Arial" w:cs="Arial"/>
        <w:sz w:val="16"/>
        <w:szCs w:val="16"/>
      </w:rPr>
      <w:t>Syg</w:t>
    </w:r>
    <w:proofErr w:type="spellEnd"/>
    <w:r w:rsidRPr="00832FB4">
      <w:rPr>
        <w:rFonts w:ascii="Arial" w:hAnsi="Arial" w:cs="Arial"/>
        <w:sz w:val="16"/>
        <w:szCs w:val="16"/>
      </w:rPr>
      <w:t xml:space="preserve">. 857/25 </w:t>
    </w:r>
    <w:r>
      <w:rPr>
        <w:rFonts w:ascii="Arial" w:hAnsi="Arial" w:cs="Arial"/>
        <w:sz w:val="16"/>
        <w:szCs w:val="16"/>
      </w:rPr>
      <w:t>- n</w:t>
    </w:r>
    <w:r w:rsidRPr="00832FB4">
      <w:rPr>
        <w:rFonts w:ascii="Arial" w:hAnsi="Arial" w:cs="Arial"/>
        <w:sz w:val="16"/>
        <w:szCs w:val="16"/>
      </w:rPr>
      <w:t>oże tokarskie GERLACH-POLMAG, noże tokarskie, noże STANLEY, ostrza do noży</w:t>
    </w:r>
    <w:r w:rsidR="00744060">
      <w:rPr>
        <w:rFonts w:ascii="Arial" w:hAnsi="Arial" w:cs="Arial"/>
        <w:color w:val="FF0000"/>
        <w:sz w:val="16"/>
        <w:szCs w:val="16"/>
      </w:rPr>
      <w:tab/>
    </w:r>
    <w:r w:rsidR="00972332" w:rsidRPr="00DA66F4">
      <w:rPr>
        <w:rFonts w:ascii="Arial" w:hAnsi="Arial" w:cs="Arial"/>
        <w:sz w:val="16"/>
        <w:szCs w:val="16"/>
      </w:rPr>
      <w:fldChar w:fldCharType="begin"/>
    </w:r>
    <w:r w:rsidR="00972332" w:rsidRPr="00DA66F4">
      <w:rPr>
        <w:rFonts w:ascii="Arial" w:hAnsi="Arial" w:cs="Arial"/>
        <w:sz w:val="16"/>
        <w:szCs w:val="16"/>
      </w:rPr>
      <w:instrText>PAGE   \* MERGEFORMAT</w:instrText>
    </w:r>
    <w:r w:rsidR="00972332" w:rsidRPr="00DA66F4">
      <w:rPr>
        <w:rFonts w:ascii="Arial" w:hAnsi="Arial" w:cs="Arial"/>
        <w:sz w:val="16"/>
        <w:szCs w:val="16"/>
      </w:rPr>
      <w:fldChar w:fldCharType="separate"/>
    </w:r>
    <w:r w:rsidR="00465D69">
      <w:rPr>
        <w:rFonts w:ascii="Arial" w:hAnsi="Arial" w:cs="Arial"/>
        <w:noProof/>
        <w:sz w:val="16"/>
        <w:szCs w:val="16"/>
      </w:rPr>
      <w:t>1</w:t>
    </w:r>
    <w:r w:rsidR="00972332" w:rsidRPr="00DA66F4">
      <w:rPr>
        <w:rFonts w:ascii="Arial" w:hAnsi="Arial" w:cs="Arial"/>
        <w:sz w:val="16"/>
        <w:szCs w:val="16"/>
      </w:rPr>
      <w:fldChar w:fldCharType="end"/>
    </w:r>
    <w:r w:rsidR="00FD6CB3" w:rsidRPr="00DA66F4">
      <w:rPr>
        <w:rFonts w:ascii="Arial" w:hAnsi="Arial" w:cs="Arial"/>
        <w:sz w:val="16"/>
        <w:szCs w:val="16"/>
      </w:rPr>
      <w:t>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449109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16"/>
            <w:szCs w:val="16"/>
          </w:rPr>
          <w:id w:val="83270412"/>
          <w:docPartObj>
            <w:docPartGallery w:val="Page Numbers (Bottom of Page)"/>
            <w:docPartUnique/>
          </w:docPartObj>
        </w:sdtPr>
        <w:sdtEndPr/>
        <w:sdtContent>
          <w:p w:rsidR="004371A8" w:rsidRDefault="004371A8" w:rsidP="004371A8">
            <w:pPr>
              <w:pStyle w:val="Stopka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</w:p>
          <w:p w:rsidR="004371A8" w:rsidRDefault="00465D69" w:rsidP="004371A8">
            <w:pPr>
              <w:pStyle w:val="Stopka"/>
              <w:jc w:val="right"/>
              <w:rPr>
                <w:rFonts w:asciiTheme="majorHAnsi" w:eastAsiaTheme="majorEastAsia" w:hAnsiTheme="majorHAnsi" w:cstheme="majorBidi"/>
                <w:sz w:val="16"/>
                <w:szCs w:val="16"/>
              </w:rPr>
            </w:pPr>
          </w:p>
        </w:sdtContent>
      </w:sdt>
      <w:p w:rsidR="004371A8" w:rsidRPr="00385F14" w:rsidRDefault="004371A8" w:rsidP="004371A8">
        <w:pPr>
          <w:pStyle w:val="Stopka"/>
          <w:rPr>
            <w:rFonts w:ascii="Arial" w:eastAsia="Times New Roman" w:hAnsi="Arial" w:cs="Arial"/>
            <w:color w:val="FF0000"/>
            <w:sz w:val="16"/>
            <w:szCs w:val="16"/>
          </w:rPr>
        </w:pPr>
        <w:proofErr w:type="spellStart"/>
        <w:r w:rsidRPr="00385F14">
          <w:rPr>
            <w:rFonts w:ascii="Arial" w:hAnsi="Arial" w:cs="Arial"/>
            <w:color w:val="FF0000"/>
            <w:sz w:val="16"/>
            <w:szCs w:val="16"/>
          </w:rPr>
          <w:t>Syg</w:t>
        </w:r>
        <w:proofErr w:type="spellEnd"/>
        <w:r w:rsidRPr="00385F14">
          <w:rPr>
            <w:rFonts w:ascii="Arial" w:hAnsi="Arial" w:cs="Arial"/>
            <w:color w:val="FF0000"/>
            <w:sz w:val="16"/>
            <w:szCs w:val="16"/>
          </w:rPr>
          <w:t xml:space="preserve">. </w:t>
        </w:r>
        <w:r w:rsidR="00040DAB" w:rsidRPr="00385F14">
          <w:rPr>
            <w:rFonts w:ascii="Arial" w:hAnsi="Arial" w:cs="Arial"/>
            <w:color w:val="FF0000"/>
            <w:sz w:val="16"/>
            <w:szCs w:val="16"/>
          </w:rPr>
          <w:t>101/18 – nawiertaki, wkrętaki, rozwiertaki</w:t>
        </w:r>
        <w:r w:rsidRPr="00385F14">
          <w:rPr>
            <w:rFonts w:ascii="Arial" w:hAnsi="Arial" w:cs="Arial"/>
            <w:color w:val="FF0000"/>
            <w:sz w:val="16"/>
            <w:szCs w:val="16"/>
          </w:rPr>
          <w:tab/>
        </w:r>
        <w:r w:rsidRPr="00385F14">
          <w:rPr>
            <w:rFonts w:ascii="Arial" w:hAnsi="Arial" w:cs="Arial"/>
            <w:color w:val="FF0000"/>
            <w:sz w:val="16"/>
            <w:szCs w:val="16"/>
          </w:rPr>
          <w:tab/>
          <w:t>1/1</w:t>
        </w:r>
      </w:p>
      <w:p w:rsidR="004371A8" w:rsidRDefault="00465D69" w:rsidP="004371A8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</w:p>
    </w:sdtContent>
  </w:sdt>
  <w:p w:rsidR="004371A8" w:rsidRDefault="004371A8" w:rsidP="004371A8">
    <w:pPr>
      <w:pStyle w:val="Stopka"/>
      <w:rPr>
        <w:rFonts w:ascii="Times New Roman" w:hAnsi="Times New Roman" w:cs="Times New Roman"/>
        <w:sz w:val="24"/>
        <w:szCs w:val="24"/>
      </w:rPr>
    </w:pPr>
  </w:p>
  <w:p w:rsidR="00132412" w:rsidRDefault="00132412">
    <w:pPr>
      <w:pStyle w:val="Stopka"/>
    </w:pPr>
  </w:p>
  <w:p w:rsidR="00972332" w:rsidRPr="00972332" w:rsidRDefault="00972332" w:rsidP="00972332">
    <w:pPr>
      <w:pStyle w:val="Stopk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7F2" w:rsidRDefault="000447F2" w:rsidP="00972332">
      <w:pPr>
        <w:spacing w:after="0" w:line="240" w:lineRule="auto"/>
      </w:pPr>
      <w:r>
        <w:separator/>
      </w:r>
    </w:p>
  </w:footnote>
  <w:footnote w:type="continuationSeparator" w:id="0">
    <w:p w:rsidR="000447F2" w:rsidRDefault="000447F2" w:rsidP="00972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332" w:rsidRPr="00C36B82" w:rsidRDefault="009F15D6" w:rsidP="00972332">
    <w:pPr>
      <w:pStyle w:val="Nagwek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Z</w:t>
    </w:r>
    <w:r w:rsidR="00383BAF">
      <w:rPr>
        <w:rFonts w:ascii="Arial" w:hAnsi="Arial" w:cs="Arial"/>
        <w:i/>
        <w:sz w:val="16"/>
        <w:szCs w:val="16"/>
      </w:rPr>
      <w:t>ałącznik nr 1</w:t>
    </w:r>
    <w:r w:rsidR="00271C57">
      <w:rPr>
        <w:rFonts w:ascii="Arial" w:hAnsi="Arial" w:cs="Arial"/>
        <w:i/>
        <w:sz w:val="16"/>
        <w:szCs w:val="16"/>
      </w:rPr>
      <w:t xml:space="preserve"> do S</w:t>
    </w:r>
    <w:r w:rsidR="00C36B82" w:rsidRPr="00C36B82">
      <w:rPr>
        <w:rFonts w:ascii="Arial" w:hAnsi="Arial" w:cs="Arial"/>
        <w:i/>
        <w:sz w:val="16"/>
        <w:szCs w:val="16"/>
      </w:rPr>
      <w:t>pecyfikacji technicznej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DC9" w:rsidRPr="00132412" w:rsidRDefault="005F7DC9" w:rsidP="005F7DC9">
    <w:pPr>
      <w:pStyle w:val="Nagwek"/>
      <w:rPr>
        <w:rFonts w:ascii="Arial" w:hAnsi="Arial" w:cs="Arial"/>
        <w:i/>
        <w:sz w:val="16"/>
        <w:szCs w:val="16"/>
      </w:rPr>
    </w:pPr>
    <w:r w:rsidRPr="004C4D1D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</w:t>
    </w:r>
    <w:r w:rsidR="008563AB">
      <w:rPr>
        <w:rFonts w:ascii="Arial" w:hAnsi="Arial" w:cs="Arial"/>
        <w:sz w:val="16"/>
        <w:szCs w:val="16"/>
      </w:rPr>
      <w:tab/>
    </w:r>
    <w:r w:rsidR="008563AB" w:rsidRPr="00132412">
      <w:rPr>
        <w:rFonts w:ascii="Arial" w:hAnsi="Arial" w:cs="Arial"/>
        <w:i/>
        <w:sz w:val="16"/>
        <w:szCs w:val="16"/>
      </w:rPr>
      <w:t xml:space="preserve">                                                  </w:t>
    </w:r>
    <w:r w:rsidR="00EC7442">
      <w:rPr>
        <w:rFonts w:ascii="Arial" w:hAnsi="Arial" w:cs="Arial"/>
        <w:i/>
        <w:sz w:val="16"/>
        <w:szCs w:val="16"/>
      </w:rPr>
      <w:t xml:space="preserve">         </w:t>
    </w:r>
    <w:r w:rsidR="008563AB" w:rsidRPr="00132412">
      <w:rPr>
        <w:rFonts w:ascii="Arial" w:hAnsi="Arial" w:cs="Arial"/>
        <w:i/>
        <w:sz w:val="16"/>
        <w:szCs w:val="16"/>
      </w:rPr>
      <w:t xml:space="preserve"> </w:t>
    </w:r>
    <w:r w:rsidR="00E10B19">
      <w:rPr>
        <w:rFonts w:ascii="Arial" w:hAnsi="Arial" w:cs="Arial"/>
        <w:i/>
        <w:sz w:val="16"/>
        <w:szCs w:val="16"/>
      </w:rPr>
      <w:t>Załącznik nr 1</w:t>
    </w:r>
  </w:p>
  <w:p w:rsidR="00972332" w:rsidRDefault="005F7DC9" w:rsidP="00972332">
    <w:pPr>
      <w:pStyle w:val="Nagwek"/>
      <w:jc w:val="right"/>
      <w:rPr>
        <w:rFonts w:ascii="Arial" w:hAnsi="Arial" w:cs="Arial"/>
        <w:i/>
        <w:sz w:val="16"/>
        <w:szCs w:val="16"/>
      </w:rPr>
    </w:pPr>
    <w:r w:rsidRPr="00132412">
      <w:rPr>
        <w:rFonts w:ascii="Arial" w:hAnsi="Arial" w:cs="Arial"/>
        <w:i/>
        <w:sz w:val="16"/>
        <w:szCs w:val="16"/>
      </w:rPr>
      <w:t xml:space="preserve">do </w:t>
    </w:r>
    <w:r w:rsidR="00EC7442">
      <w:rPr>
        <w:rFonts w:ascii="Arial" w:hAnsi="Arial" w:cs="Arial"/>
        <w:i/>
        <w:sz w:val="16"/>
        <w:szCs w:val="16"/>
      </w:rPr>
      <w:t>specyfikacji technicznej</w:t>
    </w:r>
  </w:p>
  <w:p w:rsidR="00132412" w:rsidRPr="00132412" w:rsidRDefault="00132412" w:rsidP="00972332">
    <w:pPr>
      <w:pStyle w:val="Nagwek"/>
      <w:jc w:val="right"/>
      <w:rPr>
        <w:rFonts w:ascii="Arial" w:hAnsi="Arial" w:cs="Arial"/>
        <w:i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332"/>
    <w:rsid w:val="00013EEA"/>
    <w:rsid w:val="00026507"/>
    <w:rsid w:val="00040DAB"/>
    <w:rsid w:val="000447F2"/>
    <w:rsid w:val="00047A68"/>
    <w:rsid w:val="000A2464"/>
    <w:rsid w:val="000E0E02"/>
    <w:rsid w:val="00104611"/>
    <w:rsid w:val="00132412"/>
    <w:rsid w:val="001326EF"/>
    <w:rsid w:val="00152069"/>
    <w:rsid w:val="0015725A"/>
    <w:rsid w:val="00167CD8"/>
    <w:rsid w:val="00183FC8"/>
    <w:rsid w:val="001C7890"/>
    <w:rsid w:val="001C7DF1"/>
    <w:rsid w:val="001F2B1B"/>
    <w:rsid w:val="00243C02"/>
    <w:rsid w:val="0024534C"/>
    <w:rsid w:val="00271C57"/>
    <w:rsid w:val="00274C24"/>
    <w:rsid w:val="00296A3F"/>
    <w:rsid w:val="002C77AE"/>
    <w:rsid w:val="0032292F"/>
    <w:rsid w:val="0038180E"/>
    <w:rsid w:val="00383BAF"/>
    <w:rsid w:val="00385F14"/>
    <w:rsid w:val="003F6CCA"/>
    <w:rsid w:val="0042609F"/>
    <w:rsid w:val="004371A8"/>
    <w:rsid w:val="00453568"/>
    <w:rsid w:val="004608CA"/>
    <w:rsid w:val="00465D69"/>
    <w:rsid w:val="004C4D1D"/>
    <w:rsid w:val="00571ED6"/>
    <w:rsid w:val="005927B5"/>
    <w:rsid w:val="005D1F8A"/>
    <w:rsid w:val="005F7DC9"/>
    <w:rsid w:val="00617F22"/>
    <w:rsid w:val="00630995"/>
    <w:rsid w:val="00640176"/>
    <w:rsid w:val="00641005"/>
    <w:rsid w:val="00642C98"/>
    <w:rsid w:val="006725E2"/>
    <w:rsid w:val="00683F37"/>
    <w:rsid w:val="006C34EC"/>
    <w:rsid w:val="006C5A74"/>
    <w:rsid w:val="006D215C"/>
    <w:rsid w:val="00702838"/>
    <w:rsid w:val="00711FDB"/>
    <w:rsid w:val="00714254"/>
    <w:rsid w:val="00744060"/>
    <w:rsid w:val="00764B68"/>
    <w:rsid w:val="007A462F"/>
    <w:rsid w:val="007A6E0B"/>
    <w:rsid w:val="007E4ECF"/>
    <w:rsid w:val="007E5AB7"/>
    <w:rsid w:val="00817872"/>
    <w:rsid w:val="00820B71"/>
    <w:rsid w:val="00822A25"/>
    <w:rsid w:val="00832FB4"/>
    <w:rsid w:val="00840707"/>
    <w:rsid w:val="00845568"/>
    <w:rsid w:val="00851DD0"/>
    <w:rsid w:val="008563AB"/>
    <w:rsid w:val="00883A8B"/>
    <w:rsid w:val="008E490E"/>
    <w:rsid w:val="008F32A0"/>
    <w:rsid w:val="008F3576"/>
    <w:rsid w:val="00916244"/>
    <w:rsid w:val="009176E4"/>
    <w:rsid w:val="00922C3C"/>
    <w:rsid w:val="00957C4F"/>
    <w:rsid w:val="00972332"/>
    <w:rsid w:val="009D6018"/>
    <w:rsid w:val="009F15D6"/>
    <w:rsid w:val="00A359F3"/>
    <w:rsid w:val="00A43FFC"/>
    <w:rsid w:val="00A442DC"/>
    <w:rsid w:val="00A63A01"/>
    <w:rsid w:val="00A764B8"/>
    <w:rsid w:val="00AC55D9"/>
    <w:rsid w:val="00AD71C8"/>
    <w:rsid w:val="00B15507"/>
    <w:rsid w:val="00B2045B"/>
    <w:rsid w:val="00B44FAE"/>
    <w:rsid w:val="00B452B0"/>
    <w:rsid w:val="00B65B39"/>
    <w:rsid w:val="00BA4A96"/>
    <w:rsid w:val="00BB6E93"/>
    <w:rsid w:val="00BB7DDB"/>
    <w:rsid w:val="00BB7F6A"/>
    <w:rsid w:val="00BC23F8"/>
    <w:rsid w:val="00BD0D3E"/>
    <w:rsid w:val="00BE305A"/>
    <w:rsid w:val="00BF2D7E"/>
    <w:rsid w:val="00BF311D"/>
    <w:rsid w:val="00BF3C27"/>
    <w:rsid w:val="00BF6E6D"/>
    <w:rsid w:val="00C20D35"/>
    <w:rsid w:val="00C36B82"/>
    <w:rsid w:val="00C474B5"/>
    <w:rsid w:val="00CA3AFD"/>
    <w:rsid w:val="00CB7981"/>
    <w:rsid w:val="00D002E4"/>
    <w:rsid w:val="00D1391E"/>
    <w:rsid w:val="00D603AC"/>
    <w:rsid w:val="00D76183"/>
    <w:rsid w:val="00DA66F4"/>
    <w:rsid w:val="00DC052B"/>
    <w:rsid w:val="00DC4D5A"/>
    <w:rsid w:val="00E039CB"/>
    <w:rsid w:val="00E10B19"/>
    <w:rsid w:val="00E16C4F"/>
    <w:rsid w:val="00E53AF7"/>
    <w:rsid w:val="00E612E3"/>
    <w:rsid w:val="00E9628C"/>
    <w:rsid w:val="00EC7442"/>
    <w:rsid w:val="00EE0653"/>
    <w:rsid w:val="00EE2E0E"/>
    <w:rsid w:val="00EF5B6B"/>
    <w:rsid w:val="00F56AF0"/>
    <w:rsid w:val="00F660FE"/>
    <w:rsid w:val="00F819AC"/>
    <w:rsid w:val="00F94A0F"/>
    <w:rsid w:val="00FA15BC"/>
    <w:rsid w:val="00FB5F34"/>
    <w:rsid w:val="00FC0762"/>
    <w:rsid w:val="00FD3309"/>
    <w:rsid w:val="00FD6CB3"/>
    <w:rsid w:val="00FE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50DFEBFB-C4BA-4F10-B04B-E2BC44627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3F37"/>
  </w:style>
  <w:style w:type="paragraph" w:styleId="Nagwek1">
    <w:name w:val="heading 1"/>
    <w:basedOn w:val="Normalny"/>
    <w:next w:val="Normalny"/>
    <w:link w:val="Nagwek1Znak"/>
    <w:uiPriority w:val="9"/>
    <w:qFormat/>
    <w:rsid w:val="00683F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3F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3F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3F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3F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3F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F79646" w:themeColor="accent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3F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F79646" w:themeColor="accent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3F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3F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2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233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72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2332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83F37"/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3F37"/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3F37"/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3F37"/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3F37"/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3F37"/>
    <w:rPr>
      <w:rFonts w:asciiTheme="majorHAnsi" w:eastAsiaTheme="majorEastAsia" w:hAnsiTheme="majorHAnsi" w:cstheme="majorBidi"/>
      <w:color w:val="F79646" w:themeColor="accent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3F37"/>
    <w:rPr>
      <w:rFonts w:asciiTheme="majorHAnsi" w:eastAsiaTheme="majorEastAsia" w:hAnsiTheme="majorHAnsi" w:cstheme="majorBidi"/>
      <w:b/>
      <w:bCs/>
      <w:color w:val="F79646" w:themeColor="accent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3F37"/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3F37"/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83F37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683F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ytuZnak">
    <w:name w:val="Tytuł Znak"/>
    <w:basedOn w:val="Domylnaczcionkaakapitu"/>
    <w:link w:val="Tytu"/>
    <w:uiPriority w:val="10"/>
    <w:rsid w:val="00683F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3F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683F37"/>
    <w:rPr>
      <w:rFonts w:asciiTheme="majorHAnsi" w:eastAsiaTheme="majorEastAsia" w:hAnsiTheme="majorHAnsi" w:cstheme="majorBidi"/>
      <w:sz w:val="30"/>
      <w:szCs w:val="30"/>
    </w:rPr>
  </w:style>
  <w:style w:type="character" w:styleId="Pogrubienie">
    <w:name w:val="Strong"/>
    <w:basedOn w:val="Domylnaczcionkaakapitu"/>
    <w:uiPriority w:val="22"/>
    <w:qFormat/>
    <w:rsid w:val="00683F37"/>
    <w:rPr>
      <w:b/>
      <w:bCs/>
    </w:rPr>
  </w:style>
  <w:style w:type="character" w:styleId="Uwydatnienie">
    <w:name w:val="Emphasis"/>
    <w:basedOn w:val="Domylnaczcionkaakapitu"/>
    <w:uiPriority w:val="20"/>
    <w:qFormat/>
    <w:rsid w:val="00683F37"/>
    <w:rPr>
      <w:i/>
      <w:iCs/>
      <w:color w:val="F79646" w:themeColor="accent6"/>
    </w:rPr>
  </w:style>
  <w:style w:type="paragraph" w:styleId="Bezodstpw">
    <w:name w:val="No Spacing"/>
    <w:uiPriority w:val="1"/>
    <w:qFormat/>
    <w:rsid w:val="00683F37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83F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ytatZnak">
    <w:name w:val="Cytat Znak"/>
    <w:basedOn w:val="Domylnaczcionkaakapitu"/>
    <w:link w:val="Cytat"/>
    <w:uiPriority w:val="29"/>
    <w:rsid w:val="00683F37"/>
    <w:rPr>
      <w:i/>
      <w:iCs/>
      <w:color w:val="262626" w:themeColor="text1" w:themeTint="D9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3F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3F37"/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683F37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683F37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683F37"/>
    <w:rPr>
      <w:smallCaps/>
      <w:color w:val="595959" w:themeColor="text1" w:themeTint="A6"/>
    </w:rPr>
  </w:style>
  <w:style w:type="character" w:styleId="Odwoanieintensywne">
    <w:name w:val="Intense Reference"/>
    <w:basedOn w:val="Domylnaczcionkaakapitu"/>
    <w:uiPriority w:val="32"/>
    <w:qFormat/>
    <w:rsid w:val="00683F37"/>
    <w:rPr>
      <w:b/>
      <w:bCs/>
      <w:smallCaps/>
      <w:color w:val="F79646" w:themeColor="accent6"/>
    </w:rPr>
  </w:style>
  <w:style w:type="character" w:styleId="Tytuksiki">
    <w:name w:val="Book Title"/>
    <w:basedOn w:val="Domylnaczcionkaakapitu"/>
    <w:uiPriority w:val="33"/>
    <w:qFormat/>
    <w:rsid w:val="00683F37"/>
    <w:rPr>
      <w:b/>
      <w:bCs/>
      <w:caps w:val="0"/>
      <w:smallCaps/>
      <w:spacing w:val="7"/>
      <w:sz w:val="21"/>
      <w:szCs w:val="21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83F37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4B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4B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4B6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2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3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5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5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7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7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2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5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16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7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4969C-4E37-4111-B2B6-DC736B276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51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acimala</dc:creator>
  <cp:keywords/>
  <dc:description/>
  <cp:lastModifiedBy>Adrian Goik</cp:lastModifiedBy>
  <cp:revision>98</cp:revision>
  <cp:lastPrinted>2016-06-14T10:25:00Z</cp:lastPrinted>
  <dcterms:created xsi:type="dcterms:W3CDTF">2017-02-22T08:26:00Z</dcterms:created>
  <dcterms:modified xsi:type="dcterms:W3CDTF">2025-04-02T09:29:00Z</dcterms:modified>
</cp:coreProperties>
</file>