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CCD5" w14:textId="3CCE4F28" w:rsidR="00AC10D4" w:rsidRPr="00647807" w:rsidRDefault="00647807" w:rsidP="00647807">
      <w:pPr>
        <w:jc w:val="right"/>
        <w:rPr>
          <w:rFonts w:ascii="Arial" w:hAnsi="Arial" w:cs="Arial"/>
        </w:rPr>
      </w:pPr>
      <w:r w:rsidRPr="00647807">
        <w:rPr>
          <w:rFonts w:ascii="Arial" w:hAnsi="Arial" w:cs="Arial"/>
        </w:rPr>
        <w:t>Opole, ………………………………..</w:t>
      </w:r>
    </w:p>
    <w:p w14:paraId="39AC2BB5" w14:textId="77777777" w:rsidR="00647807" w:rsidRPr="00647807" w:rsidRDefault="00647807">
      <w:pPr>
        <w:rPr>
          <w:rFonts w:ascii="Arial" w:hAnsi="Arial" w:cs="Arial"/>
        </w:rPr>
      </w:pPr>
    </w:p>
    <w:p w14:paraId="421EDDD4" w14:textId="77777777" w:rsidR="00647807" w:rsidRPr="00647807" w:rsidRDefault="00647807" w:rsidP="00647807">
      <w:pPr>
        <w:jc w:val="center"/>
        <w:rPr>
          <w:rFonts w:ascii="Arial" w:hAnsi="Arial" w:cs="Arial"/>
          <w:b/>
          <w:bCs/>
        </w:rPr>
      </w:pPr>
    </w:p>
    <w:p w14:paraId="5CC03C9A" w14:textId="732DE108" w:rsidR="00647807" w:rsidRPr="00647807" w:rsidRDefault="00647807" w:rsidP="00647807">
      <w:pPr>
        <w:jc w:val="center"/>
        <w:rPr>
          <w:rFonts w:ascii="Arial" w:hAnsi="Arial" w:cs="Arial"/>
          <w:b/>
          <w:bCs/>
        </w:rPr>
      </w:pPr>
      <w:r w:rsidRPr="00647807">
        <w:rPr>
          <w:rFonts w:ascii="Arial" w:hAnsi="Arial" w:cs="Arial"/>
          <w:b/>
          <w:bCs/>
        </w:rPr>
        <w:t>Oświadczenie</w:t>
      </w:r>
    </w:p>
    <w:p w14:paraId="2D2DB169" w14:textId="77777777" w:rsidR="00647807" w:rsidRPr="00647807" w:rsidRDefault="00647807">
      <w:pPr>
        <w:rPr>
          <w:rFonts w:ascii="Arial" w:hAnsi="Arial" w:cs="Arial"/>
        </w:rPr>
      </w:pPr>
    </w:p>
    <w:p w14:paraId="71B0A3B9" w14:textId="77777777" w:rsidR="00647807" w:rsidRPr="00647807" w:rsidRDefault="00647807">
      <w:pPr>
        <w:rPr>
          <w:rFonts w:ascii="Arial" w:hAnsi="Arial" w:cs="Arial"/>
        </w:rPr>
      </w:pPr>
    </w:p>
    <w:p w14:paraId="7996D131" w14:textId="4CFBC490" w:rsidR="00647807" w:rsidRPr="00647807" w:rsidRDefault="00647807" w:rsidP="00647807">
      <w:pPr>
        <w:jc w:val="both"/>
        <w:rPr>
          <w:rFonts w:ascii="Arial" w:hAnsi="Arial" w:cs="Arial"/>
        </w:rPr>
      </w:pPr>
      <w:r w:rsidRPr="00647807">
        <w:rPr>
          <w:rFonts w:ascii="Arial" w:hAnsi="Arial" w:cs="Arial"/>
        </w:rPr>
        <w:t xml:space="preserve">Oświadczam, że zobowiązuję się do zachowania ciągłości udzielanych świadczeń w ramach obowiązującej umowy. </w:t>
      </w:r>
    </w:p>
    <w:sectPr w:rsidR="00647807" w:rsidRPr="00647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07"/>
    <w:rsid w:val="002345DB"/>
    <w:rsid w:val="00647807"/>
    <w:rsid w:val="00AC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9AF7"/>
  <w15:chartTrackingRefBased/>
  <w15:docId w15:val="{13D01AA9-861C-4CB0-8BFC-037DE7C1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Heffner</dc:creator>
  <cp:keywords/>
  <dc:description/>
  <cp:lastModifiedBy>Katarzyna Heffner</cp:lastModifiedBy>
  <cp:revision>1</cp:revision>
  <dcterms:created xsi:type="dcterms:W3CDTF">2023-09-18T07:19:00Z</dcterms:created>
  <dcterms:modified xsi:type="dcterms:W3CDTF">2023-09-18T07:22:00Z</dcterms:modified>
</cp:coreProperties>
</file>