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BE008" w14:textId="77777777" w:rsidR="00FA0E88" w:rsidRPr="00EA7DBC" w:rsidRDefault="00FA0E88" w:rsidP="0062150F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4A4253C" w14:textId="77777777" w:rsidR="00EA7DBC" w:rsidRPr="005247B5" w:rsidRDefault="00EA7DBC" w:rsidP="00EA7DBC">
      <w:pPr>
        <w:spacing w:after="200" w:line="271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5247B5">
        <w:rPr>
          <w:rFonts w:ascii="Arial" w:eastAsia="Calibri" w:hAnsi="Arial" w:cs="Arial"/>
          <w:b/>
          <w:bCs/>
          <w:sz w:val="24"/>
          <w:szCs w:val="24"/>
        </w:rPr>
        <w:t>FORMULARZ OFERTOWY</w:t>
      </w:r>
    </w:p>
    <w:p w14:paraId="4835456A" w14:textId="77777777" w:rsidR="00EA7DBC" w:rsidRPr="00EA7DBC" w:rsidRDefault="00EA7DBC" w:rsidP="00EA7DBC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EB4CC73" w14:textId="6DEAAB80" w:rsidR="00EA7DBC" w:rsidRPr="00EA7DBC" w:rsidRDefault="00EA7DBC" w:rsidP="00EA7DBC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</w:rPr>
      </w:pPr>
      <w:r w:rsidRPr="00EA7DBC">
        <w:rPr>
          <w:rFonts w:ascii="Arial" w:eastAsia="Calibri" w:hAnsi="Arial" w:cs="Arial"/>
          <w:sz w:val="20"/>
          <w:szCs w:val="20"/>
        </w:rPr>
        <w:t>nazwa Wykonawcy:</w:t>
      </w:r>
      <w:r w:rsidRPr="00EA7DBC">
        <w:rPr>
          <w:rFonts w:ascii="Arial" w:eastAsia="Calibri" w:hAnsi="Arial" w:cs="Arial"/>
          <w:sz w:val="20"/>
          <w:szCs w:val="20"/>
        </w:rPr>
        <w:tab/>
        <w:t xml:space="preserve">    ..........................................................................................................................</w:t>
      </w:r>
      <w:r w:rsidR="009D4F4E">
        <w:rPr>
          <w:rFonts w:ascii="Arial" w:eastAsia="Calibri" w:hAnsi="Arial" w:cs="Arial"/>
          <w:sz w:val="20"/>
          <w:szCs w:val="20"/>
        </w:rPr>
        <w:t>........................................</w:t>
      </w:r>
    </w:p>
    <w:p w14:paraId="3914228E" w14:textId="7FC3CAEC" w:rsidR="00EA7DBC" w:rsidRPr="00EA7DBC" w:rsidRDefault="00EA7DBC" w:rsidP="00EA7DBC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</w:rPr>
      </w:pPr>
      <w:r w:rsidRPr="00EA7DBC">
        <w:rPr>
          <w:rFonts w:ascii="Arial" w:eastAsia="Calibri" w:hAnsi="Arial" w:cs="Arial"/>
          <w:sz w:val="20"/>
          <w:szCs w:val="20"/>
        </w:rPr>
        <w:t>adres:</w:t>
      </w:r>
      <w:r w:rsidRPr="00EA7DBC">
        <w:rPr>
          <w:rFonts w:ascii="Arial" w:eastAsia="Calibri" w:hAnsi="Arial" w:cs="Arial"/>
          <w:sz w:val="20"/>
          <w:szCs w:val="20"/>
        </w:rPr>
        <w:tab/>
        <w:t xml:space="preserve"> </w:t>
      </w:r>
      <w:r w:rsidRPr="00EA7DBC">
        <w:rPr>
          <w:rFonts w:ascii="Arial" w:eastAsia="Calibri" w:hAnsi="Arial" w:cs="Arial"/>
          <w:sz w:val="20"/>
          <w:szCs w:val="20"/>
        </w:rPr>
        <w:tab/>
      </w:r>
      <w:r w:rsidRPr="00EA7DBC">
        <w:rPr>
          <w:rFonts w:ascii="Arial" w:eastAsia="Calibri" w:hAnsi="Arial" w:cs="Arial"/>
          <w:sz w:val="20"/>
          <w:szCs w:val="20"/>
        </w:rPr>
        <w:tab/>
        <w:t xml:space="preserve">    ..........................................................................................................................</w:t>
      </w:r>
      <w:r w:rsidR="00692F27">
        <w:rPr>
          <w:rFonts w:ascii="Arial" w:eastAsia="Calibri" w:hAnsi="Arial" w:cs="Arial"/>
          <w:sz w:val="20"/>
          <w:szCs w:val="20"/>
        </w:rPr>
        <w:t>....................................….</w:t>
      </w:r>
    </w:p>
    <w:p w14:paraId="547E8610" w14:textId="77777777" w:rsidR="00EA7DBC" w:rsidRPr="00EA7DBC" w:rsidRDefault="00EA7DBC" w:rsidP="00EA7DBC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</w:rPr>
      </w:pPr>
      <w:r w:rsidRPr="00EA7DBC">
        <w:rPr>
          <w:rFonts w:ascii="Arial" w:eastAsia="Calibri" w:hAnsi="Arial" w:cs="Arial"/>
          <w:sz w:val="20"/>
          <w:szCs w:val="20"/>
        </w:rPr>
        <w:t>adres do korespondencji:  ..........................................................................................................................</w:t>
      </w:r>
    </w:p>
    <w:p w14:paraId="14EA03E8" w14:textId="77777777" w:rsidR="00EA7DBC" w:rsidRPr="00EA7DBC" w:rsidRDefault="00EA7DBC" w:rsidP="00EA7DBC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</w:rPr>
      </w:pPr>
      <w:r w:rsidRPr="00EA7DBC">
        <w:rPr>
          <w:rFonts w:ascii="Arial" w:eastAsia="Calibri" w:hAnsi="Arial" w:cs="Arial"/>
          <w:sz w:val="20"/>
          <w:szCs w:val="20"/>
        </w:rPr>
        <w:t>adres e-mail: ................................................................ nr tel.: ..................................................................</w:t>
      </w:r>
    </w:p>
    <w:p w14:paraId="70A4AAED" w14:textId="33568417" w:rsidR="00EA7DBC" w:rsidRPr="00EA7DBC" w:rsidRDefault="00EA7DBC" w:rsidP="00EA7DBC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</w:rPr>
      </w:pPr>
      <w:r w:rsidRPr="00EA7DBC">
        <w:rPr>
          <w:rFonts w:ascii="Arial" w:eastAsia="Calibri" w:hAnsi="Arial" w:cs="Arial"/>
          <w:sz w:val="20"/>
          <w:szCs w:val="20"/>
        </w:rPr>
        <w:t xml:space="preserve">NIP: ................................................. REGON: ..................................... </w:t>
      </w:r>
      <w:proofErr w:type="gramStart"/>
      <w:r w:rsidRPr="00EA7DBC">
        <w:rPr>
          <w:rFonts w:ascii="Arial" w:eastAsia="Calibri" w:hAnsi="Arial" w:cs="Arial"/>
          <w:sz w:val="20"/>
          <w:szCs w:val="20"/>
        </w:rPr>
        <w:t>KRS:</w:t>
      </w:r>
      <w:r w:rsidR="00692F27">
        <w:rPr>
          <w:rFonts w:ascii="Arial" w:eastAsia="Calibri" w:hAnsi="Arial" w:cs="Arial"/>
          <w:sz w:val="20"/>
          <w:szCs w:val="20"/>
        </w:rPr>
        <w:t>…</w:t>
      </w:r>
      <w:proofErr w:type="gramEnd"/>
      <w:r w:rsidR="00692F27">
        <w:rPr>
          <w:rFonts w:ascii="Arial" w:eastAsia="Calibri" w:hAnsi="Arial" w:cs="Arial"/>
          <w:sz w:val="20"/>
          <w:szCs w:val="20"/>
        </w:rPr>
        <w:t>…………………………….</w:t>
      </w:r>
    </w:p>
    <w:p w14:paraId="783E4985" w14:textId="77777777" w:rsidR="00EA7DBC" w:rsidRPr="00EA7DBC" w:rsidRDefault="00EA7DBC" w:rsidP="00EA7DBC">
      <w:pPr>
        <w:spacing w:after="120" w:line="271" w:lineRule="auto"/>
        <w:jc w:val="both"/>
        <w:rPr>
          <w:rFonts w:ascii="Arial" w:eastAsia="Calibri" w:hAnsi="Arial" w:cs="Arial"/>
          <w:sz w:val="20"/>
          <w:szCs w:val="20"/>
        </w:rPr>
      </w:pPr>
      <w:r w:rsidRPr="00EA7DBC">
        <w:rPr>
          <w:rFonts w:ascii="Arial" w:eastAsia="Calibri" w:hAnsi="Arial" w:cs="Arial"/>
          <w:sz w:val="20"/>
          <w:szCs w:val="20"/>
        </w:rPr>
        <w:t>osoba odpowiedzialna za kontakt z Zamawiającym: imię i nazwisko: .......................................................</w:t>
      </w:r>
    </w:p>
    <w:p w14:paraId="32ED2172" w14:textId="0B625602" w:rsidR="00EA7DBC" w:rsidRPr="005A68B5" w:rsidRDefault="00EA7DBC" w:rsidP="005A68B5">
      <w:pPr>
        <w:spacing w:line="271" w:lineRule="auto"/>
        <w:rPr>
          <w:rFonts w:ascii="Arial" w:hAnsi="Arial" w:cs="Arial"/>
          <w:sz w:val="20"/>
          <w:szCs w:val="20"/>
          <w:lang w:val="de-DE"/>
        </w:rPr>
      </w:pPr>
      <w:r w:rsidRPr="00EA7DBC">
        <w:rPr>
          <w:rFonts w:ascii="Arial" w:eastAsia="Calibri" w:hAnsi="Arial" w:cs="Arial"/>
          <w:sz w:val="20"/>
          <w:szCs w:val="20"/>
          <w:lang w:val="en-US"/>
        </w:rPr>
        <w:t>nr tel.: .................................................. adres e-mail: ........................................</w:t>
      </w:r>
      <w:r w:rsidR="00692F27">
        <w:rPr>
          <w:rFonts w:ascii="Arial" w:eastAsia="Calibri" w:hAnsi="Arial" w:cs="Arial"/>
          <w:sz w:val="20"/>
          <w:szCs w:val="20"/>
          <w:lang w:val="en-US"/>
        </w:rPr>
        <w:t>.......................................</w:t>
      </w:r>
    </w:p>
    <w:p w14:paraId="0771853C" w14:textId="77777777" w:rsidR="00F75A0F" w:rsidRPr="001C5791" w:rsidRDefault="00F75A0F" w:rsidP="00BB004D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4E28EF79" w14:textId="30BED67E" w:rsidR="00EA7DBC" w:rsidRPr="00EA7DBC" w:rsidRDefault="00EA7DBC" w:rsidP="00BB004D">
      <w:pPr>
        <w:jc w:val="both"/>
        <w:rPr>
          <w:rFonts w:ascii="Arial" w:hAnsi="Arial" w:cs="Arial"/>
          <w:sz w:val="20"/>
          <w:szCs w:val="20"/>
        </w:rPr>
      </w:pPr>
      <w:r w:rsidRPr="00EA7DBC">
        <w:rPr>
          <w:rFonts w:ascii="Arial" w:hAnsi="Arial" w:cs="Arial"/>
          <w:sz w:val="20"/>
          <w:szCs w:val="20"/>
        </w:rPr>
        <w:t xml:space="preserve">Odpowiadając na zapytanie ofertowe dotyczące </w:t>
      </w:r>
      <w:r w:rsidR="006B550E">
        <w:rPr>
          <w:rFonts w:ascii="Arial" w:hAnsi="Arial" w:cs="Arial"/>
          <w:sz w:val="20"/>
          <w:szCs w:val="20"/>
        </w:rPr>
        <w:t xml:space="preserve">sukcesywnej </w:t>
      </w:r>
      <w:r w:rsidRPr="00EA7DBC">
        <w:rPr>
          <w:rFonts w:ascii="Arial" w:hAnsi="Arial" w:cs="Arial"/>
          <w:sz w:val="20"/>
          <w:szCs w:val="20"/>
        </w:rPr>
        <w:t>dostaw</w:t>
      </w:r>
      <w:r w:rsidR="007460D0">
        <w:rPr>
          <w:rFonts w:ascii="Arial" w:hAnsi="Arial" w:cs="Arial"/>
          <w:sz w:val="20"/>
          <w:szCs w:val="20"/>
        </w:rPr>
        <w:t>y</w:t>
      </w:r>
      <w:r w:rsidR="00242280" w:rsidRPr="0024228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42280" w:rsidRPr="008E1A73">
        <w:rPr>
          <w:rFonts w:ascii="Arial" w:eastAsia="Times New Roman" w:hAnsi="Arial" w:cs="Arial"/>
          <w:sz w:val="20"/>
          <w:szCs w:val="20"/>
          <w:lang w:eastAsia="pl-PL"/>
        </w:rPr>
        <w:t xml:space="preserve">elementów </w:t>
      </w:r>
      <w:r w:rsidR="006B550E">
        <w:rPr>
          <w:rFonts w:ascii="Arial" w:eastAsia="Times New Roman" w:hAnsi="Arial" w:cs="Arial"/>
          <w:sz w:val="20"/>
          <w:szCs w:val="20"/>
          <w:lang w:eastAsia="pl-PL"/>
        </w:rPr>
        <w:t>do budowy systemów CCTV</w:t>
      </w:r>
      <w:r w:rsidR="00242280" w:rsidRPr="008E1A7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42280">
        <w:rPr>
          <w:rFonts w:ascii="Arial" w:eastAsia="Times New Roman" w:hAnsi="Arial" w:cs="Arial"/>
          <w:sz w:val="20"/>
          <w:szCs w:val="20"/>
          <w:lang w:eastAsia="pl-PL"/>
        </w:rPr>
        <w:t>na potrzeby IMGW-PIB</w:t>
      </w:r>
      <w:r w:rsidRPr="00EA7DBC">
        <w:rPr>
          <w:rFonts w:ascii="Arial" w:hAnsi="Arial" w:cs="Arial"/>
          <w:sz w:val="20"/>
          <w:szCs w:val="20"/>
        </w:rPr>
        <w:t xml:space="preserve"> oferuję dostawę </w:t>
      </w:r>
      <w:r w:rsidR="00AA44EB">
        <w:rPr>
          <w:rFonts w:ascii="Arial" w:hAnsi="Arial" w:cs="Arial"/>
          <w:sz w:val="20"/>
          <w:szCs w:val="20"/>
        </w:rPr>
        <w:t>przedmiotu zamówienia</w:t>
      </w:r>
      <w:r w:rsidR="00FA7F1C">
        <w:rPr>
          <w:rFonts w:ascii="Arial" w:hAnsi="Arial" w:cs="Arial"/>
          <w:sz w:val="20"/>
          <w:szCs w:val="20"/>
        </w:rPr>
        <w:t xml:space="preserve">, o którym mowa w </w:t>
      </w:r>
      <w:r w:rsidR="00B67493">
        <w:rPr>
          <w:rFonts w:ascii="Arial" w:hAnsi="Arial" w:cs="Arial"/>
          <w:sz w:val="20"/>
          <w:szCs w:val="20"/>
        </w:rPr>
        <w:t>poniższej tabeli</w:t>
      </w:r>
      <w:r w:rsidR="00E51A29">
        <w:rPr>
          <w:rFonts w:ascii="Arial" w:hAnsi="Arial" w:cs="Arial"/>
          <w:sz w:val="20"/>
          <w:szCs w:val="20"/>
        </w:rPr>
        <w:t>.</w:t>
      </w:r>
    </w:p>
    <w:p w14:paraId="2E28906D" w14:textId="6AB598F6" w:rsidR="009962E9" w:rsidRDefault="003C67F3" w:rsidP="009962E9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Wykonawca </w:t>
      </w:r>
      <w:r w:rsidR="00E22BB3" w:rsidRPr="00B67493">
        <w:rPr>
          <w:rFonts w:ascii="Arial" w:hAnsi="Arial" w:cs="Arial"/>
          <w:i/>
          <w:iCs/>
          <w:sz w:val="20"/>
          <w:szCs w:val="20"/>
        </w:rPr>
        <w:t xml:space="preserve">wyceni </w:t>
      </w:r>
      <w:r>
        <w:rPr>
          <w:rFonts w:ascii="Arial" w:hAnsi="Arial" w:cs="Arial"/>
          <w:i/>
          <w:iCs/>
          <w:sz w:val="20"/>
          <w:szCs w:val="20"/>
        </w:rPr>
        <w:t>oraz</w:t>
      </w:r>
      <w:r w:rsidR="00E22BB3" w:rsidRPr="00B67493">
        <w:rPr>
          <w:rFonts w:ascii="Arial" w:hAnsi="Arial" w:cs="Arial"/>
          <w:i/>
          <w:iCs/>
          <w:sz w:val="20"/>
          <w:szCs w:val="20"/>
        </w:rPr>
        <w:t xml:space="preserve"> </w:t>
      </w:r>
      <w:r w:rsidR="00FA0E88" w:rsidRPr="00B67493">
        <w:rPr>
          <w:rFonts w:ascii="Arial" w:hAnsi="Arial" w:cs="Arial"/>
          <w:i/>
          <w:iCs/>
          <w:sz w:val="20"/>
          <w:szCs w:val="20"/>
        </w:rPr>
        <w:t>dostarcz</w:t>
      </w:r>
      <w:r w:rsidR="00F9063F" w:rsidRPr="00B67493">
        <w:rPr>
          <w:rFonts w:ascii="Arial" w:hAnsi="Arial" w:cs="Arial"/>
          <w:i/>
          <w:iCs/>
          <w:sz w:val="20"/>
          <w:szCs w:val="20"/>
        </w:rPr>
        <w:t>y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CF60EF">
        <w:rPr>
          <w:rFonts w:ascii="Arial" w:hAnsi="Arial" w:cs="Arial"/>
          <w:i/>
          <w:iCs/>
          <w:sz w:val="20"/>
          <w:szCs w:val="20"/>
        </w:rPr>
        <w:t>konkretny towar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FA7F1C">
        <w:rPr>
          <w:rFonts w:ascii="Arial" w:hAnsi="Arial" w:cs="Arial"/>
          <w:i/>
          <w:iCs/>
          <w:sz w:val="20"/>
          <w:szCs w:val="20"/>
        </w:rPr>
        <w:t>(typ/model</w:t>
      </w:r>
      <w:r w:rsidR="00CF60EF">
        <w:rPr>
          <w:rFonts w:ascii="Arial" w:hAnsi="Arial" w:cs="Arial"/>
          <w:i/>
          <w:iCs/>
          <w:sz w:val="20"/>
          <w:szCs w:val="20"/>
        </w:rPr>
        <w:t xml:space="preserve">) </w:t>
      </w:r>
      <w:r w:rsidR="00FA0E88" w:rsidRPr="00B67493">
        <w:rPr>
          <w:rFonts w:ascii="Arial" w:hAnsi="Arial" w:cs="Arial"/>
          <w:i/>
          <w:iCs/>
          <w:sz w:val="20"/>
          <w:szCs w:val="20"/>
        </w:rPr>
        <w:t>wskazan</w:t>
      </w:r>
      <w:r w:rsidR="00CF60EF">
        <w:rPr>
          <w:rFonts w:ascii="Arial" w:hAnsi="Arial" w:cs="Arial"/>
          <w:i/>
          <w:iCs/>
          <w:sz w:val="20"/>
          <w:szCs w:val="20"/>
        </w:rPr>
        <w:t>y</w:t>
      </w:r>
      <w:r w:rsidR="00FA0E88" w:rsidRPr="00B67493">
        <w:rPr>
          <w:rFonts w:ascii="Arial" w:hAnsi="Arial" w:cs="Arial"/>
          <w:i/>
          <w:iCs/>
          <w:sz w:val="20"/>
          <w:szCs w:val="20"/>
        </w:rPr>
        <w:t xml:space="preserve"> </w:t>
      </w:r>
      <w:r w:rsidR="00F9063F" w:rsidRPr="00B67493">
        <w:rPr>
          <w:rFonts w:ascii="Arial" w:hAnsi="Arial" w:cs="Arial"/>
          <w:i/>
          <w:iCs/>
          <w:sz w:val="20"/>
          <w:szCs w:val="20"/>
        </w:rPr>
        <w:t xml:space="preserve">w </w:t>
      </w:r>
      <w:r w:rsidR="00FA0E88" w:rsidRPr="00B67493">
        <w:rPr>
          <w:rFonts w:ascii="Arial" w:hAnsi="Arial" w:cs="Arial"/>
          <w:i/>
          <w:iCs/>
          <w:sz w:val="20"/>
          <w:szCs w:val="20"/>
        </w:rPr>
        <w:t>poniższej tabeli</w:t>
      </w:r>
      <w:r w:rsidR="000D3421">
        <w:rPr>
          <w:rFonts w:ascii="Arial" w:hAnsi="Arial" w:cs="Arial"/>
          <w:i/>
          <w:iCs/>
          <w:sz w:val="20"/>
          <w:szCs w:val="20"/>
        </w:rPr>
        <w:t xml:space="preserve">, Zamawiający dopuszcza </w:t>
      </w:r>
      <w:r w:rsidR="00AD48DD">
        <w:rPr>
          <w:rFonts w:ascii="Arial" w:hAnsi="Arial" w:cs="Arial"/>
          <w:i/>
          <w:iCs/>
          <w:sz w:val="20"/>
          <w:szCs w:val="20"/>
        </w:rPr>
        <w:t>zastos</w:t>
      </w:r>
      <w:r w:rsidR="00D07463">
        <w:rPr>
          <w:rFonts w:ascii="Arial" w:hAnsi="Arial" w:cs="Arial"/>
          <w:i/>
          <w:iCs/>
          <w:sz w:val="20"/>
          <w:szCs w:val="20"/>
        </w:rPr>
        <w:t>o</w:t>
      </w:r>
      <w:r w:rsidR="00AD48DD">
        <w:rPr>
          <w:rFonts w:ascii="Arial" w:hAnsi="Arial" w:cs="Arial"/>
          <w:i/>
          <w:iCs/>
          <w:sz w:val="20"/>
          <w:szCs w:val="20"/>
        </w:rPr>
        <w:t xml:space="preserve">wania </w:t>
      </w:r>
      <w:r w:rsidR="00E22BB3" w:rsidRPr="00B67493">
        <w:rPr>
          <w:rFonts w:ascii="Arial" w:hAnsi="Arial" w:cs="Arial"/>
          <w:i/>
          <w:iCs/>
          <w:sz w:val="20"/>
          <w:szCs w:val="20"/>
        </w:rPr>
        <w:t>zami</w:t>
      </w:r>
      <w:r w:rsidR="00D07463">
        <w:rPr>
          <w:rFonts w:ascii="Arial" w:hAnsi="Arial" w:cs="Arial"/>
          <w:i/>
          <w:iCs/>
          <w:sz w:val="20"/>
          <w:szCs w:val="20"/>
        </w:rPr>
        <w:t>e</w:t>
      </w:r>
      <w:r w:rsidR="00E22BB3" w:rsidRPr="00B67493">
        <w:rPr>
          <w:rFonts w:ascii="Arial" w:hAnsi="Arial" w:cs="Arial"/>
          <w:i/>
          <w:iCs/>
          <w:sz w:val="20"/>
          <w:szCs w:val="20"/>
        </w:rPr>
        <w:t>n</w:t>
      </w:r>
      <w:r w:rsidR="00D07463">
        <w:rPr>
          <w:rFonts w:ascii="Arial" w:hAnsi="Arial" w:cs="Arial"/>
          <w:i/>
          <w:iCs/>
          <w:sz w:val="20"/>
          <w:szCs w:val="20"/>
        </w:rPr>
        <w:t>ników</w:t>
      </w:r>
      <w:r w:rsidR="007D4DAF">
        <w:rPr>
          <w:rFonts w:ascii="Arial" w:hAnsi="Arial" w:cs="Arial"/>
          <w:i/>
          <w:iCs/>
          <w:sz w:val="20"/>
          <w:szCs w:val="20"/>
        </w:rPr>
        <w:t xml:space="preserve"> o podobnych parametrach bądź lepszych</w:t>
      </w:r>
      <w:r w:rsidR="00FA0E88" w:rsidRPr="00B67493">
        <w:rPr>
          <w:rFonts w:ascii="Arial" w:hAnsi="Arial" w:cs="Arial"/>
          <w:i/>
          <w:iCs/>
          <w:sz w:val="20"/>
          <w:szCs w:val="20"/>
        </w:rPr>
        <w:t>.</w:t>
      </w:r>
    </w:p>
    <w:p w14:paraId="5D4AAAB8" w14:textId="77777777" w:rsidR="000438C2" w:rsidRDefault="000438C2" w:rsidP="009962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70A8C3" w14:textId="77777777" w:rsidR="00B67FB7" w:rsidRDefault="00B67FB7" w:rsidP="009962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1E2ED13" w14:textId="77777777" w:rsidR="00B67FB7" w:rsidRDefault="00B67FB7" w:rsidP="009962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1DE456" w14:textId="77777777" w:rsidR="00B67FB7" w:rsidRDefault="00B67FB7" w:rsidP="009962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CC33BC" w14:textId="545ED6FF" w:rsidR="00B631EF" w:rsidRPr="00B631EF" w:rsidRDefault="00B631EF" w:rsidP="009962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631EF">
        <w:rPr>
          <w:rFonts w:ascii="Arial" w:hAnsi="Arial" w:cs="Arial"/>
          <w:b/>
          <w:bCs/>
          <w:sz w:val="20"/>
          <w:szCs w:val="20"/>
        </w:rPr>
        <w:t>Etap 1</w:t>
      </w:r>
    </w:p>
    <w:tbl>
      <w:tblPr>
        <w:tblW w:w="10522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5984"/>
        <w:gridCol w:w="993"/>
        <w:gridCol w:w="1134"/>
        <w:gridCol w:w="1309"/>
        <w:gridCol w:w="849"/>
      </w:tblGrid>
      <w:tr w:rsidR="00353C94" w:rsidRPr="00353C94" w14:paraId="4D7A1E30" w14:textId="77777777" w:rsidTr="008D4D91">
        <w:trPr>
          <w:trHeight w:val="900"/>
        </w:trPr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006D7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432233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Produkt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3CBEE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354A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cena (netto)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2AD5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wartość (netto)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E3C7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wartość (brutto)</w:t>
            </w:r>
          </w:p>
        </w:tc>
      </w:tr>
      <w:tr w:rsidR="00353C94" w:rsidRPr="00353C94" w14:paraId="7D0B4207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4E98F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0EFC9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Rejestrator IP DS-7604NXI-K1/4P(D) 4 kanałowy HIKVISION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BCDE1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62519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A33BC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F6C52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353C94" w:rsidRPr="00353C94" w14:paraId="1D5E90C9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1083F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61C8C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Kamera IP 8Mpx DS-2CD2T86G2H-2I(</w:t>
            </w:r>
            <w:proofErr w:type="spellStart"/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eF</w:t>
            </w:r>
            <w:proofErr w:type="spellEnd"/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) 2.8mm HIKVISION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20185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14346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ECD4A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66933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353C94" w:rsidRPr="00353C94" w14:paraId="7CEE112F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53EE4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AA2CC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Kamera IP 8Mpx DS-2CD2686G2-IZS(C) 2.8-12mm HIKVISION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42A27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DCEE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56A3B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9361E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353C94" w:rsidRPr="00353C94" w14:paraId="69FC7CF7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634AE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FD3BF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Puszki montażowe dopasowane do modelu kamery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B2CBC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02D4B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67FF8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83240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353C94" w:rsidRPr="00353C94" w14:paraId="49B0BDF7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30705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104E4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Kabel skrętka komputerowa U/UTP kat.5e wewnętrzny (305 m)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54989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2FB23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95CFD" w14:textId="77777777" w:rsidR="00353C94" w:rsidRPr="00353C94" w:rsidRDefault="00353C94" w:rsidP="00353C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0FF58" w14:textId="77777777" w:rsidR="00353C94" w:rsidRPr="00353C94" w:rsidRDefault="00353C94" w:rsidP="00353C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53C94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663D2700" w14:textId="77777777" w:rsidR="009962E9" w:rsidRDefault="009962E9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7DD90BFB" w14:textId="28F495C5" w:rsidR="00B631EF" w:rsidRDefault="00353C94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54590F">
        <w:rPr>
          <w:rFonts w:ascii="Arial" w:hAnsi="Arial" w:cs="Arial"/>
          <w:b/>
          <w:bCs/>
          <w:sz w:val="20"/>
          <w:szCs w:val="20"/>
        </w:rPr>
        <w:t xml:space="preserve">     Etap 2</w:t>
      </w:r>
    </w:p>
    <w:tbl>
      <w:tblPr>
        <w:tblW w:w="10522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5984"/>
        <w:gridCol w:w="993"/>
        <w:gridCol w:w="1134"/>
        <w:gridCol w:w="1309"/>
        <w:gridCol w:w="849"/>
      </w:tblGrid>
      <w:tr w:rsidR="0054590F" w:rsidRPr="0054590F" w14:paraId="763820AA" w14:textId="77777777" w:rsidTr="008D4D91">
        <w:trPr>
          <w:trHeight w:val="915"/>
        </w:trPr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96E8D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252F58E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Produkt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33CCC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53D2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cena (netto)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86EB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wartość (netto)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A0DC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wartość (brutto)</w:t>
            </w:r>
          </w:p>
        </w:tc>
      </w:tr>
      <w:tr w:rsidR="0054590F" w:rsidRPr="0054590F" w14:paraId="5B3FBB97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A1D8E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BDE8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Rejestrator IP DS-7616NXI-K2(D) 16 kanałowy HIKVISION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E47A6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F6108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A2C73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089F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4590F" w:rsidRPr="0054590F" w14:paraId="0DD34191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C6533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32B18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Kamera IP 8Mpx DS-2CD2T86G2H-2I(</w:t>
            </w:r>
            <w:proofErr w:type="spellStart"/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eF</w:t>
            </w:r>
            <w:proofErr w:type="spellEnd"/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) 2.8mm HIKVISION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92231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18FFC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D9CC0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3424C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4590F" w:rsidRPr="0054590F" w14:paraId="678F9681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71723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F9425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Kamera IP 8Mpx DS-2CD2086G2H-</w:t>
            </w:r>
            <w:proofErr w:type="gramStart"/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IU(</w:t>
            </w:r>
            <w:proofErr w:type="spellStart"/>
            <w:proofErr w:type="gramEnd"/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eF</w:t>
            </w:r>
            <w:proofErr w:type="spellEnd"/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) 2.8mm HIKVISION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34826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CB8B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4895C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65D8D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4590F" w:rsidRPr="0054590F" w14:paraId="0901817A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DBA1E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9CFE9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Puszki montażowe dopasowane do modelu kamery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A14A2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64F69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150B4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1CFE5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4590F" w:rsidRPr="0054590F" w14:paraId="02542CF9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0CD69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4EF6F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Dysk HDD 3.5" 10TB ST10000VE001 SKYHAWK AI SEAGATE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281AB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538D7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6107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29FA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4590F" w:rsidRPr="0054590F" w14:paraId="5CAFA678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DF511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F7840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Extender ETH-ETH500-SET ATTE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50F62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BFE2A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269C0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FB216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4590F" w:rsidRPr="0054590F" w14:paraId="63321753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23770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5A877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Switch PoE 8x PoE, 2x LAN IP-8-20-L2 ATTE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CC2D6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B4AE9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584D8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60EC9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4590F" w:rsidRPr="0054590F" w14:paraId="3B8C9DC4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5B0FC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36141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Switch PoE 16x PoE, 2x LAN S116WP PULSAR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6CCCF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C0502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8CF1A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E0D2F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54590F" w:rsidRPr="0054590F" w14:paraId="6EF40833" w14:textId="77777777" w:rsidTr="008D4D91">
        <w:trPr>
          <w:trHeight w:val="300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D2BF1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5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77D1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Uchwyt słupowy DS-1275ZJ-SUS HIKVISION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080C3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B226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738A3" w14:textId="77777777" w:rsidR="0054590F" w:rsidRPr="0054590F" w:rsidRDefault="0054590F" w:rsidP="005459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4C771" w14:textId="77777777" w:rsidR="0054590F" w:rsidRPr="0054590F" w:rsidRDefault="0054590F" w:rsidP="005459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4590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1576C3E2" w14:textId="77777777" w:rsidR="00485FE5" w:rsidRDefault="00485FE5" w:rsidP="00B67FB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4EEA9FB" w14:textId="4E1F273F" w:rsidR="0054590F" w:rsidRDefault="00FE51CE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Etap 3</w:t>
      </w:r>
    </w:p>
    <w:tbl>
      <w:tblPr>
        <w:tblW w:w="10438" w:type="dxa"/>
        <w:tblInd w:w="-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6693"/>
        <w:gridCol w:w="709"/>
        <w:gridCol w:w="1138"/>
        <w:gridCol w:w="880"/>
        <w:gridCol w:w="849"/>
      </w:tblGrid>
      <w:tr w:rsidR="006079F5" w:rsidRPr="006079F5" w14:paraId="62425492" w14:textId="77777777" w:rsidTr="008D4D91">
        <w:trPr>
          <w:trHeight w:val="900"/>
        </w:trPr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90222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183A7EB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Produkt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DCCD8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5894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cena (netto)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0500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wartość (netto)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A5BE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wartość (brutto)</w:t>
            </w:r>
          </w:p>
        </w:tc>
      </w:tr>
      <w:tr w:rsidR="006079F5" w:rsidRPr="006079F5" w14:paraId="12789364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34A1F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F3C02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Rejestrator DS-7732NXI-K4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E1422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73C68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55CBD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39B46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537D4D55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B1754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ACD9A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Kamera IP 8Mpx DS-2CD2T86G2H-2I(</w:t>
            </w:r>
            <w:proofErr w:type="spellStart"/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eF</w:t>
            </w:r>
            <w:proofErr w:type="spellEnd"/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) 2.8mm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E6FD9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5CF0C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4B289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20DEF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13BB8545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CA8F9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B0BEF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Kamera IP 8Mpx DS-2CD2686G2-IZS(C) 2.8-12mm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5A17F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15E87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42F44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635D2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75E95748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46297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6E904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Kamera IP 8Mpx DS-2CD2083G2-LI2U 2.8mm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EDBC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E105F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70CDC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559F8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53AD5DB4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65D58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7B9EF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Switch PoE 9x PoE, 1x LAN IP-9-11-L2 ATTE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4CBCF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B90B4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B0E53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16430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16CAD46A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09B2E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E16EA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Switch PoE 8x PoE, 2x LAN, 2x SFP SFG108 PULSAR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1FBBC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2FDFD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6B091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0B84B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4CA2EF63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39EB3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C4213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Puszki montażowe dopasowane do modelu kamery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F8EEB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ABA2C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EA92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7D2E8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605F4E7D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69264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ACF9B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Dysk HDD 3.5" 10TB ST10000VE001 SKYHAWK AI SEAGATE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B5FE0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9E3CD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F7A2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B241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74B28090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2FA63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C6DCC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Moduł SFP </w:t>
            </w:r>
            <w:proofErr w:type="spellStart"/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multimode</w:t>
            </w:r>
            <w:proofErr w:type="spellEnd"/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GBIC-102 PULSAR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D100A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D1CCE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70E7C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38A6E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4052AFD9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B1603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5B1E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Extender ETH-ETH500-SET ATTE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C4245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74FFF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C366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9111E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7EF8D7D8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0ECBA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66DB1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Kabel skrętka komputerowa U/UTP kat.5e wewnętrzny (305 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AFC23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7A694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E49C4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0C16B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079F5" w:rsidRPr="006079F5" w14:paraId="307F7C0F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D7F98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12.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894A318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Kabel skrętka komputerowa U/UTP kat.5e zewnętrzny, żelowany (305 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17E06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C8FC2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3EEAD" w14:textId="77777777" w:rsidR="006079F5" w:rsidRPr="006079F5" w:rsidRDefault="006079F5" w:rsidP="006079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83D97" w14:textId="77777777" w:rsidR="006079F5" w:rsidRPr="006079F5" w:rsidRDefault="006079F5" w:rsidP="006079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079F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30C04F45" w14:textId="77777777" w:rsidR="00FE51CE" w:rsidRDefault="00FE51CE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16AFD452" w14:textId="77777777" w:rsidR="006869A3" w:rsidRDefault="006869A3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77BCD7AB" w14:textId="77777777" w:rsidR="006869A3" w:rsidRDefault="006869A3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0AF27020" w14:textId="77777777" w:rsidR="006869A3" w:rsidRDefault="006869A3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6A67E053" w14:textId="77777777" w:rsidR="00485FE5" w:rsidRDefault="00485FE5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109D21A5" w14:textId="1C1F5EB7" w:rsidR="00485FE5" w:rsidRDefault="002D596C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Etap 4</w:t>
      </w:r>
    </w:p>
    <w:p w14:paraId="4D656E2A" w14:textId="77777777" w:rsidR="002D596C" w:rsidRDefault="002D596C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0438" w:type="dxa"/>
        <w:tblInd w:w="-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6693"/>
        <w:gridCol w:w="709"/>
        <w:gridCol w:w="1138"/>
        <w:gridCol w:w="880"/>
        <w:gridCol w:w="849"/>
      </w:tblGrid>
      <w:tr w:rsidR="000460DF" w:rsidRPr="000460DF" w14:paraId="15DD4BDC" w14:textId="77777777" w:rsidTr="008D4D91">
        <w:trPr>
          <w:trHeight w:val="900"/>
        </w:trPr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E97B5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6ECBAD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Produkt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88C48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773B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cena (netto)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DA70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wartość (netto)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E9E2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wartość (brutto)</w:t>
            </w:r>
          </w:p>
        </w:tc>
      </w:tr>
      <w:tr w:rsidR="000460DF" w:rsidRPr="000460DF" w14:paraId="2C5129B6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3F8B5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92406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Rejestrator IP DS-7616NXI-K2(D) 16 kanałowy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7E614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25652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66574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EC890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5DFAACB6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9E616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CB1F5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Kamera IP 8Mpx DS-2CD2T86G2H-2I(</w:t>
            </w:r>
            <w:proofErr w:type="spellStart"/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eF</w:t>
            </w:r>
            <w:proofErr w:type="spellEnd"/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) 2.8mm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3E74A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CA8D9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51B2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8D830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129E1473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0A4F2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4C829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Puszki montażowe dopasowane do modelu kamery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F8445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20776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4FCC7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4001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68F902A7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32816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C98F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Uchwyt słupowy DS-1275ZJ-SUS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2634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055A8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F3C8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F3320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096EA114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7AB11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A8251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Zasilacz 12V 5A na szynę DIN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640C9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00CF4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DAD61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139AF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014C7912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64013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50180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Switch PoE 3x PoE APT-4-11-CA1 ATTE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77B37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EE698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10134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7F345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2829141D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D5EFC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1D345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Switch PoE 8x PoE, 2x LAN, 2x SFP SFG108 PULSAR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EED5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14974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BCC85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1DAF1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37F9027D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557BA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1336771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Switch PoE 2x PoE xPoE-3-11A ATTE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430F7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7688B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7D3A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B0704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5BC9C1FE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14DAC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DBEA3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Kabel skrętka komputerowa U/UTP kat.5e wewnętrzny (305 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7566B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3397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71733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D65F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6B05E0A0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4120D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0D56254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Kabel skrętka komputerowa U/UTP kat.5e zewnętrzny, żelowany (305 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9EFAE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CC4C6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59C3E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7FF31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460DF" w:rsidRPr="000460DF" w14:paraId="7380DEA9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7548E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3C44B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Dysk HDD 3.5" 10TB ST10000VE001 SKYHAWK AI SEAGATE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E62FC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85390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A7216" w14:textId="77777777" w:rsidR="000460DF" w:rsidRPr="000460DF" w:rsidRDefault="000460DF" w:rsidP="00046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7875D" w14:textId="77777777" w:rsidR="000460DF" w:rsidRPr="000460DF" w:rsidRDefault="000460DF" w:rsidP="000460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460D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03D4C34E" w14:textId="77777777" w:rsidR="002D596C" w:rsidRDefault="002D596C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34FAD5E0" w14:textId="77777777" w:rsidR="00485FE5" w:rsidRDefault="00485FE5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0162DE85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02CB7B6F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0076F8FA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2ABA7C04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27E82141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1D5CA5DB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4C3739AE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649D89B3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65956E09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3587F87A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053414FC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706F52EF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C90D204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38B40AEA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3D1501F8" w14:textId="619E0536" w:rsidR="000460DF" w:rsidRDefault="000460D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D0EE1">
        <w:rPr>
          <w:rFonts w:ascii="Arial" w:hAnsi="Arial" w:cs="Arial"/>
          <w:b/>
          <w:bCs/>
          <w:sz w:val="20"/>
          <w:szCs w:val="20"/>
        </w:rPr>
        <w:t xml:space="preserve">  Etap 5</w:t>
      </w:r>
    </w:p>
    <w:tbl>
      <w:tblPr>
        <w:tblW w:w="10491" w:type="dxa"/>
        <w:tblInd w:w="-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6693"/>
        <w:gridCol w:w="709"/>
        <w:gridCol w:w="992"/>
        <w:gridCol w:w="992"/>
        <w:gridCol w:w="936"/>
      </w:tblGrid>
      <w:tr w:rsidR="008D4D91" w:rsidRPr="009E04D2" w14:paraId="5573D013" w14:textId="77777777" w:rsidTr="008D4D91">
        <w:trPr>
          <w:trHeight w:val="900"/>
        </w:trPr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DBD02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lp.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48A60F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Produkt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746FF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ilość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6B4C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cena (netto)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0119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wartość (netto)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08A6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wartość (brutto)</w:t>
            </w:r>
          </w:p>
        </w:tc>
      </w:tr>
      <w:tr w:rsidR="009E04D2" w:rsidRPr="009E04D2" w14:paraId="477EF74E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247D6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ABBE8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lang w:eastAsia="pl-PL"/>
              </w:rPr>
              <w:t>Rejestrator IP DS-7608NXI-K2(D) 8 kanałowy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75A9F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C471A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72E8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50C8A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699FD55C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237C3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2182B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Kamera IP 8Mpx DS-2CD2T86G2H-2I(</w:t>
            </w:r>
            <w:proofErr w:type="spellStart"/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eF</w:t>
            </w:r>
            <w:proofErr w:type="spellEnd"/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) 2.8mm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60BDA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1890F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3B647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4939E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69BF48F0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916C5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B5011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Puszki montażowe dopasowane do modelu kamery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8779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0AFE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78A8B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A8ED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066630DB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E0BE8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BB2A0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Switch PoE 5x PoE, 1x LAN IP-5-11-L3 ATTE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07AD1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483D6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26F67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880E9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376B15BA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CFC9B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5.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37EE2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Switch PoE 3x PoE APT-4-11-CA1 ATTE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75CE6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3B142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3F250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3CFE3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61AC8544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D4761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6.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820AA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Uchwyt słupowy DS-1275ZJ-SUS HIKVISION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9FE16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57427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5ADB3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561FB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2B734BE2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16C8D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7.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E37D0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xFIBER-2-60 Gigabitowy media konwerter Ethernet - SFP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FF131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4BB58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3F0F2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F1C73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356D27E7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2EA5B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8.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62F4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Switch PoE 8x PoE, 2x LAN, 2x SFP SFG108 PULSAR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1DF77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6BFBE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C6A6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F93FE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67C24413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09E56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9.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725C8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Moduł SFP </w:t>
            </w:r>
            <w:proofErr w:type="spellStart"/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multimode</w:t>
            </w:r>
            <w:proofErr w:type="spellEnd"/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GBIC-102 PULSAR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129A5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77D6D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39A50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3AF21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094C1B33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A8ADC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10.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DDA5C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Kabel skrętka komputerowa U/UTP kat.5e wewnętrzny (305 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EDD5B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EAF0B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E21AB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E93E2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9E04D2" w:rsidRPr="009E04D2" w14:paraId="032B5019" w14:textId="77777777" w:rsidTr="008D4D91">
        <w:trPr>
          <w:trHeight w:val="300"/>
        </w:trPr>
        <w:tc>
          <w:tcPr>
            <w:tcW w:w="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C1BB0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11.</w:t>
            </w:r>
          </w:p>
        </w:tc>
        <w:tc>
          <w:tcPr>
            <w:tcW w:w="6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67F1691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Kabel skrętka komputerowa U/UTP kat.5e zewnętrzny, żelowany (305 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1742C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7800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284CB" w14:textId="77777777" w:rsidR="009E04D2" w:rsidRPr="009E04D2" w:rsidRDefault="009E04D2" w:rsidP="009E04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D5610" w14:textId="77777777" w:rsidR="009E04D2" w:rsidRPr="009E04D2" w:rsidRDefault="009E04D2" w:rsidP="009E0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04D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1C2AFBAA" w14:textId="77777777" w:rsidR="006D0EE1" w:rsidRDefault="006D0EE1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4AD0E707" w14:textId="77777777" w:rsidR="00E17A4F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34C3235" w14:textId="77777777" w:rsidR="00E17A4F" w:rsidRPr="00EA7DBC" w:rsidRDefault="00E17A4F" w:rsidP="009F6F86">
      <w:pPr>
        <w:spacing w:after="0" w:line="240" w:lineRule="auto"/>
        <w:ind w:left="-567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10632" w:type="dxa"/>
        <w:tblInd w:w="-431" w:type="dxa"/>
        <w:tblLook w:val="04A0" w:firstRow="1" w:lastRow="0" w:firstColumn="1" w:lastColumn="0" w:noHBand="0" w:noVBand="1"/>
      </w:tblPr>
      <w:tblGrid>
        <w:gridCol w:w="5813"/>
        <w:gridCol w:w="1843"/>
        <w:gridCol w:w="2976"/>
      </w:tblGrid>
      <w:tr w:rsidR="0059585B" w:rsidRPr="00EA7DBC" w14:paraId="0ADA97E2" w14:textId="77777777" w:rsidTr="00902263">
        <w:trPr>
          <w:cantSplit/>
          <w:trHeight w:val="478"/>
        </w:trPr>
        <w:tc>
          <w:tcPr>
            <w:tcW w:w="5813" w:type="dxa"/>
            <w:vMerge w:val="restart"/>
          </w:tcPr>
          <w:p w14:paraId="770B3A8C" w14:textId="77777777" w:rsidR="0059585B" w:rsidRPr="00EA7DBC" w:rsidRDefault="0059585B" w:rsidP="00D446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EDF220" w14:textId="33FEA108" w:rsidR="00D446AC" w:rsidRPr="00EA7DBC" w:rsidRDefault="00D446AC" w:rsidP="00B64DE8">
            <w:pPr>
              <w:ind w:firstLine="46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DBC">
              <w:rPr>
                <w:rFonts w:ascii="Arial" w:hAnsi="Arial" w:cs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843" w:type="dxa"/>
          </w:tcPr>
          <w:p w14:paraId="526EA2F2" w14:textId="2241A7DD" w:rsidR="0059585B" w:rsidRPr="00EA7DBC" w:rsidRDefault="006F76A9" w:rsidP="006F76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DBC">
              <w:rPr>
                <w:rFonts w:ascii="Arial" w:hAnsi="Arial" w:cs="Arial"/>
                <w:b/>
                <w:bCs/>
                <w:sz w:val="20"/>
                <w:szCs w:val="20"/>
              </w:rPr>
              <w:t>(netto)</w:t>
            </w:r>
          </w:p>
        </w:tc>
        <w:tc>
          <w:tcPr>
            <w:tcW w:w="2976" w:type="dxa"/>
          </w:tcPr>
          <w:p w14:paraId="796DF846" w14:textId="6FECE310" w:rsidR="0059585B" w:rsidRPr="00EA7DBC" w:rsidRDefault="00D446AC" w:rsidP="00D446A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DBC">
              <w:rPr>
                <w:rFonts w:ascii="Arial" w:hAnsi="Arial" w:cs="Arial"/>
                <w:b/>
                <w:bCs/>
                <w:sz w:val="20"/>
                <w:szCs w:val="20"/>
              </w:rPr>
              <w:t>zł</w:t>
            </w:r>
          </w:p>
        </w:tc>
      </w:tr>
      <w:tr w:rsidR="0059585B" w:rsidRPr="00EA7DBC" w14:paraId="6E62334D" w14:textId="77777777" w:rsidTr="00902263">
        <w:trPr>
          <w:cantSplit/>
          <w:trHeight w:val="412"/>
        </w:trPr>
        <w:tc>
          <w:tcPr>
            <w:tcW w:w="5813" w:type="dxa"/>
            <w:vMerge/>
          </w:tcPr>
          <w:p w14:paraId="7F0175B7" w14:textId="77777777" w:rsidR="0059585B" w:rsidRPr="00EA7DBC" w:rsidRDefault="0059585B" w:rsidP="009962E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60DEBA8" w14:textId="025B05C3" w:rsidR="0059585B" w:rsidRPr="00EA7DBC" w:rsidRDefault="00D446AC" w:rsidP="006F76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DBC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6F76A9" w:rsidRPr="00EA7DBC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  <w:r w:rsidRPr="00EA7DB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976" w:type="dxa"/>
          </w:tcPr>
          <w:p w14:paraId="0F1687BE" w14:textId="77777777" w:rsidR="0059585B" w:rsidRPr="00EA7DBC" w:rsidRDefault="0059585B" w:rsidP="009962E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585B" w:rsidRPr="00EA7DBC" w14:paraId="5C35D550" w14:textId="77777777" w:rsidTr="00902263">
        <w:trPr>
          <w:cantSplit/>
          <w:trHeight w:val="548"/>
        </w:trPr>
        <w:tc>
          <w:tcPr>
            <w:tcW w:w="5813" w:type="dxa"/>
            <w:vMerge/>
          </w:tcPr>
          <w:p w14:paraId="4857026A" w14:textId="77777777" w:rsidR="0059585B" w:rsidRPr="00EA7DBC" w:rsidRDefault="0059585B" w:rsidP="009962E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0476A5" w14:textId="57F2EC2D" w:rsidR="0059585B" w:rsidRPr="00EA7DBC" w:rsidRDefault="006F76A9" w:rsidP="006F76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DBC">
              <w:rPr>
                <w:rFonts w:ascii="Arial" w:hAnsi="Arial" w:cs="Arial"/>
                <w:b/>
                <w:bCs/>
                <w:sz w:val="20"/>
                <w:szCs w:val="20"/>
              </w:rPr>
              <w:t>(brutto)</w:t>
            </w:r>
          </w:p>
        </w:tc>
        <w:tc>
          <w:tcPr>
            <w:tcW w:w="2976" w:type="dxa"/>
          </w:tcPr>
          <w:p w14:paraId="3F48857D" w14:textId="56C11DD7" w:rsidR="0059585B" w:rsidRPr="00EA7DBC" w:rsidRDefault="00D446AC" w:rsidP="00D446A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DBC">
              <w:rPr>
                <w:rFonts w:ascii="Arial" w:hAnsi="Arial" w:cs="Arial"/>
                <w:b/>
                <w:bCs/>
                <w:sz w:val="20"/>
                <w:szCs w:val="20"/>
              </w:rPr>
              <w:t>zł</w:t>
            </w:r>
          </w:p>
        </w:tc>
      </w:tr>
    </w:tbl>
    <w:p w14:paraId="3520AF6E" w14:textId="77777777" w:rsidR="002D7D84" w:rsidRPr="00EA7DBC" w:rsidRDefault="002D7D84" w:rsidP="00C60C19">
      <w:pPr>
        <w:rPr>
          <w:rFonts w:ascii="Arial" w:hAnsi="Arial" w:cs="Arial"/>
          <w:sz w:val="20"/>
          <w:szCs w:val="20"/>
        </w:rPr>
      </w:pPr>
    </w:p>
    <w:p w14:paraId="71211409" w14:textId="62D4B859" w:rsidR="00B64DE8" w:rsidRPr="009A6B08" w:rsidRDefault="00B64DE8" w:rsidP="004A6497">
      <w:pPr>
        <w:numPr>
          <w:ilvl w:val="0"/>
          <w:numId w:val="2"/>
        </w:numPr>
        <w:tabs>
          <w:tab w:val="left" w:pos="8080"/>
        </w:tabs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6B08">
        <w:rPr>
          <w:rFonts w:ascii="Arial" w:hAnsi="Arial" w:cs="Arial"/>
          <w:color w:val="000000"/>
          <w:sz w:val="20"/>
          <w:szCs w:val="20"/>
        </w:rPr>
        <w:t>Zamówienie zobowiązuj</w:t>
      </w:r>
      <w:r w:rsidR="00932447">
        <w:rPr>
          <w:rFonts w:ascii="Arial" w:hAnsi="Arial" w:cs="Arial"/>
          <w:color w:val="000000"/>
          <w:sz w:val="20"/>
          <w:szCs w:val="20"/>
        </w:rPr>
        <w:t xml:space="preserve">ę </w:t>
      </w:r>
      <w:r w:rsidRPr="009A6B08">
        <w:rPr>
          <w:rFonts w:ascii="Arial" w:hAnsi="Arial" w:cs="Arial"/>
          <w:color w:val="000000"/>
          <w:sz w:val="20"/>
          <w:szCs w:val="20"/>
        </w:rPr>
        <w:t>się zrealizować w termin</w:t>
      </w:r>
      <w:r w:rsidR="00A45834">
        <w:rPr>
          <w:rFonts w:ascii="Arial" w:hAnsi="Arial" w:cs="Arial"/>
          <w:color w:val="000000"/>
          <w:sz w:val="20"/>
          <w:szCs w:val="20"/>
        </w:rPr>
        <w:t>ie</w:t>
      </w:r>
      <w:r w:rsidRPr="009A6B08">
        <w:rPr>
          <w:rFonts w:ascii="Arial" w:hAnsi="Arial" w:cs="Arial"/>
          <w:color w:val="000000"/>
          <w:sz w:val="20"/>
          <w:szCs w:val="20"/>
        </w:rPr>
        <w:t xml:space="preserve"> </w:t>
      </w:r>
      <w:r w:rsidRPr="009A6B08">
        <w:rPr>
          <w:rFonts w:ascii="Arial" w:hAnsi="Arial" w:cs="Arial"/>
          <w:sz w:val="20"/>
          <w:szCs w:val="20"/>
        </w:rPr>
        <w:t>określony</w:t>
      </w:r>
      <w:r w:rsidR="00A45834">
        <w:rPr>
          <w:rFonts w:ascii="Arial" w:hAnsi="Arial" w:cs="Arial"/>
          <w:sz w:val="20"/>
          <w:szCs w:val="20"/>
        </w:rPr>
        <w:t>m</w:t>
      </w:r>
      <w:r w:rsidRPr="009A6B08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z</w:t>
      </w:r>
      <w:r w:rsidRPr="009A6B08">
        <w:rPr>
          <w:rFonts w:ascii="Arial" w:hAnsi="Arial" w:cs="Arial"/>
          <w:sz w:val="20"/>
          <w:szCs w:val="20"/>
        </w:rPr>
        <w:t>apytaniu ofertowym.</w:t>
      </w:r>
    </w:p>
    <w:p w14:paraId="38E0D861" w14:textId="06E036A2" w:rsidR="00B64DE8" w:rsidRDefault="00B64DE8" w:rsidP="00B137D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A6B08">
        <w:rPr>
          <w:rFonts w:ascii="Arial" w:hAnsi="Arial" w:cs="Arial"/>
          <w:sz w:val="20"/>
          <w:szCs w:val="20"/>
        </w:rPr>
        <w:t xml:space="preserve">Oświadczam, że cena oferty zawiera wszystkie elementy cenotwórcze, wynikające </w:t>
      </w:r>
      <w:r w:rsidR="007B45DB">
        <w:rPr>
          <w:rFonts w:ascii="Arial" w:hAnsi="Arial" w:cs="Arial"/>
          <w:sz w:val="20"/>
          <w:szCs w:val="20"/>
        </w:rPr>
        <w:br/>
      </w:r>
      <w:r w:rsidRPr="009A6B08">
        <w:rPr>
          <w:rFonts w:ascii="Arial" w:hAnsi="Arial" w:cs="Arial"/>
          <w:sz w:val="20"/>
          <w:szCs w:val="20"/>
        </w:rPr>
        <w:t>z</w:t>
      </w:r>
      <w:r w:rsidR="007B45DB">
        <w:rPr>
          <w:rFonts w:ascii="Arial" w:hAnsi="Arial" w:cs="Arial"/>
          <w:sz w:val="20"/>
          <w:szCs w:val="20"/>
        </w:rPr>
        <w:t xml:space="preserve"> </w:t>
      </w:r>
      <w:r w:rsidRPr="009A6B08">
        <w:rPr>
          <w:rFonts w:ascii="Arial" w:hAnsi="Arial" w:cs="Arial"/>
          <w:sz w:val="20"/>
          <w:szCs w:val="20"/>
        </w:rPr>
        <w:t>zakresu i sposobu realizacji przedmiotu zamówienia.</w:t>
      </w:r>
    </w:p>
    <w:p w14:paraId="587E9655" w14:textId="1565B648" w:rsidR="00A64EF6" w:rsidRPr="00932447" w:rsidRDefault="00A64EF6" w:rsidP="004A6497">
      <w:pPr>
        <w:pStyle w:val="Akapitzlist"/>
        <w:numPr>
          <w:ilvl w:val="0"/>
          <w:numId w:val="2"/>
        </w:numPr>
        <w:tabs>
          <w:tab w:val="left" w:pos="8364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32447">
        <w:rPr>
          <w:rFonts w:ascii="Arial" w:hAnsi="Arial" w:cs="Arial"/>
          <w:b/>
          <w:bCs/>
          <w:sz w:val="20"/>
          <w:szCs w:val="20"/>
        </w:rPr>
        <w:t>Do oferty załączam oświadczenie o treści jak w Załączniku nr 3 do zapytania ofertowego.</w:t>
      </w:r>
    </w:p>
    <w:p w14:paraId="4731B1CB" w14:textId="77777777" w:rsidR="00A64EF6" w:rsidRPr="00932447" w:rsidRDefault="00A64EF6" w:rsidP="00A64EF6">
      <w:pPr>
        <w:pStyle w:val="Akapitzlist"/>
        <w:spacing w:after="0" w:line="240" w:lineRule="auto"/>
        <w:ind w:left="360" w:right="696"/>
        <w:jc w:val="both"/>
        <w:rPr>
          <w:rFonts w:ascii="Arial" w:hAnsi="Arial" w:cs="Arial"/>
          <w:b/>
          <w:bCs/>
          <w:sz w:val="20"/>
          <w:szCs w:val="20"/>
        </w:rPr>
      </w:pPr>
    </w:p>
    <w:p w14:paraId="57D2D4B8" w14:textId="77777777" w:rsidR="00B64DE8" w:rsidRPr="00395CF0" w:rsidRDefault="00B64DE8" w:rsidP="00B64DE8">
      <w:pPr>
        <w:spacing w:line="271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186008D2" w14:textId="14ACF232" w:rsidR="00B64DE8" w:rsidRDefault="00B64DE8" w:rsidP="00B64DE8">
      <w:pPr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118408FA" w14:textId="77777777" w:rsidR="00A054AC" w:rsidRPr="00395CF0" w:rsidRDefault="00A054AC" w:rsidP="00B64DE8">
      <w:pPr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373F21B4" w14:textId="5BC3A2C5" w:rsidR="00B64DE8" w:rsidRPr="00395CF0" w:rsidRDefault="00B64DE8" w:rsidP="00B64DE8">
      <w:pPr>
        <w:spacing w:line="271" w:lineRule="auto"/>
        <w:rPr>
          <w:rFonts w:ascii="Arial" w:hAnsi="Arial" w:cs="Arial"/>
          <w:sz w:val="20"/>
          <w:szCs w:val="20"/>
        </w:rPr>
      </w:pPr>
      <w:r w:rsidRPr="00395CF0">
        <w:rPr>
          <w:rFonts w:ascii="Arial" w:hAnsi="Arial" w:cs="Arial"/>
          <w:sz w:val="20"/>
          <w:szCs w:val="20"/>
        </w:rPr>
        <w:t>……………………………………………</w:t>
      </w:r>
      <w:r w:rsidRPr="00395CF0">
        <w:rPr>
          <w:rFonts w:ascii="Arial" w:hAnsi="Arial" w:cs="Arial"/>
          <w:sz w:val="20"/>
          <w:szCs w:val="20"/>
        </w:rPr>
        <w:tab/>
      </w:r>
      <w:r w:rsidRPr="00395CF0">
        <w:rPr>
          <w:rFonts w:ascii="Arial" w:hAnsi="Arial" w:cs="Arial"/>
          <w:sz w:val="20"/>
          <w:szCs w:val="20"/>
        </w:rPr>
        <w:tab/>
      </w:r>
      <w:r w:rsidRPr="00395CF0">
        <w:rPr>
          <w:rFonts w:ascii="Arial" w:hAnsi="Arial" w:cs="Arial"/>
          <w:sz w:val="20"/>
          <w:szCs w:val="20"/>
        </w:rPr>
        <w:tab/>
      </w:r>
      <w:r w:rsidR="001A01D6">
        <w:rPr>
          <w:rFonts w:ascii="Arial" w:hAnsi="Arial" w:cs="Arial"/>
          <w:sz w:val="20"/>
          <w:szCs w:val="20"/>
        </w:rPr>
        <w:t xml:space="preserve">      </w:t>
      </w:r>
      <w:r w:rsidRPr="00395CF0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</w:t>
      </w:r>
      <w:r w:rsidRPr="00395CF0">
        <w:rPr>
          <w:rFonts w:ascii="Arial" w:hAnsi="Arial" w:cs="Arial"/>
          <w:sz w:val="20"/>
          <w:szCs w:val="20"/>
        </w:rPr>
        <w:t>…………………………...................</w:t>
      </w:r>
    </w:p>
    <w:p w14:paraId="5A064196" w14:textId="1C8110C4" w:rsidR="0062150F" w:rsidRPr="00EA7DBC" w:rsidRDefault="00B64DE8" w:rsidP="00A054AC">
      <w:pPr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   </w:t>
      </w:r>
      <w:r w:rsidR="001A01D6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="001A01D6">
        <w:rPr>
          <w:rFonts w:ascii="Arial" w:hAnsi="Arial" w:cs="Arial"/>
          <w:i/>
          <w:iCs/>
          <w:sz w:val="18"/>
          <w:szCs w:val="18"/>
        </w:rPr>
        <w:t xml:space="preserve">     </w:t>
      </w:r>
      <w:r>
        <w:rPr>
          <w:rFonts w:ascii="Arial" w:hAnsi="Arial" w:cs="Arial"/>
          <w:i/>
          <w:iCs/>
          <w:sz w:val="18"/>
          <w:szCs w:val="18"/>
        </w:rPr>
        <w:t xml:space="preserve">    </w:t>
      </w:r>
      <w:r w:rsidRPr="00E443A6">
        <w:rPr>
          <w:rFonts w:ascii="Arial" w:hAnsi="Arial" w:cs="Arial"/>
          <w:i/>
          <w:iCs/>
          <w:sz w:val="18"/>
          <w:szCs w:val="18"/>
        </w:rPr>
        <w:t xml:space="preserve">[miejscowość, data] </w:t>
      </w:r>
      <w:r w:rsidRPr="00E443A6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</w:t>
      </w:r>
      <w:r>
        <w:rPr>
          <w:rFonts w:ascii="Arial" w:hAnsi="Arial" w:cs="Arial"/>
          <w:sz w:val="18"/>
          <w:szCs w:val="18"/>
        </w:rPr>
        <w:tab/>
        <w:t xml:space="preserve">   </w:t>
      </w:r>
      <w:r w:rsidR="001A01D6">
        <w:rPr>
          <w:rFonts w:ascii="Arial" w:hAnsi="Arial" w:cs="Arial"/>
          <w:sz w:val="18"/>
          <w:szCs w:val="18"/>
        </w:rPr>
        <w:t xml:space="preserve">        </w:t>
      </w:r>
      <w:proofErr w:type="gramStart"/>
      <w:r w:rsidR="001A01D6">
        <w:rPr>
          <w:rFonts w:ascii="Arial" w:hAnsi="Arial" w:cs="Arial"/>
          <w:sz w:val="18"/>
          <w:szCs w:val="18"/>
        </w:rPr>
        <w:t xml:space="preserve">   </w:t>
      </w:r>
      <w:r w:rsidRPr="00E443A6">
        <w:rPr>
          <w:rFonts w:ascii="Arial" w:hAnsi="Arial" w:cs="Arial"/>
          <w:i/>
          <w:iCs/>
          <w:sz w:val="18"/>
          <w:szCs w:val="18"/>
        </w:rPr>
        <w:t>[</w:t>
      </w:r>
      <w:proofErr w:type="gramEnd"/>
      <w:r w:rsidRPr="00E443A6">
        <w:rPr>
          <w:rFonts w:ascii="Arial" w:hAnsi="Arial" w:cs="Arial"/>
          <w:i/>
          <w:iCs/>
          <w:sz w:val="18"/>
          <w:szCs w:val="18"/>
        </w:rPr>
        <w:t>podpis uprawnionego przedstawiciela Wykonawcy]</w:t>
      </w:r>
    </w:p>
    <w:sectPr w:rsidR="0062150F" w:rsidRPr="00EA7D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AFEEF" w14:textId="77777777" w:rsidR="00EE3CB3" w:rsidRDefault="00EE3CB3" w:rsidP="0062150F">
      <w:pPr>
        <w:spacing w:after="0" w:line="240" w:lineRule="auto"/>
      </w:pPr>
      <w:r>
        <w:separator/>
      </w:r>
    </w:p>
  </w:endnote>
  <w:endnote w:type="continuationSeparator" w:id="0">
    <w:p w14:paraId="34492054" w14:textId="77777777" w:rsidR="00EE3CB3" w:rsidRDefault="00EE3CB3" w:rsidP="0062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6484148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1F220C3" w14:textId="3E385CF8" w:rsidR="005247B5" w:rsidRPr="005247B5" w:rsidRDefault="005247B5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247B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5247B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247B5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5247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47B5">
              <w:rPr>
                <w:rFonts w:ascii="Arial" w:hAnsi="Arial" w:cs="Arial"/>
                <w:sz w:val="20"/>
                <w:szCs w:val="20"/>
              </w:rPr>
              <w:t>2</w:t>
            </w:r>
            <w:r w:rsidRPr="005247B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247B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5247B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247B5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5247B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247B5">
              <w:rPr>
                <w:rFonts w:ascii="Arial" w:hAnsi="Arial" w:cs="Arial"/>
                <w:sz w:val="20"/>
                <w:szCs w:val="20"/>
              </w:rPr>
              <w:t>2</w:t>
            </w:r>
            <w:r w:rsidRPr="005247B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6EB2CAE7" w14:textId="77777777" w:rsidR="005247B5" w:rsidRDefault="005247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E04A" w14:textId="77777777" w:rsidR="00EE3CB3" w:rsidRDefault="00EE3CB3" w:rsidP="0062150F">
      <w:pPr>
        <w:spacing w:after="0" w:line="240" w:lineRule="auto"/>
      </w:pPr>
      <w:r>
        <w:separator/>
      </w:r>
    </w:p>
  </w:footnote>
  <w:footnote w:type="continuationSeparator" w:id="0">
    <w:p w14:paraId="5055EBBF" w14:textId="77777777" w:rsidR="00EE3CB3" w:rsidRDefault="00EE3CB3" w:rsidP="00621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F3D48" w14:textId="6F579079" w:rsidR="0062150F" w:rsidRPr="00E846CF" w:rsidRDefault="0062150F" w:rsidP="0062150F">
    <w:pPr>
      <w:pStyle w:val="Nagwek"/>
      <w:jc w:val="right"/>
      <w:rPr>
        <w:rFonts w:ascii="Arial" w:hAnsi="Arial" w:cs="Arial"/>
        <w:i/>
        <w:iCs/>
        <w:sz w:val="20"/>
        <w:szCs w:val="20"/>
      </w:rPr>
    </w:pPr>
    <w:r w:rsidRPr="00E846CF">
      <w:rPr>
        <w:rFonts w:ascii="Arial" w:hAnsi="Arial" w:cs="Arial"/>
        <w:i/>
        <w:iCs/>
        <w:sz w:val="20"/>
        <w:szCs w:val="20"/>
      </w:rPr>
      <w:t>Załącznik nr 1</w:t>
    </w:r>
    <w:r w:rsidR="00B36A74" w:rsidRPr="00E846CF">
      <w:rPr>
        <w:rFonts w:ascii="Arial" w:hAnsi="Arial" w:cs="Arial"/>
        <w:i/>
        <w:iCs/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ABD0FDF0"/>
    <w:lvl w:ilvl="0" w:tplc="862A7C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7F01CD"/>
    <w:multiLevelType w:val="hybridMultilevel"/>
    <w:tmpl w:val="780CD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119646">
    <w:abstractNumId w:val="1"/>
  </w:num>
  <w:num w:numId="2" w16cid:durableId="79043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A3F"/>
    <w:rsid w:val="00006F3E"/>
    <w:rsid w:val="00021F33"/>
    <w:rsid w:val="0002680C"/>
    <w:rsid w:val="000364F1"/>
    <w:rsid w:val="00041939"/>
    <w:rsid w:val="000438C2"/>
    <w:rsid w:val="00044C72"/>
    <w:rsid w:val="000460DF"/>
    <w:rsid w:val="0006117E"/>
    <w:rsid w:val="0007157D"/>
    <w:rsid w:val="0009453A"/>
    <w:rsid w:val="000A7157"/>
    <w:rsid w:val="000C24FC"/>
    <w:rsid w:val="000C78C1"/>
    <w:rsid w:val="000D1A2B"/>
    <w:rsid w:val="000D3421"/>
    <w:rsid w:val="000E3DF7"/>
    <w:rsid w:val="000E675B"/>
    <w:rsid w:val="000E70AA"/>
    <w:rsid w:val="00102DF8"/>
    <w:rsid w:val="00123627"/>
    <w:rsid w:val="0013110F"/>
    <w:rsid w:val="00154577"/>
    <w:rsid w:val="001A01D6"/>
    <w:rsid w:val="001C5791"/>
    <w:rsid w:val="001D430F"/>
    <w:rsid w:val="001D4ABF"/>
    <w:rsid w:val="00214936"/>
    <w:rsid w:val="00242280"/>
    <w:rsid w:val="00275367"/>
    <w:rsid w:val="002B17EA"/>
    <w:rsid w:val="002B38BE"/>
    <w:rsid w:val="002B6575"/>
    <w:rsid w:val="002C7BF4"/>
    <w:rsid w:val="002D596C"/>
    <w:rsid w:val="002D6A81"/>
    <w:rsid w:val="002D7D84"/>
    <w:rsid w:val="002E5F7E"/>
    <w:rsid w:val="002F1479"/>
    <w:rsid w:val="002F28C3"/>
    <w:rsid w:val="00326DDD"/>
    <w:rsid w:val="00353C94"/>
    <w:rsid w:val="00360B04"/>
    <w:rsid w:val="0039213A"/>
    <w:rsid w:val="003C0C83"/>
    <w:rsid w:val="003C67F3"/>
    <w:rsid w:val="003D2796"/>
    <w:rsid w:val="003E52CD"/>
    <w:rsid w:val="003E608F"/>
    <w:rsid w:val="00422876"/>
    <w:rsid w:val="00424C3C"/>
    <w:rsid w:val="00436B93"/>
    <w:rsid w:val="004637DE"/>
    <w:rsid w:val="004745DF"/>
    <w:rsid w:val="00480F2B"/>
    <w:rsid w:val="00480F55"/>
    <w:rsid w:val="00485FE5"/>
    <w:rsid w:val="00493EE2"/>
    <w:rsid w:val="0049635B"/>
    <w:rsid w:val="004A6497"/>
    <w:rsid w:val="004D52DA"/>
    <w:rsid w:val="004E03A4"/>
    <w:rsid w:val="00502D0D"/>
    <w:rsid w:val="00515DEC"/>
    <w:rsid w:val="00520C3F"/>
    <w:rsid w:val="00523787"/>
    <w:rsid w:val="00524436"/>
    <w:rsid w:val="005247B5"/>
    <w:rsid w:val="00534188"/>
    <w:rsid w:val="00541798"/>
    <w:rsid w:val="0054590F"/>
    <w:rsid w:val="00547142"/>
    <w:rsid w:val="00557A3F"/>
    <w:rsid w:val="00560DEF"/>
    <w:rsid w:val="005665E9"/>
    <w:rsid w:val="005756C6"/>
    <w:rsid w:val="00592CDC"/>
    <w:rsid w:val="0059585B"/>
    <w:rsid w:val="005A68B5"/>
    <w:rsid w:val="005B7E79"/>
    <w:rsid w:val="005E4B56"/>
    <w:rsid w:val="005E60F3"/>
    <w:rsid w:val="005F03CC"/>
    <w:rsid w:val="006079F5"/>
    <w:rsid w:val="00620D0B"/>
    <w:rsid w:val="0062150F"/>
    <w:rsid w:val="00650959"/>
    <w:rsid w:val="00653784"/>
    <w:rsid w:val="0066430D"/>
    <w:rsid w:val="00672B2B"/>
    <w:rsid w:val="006869A3"/>
    <w:rsid w:val="00692F27"/>
    <w:rsid w:val="006B550E"/>
    <w:rsid w:val="006B7027"/>
    <w:rsid w:val="006D0EE1"/>
    <w:rsid w:val="006E45BC"/>
    <w:rsid w:val="006F76A9"/>
    <w:rsid w:val="00722540"/>
    <w:rsid w:val="0073213F"/>
    <w:rsid w:val="00732A80"/>
    <w:rsid w:val="00735019"/>
    <w:rsid w:val="007419DE"/>
    <w:rsid w:val="007460D0"/>
    <w:rsid w:val="00770228"/>
    <w:rsid w:val="00770FA7"/>
    <w:rsid w:val="00771FA7"/>
    <w:rsid w:val="007745B8"/>
    <w:rsid w:val="007829F7"/>
    <w:rsid w:val="00792024"/>
    <w:rsid w:val="007B0B3A"/>
    <w:rsid w:val="007B0EB6"/>
    <w:rsid w:val="007B45DB"/>
    <w:rsid w:val="007B7BCC"/>
    <w:rsid w:val="007D3F0C"/>
    <w:rsid w:val="007D4DAF"/>
    <w:rsid w:val="007F5D27"/>
    <w:rsid w:val="00840FEF"/>
    <w:rsid w:val="00851C46"/>
    <w:rsid w:val="0087067E"/>
    <w:rsid w:val="00871ED5"/>
    <w:rsid w:val="00877BEA"/>
    <w:rsid w:val="008A6A52"/>
    <w:rsid w:val="008A70C8"/>
    <w:rsid w:val="008B4366"/>
    <w:rsid w:val="008D4D91"/>
    <w:rsid w:val="008F53CC"/>
    <w:rsid w:val="008F6CF1"/>
    <w:rsid w:val="00902263"/>
    <w:rsid w:val="00910B87"/>
    <w:rsid w:val="00915460"/>
    <w:rsid w:val="00921AAA"/>
    <w:rsid w:val="00932447"/>
    <w:rsid w:val="00944455"/>
    <w:rsid w:val="00951331"/>
    <w:rsid w:val="009561EF"/>
    <w:rsid w:val="009613BD"/>
    <w:rsid w:val="009621B8"/>
    <w:rsid w:val="00976E65"/>
    <w:rsid w:val="00991566"/>
    <w:rsid w:val="009962E9"/>
    <w:rsid w:val="009A6204"/>
    <w:rsid w:val="009C279B"/>
    <w:rsid w:val="009D4F4E"/>
    <w:rsid w:val="009E04D2"/>
    <w:rsid w:val="009F003A"/>
    <w:rsid w:val="009F0EC7"/>
    <w:rsid w:val="009F281A"/>
    <w:rsid w:val="009F5537"/>
    <w:rsid w:val="009F5EDB"/>
    <w:rsid w:val="009F6F86"/>
    <w:rsid w:val="00A054AC"/>
    <w:rsid w:val="00A169F9"/>
    <w:rsid w:val="00A36F5E"/>
    <w:rsid w:val="00A45834"/>
    <w:rsid w:val="00A51074"/>
    <w:rsid w:val="00A6060E"/>
    <w:rsid w:val="00A64EF6"/>
    <w:rsid w:val="00A74929"/>
    <w:rsid w:val="00A97DD2"/>
    <w:rsid w:val="00AA44EB"/>
    <w:rsid w:val="00AB501D"/>
    <w:rsid w:val="00AB6325"/>
    <w:rsid w:val="00AC6397"/>
    <w:rsid w:val="00AD27B7"/>
    <w:rsid w:val="00AD48DD"/>
    <w:rsid w:val="00AF365C"/>
    <w:rsid w:val="00B137D5"/>
    <w:rsid w:val="00B36A74"/>
    <w:rsid w:val="00B631EF"/>
    <w:rsid w:val="00B64DE8"/>
    <w:rsid w:val="00B67493"/>
    <w:rsid w:val="00B67FB7"/>
    <w:rsid w:val="00B900CE"/>
    <w:rsid w:val="00B915B8"/>
    <w:rsid w:val="00BB004D"/>
    <w:rsid w:val="00BB428E"/>
    <w:rsid w:val="00BC0808"/>
    <w:rsid w:val="00BE2F4C"/>
    <w:rsid w:val="00BF3E36"/>
    <w:rsid w:val="00C000E7"/>
    <w:rsid w:val="00C0036A"/>
    <w:rsid w:val="00C21A7D"/>
    <w:rsid w:val="00C2629C"/>
    <w:rsid w:val="00C4222A"/>
    <w:rsid w:val="00C434D9"/>
    <w:rsid w:val="00C510C5"/>
    <w:rsid w:val="00C56977"/>
    <w:rsid w:val="00C60C19"/>
    <w:rsid w:val="00C6449E"/>
    <w:rsid w:val="00CA3785"/>
    <w:rsid w:val="00CB0DC2"/>
    <w:rsid w:val="00CD0B22"/>
    <w:rsid w:val="00CD26DE"/>
    <w:rsid w:val="00CD4F2B"/>
    <w:rsid w:val="00CE0F25"/>
    <w:rsid w:val="00CE621F"/>
    <w:rsid w:val="00CF60EF"/>
    <w:rsid w:val="00D041E6"/>
    <w:rsid w:val="00D07463"/>
    <w:rsid w:val="00D103BE"/>
    <w:rsid w:val="00D15380"/>
    <w:rsid w:val="00D25CBF"/>
    <w:rsid w:val="00D446AC"/>
    <w:rsid w:val="00D54F4D"/>
    <w:rsid w:val="00D635C8"/>
    <w:rsid w:val="00D669FA"/>
    <w:rsid w:val="00D72B5E"/>
    <w:rsid w:val="00D733C9"/>
    <w:rsid w:val="00D739D8"/>
    <w:rsid w:val="00D7723D"/>
    <w:rsid w:val="00DB5472"/>
    <w:rsid w:val="00DC7D11"/>
    <w:rsid w:val="00DD21F6"/>
    <w:rsid w:val="00DF70D3"/>
    <w:rsid w:val="00E06266"/>
    <w:rsid w:val="00E1334A"/>
    <w:rsid w:val="00E17A4F"/>
    <w:rsid w:val="00E22BB3"/>
    <w:rsid w:val="00E264FA"/>
    <w:rsid w:val="00E35F7B"/>
    <w:rsid w:val="00E51A29"/>
    <w:rsid w:val="00E6676A"/>
    <w:rsid w:val="00E73E6F"/>
    <w:rsid w:val="00E846CF"/>
    <w:rsid w:val="00E87D79"/>
    <w:rsid w:val="00E9757A"/>
    <w:rsid w:val="00EA7DBC"/>
    <w:rsid w:val="00ED4243"/>
    <w:rsid w:val="00EE3CB3"/>
    <w:rsid w:val="00F673D8"/>
    <w:rsid w:val="00F73F8F"/>
    <w:rsid w:val="00F75A0F"/>
    <w:rsid w:val="00F7631F"/>
    <w:rsid w:val="00F82549"/>
    <w:rsid w:val="00F9063F"/>
    <w:rsid w:val="00FA0E88"/>
    <w:rsid w:val="00FA7F1C"/>
    <w:rsid w:val="00FB156A"/>
    <w:rsid w:val="00FC40BB"/>
    <w:rsid w:val="00FC5DFA"/>
    <w:rsid w:val="00FE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5A09"/>
  <w15:chartTrackingRefBased/>
  <w15:docId w15:val="{A3AB9EEB-8C5D-4A14-9D04-90967F2D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1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2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150F"/>
  </w:style>
  <w:style w:type="paragraph" w:styleId="Stopka">
    <w:name w:val="footer"/>
    <w:basedOn w:val="Normalny"/>
    <w:link w:val="StopkaZnak"/>
    <w:uiPriority w:val="99"/>
    <w:unhideWhenUsed/>
    <w:rsid w:val="0062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150F"/>
  </w:style>
  <w:style w:type="paragraph" w:customStyle="1" w:styleId="Default">
    <w:name w:val="Default"/>
    <w:qFormat/>
    <w:rsid w:val="0062150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62150F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B64DE8"/>
  </w:style>
  <w:style w:type="paragraph" w:styleId="Poprawka">
    <w:name w:val="Revision"/>
    <w:hidden/>
    <w:uiPriority w:val="99"/>
    <w:semiHidden/>
    <w:rsid w:val="001C57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67CCC-DD2F-4593-9FFD-47883E73A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3</Pages>
  <Words>752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Stypiński</dc:creator>
  <cp:keywords/>
  <dc:description/>
  <cp:lastModifiedBy>Paweł Jedliński</cp:lastModifiedBy>
  <cp:revision>230</cp:revision>
  <dcterms:created xsi:type="dcterms:W3CDTF">2020-11-19T12:32:00Z</dcterms:created>
  <dcterms:modified xsi:type="dcterms:W3CDTF">2026-04-29T09:11:00Z</dcterms:modified>
</cp:coreProperties>
</file>